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57" w:rsidRPr="00AD7642" w:rsidRDefault="00C17457" w:rsidP="00C17457">
      <w:pPr>
        <w:jc w:val="center"/>
        <w:rPr>
          <w:b/>
          <w:color w:val="FF0000"/>
          <w:sz w:val="28"/>
          <w:u w:val="single"/>
        </w:rPr>
      </w:pPr>
      <w:r>
        <w:rPr>
          <w:b/>
          <w:color w:val="FF0000"/>
          <w:sz w:val="28"/>
          <w:u w:val="single"/>
        </w:rPr>
        <w:t>GMAT Sentences TEST 8</w:t>
      </w:r>
    </w:p>
    <w:p w:rsidR="00C17457" w:rsidRPr="00AD7642" w:rsidRDefault="00C17457" w:rsidP="00C17457">
      <w:pPr>
        <w:jc w:val="center"/>
        <w:rPr>
          <w:b/>
          <w:color w:val="4F81BD" w:themeColor="accent1"/>
          <w:sz w:val="28"/>
          <w:u w:val="single"/>
        </w:rPr>
      </w:pPr>
      <w:r w:rsidRPr="00AD7642">
        <w:rPr>
          <w:b/>
          <w:color w:val="4F81BD" w:themeColor="accent1"/>
          <w:sz w:val="28"/>
          <w:u w:val="single"/>
        </w:rPr>
        <w:t>100 questions</w:t>
      </w:r>
    </w:p>
    <w:p w:rsidR="00C17457" w:rsidRPr="00280C59" w:rsidRDefault="00C17457" w:rsidP="00C17457">
      <w:pPr>
        <w:jc w:val="center"/>
      </w:pPr>
      <w:r w:rsidRPr="00AD7642">
        <w:rPr>
          <w:b/>
          <w:color w:val="00B050"/>
          <w:sz w:val="28"/>
          <w:u w:val="single"/>
        </w:rPr>
        <w:t>ANSWERS at the end of the document</w:t>
      </w:r>
    </w:p>
    <w:p w:rsidR="001F7E48" w:rsidRPr="00C17457" w:rsidRDefault="001F7E48" w:rsidP="00637600"/>
    <w:p w:rsidR="00637600" w:rsidRPr="00C17457" w:rsidRDefault="00637600" w:rsidP="00637600"/>
    <w:p w:rsidR="00637600" w:rsidRPr="00E91F16" w:rsidRDefault="00637600" w:rsidP="00637600">
      <w:pPr>
        <w:pStyle w:val="question"/>
        <w:numPr>
          <w:ilvl w:val="0"/>
          <w:numId w:val="1"/>
        </w:numPr>
        <w:spacing w:before="120" w:after="72"/>
        <w:ind w:leftChars="0" w:firstLineChars="0"/>
      </w:pPr>
      <w:r w:rsidRPr="00E91F16">
        <w:t xml:space="preserve">The brain is something of a stimulus reduction system, </w:t>
      </w:r>
      <w:r w:rsidRPr="00E91F16">
        <w:rPr>
          <w:u w:val="single"/>
        </w:rPr>
        <w:t>a means to reduce, in order to comprehend, the nearly infinite amount</w:t>
      </w:r>
      <w:r w:rsidRPr="00E91F16">
        <w:t xml:space="preserve"> of stimuli that reach the senses at any given moment.</w:t>
      </w:r>
    </w:p>
    <w:p w:rsidR="00637600" w:rsidRPr="00E91F16" w:rsidRDefault="00637600" w:rsidP="00637600">
      <w:pPr>
        <w:pStyle w:val="choice"/>
        <w:spacing w:after="48"/>
        <w:ind w:left="960"/>
      </w:pPr>
      <w:r w:rsidRPr="00E91F16">
        <w:t xml:space="preserve">(A) </w:t>
      </w:r>
      <w:proofErr w:type="gramStart"/>
      <w:r w:rsidRPr="00E91F16">
        <w:t>a</w:t>
      </w:r>
      <w:proofErr w:type="gramEnd"/>
      <w:r w:rsidRPr="00E91F16">
        <w:t xml:space="preserve"> means to reduce, in order to comprehend, the nearly infinite amount</w:t>
      </w:r>
    </w:p>
    <w:p w:rsidR="00637600" w:rsidRPr="00E91F16" w:rsidRDefault="00637600" w:rsidP="00637600">
      <w:pPr>
        <w:pStyle w:val="choice"/>
        <w:spacing w:after="48"/>
        <w:ind w:left="960"/>
      </w:pPr>
      <w:r w:rsidRPr="00E91F16">
        <w:t xml:space="preserve">(B) </w:t>
      </w:r>
      <w:proofErr w:type="gramStart"/>
      <w:r w:rsidRPr="00E91F16">
        <w:t>a</w:t>
      </w:r>
      <w:proofErr w:type="gramEnd"/>
      <w:r w:rsidRPr="00E91F16">
        <w:t xml:space="preserve"> means to reduce, in order to comprehend, the nearly infinite number</w:t>
      </w:r>
    </w:p>
    <w:p w:rsidR="00637600" w:rsidRPr="00E91F16" w:rsidRDefault="00637600" w:rsidP="00637600">
      <w:pPr>
        <w:pStyle w:val="choice"/>
        <w:spacing w:after="48"/>
        <w:ind w:left="960"/>
      </w:pPr>
      <w:r w:rsidRPr="00E91F16">
        <w:t xml:space="preserve">(C) </w:t>
      </w:r>
      <w:proofErr w:type="gramStart"/>
      <w:r w:rsidRPr="00E91F16">
        <w:t>the</w:t>
      </w:r>
      <w:proofErr w:type="gramEnd"/>
      <w:r w:rsidRPr="00E91F16">
        <w:t xml:space="preserve"> means of reducing for comprehending the nearly infinite number</w:t>
      </w:r>
    </w:p>
    <w:p w:rsidR="00637600" w:rsidRPr="00E91F16" w:rsidRDefault="00637600" w:rsidP="00637600">
      <w:pPr>
        <w:pStyle w:val="choice"/>
        <w:spacing w:after="48"/>
        <w:ind w:left="960"/>
      </w:pPr>
      <w:r w:rsidRPr="00E91F16">
        <w:t xml:space="preserve">(D) </w:t>
      </w:r>
      <w:proofErr w:type="gramStart"/>
      <w:r w:rsidRPr="00E91F16">
        <w:t>the</w:t>
      </w:r>
      <w:proofErr w:type="gramEnd"/>
      <w:r w:rsidRPr="00E91F16">
        <w:t xml:space="preserve"> means that reduces, in order to comprehend, the nearly infinite amount</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the</w:t>
      </w:r>
      <w:proofErr w:type="gramEnd"/>
      <w:r w:rsidRPr="00E91F16">
        <w:t xml:space="preserve"> means for reducing in order to comprehend the nearly infinite amount</w:t>
      </w:r>
    </w:p>
    <w:p w:rsidR="00637600" w:rsidRPr="00E91F16" w:rsidRDefault="00637600" w:rsidP="00637600">
      <w:pPr>
        <w:pStyle w:val="question"/>
        <w:numPr>
          <w:ilvl w:val="0"/>
          <w:numId w:val="1"/>
        </w:numPr>
        <w:spacing w:before="120" w:after="72"/>
        <w:ind w:leftChars="0" w:firstLineChars="0"/>
      </w:pPr>
      <w:r w:rsidRPr="00E91F16">
        <w:t xml:space="preserve">The British Admiralty and the War Office met in March 1892 to consider a possible Russian attempt to seize Constantinople and </w:t>
      </w:r>
      <w:r w:rsidRPr="00E91F16">
        <w:rPr>
          <w:u w:val="single"/>
        </w:rPr>
        <w:t>how they would have to act militarily to deal with them</w:t>
      </w:r>
      <w:r w:rsidRPr="00E91F16">
        <w:t>.</w:t>
      </w:r>
    </w:p>
    <w:p w:rsidR="00637600" w:rsidRPr="00E91F16" w:rsidRDefault="00637600" w:rsidP="00637600">
      <w:pPr>
        <w:pStyle w:val="choice"/>
        <w:spacing w:after="48"/>
        <w:ind w:left="960"/>
      </w:pPr>
      <w:r w:rsidRPr="00E91F16">
        <w:t xml:space="preserve">(A) </w:t>
      </w:r>
      <w:proofErr w:type="gramStart"/>
      <w:r w:rsidRPr="00E91F16">
        <w:t>how</w:t>
      </w:r>
      <w:proofErr w:type="gramEnd"/>
      <w:r w:rsidRPr="00E91F16">
        <w:t xml:space="preserve"> they would have to act militarily to deal with them</w:t>
      </w:r>
    </w:p>
    <w:p w:rsidR="00637600" w:rsidRPr="00E91F16" w:rsidRDefault="00637600" w:rsidP="00637600">
      <w:pPr>
        <w:pStyle w:val="choice"/>
        <w:spacing w:after="48"/>
        <w:ind w:left="960"/>
      </w:pPr>
      <w:r w:rsidRPr="00E91F16">
        <w:t xml:space="preserve">(B) </w:t>
      </w:r>
      <w:proofErr w:type="gramStart"/>
      <w:r w:rsidRPr="00E91F16">
        <w:t>how</w:t>
      </w:r>
      <w:proofErr w:type="gramEnd"/>
      <w:r w:rsidRPr="00E91F16">
        <w:t xml:space="preserve"> to deal with them if military action would be necessary</w:t>
      </w:r>
    </w:p>
    <w:p w:rsidR="00637600" w:rsidRPr="00E91F16" w:rsidRDefault="00637600" w:rsidP="00637600">
      <w:pPr>
        <w:pStyle w:val="choice"/>
        <w:spacing w:after="48"/>
        <w:ind w:left="960"/>
      </w:pPr>
      <w:r w:rsidRPr="00E91F16">
        <w:t xml:space="preserve">(C) </w:t>
      </w:r>
      <w:proofErr w:type="gramStart"/>
      <w:r w:rsidRPr="00E91F16">
        <w:t>what</w:t>
      </w:r>
      <w:proofErr w:type="gramEnd"/>
      <w:r w:rsidRPr="00E91F16">
        <w:t xml:space="preserve"> would be necessary militarily for dealing with such an event</w:t>
      </w:r>
    </w:p>
    <w:p w:rsidR="00637600" w:rsidRPr="00E91F16" w:rsidRDefault="00637600" w:rsidP="00637600">
      <w:pPr>
        <w:pStyle w:val="choice"/>
        <w:spacing w:after="48"/>
        <w:ind w:left="960"/>
      </w:pPr>
      <w:r w:rsidRPr="00E91F16">
        <w:t xml:space="preserve">(D) </w:t>
      </w:r>
      <w:proofErr w:type="gramStart"/>
      <w:r w:rsidRPr="00E91F16">
        <w:t>what</w:t>
      </w:r>
      <w:proofErr w:type="gramEnd"/>
      <w:r w:rsidRPr="00E91F16">
        <w:t xml:space="preserve"> military action would be necessary in order to deal with such an event</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the</w:t>
      </w:r>
      <w:proofErr w:type="gramEnd"/>
      <w:r w:rsidRPr="00E91F16">
        <w:t xml:space="preserve"> necessity of what kind of military action in order to take for dealing with it</w:t>
      </w:r>
    </w:p>
    <w:p w:rsidR="00637600" w:rsidRPr="00E91F16" w:rsidRDefault="00637600" w:rsidP="00637600">
      <w:pPr>
        <w:pStyle w:val="question"/>
        <w:numPr>
          <w:ilvl w:val="0"/>
          <w:numId w:val="1"/>
        </w:numPr>
        <w:spacing w:before="120" w:after="72"/>
        <w:ind w:leftChars="0" w:firstLineChars="0"/>
      </w:pPr>
      <w:r w:rsidRPr="00E91F16">
        <w:t xml:space="preserve">The British sociologist and activist Barbara Wootton once noted as a humorous example of income maldistribution </w:t>
      </w:r>
      <w:r w:rsidRPr="00E91F16">
        <w:rPr>
          <w:u w:val="single"/>
        </w:rPr>
        <w:t>that the elephant that gave rides to children at the Whipsnade Zoo was earning</w:t>
      </w:r>
      <w:r w:rsidRPr="00E91F16">
        <w:t xml:space="preserve"> annually exactly what she then earned as director of adult education for London.</w:t>
      </w:r>
    </w:p>
    <w:p w:rsidR="00637600" w:rsidRPr="00E91F16" w:rsidRDefault="00637600" w:rsidP="00637600">
      <w:pPr>
        <w:pStyle w:val="choice"/>
        <w:spacing w:after="48"/>
        <w:ind w:left="960"/>
      </w:pPr>
      <w:r w:rsidRPr="00E91F16">
        <w:t xml:space="preserve">(A) </w:t>
      </w:r>
      <w:proofErr w:type="gramStart"/>
      <w:r w:rsidRPr="00E91F16">
        <w:t>that</w:t>
      </w:r>
      <w:proofErr w:type="gramEnd"/>
      <w:r w:rsidRPr="00E91F16">
        <w:t xml:space="preserve"> the elephant that gave rides to children at the Whipsnade Zoo was earning</w:t>
      </w:r>
    </w:p>
    <w:p w:rsidR="00637600" w:rsidRPr="00E91F16" w:rsidRDefault="00637600" w:rsidP="00637600">
      <w:pPr>
        <w:pStyle w:val="choice"/>
        <w:spacing w:after="48"/>
        <w:ind w:left="960"/>
      </w:pPr>
      <w:r w:rsidRPr="00E91F16">
        <w:t xml:space="preserve">(B) </w:t>
      </w:r>
      <w:proofErr w:type="gramStart"/>
      <w:r w:rsidRPr="00E91F16">
        <w:t>that</w:t>
      </w:r>
      <w:proofErr w:type="gramEnd"/>
      <w:r w:rsidRPr="00E91F16">
        <w:t xml:space="preserve"> the elephant, giving rides to children at the Whipsnade Zoo, had been earning</w:t>
      </w:r>
    </w:p>
    <w:p w:rsidR="00637600" w:rsidRPr="00E91F16" w:rsidRDefault="00637600" w:rsidP="00637600">
      <w:pPr>
        <w:pStyle w:val="choice"/>
        <w:spacing w:after="48"/>
        <w:ind w:left="960"/>
      </w:pPr>
      <w:r w:rsidRPr="00E91F16">
        <w:t xml:space="preserve">(C) </w:t>
      </w:r>
      <w:proofErr w:type="gramStart"/>
      <w:r w:rsidRPr="00E91F16">
        <w:t>that</w:t>
      </w:r>
      <w:proofErr w:type="gramEnd"/>
      <w:r w:rsidRPr="00E91F16">
        <w:t xml:space="preserve"> there was an elephant giving rides to children at the Whipsnade Zoo, and it earned</w:t>
      </w:r>
    </w:p>
    <w:p w:rsidR="00637600" w:rsidRPr="00E91F16" w:rsidRDefault="00637600" w:rsidP="00637600">
      <w:pPr>
        <w:pStyle w:val="choice"/>
        <w:spacing w:after="48"/>
        <w:ind w:left="960"/>
      </w:pPr>
      <w:r w:rsidRPr="00E91F16">
        <w:t xml:space="preserve">(D) </w:t>
      </w:r>
      <w:proofErr w:type="gramStart"/>
      <w:r w:rsidRPr="00E91F16">
        <w:t>the</w:t>
      </w:r>
      <w:proofErr w:type="gramEnd"/>
      <w:r w:rsidRPr="00E91F16">
        <w:t xml:space="preserve"> elephant that gave rides to children at the Whipsnade Zoo and was earning</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the</w:t>
      </w:r>
      <w:proofErr w:type="gramEnd"/>
      <w:r w:rsidRPr="00E91F16">
        <w:t xml:space="preserve"> elephant giving rides to children at the Whipsnade Zoo and that it earned</w:t>
      </w:r>
    </w:p>
    <w:p w:rsidR="00637600" w:rsidRPr="00E91F16" w:rsidRDefault="00637600" w:rsidP="00637600">
      <w:pPr>
        <w:pStyle w:val="question"/>
        <w:numPr>
          <w:ilvl w:val="0"/>
          <w:numId w:val="1"/>
        </w:numPr>
        <w:spacing w:before="120" w:after="72"/>
        <w:ind w:leftChars="0" w:firstLineChars="0"/>
      </w:pPr>
      <w:r w:rsidRPr="00E91F16">
        <w:t xml:space="preserve">The brochure notes that in the seminar the </w:t>
      </w:r>
      <w:r w:rsidRPr="00E91F16">
        <w:rPr>
          <w:u w:val="single"/>
        </w:rPr>
        <w:t>importance that communication is a two-way process will be emphasized</w:t>
      </w:r>
      <w:r w:rsidRPr="00E91F16">
        <w:t>.</w:t>
      </w:r>
    </w:p>
    <w:p w:rsidR="00637600" w:rsidRPr="00E91F16" w:rsidRDefault="00637600" w:rsidP="00637600">
      <w:pPr>
        <w:pStyle w:val="choice"/>
        <w:spacing w:after="48"/>
        <w:ind w:left="960"/>
      </w:pPr>
      <w:r w:rsidRPr="00E91F16">
        <w:t xml:space="preserve">(A) </w:t>
      </w:r>
      <w:proofErr w:type="gramStart"/>
      <w:r w:rsidRPr="00E91F16">
        <w:t>importance</w:t>
      </w:r>
      <w:proofErr w:type="gramEnd"/>
      <w:r w:rsidRPr="00E91F16">
        <w:t xml:space="preserve"> that communication is a two-way process will be emphasized</w:t>
      </w:r>
    </w:p>
    <w:p w:rsidR="00637600" w:rsidRPr="00E91F16" w:rsidRDefault="00637600" w:rsidP="00637600">
      <w:pPr>
        <w:pStyle w:val="choice"/>
        <w:spacing w:after="48"/>
        <w:ind w:left="960"/>
      </w:pPr>
      <w:r w:rsidRPr="00E91F16">
        <w:t xml:space="preserve">(B) </w:t>
      </w:r>
      <w:proofErr w:type="gramStart"/>
      <w:r w:rsidRPr="00E91F16">
        <w:t>importance</w:t>
      </w:r>
      <w:proofErr w:type="gramEnd"/>
      <w:r w:rsidRPr="00E91F16">
        <w:t xml:space="preserve"> of communication as a two-way process will be emphasized</w:t>
      </w:r>
    </w:p>
    <w:p w:rsidR="00637600" w:rsidRPr="00E91F16" w:rsidRDefault="00637600" w:rsidP="00637600">
      <w:pPr>
        <w:pStyle w:val="choice"/>
        <w:spacing w:after="48"/>
        <w:ind w:left="960"/>
      </w:pPr>
      <w:r w:rsidRPr="00E91F16">
        <w:t xml:space="preserve">(C) </w:t>
      </w:r>
      <w:proofErr w:type="gramStart"/>
      <w:r w:rsidRPr="00E91F16">
        <w:t>importance</w:t>
      </w:r>
      <w:proofErr w:type="gramEnd"/>
      <w:r w:rsidRPr="00E91F16">
        <w:t xml:space="preserve"> of communication being a two-way process will be the emphasis</w:t>
      </w:r>
    </w:p>
    <w:p w:rsidR="00637600" w:rsidRPr="00E91F16" w:rsidRDefault="00637600" w:rsidP="00637600">
      <w:pPr>
        <w:pStyle w:val="choice"/>
        <w:spacing w:after="48"/>
        <w:ind w:left="960"/>
      </w:pPr>
      <w:r w:rsidRPr="00E91F16">
        <w:t xml:space="preserve">(D) </w:t>
      </w:r>
      <w:proofErr w:type="gramStart"/>
      <w:r w:rsidRPr="00E91F16">
        <w:t>fact</w:t>
      </w:r>
      <w:proofErr w:type="gramEnd"/>
      <w:r w:rsidRPr="00E91F16">
        <w:t xml:space="preserve"> will be emphasized that communication is a two-way process and of importance</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emphasis</w:t>
      </w:r>
      <w:proofErr w:type="gramEnd"/>
      <w:r w:rsidRPr="00E91F16">
        <w:t xml:space="preserve"> will be that communication being a two-way process is important</w:t>
      </w:r>
    </w:p>
    <w:p w:rsidR="00637600" w:rsidRPr="00E91F16" w:rsidRDefault="00637600" w:rsidP="00637600">
      <w:pPr>
        <w:pStyle w:val="question"/>
        <w:numPr>
          <w:ilvl w:val="0"/>
          <w:numId w:val="1"/>
        </w:numPr>
        <w:spacing w:before="120" w:after="72"/>
        <w:ind w:leftChars="0" w:firstLineChars="0"/>
      </w:pPr>
      <w:r w:rsidRPr="00E91F16">
        <w:t xml:space="preserve">The cameras of the Voyager II spacecraft detected six small, previously unseen moons circling Uranus, </w:t>
      </w:r>
      <w:r w:rsidRPr="00E91F16">
        <w:rPr>
          <w:u w:val="single"/>
        </w:rPr>
        <w:t xml:space="preserve">which doubles to twelve the number of satellites now known as orbiting </w:t>
      </w:r>
      <w:r w:rsidRPr="00E91F16">
        <w:t>the distant planet.</w:t>
      </w:r>
    </w:p>
    <w:p w:rsidR="00637600" w:rsidRPr="00E91F16" w:rsidRDefault="00637600" w:rsidP="00637600">
      <w:pPr>
        <w:pStyle w:val="choice"/>
        <w:spacing w:after="48"/>
        <w:ind w:left="960"/>
      </w:pPr>
      <w:r w:rsidRPr="00E91F16">
        <w:t xml:space="preserve">(A) </w:t>
      </w:r>
      <w:proofErr w:type="gramStart"/>
      <w:r w:rsidRPr="00E91F16">
        <w:t>which</w:t>
      </w:r>
      <w:proofErr w:type="gramEnd"/>
      <w:r w:rsidRPr="00E91F16">
        <w:t xml:space="preserve"> doubles to twelve the number of satellites now known as orbiting</w:t>
      </w:r>
    </w:p>
    <w:p w:rsidR="00637600" w:rsidRPr="00E91F16" w:rsidRDefault="00637600" w:rsidP="00637600">
      <w:pPr>
        <w:pStyle w:val="choice"/>
        <w:spacing w:after="48"/>
        <w:ind w:left="960"/>
      </w:pPr>
      <w:r w:rsidRPr="00E91F16">
        <w:t xml:space="preserve">(B) </w:t>
      </w:r>
      <w:proofErr w:type="gramStart"/>
      <w:r w:rsidRPr="00E91F16">
        <w:t>doubling</w:t>
      </w:r>
      <w:proofErr w:type="gramEnd"/>
      <w:r w:rsidRPr="00E91F16">
        <w:t xml:space="preserve"> to twelve the number of satellites now known to orbit</w:t>
      </w:r>
    </w:p>
    <w:p w:rsidR="00637600" w:rsidRPr="00E91F16" w:rsidRDefault="00637600" w:rsidP="00637600">
      <w:pPr>
        <w:pStyle w:val="choice"/>
        <w:spacing w:after="48"/>
        <w:ind w:left="960"/>
      </w:pPr>
      <w:r w:rsidRPr="00E91F16">
        <w:t xml:space="preserve">(C) </w:t>
      </w:r>
      <w:proofErr w:type="gramStart"/>
      <w:r w:rsidRPr="00E91F16">
        <w:t>which</w:t>
      </w:r>
      <w:proofErr w:type="gramEnd"/>
      <w:r w:rsidRPr="00E91F16">
        <w:t xml:space="preserve"> doubles to twelve the number of satellites now known in orbit around</w:t>
      </w:r>
    </w:p>
    <w:p w:rsidR="00637600" w:rsidRPr="00E91F16" w:rsidRDefault="00637600" w:rsidP="00637600">
      <w:pPr>
        <w:pStyle w:val="choice"/>
        <w:spacing w:after="48"/>
        <w:ind w:left="960"/>
      </w:pPr>
      <w:r w:rsidRPr="00E91F16">
        <w:t xml:space="preserve">(D) </w:t>
      </w:r>
      <w:proofErr w:type="gramStart"/>
      <w:r w:rsidRPr="00E91F16">
        <w:t>doubling</w:t>
      </w:r>
      <w:proofErr w:type="gramEnd"/>
      <w:r w:rsidRPr="00E91F16">
        <w:t xml:space="preserve"> to twelve the number of satellites now known as orbiting</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which</w:t>
      </w:r>
      <w:proofErr w:type="gramEnd"/>
      <w:r w:rsidRPr="00E91F16">
        <w:t xml:space="preserve"> doubles to twelve the number of satellites now known that orbit</w:t>
      </w:r>
    </w:p>
    <w:p w:rsidR="00637600" w:rsidRPr="00E91F16" w:rsidRDefault="00637600" w:rsidP="00637600">
      <w:pPr>
        <w:pStyle w:val="question"/>
        <w:numPr>
          <w:ilvl w:val="0"/>
          <w:numId w:val="1"/>
        </w:numPr>
        <w:spacing w:before="120" w:after="72"/>
        <w:ind w:leftChars="0" w:firstLineChars="0"/>
      </w:pPr>
      <w:r w:rsidRPr="00E91F16">
        <w:lastRenderedPageBreak/>
        <w:t xml:space="preserve">The capital of </w:t>
      </w:r>
      <w:r w:rsidRPr="00E91F16">
        <w:rPr>
          <w:u w:val="single"/>
        </w:rPr>
        <w:t xml:space="preserve">Bosnia-Herzegovina, Sarajevo’s population </w:t>
      </w:r>
      <w:r w:rsidRPr="00E91F16">
        <w:t>on the eve of the First World War was 51,919.</w:t>
      </w:r>
    </w:p>
    <w:p w:rsidR="00637600" w:rsidRPr="00E91F16" w:rsidRDefault="00637600" w:rsidP="00637600">
      <w:pPr>
        <w:pStyle w:val="choice"/>
        <w:spacing w:after="48"/>
        <w:ind w:left="960"/>
      </w:pPr>
      <w:r w:rsidRPr="00E91F16">
        <w:t>(A) Bosnia-Herzegovina, Sarajevo’s population</w:t>
      </w:r>
    </w:p>
    <w:p w:rsidR="00637600" w:rsidRPr="00E91F16" w:rsidRDefault="00637600" w:rsidP="00637600">
      <w:pPr>
        <w:pStyle w:val="choice"/>
        <w:spacing w:after="48"/>
        <w:ind w:left="960"/>
      </w:pPr>
      <w:r w:rsidRPr="00E91F16">
        <w:t>(B) Bosnia-Herzegovina is Sarajevo, whose population</w:t>
      </w:r>
    </w:p>
    <w:p w:rsidR="00637600" w:rsidRPr="00E91F16" w:rsidRDefault="00637600" w:rsidP="00637600">
      <w:pPr>
        <w:pStyle w:val="choice"/>
        <w:spacing w:after="48"/>
        <w:ind w:left="960"/>
      </w:pPr>
      <w:r w:rsidRPr="00E91F16">
        <w:t>(C) Bosnia-Herzegovina is Sarajevo, with a population</w:t>
      </w:r>
    </w:p>
    <w:p w:rsidR="00637600" w:rsidRPr="00E91F16" w:rsidRDefault="00637600" w:rsidP="00637600">
      <w:pPr>
        <w:pStyle w:val="choice"/>
        <w:spacing w:after="48"/>
        <w:ind w:left="960"/>
      </w:pPr>
      <w:r w:rsidRPr="00E91F16">
        <w:t>(D) Bosnia-Herzegovina, Sarajevo having a population that</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(E) Bosnia-Herzegovina, the population of Sarajevo</w:t>
      </w:r>
    </w:p>
    <w:p w:rsidR="00637600" w:rsidRPr="00E91F16" w:rsidRDefault="00637600" w:rsidP="00637600">
      <w:pPr>
        <w:pStyle w:val="question"/>
        <w:numPr>
          <w:ilvl w:val="0"/>
          <w:numId w:val="1"/>
        </w:numPr>
        <w:spacing w:before="120" w:after="72"/>
        <w:ind w:leftChars="0" w:firstLineChars="0"/>
      </w:pPr>
      <w:r w:rsidRPr="00E91F16">
        <w:t xml:space="preserve">The caterpillar of the geometrid moth </w:t>
      </w:r>
      <w:r w:rsidRPr="00E91F16">
        <w:rPr>
          <w:u w:val="single"/>
        </w:rPr>
        <w:t xml:space="preserve">strikes when special tactile hairs on its body are disturbed, </w:t>
      </w:r>
      <w:r w:rsidRPr="00E91F16">
        <w:t>after capturing its prey, holds the victim so that it cannot escape.</w:t>
      </w:r>
    </w:p>
    <w:p w:rsidR="00637600" w:rsidRPr="00E91F16" w:rsidRDefault="00637600" w:rsidP="00637600">
      <w:pPr>
        <w:pStyle w:val="choice"/>
        <w:spacing w:after="48"/>
        <w:ind w:left="960"/>
      </w:pPr>
      <w:r w:rsidRPr="00E91F16">
        <w:t xml:space="preserve">(A) </w:t>
      </w:r>
      <w:proofErr w:type="gramStart"/>
      <w:r w:rsidRPr="00E91F16">
        <w:t>strikes</w:t>
      </w:r>
      <w:proofErr w:type="gramEnd"/>
      <w:r w:rsidRPr="00E91F16">
        <w:t xml:space="preserve"> when special tactile hairs on its body are disturbed,</w:t>
      </w:r>
    </w:p>
    <w:p w:rsidR="00637600" w:rsidRPr="00E91F16" w:rsidRDefault="00637600" w:rsidP="00637600">
      <w:pPr>
        <w:pStyle w:val="choice"/>
        <w:spacing w:after="48"/>
        <w:ind w:left="960"/>
      </w:pPr>
      <w:r w:rsidRPr="00E91F16">
        <w:t xml:space="preserve">(B) </w:t>
      </w:r>
      <w:proofErr w:type="gramStart"/>
      <w:r w:rsidRPr="00E91F16">
        <w:t>striking</w:t>
      </w:r>
      <w:proofErr w:type="gramEnd"/>
      <w:r w:rsidRPr="00E91F16">
        <w:t xml:space="preserve"> when special tactile hairs on its body are disturbed, but</w:t>
      </w:r>
    </w:p>
    <w:p w:rsidR="00637600" w:rsidRPr="00E91F16" w:rsidRDefault="00637600" w:rsidP="00637600">
      <w:pPr>
        <w:pStyle w:val="choice"/>
        <w:spacing w:after="48"/>
        <w:ind w:left="960"/>
      </w:pPr>
      <w:r w:rsidRPr="00E91F16">
        <w:t xml:space="preserve">(C) </w:t>
      </w:r>
      <w:proofErr w:type="gramStart"/>
      <w:r w:rsidRPr="00E91F16">
        <w:t>which</w:t>
      </w:r>
      <w:proofErr w:type="gramEnd"/>
      <w:r w:rsidRPr="00E91F16">
        <w:t xml:space="preserve"> strikes when special tactile hairs on its body are disturbed,</w:t>
      </w:r>
    </w:p>
    <w:p w:rsidR="00637600" w:rsidRPr="00E91F16" w:rsidRDefault="00637600" w:rsidP="00637600">
      <w:pPr>
        <w:pStyle w:val="choice"/>
        <w:spacing w:after="48"/>
        <w:ind w:left="960"/>
      </w:pPr>
      <w:r w:rsidRPr="00E91F16">
        <w:t xml:space="preserve">(D) </w:t>
      </w:r>
      <w:proofErr w:type="gramStart"/>
      <w:r w:rsidRPr="00E91F16">
        <w:t>which</w:t>
      </w:r>
      <w:proofErr w:type="gramEnd"/>
      <w:r w:rsidRPr="00E91F16">
        <w:t>, striking when special tactile hairs on its body are disturbed,</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strikes</w:t>
      </w:r>
      <w:proofErr w:type="gramEnd"/>
      <w:r w:rsidRPr="00E91F16">
        <w:t xml:space="preserve"> when special tactile hairs on its body are disturbed and,</w:t>
      </w:r>
    </w:p>
    <w:p w:rsidR="00637600" w:rsidRPr="00E91F16" w:rsidRDefault="00637600" w:rsidP="00637600">
      <w:pPr>
        <w:pStyle w:val="question"/>
        <w:numPr>
          <w:ilvl w:val="0"/>
          <w:numId w:val="1"/>
        </w:numPr>
        <w:spacing w:before="120" w:after="72"/>
        <w:ind w:leftChars="0" w:firstLineChars="0"/>
      </w:pPr>
      <w:r w:rsidRPr="00E91F16">
        <w:t xml:space="preserve">The Coast guard is conducting tests </w:t>
      </w:r>
      <w:r w:rsidRPr="00E91F16">
        <w:rPr>
          <w:u w:val="single"/>
        </w:rPr>
        <w:t xml:space="preserve">to see whether pigeons can be trained to help find </w:t>
      </w:r>
      <w:r w:rsidRPr="00E91F16">
        <w:t>survivors of wrecks at sea.</w:t>
      </w:r>
    </w:p>
    <w:p w:rsidR="00637600" w:rsidRPr="00E91F16" w:rsidRDefault="00637600" w:rsidP="00637600">
      <w:pPr>
        <w:pStyle w:val="choice"/>
        <w:spacing w:after="48"/>
        <w:ind w:left="960"/>
      </w:pPr>
      <w:r w:rsidRPr="00E91F16">
        <w:t xml:space="preserve">(A) </w:t>
      </w:r>
      <w:proofErr w:type="gramStart"/>
      <w:r w:rsidRPr="00E91F16">
        <w:t>to</w:t>
      </w:r>
      <w:proofErr w:type="gramEnd"/>
      <w:r w:rsidRPr="00E91F16">
        <w:t xml:space="preserve"> see whether pigeons can be trained to help find</w:t>
      </w:r>
    </w:p>
    <w:p w:rsidR="00637600" w:rsidRPr="00E91F16" w:rsidRDefault="00637600" w:rsidP="00637600">
      <w:pPr>
        <w:pStyle w:val="choice"/>
        <w:spacing w:after="48"/>
        <w:ind w:left="960"/>
      </w:pPr>
      <w:r w:rsidRPr="00E91F16">
        <w:t xml:space="preserve">(B) </w:t>
      </w:r>
      <w:proofErr w:type="gramStart"/>
      <w:r w:rsidRPr="00E91F16">
        <w:t>to</w:t>
      </w:r>
      <w:proofErr w:type="gramEnd"/>
      <w:r w:rsidRPr="00E91F16">
        <w:t xml:space="preserve"> see whether pigeons can be trained as help to find</w:t>
      </w:r>
    </w:p>
    <w:p w:rsidR="00637600" w:rsidRPr="00E91F16" w:rsidRDefault="00637600" w:rsidP="00637600">
      <w:pPr>
        <w:pStyle w:val="choice"/>
        <w:spacing w:after="48"/>
        <w:ind w:left="960"/>
      </w:pPr>
      <w:r w:rsidRPr="00E91F16">
        <w:t xml:space="preserve">(C) </w:t>
      </w:r>
      <w:proofErr w:type="gramStart"/>
      <w:r w:rsidRPr="00E91F16">
        <w:t>to</w:t>
      </w:r>
      <w:proofErr w:type="gramEnd"/>
      <w:r w:rsidRPr="00E91F16">
        <w:t xml:space="preserve"> see if pigeons can be trained for helping to find</w:t>
      </w:r>
    </w:p>
    <w:p w:rsidR="00637600" w:rsidRPr="00E91F16" w:rsidRDefault="00637600" w:rsidP="00637600">
      <w:pPr>
        <w:pStyle w:val="choice"/>
        <w:spacing w:after="48"/>
        <w:ind w:left="960"/>
      </w:pPr>
      <w:r w:rsidRPr="00E91F16">
        <w:t xml:space="preserve">(D) </w:t>
      </w:r>
      <w:proofErr w:type="gramStart"/>
      <w:r w:rsidRPr="00E91F16">
        <w:t>that</w:t>
      </w:r>
      <w:proofErr w:type="gramEnd"/>
      <w:r w:rsidRPr="00E91F16">
        <w:t xml:space="preserve"> see if pigeons are able to be trained in helping to find</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that</w:t>
      </w:r>
      <w:proofErr w:type="gramEnd"/>
      <w:r w:rsidRPr="00E91F16">
        <w:t xml:space="preserve"> see whether pigeons are able to be trained for help in finding</w:t>
      </w:r>
    </w:p>
    <w:p w:rsidR="00637600" w:rsidRPr="00E91F16" w:rsidRDefault="00637600" w:rsidP="00637600">
      <w:pPr>
        <w:pStyle w:val="question"/>
        <w:numPr>
          <w:ilvl w:val="0"/>
          <w:numId w:val="1"/>
        </w:numPr>
        <w:spacing w:before="120" w:after="72"/>
        <w:ind w:leftChars="0" w:firstLineChars="0"/>
      </w:pPr>
      <w:r w:rsidRPr="00E91F16">
        <w:t xml:space="preserve">The Coast Guard recently redesigned channel markers in the Chesapeake Bay to accommodate large </w:t>
      </w:r>
      <w:r w:rsidRPr="00E91F16">
        <w:rPr>
          <w:u w:val="single"/>
        </w:rPr>
        <w:t>numbers of ospreys, whose huge nests</w:t>
      </w:r>
      <w:r w:rsidRPr="00E91F16">
        <w:t xml:space="preserve"> formerly obstructed the lights.</w:t>
      </w:r>
    </w:p>
    <w:p w:rsidR="00637600" w:rsidRPr="00E91F16" w:rsidRDefault="00637600" w:rsidP="00637600">
      <w:pPr>
        <w:pStyle w:val="choice"/>
        <w:spacing w:after="48"/>
        <w:ind w:left="960"/>
      </w:pPr>
      <w:r w:rsidRPr="00E91F16">
        <w:t xml:space="preserve">(A) </w:t>
      </w:r>
      <w:proofErr w:type="gramStart"/>
      <w:r w:rsidRPr="00E91F16">
        <w:t>numbers</w:t>
      </w:r>
      <w:proofErr w:type="gramEnd"/>
      <w:r w:rsidRPr="00E91F16">
        <w:t xml:space="preserve"> of ospreys, whose huge nests</w:t>
      </w:r>
    </w:p>
    <w:p w:rsidR="00637600" w:rsidRPr="00E91F16" w:rsidRDefault="00637600" w:rsidP="00637600">
      <w:pPr>
        <w:pStyle w:val="choice"/>
        <w:spacing w:after="48"/>
        <w:ind w:left="960"/>
      </w:pPr>
      <w:r w:rsidRPr="00E91F16">
        <w:t xml:space="preserve">(B) </w:t>
      </w:r>
      <w:proofErr w:type="gramStart"/>
      <w:r w:rsidRPr="00E91F16">
        <w:t>numbers</w:t>
      </w:r>
      <w:proofErr w:type="gramEnd"/>
      <w:r w:rsidRPr="00E91F16">
        <w:t xml:space="preserve"> of ospreys, their huge nests</w:t>
      </w:r>
    </w:p>
    <w:p w:rsidR="00637600" w:rsidRPr="00E91F16" w:rsidRDefault="00637600" w:rsidP="00637600">
      <w:pPr>
        <w:pStyle w:val="choice"/>
        <w:spacing w:after="48"/>
        <w:ind w:left="960"/>
      </w:pPr>
      <w:r w:rsidRPr="00E91F16">
        <w:t xml:space="preserve">(C) </w:t>
      </w:r>
      <w:proofErr w:type="gramStart"/>
      <w:r w:rsidRPr="00E91F16">
        <w:t>amounts</w:t>
      </w:r>
      <w:proofErr w:type="gramEnd"/>
      <w:r w:rsidRPr="00E91F16">
        <w:t xml:space="preserve"> of ospreys, the huge nests of which</w:t>
      </w:r>
    </w:p>
    <w:p w:rsidR="00637600" w:rsidRPr="00E91F16" w:rsidRDefault="00637600" w:rsidP="00637600">
      <w:pPr>
        <w:pStyle w:val="choice"/>
        <w:spacing w:after="48"/>
        <w:ind w:left="960"/>
      </w:pPr>
      <w:r w:rsidRPr="00E91F16">
        <w:t xml:space="preserve">(D) </w:t>
      </w:r>
      <w:proofErr w:type="gramStart"/>
      <w:r w:rsidRPr="00E91F16">
        <w:t>nests</w:t>
      </w:r>
      <w:proofErr w:type="gramEnd"/>
      <w:r w:rsidRPr="00E91F16">
        <w:t xml:space="preserve"> of ospreys they</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numbers</w:t>
      </w:r>
      <w:proofErr w:type="gramEnd"/>
      <w:r w:rsidRPr="00E91F16">
        <w:t xml:space="preserve"> of ospreys, and their huge nests</w:t>
      </w:r>
    </w:p>
    <w:p w:rsidR="00637600" w:rsidRPr="00E91F16" w:rsidRDefault="00637600" w:rsidP="00637600">
      <w:pPr>
        <w:pStyle w:val="question"/>
        <w:numPr>
          <w:ilvl w:val="0"/>
          <w:numId w:val="1"/>
        </w:numPr>
        <w:spacing w:before="120" w:after="72"/>
        <w:ind w:leftChars="0" w:firstLineChars="0"/>
      </w:pPr>
      <w:r w:rsidRPr="00E91F16">
        <w:t xml:space="preserve">The colorization of black-and-white films by computers is defended by those who own the film rights, for the process can mean increased revenues for them; many others in the film industry, however, contend that the technique degrades major works of art, </w:t>
      </w:r>
      <w:r w:rsidRPr="00E91F16">
        <w:rPr>
          <w:u w:val="single"/>
        </w:rPr>
        <w:t>which they liken to putting lipstick on a Greek statue</w:t>
      </w:r>
      <w:r w:rsidRPr="00E91F16">
        <w:t>.</w:t>
      </w:r>
    </w:p>
    <w:p w:rsidR="00637600" w:rsidRPr="00E91F16" w:rsidRDefault="00637600" w:rsidP="00637600">
      <w:pPr>
        <w:pStyle w:val="choice"/>
        <w:spacing w:after="48"/>
        <w:ind w:left="960"/>
      </w:pPr>
      <w:r w:rsidRPr="00E91F16">
        <w:t xml:space="preserve">(A) </w:t>
      </w:r>
      <w:proofErr w:type="gramStart"/>
      <w:r w:rsidRPr="00E91F16">
        <w:t>which</w:t>
      </w:r>
      <w:proofErr w:type="gramEnd"/>
      <w:r w:rsidRPr="00E91F16">
        <w:t xml:space="preserve"> they liken to putting lipstick on a Greek statue</w:t>
      </w:r>
    </w:p>
    <w:p w:rsidR="00637600" w:rsidRPr="00E91F16" w:rsidRDefault="00637600" w:rsidP="00637600">
      <w:pPr>
        <w:pStyle w:val="choice"/>
        <w:spacing w:after="48"/>
        <w:ind w:left="960"/>
      </w:pPr>
      <w:r w:rsidRPr="00E91F16">
        <w:t xml:space="preserve">(B) </w:t>
      </w:r>
      <w:proofErr w:type="gramStart"/>
      <w:r w:rsidRPr="00E91F16">
        <w:t>which</w:t>
      </w:r>
      <w:proofErr w:type="gramEnd"/>
      <w:r w:rsidRPr="00E91F16">
        <w:t xml:space="preserve"> they liken to a Greek statue with lipstick put on it</w:t>
      </w:r>
    </w:p>
    <w:p w:rsidR="00637600" w:rsidRPr="00E91F16" w:rsidRDefault="00637600" w:rsidP="00637600">
      <w:pPr>
        <w:pStyle w:val="choice"/>
        <w:spacing w:after="48"/>
        <w:ind w:left="960"/>
      </w:pPr>
      <w:r w:rsidRPr="00E91F16">
        <w:t xml:space="preserve">(C) </w:t>
      </w:r>
      <w:proofErr w:type="gramStart"/>
      <w:r w:rsidRPr="00E91F16">
        <w:t>which</w:t>
      </w:r>
      <w:proofErr w:type="gramEnd"/>
      <w:r w:rsidRPr="00E91F16">
        <w:t xml:space="preserve"> they liken to lipstick put on a Greek statue</w:t>
      </w:r>
    </w:p>
    <w:p w:rsidR="00637600" w:rsidRPr="00E91F16" w:rsidRDefault="00637600" w:rsidP="00637600">
      <w:pPr>
        <w:pStyle w:val="choice"/>
        <w:spacing w:after="48"/>
        <w:ind w:left="960"/>
      </w:pPr>
      <w:r w:rsidRPr="00E91F16">
        <w:t xml:space="preserve">(D) </w:t>
      </w:r>
      <w:proofErr w:type="gramStart"/>
      <w:r w:rsidRPr="00E91F16">
        <w:t>likening</w:t>
      </w:r>
      <w:proofErr w:type="gramEnd"/>
      <w:r w:rsidRPr="00E91F16">
        <w:t xml:space="preserve"> it to a Greek statue with lipstick put on it</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likening</w:t>
      </w:r>
      <w:proofErr w:type="gramEnd"/>
      <w:r w:rsidRPr="00E91F16">
        <w:t xml:space="preserve"> it to putting lipstick on a Greek statue</w:t>
      </w:r>
    </w:p>
    <w:p w:rsidR="00637600" w:rsidRPr="00E91F16" w:rsidRDefault="00637600" w:rsidP="00637600">
      <w:pPr>
        <w:pStyle w:val="question"/>
        <w:numPr>
          <w:ilvl w:val="0"/>
          <w:numId w:val="1"/>
        </w:numPr>
        <w:spacing w:before="120" w:after="72"/>
        <w:ind w:leftChars="0" w:firstLineChars="0"/>
      </w:pPr>
      <w:r w:rsidRPr="00E91F16">
        <w:t xml:space="preserve">The Commerce Department announced that the economy grew during the second quarter at a 7.5 percent annual rate, while inflation eased when </w:t>
      </w:r>
      <w:r w:rsidRPr="00E91F16">
        <w:rPr>
          <w:u w:val="single"/>
        </w:rPr>
        <w:t>it might have been expected for it to rise</w:t>
      </w:r>
      <w:r w:rsidRPr="00E91F16">
        <w:t>.</w:t>
      </w:r>
    </w:p>
    <w:p w:rsidR="00637600" w:rsidRPr="00E91F16" w:rsidRDefault="00637600" w:rsidP="00637600">
      <w:pPr>
        <w:pStyle w:val="choice"/>
        <w:spacing w:after="48"/>
        <w:ind w:left="960"/>
      </w:pPr>
      <w:r w:rsidRPr="00E91F16">
        <w:t xml:space="preserve">(A) </w:t>
      </w:r>
      <w:proofErr w:type="gramStart"/>
      <w:r w:rsidRPr="00E91F16">
        <w:t>it</w:t>
      </w:r>
      <w:proofErr w:type="gramEnd"/>
      <w:r w:rsidRPr="00E91F16">
        <w:t xml:space="preserve"> might have been expected for it to rise</w:t>
      </w:r>
    </w:p>
    <w:p w:rsidR="00637600" w:rsidRPr="00E91F16" w:rsidRDefault="00637600" w:rsidP="00637600">
      <w:pPr>
        <w:pStyle w:val="choice"/>
        <w:spacing w:after="48"/>
        <w:ind w:left="960"/>
      </w:pPr>
      <w:r w:rsidRPr="00E91F16">
        <w:t xml:space="preserve">(B) </w:t>
      </w:r>
      <w:proofErr w:type="gramStart"/>
      <w:r w:rsidRPr="00E91F16">
        <w:t>it</w:t>
      </w:r>
      <w:proofErr w:type="gramEnd"/>
      <w:r w:rsidRPr="00E91F16">
        <w:t xml:space="preserve"> might have been expected to rise</w:t>
      </w:r>
    </w:p>
    <w:p w:rsidR="00637600" w:rsidRPr="00E91F16" w:rsidRDefault="00637600" w:rsidP="00637600">
      <w:pPr>
        <w:pStyle w:val="choice"/>
        <w:spacing w:after="48"/>
        <w:ind w:left="960"/>
      </w:pPr>
      <w:r w:rsidRPr="00E91F16">
        <w:t xml:space="preserve">(C) </w:t>
      </w:r>
      <w:proofErr w:type="gramStart"/>
      <w:r w:rsidRPr="00E91F16">
        <w:t>it</w:t>
      </w:r>
      <w:proofErr w:type="gramEnd"/>
      <w:r w:rsidRPr="00E91F16">
        <w:t xml:space="preserve"> might have been expected that it should rise</w:t>
      </w:r>
    </w:p>
    <w:p w:rsidR="00637600" w:rsidRPr="00E91F16" w:rsidRDefault="00637600" w:rsidP="00637600">
      <w:pPr>
        <w:pStyle w:val="choice"/>
        <w:spacing w:after="48"/>
        <w:ind w:left="960"/>
      </w:pPr>
      <w:r w:rsidRPr="00E91F16">
        <w:t xml:space="preserve">(D) </w:t>
      </w:r>
      <w:proofErr w:type="gramStart"/>
      <w:r w:rsidRPr="00E91F16">
        <w:t>its</w:t>
      </w:r>
      <w:proofErr w:type="gramEnd"/>
      <w:r w:rsidRPr="00E91F16">
        <w:t xml:space="preserve"> rise might have been expected</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there</w:t>
      </w:r>
      <w:proofErr w:type="gramEnd"/>
      <w:r w:rsidRPr="00E91F16">
        <w:t xml:space="preserve"> might have been an expectation it would rise</w:t>
      </w:r>
    </w:p>
    <w:p w:rsidR="00637600" w:rsidRPr="00E91F16" w:rsidRDefault="00637600" w:rsidP="00637600">
      <w:pPr>
        <w:pStyle w:val="question"/>
        <w:numPr>
          <w:ilvl w:val="0"/>
          <w:numId w:val="1"/>
        </w:numPr>
        <w:spacing w:before="120" w:after="72"/>
        <w:ind w:leftChars="0" w:firstLineChars="0"/>
      </w:pPr>
      <w:r w:rsidRPr="00E91F16">
        <w:t xml:space="preserve">The commission acknowledged that </w:t>
      </w:r>
      <w:r w:rsidRPr="00E91F16">
        <w:rPr>
          <w:u w:val="single"/>
        </w:rPr>
        <w:t xml:space="preserve">no amount of money or staff members </w:t>
      </w:r>
      <w:r w:rsidRPr="00E91F16">
        <w:t xml:space="preserve">can ensure the </w:t>
      </w:r>
      <w:r w:rsidRPr="00E91F16">
        <w:lastRenderedPageBreak/>
        <w:t>safety of people who live in the vicinity of a nuclear plant, but it approved the installation because it believed that all reasonable precautions had been taken.</w:t>
      </w:r>
    </w:p>
    <w:p w:rsidR="00637600" w:rsidRPr="00E91F16" w:rsidRDefault="00637600" w:rsidP="00637600">
      <w:pPr>
        <w:pStyle w:val="choice"/>
        <w:spacing w:after="48"/>
        <w:ind w:left="960"/>
      </w:pPr>
      <w:r w:rsidRPr="00E91F16">
        <w:t xml:space="preserve">(A) </w:t>
      </w:r>
      <w:proofErr w:type="gramStart"/>
      <w:r w:rsidRPr="00E91F16">
        <w:t>no</w:t>
      </w:r>
      <w:proofErr w:type="gramEnd"/>
      <w:r w:rsidRPr="00E91F16">
        <w:t xml:space="preserve"> amount of money or staff members</w:t>
      </w:r>
    </w:p>
    <w:p w:rsidR="00637600" w:rsidRPr="00E91F16" w:rsidRDefault="00637600" w:rsidP="00637600">
      <w:pPr>
        <w:pStyle w:val="choice"/>
        <w:spacing w:after="48"/>
        <w:ind w:left="960"/>
      </w:pPr>
      <w:r w:rsidRPr="00E91F16">
        <w:t xml:space="preserve">(B) </w:t>
      </w:r>
      <w:proofErr w:type="gramStart"/>
      <w:r w:rsidRPr="00E91F16">
        <w:t>neither</w:t>
      </w:r>
      <w:proofErr w:type="gramEnd"/>
      <w:r w:rsidRPr="00E91F16">
        <w:t xml:space="preserve"> vast amounts of money nor staff members</w:t>
      </w:r>
    </w:p>
    <w:p w:rsidR="00637600" w:rsidRPr="00E91F16" w:rsidRDefault="00637600" w:rsidP="00637600">
      <w:pPr>
        <w:pStyle w:val="choice"/>
        <w:spacing w:after="48"/>
        <w:ind w:left="960"/>
      </w:pPr>
      <w:r w:rsidRPr="00E91F16">
        <w:t xml:space="preserve">(C) </w:t>
      </w:r>
      <w:proofErr w:type="gramStart"/>
      <w:r w:rsidRPr="00E91F16">
        <w:t>neither</w:t>
      </w:r>
      <w:proofErr w:type="gramEnd"/>
      <w:r w:rsidRPr="00E91F16">
        <w:t xml:space="preserve"> vast amounts of money nor numbers of staff members</w:t>
      </w:r>
    </w:p>
    <w:p w:rsidR="00637600" w:rsidRPr="00E91F16" w:rsidRDefault="00637600" w:rsidP="00637600">
      <w:pPr>
        <w:pStyle w:val="choice"/>
        <w:spacing w:after="48"/>
        <w:ind w:left="960"/>
      </w:pPr>
      <w:r w:rsidRPr="00E91F16">
        <w:t xml:space="preserve">(D) </w:t>
      </w:r>
      <w:proofErr w:type="gramStart"/>
      <w:r w:rsidRPr="00E91F16">
        <w:t>neither</w:t>
      </w:r>
      <w:proofErr w:type="gramEnd"/>
      <w:r w:rsidRPr="00E91F16">
        <w:t xml:space="preserve"> vast amounts of money nor a large staff</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no</w:t>
      </w:r>
      <w:proofErr w:type="gramEnd"/>
      <w:r w:rsidRPr="00E91F16">
        <w:t xml:space="preserve"> matter how large the staff or how vast the amount of money</w:t>
      </w:r>
    </w:p>
    <w:p w:rsidR="00637600" w:rsidRPr="00E91F16" w:rsidRDefault="00637600" w:rsidP="00637600">
      <w:pPr>
        <w:pStyle w:val="question"/>
        <w:numPr>
          <w:ilvl w:val="0"/>
          <w:numId w:val="1"/>
        </w:numPr>
        <w:spacing w:before="120" w:after="72"/>
        <w:ind w:leftChars="0" w:firstLineChars="0"/>
      </w:pPr>
      <w:r w:rsidRPr="00E91F16">
        <w:t xml:space="preserve">The commission has directed advertisers to restrict the use of the word “natural” to foods that do not contain color or flavor additives, chemical preservatives, </w:t>
      </w:r>
      <w:r w:rsidRPr="00E91F16">
        <w:rPr>
          <w:u w:val="single"/>
        </w:rPr>
        <w:t xml:space="preserve">or nothing that has been </w:t>
      </w:r>
      <w:r w:rsidRPr="00E91F16">
        <w:t>synthesized.</w:t>
      </w:r>
    </w:p>
    <w:p w:rsidR="00637600" w:rsidRPr="00E91F16" w:rsidRDefault="00637600" w:rsidP="00637600">
      <w:pPr>
        <w:pStyle w:val="choice"/>
        <w:spacing w:after="48"/>
        <w:ind w:left="960"/>
      </w:pPr>
      <w:r w:rsidRPr="00E91F16">
        <w:t>(A) or nothing that has been</w:t>
      </w:r>
    </w:p>
    <w:p w:rsidR="00637600" w:rsidRPr="00E91F16" w:rsidRDefault="00637600" w:rsidP="00637600">
      <w:pPr>
        <w:pStyle w:val="choice"/>
        <w:spacing w:after="48"/>
        <w:ind w:left="960"/>
      </w:pPr>
      <w:r w:rsidRPr="00E91F16">
        <w:t xml:space="preserve">(B) </w:t>
      </w:r>
      <w:proofErr w:type="gramStart"/>
      <w:r w:rsidRPr="00E91F16">
        <w:t>or</w:t>
      </w:r>
      <w:proofErr w:type="gramEnd"/>
      <w:r w:rsidRPr="00E91F16">
        <w:t xml:space="preserve"> that has been</w:t>
      </w:r>
    </w:p>
    <w:p w:rsidR="00637600" w:rsidRPr="00E91F16" w:rsidRDefault="00637600" w:rsidP="00637600">
      <w:pPr>
        <w:pStyle w:val="choice"/>
        <w:spacing w:after="48"/>
        <w:ind w:left="960"/>
      </w:pPr>
      <w:r w:rsidRPr="00E91F16">
        <w:t xml:space="preserve">(C) </w:t>
      </w:r>
      <w:proofErr w:type="gramStart"/>
      <w:r w:rsidRPr="00E91F16">
        <w:t>and</w:t>
      </w:r>
      <w:proofErr w:type="gramEnd"/>
      <w:r w:rsidRPr="00E91F16">
        <w:t xml:space="preserve"> nothing that is</w:t>
      </w:r>
    </w:p>
    <w:p w:rsidR="00637600" w:rsidRPr="00E91F16" w:rsidRDefault="00637600" w:rsidP="00637600">
      <w:pPr>
        <w:pStyle w:val="choice"/>
        <w:spacing w:after="48"/>
        <w:ind w:left="960"/>
      </w:pPr>
      <w:r w:rsidRPr="00E91F16">
        <w:t>(D) or anything that has been</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and anything</w:t>
      </w:r>
    </w:p>
    <w:p w:rsidR="00637600" w:rsidRPr="00E91F16" w:rsidRDefault="00637600" w:rsidP="00637600">
      <w:pPr>
        <w:pStyle w:val="question"/>
        <w:numPr>
          <w:ilvl w:val="0"/>
          <w:numId w:val="1"/>
        </w:numPr>
        <w:spacing w:before="120" w:after="72"/>
        <w:ind w:leftChars="0" w:firstLineChars="0"/>
      </w:pPr>
      <w:r w:rsidRPr="00E91F16">
        <w:t xml:space="preserve">The commission proposed </w:t>
      </w:r>
      <w:r w:rsidRPr="00E91F16">
        <w:rPr>
          <w:u w:val="single"/>
        </w:rPr>
        <w:t>that funding for the park’s development, which could be open to the public early next year, is</w:t>
      </w:r>
      <w:r w:rsidRPr="00E91F16">
        <w:t xml:space="preserve"> obtained through a local bond issue.</w:t>
      </w:r>
    </w:p>
    <w:p w:rsidR="00637600" w:rsidRPr="00E91F16" w:rsidRDefault="00637600" w:rsidP="00637600">
      <w:pPr>
        <w:pStyle w:val="choice"/>
        <w:spacing w:after="48"/>
        <w:ind w:left="960"/>
      </w:pPr>
      <w:r w:rsidRPr="00E91F16">
        <w:t xml:space="preserve">(A) </w:t>
      </w:r>
      <w:proofErr w:type="gramStart"/>
      <w:r w:rsidRPr="00E91F16">
        <w:t>that</w:t>
      </w:r>
      <w:proofErr w:type="gramEnd"/>
      <w:r w:rsidRPr="00E91F16">
        <w:t xml:space="preserve"> funding for the park’s development, which could be open to the public early next year, is</w:t>
      </w:r>
    </w:p>
    <w:p w:rsidR="00637600" w:rsidRPr="00E91F16" w:rsidRDefault="00637600" w:rsidP="00637600">
      <w:pPr>
        <w:pStyle w:val="choice"/>
        <w:spacing w:after="48"/>
        <w:ind w:left="960"/>
      </w:pPr>
      <w:r w:rsidRPr="00E91F16">
        <w:t xml:space="preserve">(B) </w:t>
      </w:r>
      <w:proofErr w:type="gramStart"/>
      <w:r w:rsidRPr="00E91F16">
        <w:t>that</w:t>
      </w:r>
      <w:proofErr w:type="gramEnd"/>
      <w:r w:rsidRPr="00E91F16">
        <w:t xml:space="preserve"> funding for development of the park, which could be open to the public early next year, be</w:t>
      </w:r>
    </w:p>
    <w:p w:rsidR="00637600" w:rsidRPr="00E91F16" w:rsidRDefault="00637600" w:rsidP="00637600">
      <w:pPr>
        <w:pStyle w:val="choice"/>
        <w:spacing w:after="48"/>
        <w:ind w:left="960"/>
      </w:pPr>
      <w:r w:rsidRPr="00E91F16">
        <w:t xml:space="preserve">(C) </w:t>
      </w:r>
      <w:proofErr w:type="gramStart"/>
      <w:r w:rsidRPr="00E91F16">
        <w:t>funding</w:t>
      </w:r>
      <w:proofErr w:type="gramEnd"/>
      <w:r w:rsidRPr="00E91F16">
        <w:t xml:space="preserve"> for the development of the park, perhaps open to the public early next year, to be</w:t>
      </w:r>
    </w:p>
    <w:p w:rsidR="00637600" w:rsidRPr="00E91F16" w:rsidRDefault="00637600" w:rsidP="00637600">
      <w:pPr>
        <w:pStyle w:val="choice"/>
        <w:spacing w:after="48"/>
        <w:ind w:left="960"/>
      </w:pPr>
      <w:r w:rsidRPr="00E91F16">
        <w:t xml:space="preserve">(D) </w:t>
      </w:r>
      <w:proofErr w:type="gramStart"/>
      <w:r w:rsidRPr="00E91F16">
        <w:t>funds</w:t>
      </w:r>
      <w:proofErr w:type="gramEnd"/>
      <w:r w:rsidRPr="00E91F16">
        <w:t xml:space="preserve"> for the park’s development, perhaps open to the public early next year, be</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development</w:t>
      </w:r>
      <w:proofErr w:type="gramEnd"/>
      <w:r w:rsidRPr="00E91F16">
        <w:t xml:space="preserve"> funding for the park, which could be open to the public early next year, is to be</w:t>
      </w:r>
    </w:p>
    <w:p w:rsidR="00637600" w:rsidRPr="00E91F16" w:rsidRDefault="00637600" w:rsidP="00637600">
      <w:pPr>
        <w:pStyle w:val="question"/>
        <w:numPr>
          <w:ilvl w:val="0"/>
          <w:numId w:val="1"/>
        </w:numPr>
        <w:spacing w:before="120" w:after="72"/>
        <w:ind w:leftChars="0" w:firstLineChars="0"/>
      </w:pPr>
      <w:r w:rsidRPr="00E91F16">
        <w:t xml:space="preserve">The </w:t>
      </w:r>
      <w:proofErr w:type="spellStart"/>
      <w:r w:rsidRPr="00E91F16">
        <w:t>commissior’s</w:t>
      </w:r>
      <w:proofErr w:type="spellEnd"/>
      <w:r w:rsidRPr="00E91F16">
        <w:t xml:space="preserve"> office of compliance, inspections, and investigations plans to intensify its scrutiny of stock analysts </w:t>
      </w:r>
      <w:r w:rsidRPr="00E91F16">
        <w:rPr>
          <w:u w:val="single"/>
        </w:rPr>
        <w:t>to investigate not only whether research is an independent function at brokerage firms, but also whether conflicts result when analysts own the stocks they write about or when they are</w:t>
      </w:r>
      <w:r w:rsidRPr="00E91F16">
        <w:t xml:space="preserve"> paid for their work by a firm’s investment.</w:t>
      </w:r>
    </w:p>
    <w:p w:rsidR="00637600" w:rsidRPr="00E91F16" w:rsidRDefault="00637600" w:rsidP="00637600">
      <w:pPr>
        <w:pStyle w:val="choice"/>
        <w:spacing w:after="48"/>
        <w:ind w:left="960"/>
      </w:pPr>
      <w:r w:rsidRPr="00E91F16">
        <w:t xml:space="preserve">(A) </w:t>
      </w:r>
      <w:proofErr w:type="gramStart"/>
      <w:r w:rsidRPr="00E91F16">
        <w:t>to</w:t>
      </w:r>
      <w:proofErr w:type="gramEnd"/>
      <w:r w:rsidRPr="00E91F16">
        <w:t xml:space="preserve"> investigate not only whether research is an independent function at brokerage firms, but also whether conflicts result when analysts own the stocks they write about or when they are</w:t>
      </w:r>
    </w:p>
    <w:p w:rsidR="00637600" w:rsidRPr="00E91F16" w:rsidRDefault="00637600" w:rsidP="00637600">
      <w:pPr>
        <w:pStyle w:val="choice"/>
        <w:spacing w:after="48"/>
        <w:ind w:left="960"/>
      </w:pPr>
      <w:r w:rsidRPr="00E91F16">
        <w:t xml:space="preserve">(B) </w:t>
      </w:r>
      <w:proofErr w:type="gramStart"/>
      <w:r w:rsidRPr="00E91F16">
        <w:t>to</w:t>
      </w:r>
      <w:proofErr w:type="gramEnd"/>
      <w:r w:rsidRPr="00E91F16">
        <w:t xml:space="preserve"> investigate not only whether research is an independent function at brokerage firms, but also if conflicts result when analysts own the stocks they write about or they are</w:t>
      </w:r>
    </w:p>
    <w:p w:rsidR="00637600" w:rsidRPr="00E91F16" w:rsidRDefault="00637600" w:rsidP="00637600">
      <w:pPr>
        <w:pStyle w:val="choice"/>
        <w:spacing w:after="48"/>
        <w:ind w:left="960"/>
      </w:pPr>
      <w:r w:rsidRPr="00E91F16">
        <w:t xml:space="preserve">(C) </w:t>
      </w:r>
      <w:proofErr w:type="gramStart"/>
      <w:r w:rsidRPr="00E91F16">
        <w:t>to</w:t>
      </w:r>
      <w:proofErr w:type="gramEnd"/>
      <w:r w:rsidRPr="00E91F16">
        <w:t xml:space="preserve"> not only investigate whether or not research is an independent function at brokerage firms, but also if conflicts result when analysts own the stocks they write about or are</w:t>
      </w:r>
    </w:p>
    <w:p w:rsidR="00637600" w:rsidRPr="00E91F16" w:rsidRDefault="00637600" w:rsidP="00637600">
      <w:pPr>
        <w:pStyle w:val="choice"/>
        <w:spacing w:after="48"/>
        <w:ind w:left="960"/>
      </w:pPr>
      <w:r w:rsidRPr="00E91F16">
        <w:t xml:space="preserve">(D) </w:t>
      </w:r>
      <w:proofErr w:type="gramStart"/>
      <w:r w:rsidRPr="00E91F16">
        <w:t>not</w:t>
      </w:r>
      <w:proofErr w:type="gramEnd"/>
      <w:r w:rsidRPr="00E91F16">
        <w:t xml:space="preserve"> only to investigate whether or not research is an independent function at brokerage firms, but also whether conflicts result when analysts own the stocks they write about or are</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not only to investigate whether research is an independent function at brokerage firms, but also whether conflicts result when analysts own the stocks they write about or when</w:t>
      </w:r>
    </w:p>
    <w:p w:rsidR="00637600" w:rsidRPr="00E91F16" w:rsidRDefault="00637600" w:rsidP="00637600">
      <w:pPr>
        <w:pStyle w:val="question"/>
        <w:numPr>
          <w:ilvl w:val="0"/>
          <w:numId w:val="1"/>
        </w:numPr>
        <w:spacing w:before="120" w:after="72"/>
        <w:ind w:leftChars="0" w:firstLineChars="0"/>
      </w:pPr>
      <w:r w:rsidRPr="00E91F16">
        <w:t xml:space="preserve">The company announced that its profits declined much less in the second quarter than analysts </w:t>
      </w:r>
      <w:r w:rsidRPr="00E91F16">
        <w:rPr>
          <w:u w:val="single"/>
        </w:rPr>
        <w:t>had expected it to and its business will improve</w:t>
      </w:r>
      <w:r w:rsidRPr="00E91F16">
        <w:t xml:space="preserve"> in the second half of the year.</w:t>
      </w:r>
    </w:p>
    <w:p w:rsidR="00637600" w:rsidRPr="00E91F16" w:rsidRDefault="00637600" w:rsidP="00637600">
      <w:pPr>
        <w:pStyle w:val="choice"/>
        <w:spacing w:after="48"/>
        <w:ind w:left="960"/>
      </w:pPr>
      <w:r w:rsidRPr="00E91F16">
        <w:t xml:space="preserve">(A) </w:t>
      </w:r>
      <w:proofErr w:type="gramStart"/>
      <w:r w:rsidRPr="00E91F16">
        <w:t>had</w:t>
      </w:r>
      <w:proofErr w:type="gramEnd"/>
      <w:r w:rsidRPr="00E91F16">
        <w:t xml:space="preserve"> expected it to and its business will improve</w:t>
      </w:r>
    </w:p>
    <w:p w:rsidR="00637600" w:rsidRPr="00E91F16" w:rsidRDefault="00637600" w:rsidP="00637600">
      <w:pPr>
        <w:pStyle w:val="choice"/>
        <w:spacing w:after="48"/>
        <w:ind w:left="960"/>
      </w:pPr>
      <w:r w:rsidRPr="00E91F16">
        <w:lastRenderedPageBreak/>
        <w:t xml:space="preserve">(B) </w:t>
      </w:r>
      <w:proofErr w:type="gramStart"/>
      <w:r w:rsidRPr="00E91F16">
        <w:t>had</w:t>
      </w:r>
      <w:proofErr w:type="gramEnd"/>
      <w:r w:rsidRPr="00E91F16">
        <w:t xml:space="preserve"> expected and that its business would improve</w:t>
      </w:r>
    </w:p>
    <w:p w:rsidR="00637600" w:rsidRPr="00E91F16" w:rsidRDefault="00637600" w:rsidP="00637600">
      <w:pPr>
        <w:pStyle w:val="choice"/>
        <w:spacing w:after="48"/>
        <w:ind w:left="960"/>
      </w:pPr>
      <w:r w:rsidRPr="00E91F16">
        <w:t xml:space="preserve">(C) </w:t>
      </w:r>
      <w:proofErr w:type="gramStart"/>
      <w:r w:rsidRPr="00E91F16">
        <w:t>expected</w:t>
      </w:r>
      <w:proofErr w:type="gramEnd"/>
      <w:r w:rsidRPr="00E91F16">
        <w:t xml:space="preserve"> it would and that it will improve its business</w:t>
      </w:r>
    </w:p>
    <w:p w:rsidR="00637600" w:rsidRPr="00E91F16" w:rsidRDefault="00637600" w:rsidP="00637600">
      <w:pPr>
        <w:pStyle w:val="choice"/>
        <w:spacing w:after="48"/>
        <w:ind w:left="960"/>
      </w:pPr>
      <w:r w:rsidRPr="00E91F16">
        <w:t>(D) expected them to and its business would improve</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expected</w:t>
      </w:r>
      <w:proofErr w:type="gramEnd"/>
      <w:r w:rsidRPr="00E91F16">
        <w:t xml:space="preserve"> and that it will have improved its business</w:t>
      </w:r>
    </w:p>
    <w:p w:rsidR="00637600" w:rsidRPr="00E91F16" w:rsidRDefault="00637600" w:rsidP="00637600">
      <w:pPr>
        <w:pStyle w:val="question"/>
        <w:numPr>
          <w:ilvl w:val="0"/>
          <w:numId w:val="1"/>
        </w:numPr>
        <w:spacing w:before="120" w:after="72"/>
        <w:ind w:leftChars="0" w:firstLineChars="0"/>
      </w:pPr>
      <w:r w:rsidRPr="00E91F16">
        <w:t xml:space="preserve">The company is negotiating to sell its profitable credit card </w:t>
      </w:r>
      <w:r w:rsidRPr="00E91F16">
        <w:rPr>
          <w:u w:val="single"/>
        </w:rPr>
        <w:t xml:space="preserve">subsidiary, which it plans to use money from </w:t>
      </w:r>
      <w:r w:rsidRPr="00E91F16">
        <w:t>to acquire some of the mortgage-servicing operations that are being sold by troubled savings institutions.</w:t>
      </w:r>
    </w:p>
    <w:p w:rsidR="00637600" w:rsidRPr="00E91F16" w:rsidRDefault="00637600" w:rsidP="00637600">
      <w:pPr>
        <w:pStyle w:val="choice"/>
        <w:spacing w:after="48"/>
        <w:ind w:left="960"/>
      </w:pPr>
      <w:r w:rsidRPr="00E91F16">
        <w:t>(A) subsidiary, which it plans to use money from</w:t>
      </w:r>
    </w:p>
    <w:p w:rsidR="00637600" w:rsidRPr="00E91F16" w:rsidRDefault="00637600" w:rsidP="00637600">
      <w:pPr>
        <w:pStyle w:val="choice"/>
        <w:spacing w:after="48"/>
        <w:ind w:left="960"/>
      </w:pPr>
      <w:r w:rsidRPr="00E91F16">
        <w:t xml:space="preserve">(B) </w:t>
      </w:r>
      <w:proofErr w:type="gramStart"/>
      <w:r w:rsidRPr="00E91F16">
        <w:t>subsidiary</w:t>
      </w:r>
      <w:proofErr w:type="gramEnd"/>
      <w:r w:rsidRPr="00E91F16">
        <w:t>, from which it plans to use money</w:t>
      </w:r>
    </w:p>
    <w:p w:rsidR="00637600" w:rsidRPr="00E91F16" w:rsidRDefault="00637600" w:rsidP="00637600">
      <w:pPr>
        <w:pStyle w:val="choice"/>
        <w:spacing w:after="48"/>
        <w:ind w:left="960"/>
      </w:pPr>
      <w:r w:rsidRPr="00E91F16">
        <w:t xml:space="preserve">(C) </w:t>
      </w:r>
      <w:proofErr w:type="gramStart"/>
      <w:r w:rsidRPr="00E91F16">
        <w:t>subsidiary</w:t>
      </w:r>
      <w:proofErr w:type="gramEnd"/>
      <w:r w:rsidRPr="00E91F16">
        <w:t>, and it plans the use of money from that</w:t>
      </w:r>
    </w:p>
    <w:p w:rsidR="00637600" w:rsidRPr="00E91F16" w:rsidRDefault="00637600" w:rsidP="00637600">
      <w:pPr>
        <w:pStyle w:val="choice"/>
        <w:spacing w:after="48"/>
        <w:ind w:left="960"/>
      </w:pPr>
      <w:r w:rsidRPr="00E91F16">
        <w:t xml:space="preserve">(D) </w:t>
      </w:r>
      <w:proofErr w:type="gramStart"/>
      <w:r w:rsidRPr="00E91F16">
        <w:t>subsidiary</w:t>
      </w:r>
      <w:proofErr w:type="gramEnd"/>
      <w:r w:rsidRPr="00E91F16">
        <w:t xml:space="preserve"> and plans to use money from that sale</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subsidiary</w:t>
      </w:r>
      <w:proofErr w:type="gramEnd"/>
      <w:r w:rsidRPr="00E91F16">
        <w:t xml:space="preserve"> and plans the use of money from that sale</w:t>
      </w:r>
    </w:p>
    <w:p w:rsidR="00637600" w:rsidRPr="00E91F16" w:rsidRDefault="00637600" w:rsidP="00637600">
      <w:pPr>
        <w:pStyle w:val="question"/>
        <w:numPr>
          <w:ilvl w:val="0"/>
          <w:numId w:val="1"/>
        </w:numPr>
        <w:spacing w:before="120" w:after="72"/>
        <w:ind w:leftChars="0" w:firstLineChars="0"/>
      </w:pPr>
      <w:r w:rsidRPr="00E91F16">
        <w:t xml:space="preserve">The complex tax dispute between the Covered Bridge Mall and Harris Township is not likely to be adjudicated for several years, and, in the meantime, </w:t>
      </w:r>
      <w:r w:rsidRPr="00E91F16">
        <w:rPr>
          <w:u w:val="single"/>
        </w:rPr>
        <w:t>both sides are intent on creating difficulties for the other</w:t>
      </w:r>
      <w:r w:rsidRPr="00E91F16">
        <w:t>.</w:t>
      </w:r>
    </w:p>
    <w:p w:rsidR="00637600" w:rsidRPr="00E91F16" w:rsidRDefault="00637600" w:rsidP="00637600">
      <w:pPr>
        <w:pStyle w:val="choice"/>
        <w:spacing w:after="48"/>
        <w:ind w:left="960"/>
      </w:pPr>
      <w:r w:rsidRPr="00E91F16">
        <w:t xml:space="preserve">(A) </w:t>
      </w:r>
      <w:proofErr w:type="gramStart"/>
      <w:r w:rsidRPr="00E91F16">
        <w:t>both</w:t>
      </w:r>
      <w:proofErr w:type="gramEnd"/>
      <w:r w:rsidRPr="00E91F16">
        <w:t xml:space="preserve"> sides are intent on creating difficulties for the other</w:t>
      </w:r>
    </w:p>
    <w:p w:rsidR="00637600" w:rsidRPr="00E91F16" w:rsidRDefault="00637600" w:rsidP="00637600">
      <w:pPr>
        <w:pStyle w:val="choice"/>
        <w:spacing w:after="48"/>
        <w:ind w:left="960"/>
      </w:pPr>
      <w:r w:rsidRPr="00E91F16">
        <w:t xml:space="preserve">(B) </w:t>
      </w:r>
      <w:proofErr w:type="gramStart"/>
      <w:r w:rsidRPr="00E91F16">
        <w:t>both</w:t>
      </w:r>
      <w:proofErr w:type="gramEnd"/>
      <w:r w:rsidRPr="00E91F16">
        <w:t xml:space="preserve"> sides are intent on creating difficulties for each other</w:t>
      </w:r>
    </w:p>
    <w:p w:rsidR="00637600" w:rsidRPr="00E91F16" w:rsidRDefault="00637600" w:rsidP="00637600">
      <w:pPr>
        <w:pStyle w:val="choice"/>
        <w:spacing w:after="48"/>
        <w:ind w:left="960"/>
      </w:pPr>
      <w:r w:rsidRPr="00E91F16">
        <w:t xml:space="preserve">(C) </w:t>
      </w:r>
      <w:proofErr w:type="gramStart"/>
      <w:r w:rsidRPr="00E91F16">
        <w:t>each</w:t>
      </w:r>
      <w:proofErr w:type="gramEnd"/>
      <w:r w:rsidRPr="00E91F16">
        <w:t xml:space="preserve"> side is intent on creating difficulties for the other</w:t>
      </w:r>
    </w:p>
    <w:p w:rsidR="00637600" w:rsidRPr="00E91F16" w:rsidRDefault="00637600" w:rsidP="00637600">
      <w:pPr>
        <w:pStyle w:val="choice"/>
        <w:spacing w:after="48"/>
        <w:ind w:left="960"/>
      </w:pPr>
      <w:r w:rsidRPr="00E91F16">
        <w:t xml:space="preserve">(D) </w:t>
      </w:r>
      <w:proofErr w:type="gramStart"/>
      <w:r w:rsidRPr="00E91F16">
        <w:t>each</w:t>
      </w:r>
      <w:proofErr w:type="gramEnd"/>
      <w:r w:rsidRPr="00E91F16">
        <w:t xml:space="preserve"> side is intent on creating difficulties for one another</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the</w:t>
      </w:r>
      <w:proofErr w:type="gramEnd"/>
      <w:r w:rsidRPr="00E91F16">
        <w:t xml:space="preserve"> sides are both intent on creating difficulties for each other</w:t>
      </w:r>
    </w:p>
    <w:p w:rsidR="00637600" w:rsidRPr="00E91F16" w:rsidRDefault="00637600" w:rsidP="00637600">
      <w:pPr>
        <w:pStyle w:val="question"/>
        <w:numPr>
          <w:ilvl w:val="0"/>
          <w:numId w:val="1"/>
        </w:numPr>
        <w:spacing w:before="120" w:after="72"/>
        <w:ind w:leftChars="0" w:firstLineChars="0"/>
      </w:pPr>
      <w:r w:rsidRPr="00E91F16">
        <w:t xml:space="preserve">The computer software being designed for a project studying Native American access to higher education will not only meet the needs of that study, </w:t>
      </w:r>
      <w:r w:rsidRPr="00E91F16">
        <w:rPr>
          <w:u w:val="single"/>
        </w:rPr>
        <w:t xml:space="preserve">but also has the versatility and power of facilitating </w:t>
      </w:r>
      <w:r w:rsidRPr="00E91F16">
        <w:t>similar research endeavors.</w:t>
      </w:r>
    </w:p>
    <w:p w:rsidR="00637600" w:rsidRPr="00E91F16" w:rsidRDefault="00637600" w:rsidP="00637600">
      <w:pPr>
        <w:pStyle w:val="choice"/>
        <w:spacing w:after="48"/>
        <w:ind w:left="960"/>
      </w:pPr>
      <w:r w:rsidRPr="00E91F16">
        <w:t xml:space="preserve">(A) </w:t>
      </w:r>
      <w:proofErr w:type="gramStart"/>
      <w:r w:rsidRPr="00E91F16">
        <w:t>but</w:t>
      </w:r>
      <w:proofErr w:type="gramEnd"/>
      <w:r w:rsidRPr="00E91F16">
        <w:t xml:space="preserve"> also has the versatility and power of facilitating</w:t>
      </w:r>
    </w:p>
    <w:p w:rsidR="00637600" w:rsidRPr="00E91F16" w:rsidRDefault="00637600" w:rsidP="00637600">
      <w:pPr>
        <w:pStyle w:val="choice"/>
        <w:spacing w:after="48"/>
        <w:ind w:left="960"/>
      </w:pPr>
      <w:r w:rsidRPr="00E91F16">
        <w:t xml:space="preserve">(B) </w:t>
      </w:r>
      <w:proofErr w:type="gramStart"/>
      <w:r w:rsidRPr="00E91F16">
        <w:t>but</w:t>
      </w:r>
      <w:proofErr w:type="gramEnd"/>
      <w:r w:rsidRPr="00E91F16">
        <w:t xml:space="preserve"> also have the versatility and power to facilitate</w:t>
      </w:r>
    </w:p>
    <w:p w:rsidR="00637600" w:rsidRPr="00E91F16" w:rsidRDefault="00637600" w:rsidP="00637600">
      <w:pPr>
        <w:pStyle w:val="choice"/>
        <w:spacing w:after="48"/>
        <w:ind w:left="960"/>
      </w:pPr>
      <w:r w:rsidRPr="00E91F16">
        <w:t xml:space="preserve">(C) </w:t>
      </w:r>
      <w:proofErr w:type="gramStart"/>
      <w:r w:rsidRPr="00E91F16">
        <w:t>but</w:t>
      </w:r>
      <w:proofErr w:type="gramEnd"/>
      <w:r w:rsidRPr="00E91F16">
        <w:t xml:space="preserve"> it also has the versatility and power to facilitate</w:t>
      </w:r>
    </w:p>
    <w:p w:rsidR="00637600" w:rsidRPr="00E91F16" w:rsidRDefault="00637600" w:rsidP="00637600">
      <w:pPr>
        <w:pStyle w:val="choice"/>
        <w:spacing w:after="48"/>
        <w:ind w:left="960"/>
      </w:pPr>
      <w:r w:rsidRPr="00E91F16">
        <w:t xml:space="preserve">(D) </w:t>
      </w:r>
      <w:proofErr w:type="gramStart"/>
      <w:r w:rsidRPr="00E91F16">
        <w:t>and</w:t>
      </w:r>
      <w:proofErr w:type="gramEnd"/>
      <w:r w:rsidRPr="00E91F16">
        <w:t xml:space="preserve"> also have the versatility and power of facilitating</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and</w:t>
      </w:r>
      <w:proofErr w:type="gramEnd"/>
      <w:r w:rsidRPr="00E91F16">
        <w:t xml:space="preserve"> it also has such versatility and power that it can facilitate</w:t>
      </w:r>
    </w:p>
    <w:p w:rsidR="00637600" w:rsidRPr="00E91F16" w:rsidRDefault="00637600" w:rsidP="00637600">
      <w:pPr>
        <w:pStyle w:val="question"/>
        <w:numPr>
          <w:ilvl w:val="0"/>
          <w:numId w:val="1"/>
        </w:numPr>
        <w:spacing w:before="120" w:after="72"/>
        <w:ind w:leftChars="0" w:firstLineChars="0"/>
      </w:pPr>
      <w:r w:rsidRPr="00E91F16">
        <w:t xml:space="preserve">The concept of the grand jury dates from the twelfth century, when Henry II of England ordered panels of common citizens </w:t>
      </w:r>
      <w:r w:rsidRPr="00E91F16">
        <w:rPr>
          <w:u w:val="single"/>
        </w:rPr>
        <w:t>should prepare lists of who were their communities’ suspected criminals</w:t>
      </w:r>
      <w:r w:rsidRPr="00E91F16">
        <w:t>.</w:t>
      </w:r>
    </w:p>
    <w:p w:rsidR="00637600" w:rsidRPr="00E91F16" w:rsidRDefault="00637600" w:rsidP="00637600">
      <w:pPr>
        <w:pStyle w:val="choice"/>
        <w:spacing w:after="48"/>
        <w:ind w:left="960"/>
      </w:pPr>
      <w:r w:rsidRPr="00E91F16">
        <w:t xml:space="preserve">(A) </w:t>
      </w:r>
      <w:proofErr w:type="gramStart"/>
      <w:r w:rsidRPr="00E91F16">
        <w:t>should</w:t>
      </w:r>
      <w:proofErr w:type="gramEnd"/>
      <w:r w:rsidRPr="00E91F16">
        <w:t xml:space="preserve"> prepare lists of who were their communities’ suspected criminals</w:t>
      </w:r>
    </w:p>
    <w:p w:rsidR="00637600" w:rsidRPr="00E91F16" w:rsidRDefault="00637600" w:rsidP="00637600">
      <w:pPr>
        <w:pStyle w:val="choice"/>
        <w:spacing w:after="48"/>
        <w:ind w:left="960"/>
      </w:pPr>
      <w:r w:rsidRPr="00E91F16">
        <w:t xml:space="preserve">(B) </w:t>
      </w:r>
      <w:proofErr w:type="gramStart"/>
      <w:r w:rsidRPr="00E91F16">
        <w:t>would</w:t>
      </w:r>
      <w:proofErr w:type="gramEnd"/>
      <w:r w:rsidRPr="00E91F16">
        <w:t xml:space="preserve"> do the preparation of lists of their communities’ suspected criminals</w:t>
      </w:r>
    </w:p>
    <w:p w:rsidR="00637600" w:rsidRPr="00E91F16" w:rsidRDefault="00637600" w:rsidP="00637600">
      <w:pPr>
        <w:pStyle w:val="choice"/>
        <w:spacing w:after="48"/>
        <w:ind w:left="960"/>
      </w:pPr>
      <w:r w:rsidRPr="00E91F16">
        <w:t xml:space="preserve">(C) </w:t>
      </w:r>
      <w:proofErr w:type="gramStart"/>
      <w:r w:rsidRPr="00E91F16">
        <w:t>preparing</w:t>
      </w:r>
      <w:proofErr w:type="gramEnd"/>
      <w:r w:rsidRPr="00E91F16">
        <w:t xml:space="preserve"> lists of suspected criminals in their communities</w:t>
      </w:r>
    </w:p>
    <w:p w:rsidR="00637600" w:rsidRPr="00E91F16" w:rsidRDefault="00637600" w:rsidP="00637600">
      <w:pPr>
        <w:pStyle w:val="choice"/>
        <w:spacing w:after="48"/>
        <w:ind w:left="960"/>
      </w:pPr>
      <w:r w:rsidRPr="00E91F16">
        <w:t xml:space="preserve">(D) </w:t>
      </w:r>
      <w:proofErr w:type="gramStart"/>
      <w:r w:rsidRPr="00E91F16">
        <w:t>the</w:t>
      </w:r>
      <w:proofErr w:type="gramEnd"/>
      <w:r w:rsidRPr="00E91F16">
        <w:t xml:space="preserve"> preparing of a list of suspected criminals in their communities</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to</w:t>
      </w:r>
      <w:proofErr w:type="gramEnd"/>
      <w:r w:rsidRPr="00E91F16">
        <w:t xml:space="preserve"> prepare lists of suspected criminals in their communities</w:t>
      </w:r>
    </w:p>
    <w:p w:rsidR="00637600" w:rsidRPr="00E91F16" w:rsidRDefault="00637600" w:rsidP="00637600">
      <w:pPr>
        <w:pStyle w:val="question"/>
        <w:numPr>
          <w:ilvl w:val="0"/>
          <w:numId w:val="1"/>
        </w:numPr>
        <w:spacing w:before="120" w:after="72"/>
        <w:ind w:leftChars="0" w:firstLineChars="0"/>
      </w:pPr>
      <w:r w:rsidRPr="00E91F16">
        <w:t xml:space="preserve">The current administration, </w:t>
      </w:r>
      <w:r w:rsidRPr="00E91F16">
        <w:rPr>
          <w:u w:val="single"/>
        </w:rPr>
        <w:t xml:space="preserve">being worried over some foreign trade barriers being removed and our exports failing </w:t>
      </w:r>
      <w:r w:rsidRPr="00E91F16">
        <w:t>to increase as a result of deep cuts in the value of the dollar, has formed a group to study ways to sharpen our competitiveness.</w:t>
      </w:r>
    </w:p>
    <w:p w:rsidR="00637600" w:rsidRPr="00E91F16" w:rsidRDefault="00637600" w:rsidP="00637600">
      <w:pPr>
        <w:pStyle w:val="choice"/>
        <w:spacing w:after="48"/>
        <w:ind w:left="960"/>
      </w:pPr>
      <w:r w:rsidRPr="00E91F16">
        <w:t xml:space="preserve">(A) </w:t>
      </w:r>
      <w:proofErr w:type="gramStart"/>
      <w:r w:rsidRPr="00E91F16">
        <w:t>being</w:t>
      </w:r>
      <w:proofErr w:type="gramEnd"/>
      <w:r w:rsidRPr="00E91F16">
        <w:t xml:space="preserve"> worried over some foreign trade barriers being removed and our exports failing</w:t>
      </w:r>
    </w:p>
    <w:p w:rsidR="00637600" w:rsidRPr="00E91F16" w:rsidRDefault="00637600" w:rsidP="00637600">
      <w:pPr>
        <w:pStyle w:val="choice"/>
        <w:spacing w:after="48"/>
        <w:ind w:left="960"/>
      </w:pPr>
      <w:r w:rsidRPr="00E91F16">
        <w:t xml:space="preserve">(B) </w:t>
      </w:r>
      <w:proofErr w:type="gramStart"/>
      <w:r w:rsidRPr="00E91F16">
        <w:t>worrying</w:t>
      </w:r>
      <w:proofErr w:type="gramEnd"/>
      <w:r w:rsidRPr="00E91F16">
        <w:t xml:space="preserve"> over some foreign trade barriers being removed, also over the failure of our exports</w:t>
      </w:r>
    </w:p>
    <w:p w:rsidR="00637600" w:rsidRPr="00E91F16" w:rsidRDefault="00637600" w:rsidP="00637600">
      <w:pPr>
        <w:pStyle w:val="choice"/>
        <w:spacing w:after="48"/>
        <w:ind w:left="960"/>
      </w:pPr>
      <w:r w:rsidRPr="00E91F16">
        <w:t xml:space="preserve">(C) </w:t>
      </w:r>
      <w:proofErr w:type="gramStart"/>
      <w:r w:rsidRPr="00E91F16">
        <w:t>worried</w:t>
      </w:r>
      <w:proofErr w:type="gramEnd"/>
      <w:r w:rsidRPr="00E91F16">
        <w:t xml:space="preserve"> about the removal of some foreign trade barriers and the failure of our exports</w:t>
      </w:r>
    </w:p>
    <w:p w:rsidR="00637600" w:rsidRPr="00E91F16" w:rsidRDefault="00637600" w:rsidP="00637600">
      <w:pPr>
        <w:pStyle w:val="choice"/>
        <w:spacing w:after="48"/>
        <w:ind w:left="960"/>
      </w:pPr>
      <w:r w:rsidRPr="00E91F16">
        <w:t xml:space="preserve">(D) </w:t>
      </w:r>
      <w:proofErr w:type="gramStart"/>
      <w:r w:rsidRPr="00E91F16">
        <w:t>in</w:t>
      </w:r>
      <w:proofErr w:type="gramEnd"/>
      <w:r w:rsidRPr="00E91F16">
        <w:t xml:space="preserve"> that they were worried about the removal of some foreign trade barriers and also about the failure of our exports</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lastRenderedPageBreak/>
        <w:t xml:space="preserve">(E) </w:t>
      </w:r>
      <w:proofErr w:type="gramStart"/>
      <w:r w:rsidRPr="00E91F16">
        <w:t>because</w:t>
      </w:r>
      <w:proofErr w:type="gramEnd"/>
      <w:r w:rsidRPr="00E91F16">
        <w:t xml:space="preserve"> of its worry concerning the removal of some foreign trade barriers, also concerning the failure of our exports</w:t>
      </w:r>
    </w:p>
    <w:p w:rsidR="00637600" w:rsidRPr="00E91F16" w:rsidRDefault="00637600" w:rsidP="00637600">
      <w:pPr>
        <w:pStyle w:val="question"/>
        <w:numPr>
          <w:ilvl w:val="0"/>
          <w:numId w:val="1"/>
        </w:numPr>
        <w:spacing w:before="120" w:after="72"/>
        <w:ind w:leftChars="0" w:firstLineChars="0"/>
      </w:pPr>
      <w:r w:rsidRPr="00E91F16">
        <w:t xml:space="preserve">The data collected by weather airplanes that fly into the heart of a hurricane are useful mainly for gauging the storm’s structure and strength, </w:t>
      </w:r>
      <w:r w:rsidRPr="00E91F16">
        <w:rPr>
          <w:u w:val="single"/>
        </w:rPr>
        <w:t>not for the speed and the path of their movement</w:t>
      </w:r>
      <w:r w:rsidRPr="00E91F16">
        <w:t>.</w:t>
      </w:r>
    </w:p>
    <w:p w:rsidR="00637600" w:rsidRPr="00E91F16" w:rsidRDefault="00637600" w:rsidP="00637600">
      <w:pPr>
        <w:pStyle w:val="choice"/>
        <w:spacing w:after="48"/>
        <w:ind w:left="960"/>
      </w:pPr>
      <w:r w:rsidRPr="00E91F16">
        <w:t xml:space="preserve">(A) </w:t>
      </w:r>
      <w:proofErr w:type="gramStart"/>
      <w:r w:rsidRPr="00E91F16">
        <w:t>not</w:t>
      </w:r>
      <w:proofErr w:type="gramEnd"/>
      <w:r w:rsidRPr="00E91F16">
        <w:t xml:space="preserve"> for the speed and the path of their movement</w:t>
      </w:r>
    </w:p>
    <w:p w:rsidR="00637600" w:rsidRPr="00E91F16" w:rsidRDefault="00637600" w:rsidP="00637600">
      <w:pPr>
        <w:pStyle w:val="choice"/>
        <w:spacing w:after="48"/>
        <w:ind w:left="960"/>
      </w:pPr>
      <w:r w:rsidRPr="00E91F16">
        <w:t xml:space="preserve">(B) </w:t>
      </w:r>
      <w:proofErr w:type="gramStart"/>
      <w:r w:rsidRPr="00E91F16">
        <w:t>not</w:t>
      </w:r>
      <w:proofErr w:type="gramEnd"/>
      <w:r w:rsidRPr="00E91F16">
        <w:t xml:space="preserve"> for the speed and path of its movement</w:t>
      </w:r>
    </w:p>
    <w:p w:rsidR="00637600" w:rsidRPr="00E91F16" w:rsidRDefault="00637600" w:rsidP="00637600">
      <w:pPr>
        <w:pStyle w:val="choice"/>
        <w:spacing w:after="48"/>
        <w:ind w:left="960"/>
      </w:pPr>
      <w:r w:rsidRPr="00E91F16">
        <w:t xml:space="preserve">(C) </w:t>
      </w:r>
      <w:proofErr w:type="gramStart"/>
      <w:r w:rsidRPr="00E91F16">
        <w:t>not</w:t>
      </w:r>
      <w:proofErr w:type="gramEnd"/>
      <w:r w:rsidRPr="00E91F16">
        <w:t xml:space="preserve"> the speed and path of its movement</w:t>
      </w:r>
    </w:p>
    <w:p w:rsidR="00637600" w:rsidRPr="00E91F16" w:rsidRDefault="00637600" w:rsidP="00637600">
      <w:pPr>
        <w:pStyle w:val="choice"/>
        <w:spacing w:after="48"/>
        <w:ind w:left="960"/>
      </w:pPr>
      <w:r w:rsidRPr="00E91F16">
        <w:t xml:space="preserve">(D) </w:t>
      </w:r>
      <w:proofErr w:type="gramStart"/>
      <w:r w:rsidRPr="00E91F16">
        <w:t>and</w:t>
      </w:r>
      <w:proofErr w:type="gramEnd"/>
      <w:r w:rsidRPr="00E91F16">
        <w:t xml:space="preserve"> not the speed and path of their movements</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and</w:t>
      </w:r>
      <w:proofErr w:type="gramEnd"/>
      <w:r w:rsidRPr="00E91F16">
        <w:t xml:space="preserve"> not for the speed and the path of its movements</w:t>
      </w:r>
    </w:p>
    <w:p w:rsidR="00637600" w:rsidRPr="00E91F16" w:rsidRDefault="00637600" w:rsidP="00637600">
      <w:pPr>
        <w:pStyle w:val="question"/>
        <w:numPr>
          <w:ilvl w:val="0"/>
          <w:numId w:val="1"/>
        </w:numPr>
        <w:spacing w:before="120" w:after="72"/>
        <w:ind w:leftChars="0" w:firstLineChars="0"/>
      </w:pPr>
      <w:r w:rsidRPr="00E91F16">
        <w:t xml:space="preserve">The debate over bilingual education centers on the issue of whether the United States should foster the idea of single common language, an idea, some believe, that has in the past </w:t>
      </w:r>
      <w:r w:rsidRPr="00E91F16">
        <w:rPr>
          <w:u w:val="single"/>
        </w:rPr>
        <w:t>been crucial in binding diverse constituencies together</w:t>
      </w:r>
      <w:r w:rsidRPr="00E91F16">
        <w:t>.</w:t>
      </w:r>
    </w:p>
    <w:p w:rsidR="00637600" w:rsidRPr="00E91F16" w:rsidRDefault="00637600" w:rsidP="00637600">
      <w:pPr>
        <w:pStyle w:val="choice"/>
        <w:spacing w:after="48"/>
        <w:ind w:left="960"/>
      </w:pPr>
      <w:r w:rsidRPr="00E91F16">
        <w:t xml:space="preserve">(A) </w:t>
      </w:r>
      <w:proofErr w:type="gramStart"/>
      <w:r w:rsidRPr="00E91F16">
        <w:t>been</w:t>
      </w:r>
      <w:proofErr w:type="gramEnd"/>
      <w:r w:rsidRPr="00E91F16">
        <w:t xml:space="preserve"> crucial in binding diverse constituencies together</w:t>
      </w:r>
    </w:p>
    <w:p w:rsidR="00637600" w:rsidRPr="00E91F16" w:rsidRDefault="00637600" w:rsidP="00637600">
      <w:pPr>
        <w:pStyle w:val="choice"/>
        <w:spacing w:after="48"/>
        <w:ind w:left="960"/>
      </w:pPr>
      <w:r w:rsidRPr="00E91F16">
        <w:t>(B) been crucial as a binding together of diverse constituencies</w:t>
      </w:r>
    </w:p>
    <w:p w:rsidR="00637600" w:rsidRPr="00E91F16" w:rsidRDefault="00637600" w:rsidP="00637600">
      <w:pPr>
        <w:pStyle w:val="choice"/>
        <w:spacing w:after="48"/>
        <w:ind w:left="960"/>
      </w:pPr>
      <w:r w:rsidRPr="00E91F16">
        <w:t>(C) been crucial to bind together constituencies that are diverse</w:t>
      </w:r>
    </w:p>
    <w:p w:rsidR="00637600" w:rsidRPr="00E91F16" w:rsidRDefault="00637600" w:rsidP="00637600">
      <w:pPr>
        <w:pStyle w:val="choice"/>
        <w:spacing w:after="48"/>
        <w:ind w:left="960"/>
      </w:pPr>
      <w:r w:rsidRPr="00E91F16">
        <w:t xml:space="preserve">(D) </w:t>
      </w:r>
      <w:proofErr w:type="gramStart"/>
      <w:r w:rsidRPr="00E91F16">
        <w:t>become</w:t>
      </w:r>
      <w:proofErr w:type="gramEnd"/>
      <w:r w:rsidRPr="00E91F16">
        <w:t xml:space="preserve"> crucial in binding together diverse constituencies</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become</w:t>
      </w:r>
      <w:proofErr w:type="gramEnd"/>
      <w:r w:rsidRPr="00E91F16">
        <w:t xml:space="preserve"> crucial to bind together constituencies that are diverse</w:t>
      </w:r>
    </w:p>
    <w:p w:rsidR="00637600" w:rsidRPr="00E91F16" w:rsidRDefault="00637600" w:rsidP="00637600">
      <w:pPr>
        <w:pStyle w:val="question"/>
        <w:numPr>
          <w:ilvl w:val="0"/>
          <w:numId w:val="1"/>
        </w:numPr>
        <w:spacing w:before="120" w:after="72"/>
        <w:ind w:leftChars="0" w:firstLineChars="0"/>
      </w:pPr>
      <w:r w:rsidRPr="00E91F16">
        <w:t xml:space="preserve">The decision by one of the nation’s largest banks to admit to $3 billion in potential losses on foreign loans could mean less lending by commercial banks to developing countries and </w:t>
      </w:r>
      <w:r w:rsidRPr="00E91F16">
        <w:rPr>
          <w:u w:val="single"/>
        </w:rPr>
        <w:t xml:space="preserve">increasing the pressure </w:t>
      </w:r>
      <w:r w:rsidRPr="00E91F16">
        <w:t xml:space="preserve">on </w:t>
      </w:r>
      <w:proofErr w:type="spellStart"/>
      <w:r w:rsidRPr="00E91F16">
        <w:t>multigovernment</w:t>
      </w:r>
      <w:proofErr w:type="spellEnd"/>
      <w:r w:rsidRPr="00E91F16">
        <w:t xml:space="preserve"> lenders to supply the funds.</w:t>
      </w:r>
    </w:p>
    <w:p w:rsidR="00637600" w:rsidRPr="00E91F16" w:rsidRDefault="00637600" w:rsidP="00637600">
      <w:pPr>
        <w:pStyle w:val="choice"/>
        <w:spacing w:after="48"/>
        <w:ind w:left="960"/>
      </w:pPr>
      <w:r w:rsidRPr="00E91F16">
        <w:t xml:space="preserve">(A) </w:t>
      </w:r>
      <w:proofErr w:type="gramStart"/>
      <w:r w:rsidRPr="00E91F16">
        <w:t>increasing</w:t>
      </w:r>
      <w:proofErr w:type="gramEnd"/>
      <w:r w:rsidRPr="00E91F16">
        <w:t xml:space="preserve"> the pressure</w:t>
      </w:r>
    </w:p>
    <w:p w:rsidR="00637600" w:rsidRPr="00E91F16" w:rsidRDefault="00637600" w:rsidP="00637600">
      <w:pPr>
        <w:pStyle w:val="choice"/>
        <w:spacing w:after="48"/>
        <w:ind w:left="960"/>
      </w:pPr>
      <w:r w:rsidRPr="00E91F16">
        <w:t xml:space="preserve">(B) </w:t>
      </w:r>
      <w:proofErr w:type="gramStart"/>
      <w:r w:rsidRPr="00E91F16">
        <w:t>the</w:t>
      </w:r>
      <w:proofErr w:type="gramEnd"/>
      <w:r w:rsidRPr="00E91F16">
        <w:t xml:space="preserve"> increasing pressure</w:t>
      </w:r>
    </w:p>
    <w:p w:rsidR="00637600" w:rsidRPr="00E91F16" w:rsidRDefault="00637600" w:rsidP="00637600">
      <w:pPr>
        <w:pStyle w:val="choice"/>
        <w:spacing w:after="48"/>
        <w:ind w:left="960"/>
      </w:pPr>
      <w:r w:rsidRPr="00E91F16">
        <w:t xml:space="preserve">(C) </w:t>
      </w:r>
      <w:proofErr w:type="gramStart"/>
      <w:r w:rsidRPr="00E91F16">
        <w:t>increased</w:t>
      </w:r>
      <w:proofErr w:type="gramEnd"/>
      <w:r w:rsidRPr="00E91F16">
        <w:t xml:space="preserve"> pressure</w:t>
      </w:r>
    </w:p>
    <w:p w:rsidR="00637600" w:rsidRPr="00E91F16" w:rsidRDefault="00637600" w:rsidP="00637600">
      <w:pPr>
        <w:pStyle w:val="choice"/>
        <w:spacing w:after="48"/>
        <w:ind w:left="960"/>
      </w:pPr>
      <w:r w:rsidRPr="00E91F16">
        <w:t xml:space="preserve">(D) </w:t>
      </w:r>
      <w:proofErr w:type="gramStart"/>
      <w:r w:rsidRPr="00E91F16">
        <w:t>the</w:t>
      </w:r>
      <w:proofErr w:type="gramEnd"/>
      <w:r w:rsidRPr="00E91F16">
        <w:t xml:space="preserve"> pressure increased</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the</w:t>
      </w:r>
      <w:proofErr w:type="gramEnd"/>
      <w:r w:rsidRPr="00E91F16">
        <w:t xml:space="preserve"> pressure increasing</w:t>
      </w:r>
    </w:p>
    <w:p w:rsidR="00637600" w:rsidRPr="00E91F16" w:rsidRDefault="00637600" w:rsidP="00637600">
      <w:pPr>
        <w:pStyle w:val="question"/>
        <w:numPr>
          <w:ilvl w:val="0"/>
          <w:numId w:val="1"/>
        </w:numPr>
        <w:spacing w:before="120" w:after="72"/>
        <w:ind w:leftChars="0" w:firstLineChars="0"/>
      </w:pPr>
      <w:r w:rsidRPr="00E91F16">
        <w:t xml:space="preserve">The decisions of John Marshall, the fourth chief justice, have had a greater influence </w:t>
      </w:r>
      <w:r w:rsidRPr="00E91F16">
        <w:rPr>
          <w:u w:val="single"/>
        </w:rPr>
        <w:t>than any chief justice in history</w:t>
      </w:r>
      <w:r w:rsidRPr="00E91F16">
        <w:t>.</w:t>
      </w:r>
    </w:p>
    <w:p w:rsidR="00637600" w:rsidRPr="00E91F16" w:rsidRDefault="00637600" w:rsidP="00637600">
      <w:pPr>
        <w:pStyle w:val="choice"/>
        <w:spacing w:after="48"/>
        <w:ind w:left="960"/>
      </w:pPr>
      <w:r w:rsidRPr="00E91F16">
        <w:t xml:space="preserve">(A) </w:t>
      </w:r>
      <w:proofErr w:type="gramStart"/>
      <w:r w:rsidRPr="00E91F16">
        <w:t>than</w:t>
      </w:r>
      <w:proofErr w:type="gramEnd"/>
      <w:r w:rsidRPr="00E91F16">
        <w:t xml:space="preserve"> any chief justice in history</w:t>
      </w:r>
    </w:p>
    <w:p w:rsidR="00637600" w:rsidRPr="00E91F16" w:rsidRDefault="00637600" w:rsidP="00637600">
      <w:pPr>
        <w:pStyle w:val="choice"/>
        <w:spacing w:after="48"/>
        <w:ind w:left="960"/>
      </w:pPr>
      <w:r w:rsidRPr="00E91F16">
        <w:t xml:space="preserve">(B) </w:t>
      </w:r>
      <w:proofErr w:type="gramStart"/>
      <w:r w:rsidRPr="00E91F16">
        <w:t>historically</w:t>
      </w:r>
      <w:proofErr w:type="gramEnd"/>
      <w:r w:rsidRPr="00E91F16">
        <w:t xml:space="preserve"> than any other chief justice</w:t>
      </w:r>
    </w:p>
    <w:p w:rsidR="00637600" w:rsidRPr="00E91F16" w:rsidRDefault="00637600" w:rsidP="00637600">
      <w:pPr>
        <w:pStyle w:val="choice"/>
        <w:spacing w:after="48"/>
        <w:ind w:left="960"/>
      </w:pPr>
      <w:r w:rsidRPr="00E91F16">
        <w:t xml:space="preserve">(C) </w:t>
      </w:r>
      <w:proofErr w:type="gramStart"/>
      <w:r w:rsidRPr="00E91F16">
        <w:t>than</w:t>
      </w:r>
      <w:proofErr w:type="gramEnd"/>
      <w:r w:rsidRPr="00E91F16">
        <w:t xml:space="preserve"> have those of any chief justice in history</w:t>
      </w:r>
    </w:p>
    <w:p w:rsidR="00637600" w:rsidRPr="00E91F16" w:rsidRDefault="00637600" w:rsidP="00637600">
      <w:pPr>
        <w:pStyle w:val="choice"/>
        <w:spacing w:after="48"/>
        <w:ind w:left="960"/>
      </w:pPr>
      <w:r w:rsidRPr="00E91F16">
        <w:t xml:space="preserve">(D) </w:t>
      </w:r>
      <w:proofErr w:type="gramStart"/>
      <w:r w:rsidRPr="00E91F16">
        <w:t>in</w:t>
      </w:r>
      <w:proofErr w:type="gramEnd"/>
      <w:r w:rsidRPr="00E91F16">
        <w:t xml:space="preserve"> history as any other chief justice has had</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than</w:t>
      </w:r>
      <w:proofErr w:type="gramEnd"/>
      <w:r w:rsidRPr="00E91F16">
        <w:t xml:space="preserve"> those of any other chief justice in history</w:t>
      </w:r>
    </w:p>
    <w:p w:rsidR="00637600" w:rsidRPr="00E91F16" w:rsidRDefault="00637600" w:rsidP="00637600">
      <w:pPr>
        <w:pStyle w:val="question"/>
        <w:numPr>
          <w:ilvl w:val="0"/>
          <w:numId w:val="1"/>
        </w:numPr>
        <w:spacing w:before="120" w:after="72"/>
        <w:ind w:leftChars="0" w:firstLineChars="0"/>
      </w:pPr>
      <w:r w:rsidRPr="00E91F16">
        <w:t xml:space="preserve">The delinquency rates on mortgages for office buildings, hotels, shopping malls, and other commercial properties held by the nation’s insurance companies </w:t>
      </w:r>
      <w:r w:rsidRPr="00E91F16">
        <w:rPr>
          <w:u w:val="single"/>
        </w:rPr>
        <w:t>in recent months have increased sharply, leading to predictions that foreclosures on these types of loan could double over the next three years</w:t>
      </w:r>
      <w:r w:rsidRPr="00E91F16">
        <w:t>.</w:t>
      </w:r>
    </w:p>
    <w:p w:rsidR="00637600" w:rsidRPr="00E91F16" w:rsidRDefault="00637600" w:rsidP="00637600">
      <w:pPr>
        <w:pStyle w:val="choice"/>
        <w:spacing w:after="48"/>
        <w:ind w:left="960"/>
      </w:pPr>
      <w:r w:rsidRPr="00E91F16">
        <w:t xml:space="preserve">(A) </w:t>
      </w:r>
      <w:proofErr w:type="gramStart"/>
      <w:r w:rsidRPr="00E91F16">
        <w:t>in</w:t>
      </w:r>
      <w:proofErr w:type="gramEnd"/>
      <w:r w:rsidRPr="00E91F16">
        <w:t xml:space="preserve"> recent months have increased sharply, leading to predictions that foreclosures on these types of loan could double over the next three years</w:t>
      </w:r>
    </w:p>
    <w:p w:rsidR="00637600" w:rsidRPr="00E91F16" w:rsidRDefault="00637600" w:rsidP="00637600">
      <w:pPr>
        <w:pStyle w:val="choice"/>
        <w:spacing w:after="48"/>
        <w:ind w:left="960"/>
      </w:pPr>
      <w:r w:rsidRPr="00E91F16">
        <w:t xml:space="preserve">(B) </w:t>
      </w:r>
      <w:proofErr w:type="gramStart"/>
      <w:r w:rsidRPr="00E91F16">
        <w:t>have</w:t>
      </w:r>
      <w:proofErr w:type="gramEnd"/>
      <w:r w:rsidRPr="00E91F16">
        <w:t xml:space="preserve"> increased sharply in recent months, leading to predictions that foreclosures on these types of loans could double over the next three years</w:t>
      </w:r>
    </w:p>
    <w:p w:rsidR="00637600" w:rsidRPr="00E91F16" w:rsidRDefault="00637600" w:rsidP="00637600">
      <w:pPr>
        <w:pStyle w:val="choice"/>
        <w:spacing w:after="48"/>
        <w:ind w:left="960"/>
      </w:pPr>
      <w:r w:rsidRPr="00E91F16">
        <w:t xml:space="preserve">(C) </w:t>
      </w:r>
      <w:proofErr w:type="gramStart"/>
      <w:r w:rsidRPr="00E91F16">
        <w:t>have</w:t>
      </w:r>
      <w:proofErr w:type="gramEnd"/>
      <w:r w:rsidRPr="00E91F16">
        <w:t xml:space="preserve"> increased sharply in recent months, leading to predictions that doubling of foreclosures on these types of loans could occur over the next three years</w:t>
      </w:r>
    </w:p>
    <w:p w:rsidR="00637600" w:rsidRPr="00E91F16" w:rsidRDefault="00637600" w:rsidP="00637600">
      <w:pPr>
        <w:pStyle w:val="choice"/>
        <w:spacing w:after="48"/>
        <w:ind w:left="960"/>
      </w:pPr>
      <w:r w:rsidRPr="00E91F16">
        <w:t xml:space="preserve">(D) </w:t>
      </w:r>
      <w:proofErr w:type="gramStart"/>
      <w:r w:rsidRPr="00E91F16">
        <w:t>has</w:t>
      </w:r>
      <w:proofErr w:type="gramEnd"/>
      <w:r w:rsidRPr="00E91F16">
        <w:t xml:space="preserve"> increased sharply in recent months, and lead to predictions that over the next three years doubling of foreclosures on this type of loan could occur</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in</w:t>
      </w:r>
      <w:proofErr w:type="gramEnd"/>
      <w:r w:rsidRPr="00E91F16">
        <w:t xml:space="preserve"> recent months has increased sharply, and this leads to predictions that foreclosures on that type of loan in the next three years could double</w:t>
      </w:r>
    </w:p>
    <w:p w:rsidR="00637600" w:rsidRPr="00E91F16" w:rsidRDefault="00637600" w:rsidP="00637600">
      <w:pPr>
        <w:pStyle w:val="question"/>
        <w:numPr>
          <w:ilvl w:val="0"/>
          <w:numId w:val="1"/>
        </w:numPr>
        <w:spacing w:before="120" w:after="72"/>
        <w:ind w:leftChars="0" w:firstLineChars="0"/>
      </w:pPr>
      <w:r w:rsidRPr="00E91F16">
        <w:lastRenderedPageBreak/>
        <w:t xml:space="preserve">The demand for airplane mechanics is expected to grow about ten percent a year in the next decade, largely because </w:t>
      </w:r>
      <w:r w:rsidRPr="00E91F16">
        <w:rPr>
          <w:u w:val="single"/>
        </w:rPr>
        <w:t xml:space="preserve">new federal rules calling for major modifications to older planes </w:t>
      </w:r>
      <w:r w:rsidRPr="00E91F16">
        <w:t>and because the airlines are adding hundreds of new jets.</w:t>
      </w:r>
    </w:p>
    <w:p w:rsidR="00637600" w:rsidRPr="00E91F16" w:rsidRDefault="00637600" w:rsidP="00637600">
      <w:pPr>
        <w:pStyle w:val="choice"/>
        <w:spacing w:after="48"/>
        <w:ind w:left="960"/>
      </w:pPr>
      <w:r w:rsidRPr="00E91F16">
        <w:t xml:space="preserve">(A) </w:t>
      </w:r>
      <w:proofErr w:type="gramStart"/>
      <w:r w:rsidRPr="00E91F16">
        <w:t>new</w:t>
      </w:r>
      <w:proofErr w:type="gramEnd"/>
      <w:r w:rsidRPr="00E91F16">
        <w:t xml:space="preserve"> federal rules calling for major modifications to older planes</w:t>
      </w:r>
    </w:p>
    <w:p w:rsidR="00637600" w:rsidRPr="00E91F16" w:rsidRDefault="00637600" w:rsidP="00637600">
      <w:pPr>
        <w:pStyle w:val="choice"/>
        <w:spacing w:after="48"/>
        <w:ind w:left="960"/>
      </w:pPr>
      <w:r w:rsidRPr="00E91F16">
        <w:t xml:space="preserve">(B) </w:t>
      </w:r>
      <w:proofErr w:type="gramStart"/>
      <w:r w:rsidRPr="00E91F16">
        <w:t>new</w:t>
      </w:r>
      <w:proofErr w:type="gramEnd"/>
      <w:r w:rsidRPr="00E91F16">
        <w:t xml:space="preserve"> federal rules, which call for major modifications to older planes</w:t>
      </w:r>
    </w:p>
    <w:p w:rsidR="00637600" w:rsidRPr="00E91F16" w:rsidRDefault="00637600" w:rsidP="00637600">
      <w:pPr>
        <w:pStyle w:val="choice"/>
        <w:spacing w:after="48"/>
        <w:ind w:left="960"/>
      </w:pPr>
      <w:r w:rsidRPr="00E91F16">
        <w:t xml:space="preserve">(C) </w:t>
      </w:r>
      <w:proofErr w:type="gramStart"/>
      <w:r w:rsidRPr="00E91F16">
        <w:t>new</w:t>
      </w:r>
      <w:proofErr w:type="gramEnd"/>
      <w:r w:rsidRPr="00E91F16">
        <w:t xml:space="preserve"> federal rules call for major modifications to older planes</w:t>
      </w:r>
    </w:p>
    <w:p w:rsidR="00637600" w:rsidRPr="00E91F16" w:rsidRDefault="00637600" w:rsidP="00637600">
      <w:pPr>
        <w:pStyle w:val="choice"/>
        <w:spacing w:after="48"/>
        <w:ind w:left="960"/>
      </w:pPr>
      <w:r w:rsidRPr="00E91F16">
        <w:t xml:space="preserve">(D) </w:t>
      </w:r>
      <w:proofErr w:type="gramStart"/>
      <w:r w:rsidRPr="00E91F16">
        <w:t>major</w:t>
      </w:r>
      <w:proofErr w:type="gramEnd"/>
      <w:r w:rsidRPr="00E91F16">
        <w:t xml:space="preserve"> modifications to older planes called for by new federal rules</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major</w:t>
      </w:r>
      <w:proofErr w:type="gramEnd"/>
      <w:r w:rsidRPr="00E91F16">
        <w:t xml:space="preserve"> modifications to older planes are called for according to new federal rules</w:t>
      </w:r>
    </w:p>
    <w:p w:rsidR="00637600" w:rsidRPr="00E91F16" w:rsidRDefault="00637600" w:rsidP="00637600">
      <w:pPr>
        <w:pStyle w:val="question"/>
        <w:numPr>
          <w:ilvl w:val="0"/>
          <w:numId w:val="1"/>
        </w:numPr>
        <w:spacing w:before="120" w:after="72"/>
        <w:ind w:leftChars="0" w:firstLineChars="0"/>
      </w:pPr>
      <w:r w:rsidRPr="00E91F16">
        <w:t xml:space="preserve">The department defines a private passenger vehicle </w:t>
      </w:r>
      <w:r w:rsidRPr="00E91F16">
        <w:rPr>
          <w:u w:val="single"/>
        </w:rPr>
        <w:t>as one registered to an individual with a gross weight of less than 8,000 pounds</w:t>
      </w:r>
      <w:r w:rsidRPr="00E91F16">
        <w:t>.</w:t>
      </w:r>
    </w:p>
    <w:p w:rsidR="00637600" w:rsidRPr="00E91F16" w:rsidRDefault="00637600" w:rsidP="00637600">
      <w:pPr>
        <w:pStyle w:val="choice"/>
        <w:spacing w:after="48"/>
        <w:ind w:left="960"/>
      </w:pPr>
      <w:r w:rsidRPr="00E91F16">
        <w:t xml:space="preserve">(A) </w:t>
      </w:r>
      <w:proofErr w:type="gramStart"/>
      <w:r w:rsidRPr="00E91F16">
        <w:t>as</w:t>
      </w:r>
      <w:proofErr w:type="gramEnd"/>
      <w:r w:rsidRPr="00E91F16">
        <w:t xml:space="preserve"> one registered to an individual with a gross weight of less than 8,000 pounds</w:t>
      </w:r>
    </w:p>
    <w:p w:rsidR="00637600" w:rsidRPr="00E91F16" w:rsidRDefault="00637600" w:rsidP="00637600">
      <w:pPr>
        <w:pStyle w:val="choice"/>
        <w:spacing w:after="48"/>
        <w:ind w:left="960"/>
      </w:pPr>
      <w:r w:rsidRPr="00E91F16">
        <w:t xml:space="preserve">(B) </w:t>
      </w:r>
      <w:proofErr w:type="gramStart"/>
      <w:r w:rsidRPr="00E91F16">
        <w:t>to</w:t>
      </w:r>
      <w:proofErr w:type="gramEnd"/>
      <w:r w:rsidRPr="00E91F16">
        <w:t xml:space="preserve"> be one that is registered to an individual with a gross weight of less than 8,000 pounds</w:t>
      </w:r>
    </w:p>
    <w:p w:rsidR="00637600" w:rsidRPr="00E91F16" w:rsidRDefault="00637600" w:rsidP="00637600">
      <w:pPr>
        <w:pStyle w:val="choice"/>
        <w:spacing w:after="48"/>
        <w:ind w:left="960"/>
      </w:pPr>
      <w:r w:rsidRPr="00E91F16">
        <w:t xml:space="preserve">(C) </w:t>
      </w:r>
      <w:proofErr w:type="gramStart"/>
      <w:r w:rsidRPr="00E91F16">
        <w:t>as</w:t>
      </w:r>
      <w:proofErr w:type="gramEnd"/>
      <w:r w:rsidRPr="00E91F16">
        <w:t xml:space="preserve"> one that is registered to an individual and that has a gross weight of less than 8,000 pounds</w:t>
      </w:r>
    </w:p>
    <w:p w:rsidR="00637600" w:rsidRPr="00E91F16" w:rsidRDefault="00637600" w:rsidP="00637600">
      <w:pPr>
        <w:pStyle w:val="choice"/>
        <w:spacing w:after="48"/>
        <w:ind w:left="960"/>
      </w:pPr>
      <w:r w:rsidRPr="00E91F16">
        <w:t xml:space="preserve">(D) </w:t>
      </w:r>
      <w:proofErr w:type="gramStart"/>
      <w:r w:rsidRPr="00E91F16">
        <w:t>to</w:t>
      </w:r>
      <w:proofErr w:type="gramEnd"/>
      <w:r w:rsidRPr="00E91F16">
        <w:t xml:space="preserve"> have a gross weight less than 8,000 pounds and being registered to an individual</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as</w:t>
      </w:r>
      <w:proofErr w:type="gramEnd"/>
      <w:r w:rsidRPr="00E91F16">
        <w:t xml:space="preserve"> having a gross weight of less than 8,000 pounds and registered to an individual</w:t>
      </w:r>
    </w:p>
    <w:p w:rsidR="00637600" w:rsidRPr="00E91F16" w:rsidRDefault="00637600" w:rsidP="00637600">
      <w:pPr>
        <w:pStyle w:val="question"/>
        <w:numPr>
          <w:ilvl w:val="0"/>
          <w:numId w:val="1"/>
        </w:numPr>
        <w:spacing w:before="120" w:after="72"/>
        <w:ind w:leftChars="0" w:firstLineChars="0"/>
      </w:pPr>
      <w:r w:rsidRPr="00E91F16">
        <w:rPr>
          <w:u w:val="single"/>
        </w:rPr>
        <w:t>The development of a new jumbo rocket that is expected to carry the United States into its next phase of space exploration will be able to deliver a heavier load of instruments into orbit than the space shuttle and at a lower cost</w:t>
      </w:r>
      <w:r w:rsidRPr="00E91F16">
        <w:t>.</w:t>
      </w:r>
    </w:p>
    <w:p w:rsidR="00637600" w:rsidRPr="00E91F16" w:rsidRDefault="00637600" w:rsidP="00637600">
      <w:pPr>
        <w:pStyle w:val="choice"/>
        <w:spacing w:after="48"/>
        <w:ind w:left="960"/>
      </w:pPr>
      <w:r w:rsidRPr="00E91F16">
        <w:t>(A) The development of a new jumbo rocket that is expected to carry the United States into its next phase of space exploration will be able to deliver a heavier load of instruments into orbit than the space shuttle and at a lower cost.</w:t>
      </w:r>
    </w:p>
    <w:p w:rsidR="00637600" w:rsidRPr="00E91F16" w:rsidRDefault="00637600" w:rsidP="00637600">
      <w:pPr>
        <w:pStyle w:val="choice"/>
        <w:spacing w:after="48"/>
        <w:ind w:left="960"/>
      </w:pPr>
      <w:r w:rsidRPr="00E91F16">
        <w:t>(B) The development of a new jumbo rocket is expected to carry the United States into its next phase of space exploration and be able to deliver a heavier load of instruments into orbit at a lower cost than the space shuttle.</w:t>
      </w:r>
    </w:p>
    <w:p w:rsidR="00637600" w:rsidRPr="00E91F16" w:rsidRDefault="00637600" w:rsidP="00637600">
      <w:pPr>
        <w:pStyle w:val="choice"/>
        <w:spacing w:after="48"/>
        <w:ind w:left="960"/>
      </w:pPr>
      <w:r w:rsidRPr="00E91F16">
        <w:t>(C) The new development of a jumbo rocket, which is expected to carry the United States into its next phase of space exploration, will be able to deliver a heavier load of instruments into orbit at a lower cost than the space shuttle.</w:t>
      </w:r>
    </w:p>
    <w:p w:rsidR="00637600" w:rsidRPr="00E91F16" w:rsidRDefault="00637600" w:rsidP="00637600">
      <w:pPr>
        <w:pStyle w:val="choice"/>
        <w:spacing w:after="48"/>
        <w:ind w:left="960"/>
      </w:pPr>
      <w:r w:rsidRPr="00E91F16">
        <w:t>(D) A newly developed jumbo rocket, which is expected to carry the United States into its next phase of space exploration, will be able to deliver a heavier load of instruments into orbit than the space shuttle can, and at a lower cost.</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A newly developed jumbo rocket, which is expected to carry the United States into its next phase of space exploration, will be able to deliver a heavier load of instruments into orbit than the space shuttle and to cost less.</w:t>
      </w:r>
    </w:p>
    <w:p w:rsidR="00637600" w:rsidRPr="00E91F16" w:rsidRDefault="00637600" w:rsidP="00637600">
      <w:pPr>
        <w:pStyle w:val="question"/>
        <w:numPr>
          <w:ilvl w:val="0"/>
          <w:numId w:val="1"/>
        </w:numPr>
        <w:spacing w:before="120" w:after="72"/>
        <w:ind w:leftChars="0" w:firstLineChars="0"/>
      </w:pPr>
      <w:r w:rsidRPr="00E91F16">
        <w:t xml:space="preserve">The diet of the ordinary Greek in classical times was largely vegetarian—vegetables, fresh cheese, oatmeal, and meal cakes, </w:t>
      </w:r>
      <w:r w:rsidRPr="00E91F16">
        <w:rPr>
          <w:u w:val="single"/>
        </w:rPr>
        <w:t>and meat rarely</w:t>
      </w:r>
      <w:r w:rsidRPr="00E91F16">
        <w:t>.</w:t>
      </w:r>
    </w:p>
    <w:p w:rsidR="00637600" w:rsidRPr="00E91F16" w:rsidRDefault="00637600" w:rsidP="00637600">
      <w:pPr>
        <w:pStyle w:val="choice"/>
        <w:spacing w:after="48"/>
        <w:ind w:left="960"/>
      </w:pPr>
      <w:r w:rsidRPr="00E91F16">
        <w:t>(A) and meat rarely</w:t>
      </w:r>
    </w:p>
    <w:p w:rsidR="00637600" w:rsidRPr="00E91F16" w:rsidRDefault="00637600" w:rsidP="00637600">
      <w:pPr>
        <w:pStyle w:val="choice"/>
        <w:spacing w:after="48"/>
        <w:ind w:left="960"/>
      </w:pPr>
      <w:r w:rsidRPr="00E91F16">
        <w:t xml:space="preserve">(B) </w:t>
      </w:r>
      <w:proofErr w:type="gramStart"/>
      <w:r w:rsidRPr="00E91F16">
        <w:t>and</w:t>
      </w:r>
      <w:proofErr w:type="gramEnd"/>
      <w:r w:rsidRPr="00E91F16">
        <w:t xml:space="preserve"> meat was rare</w:t>
      </w:r>
    </w:p>
    <w:p w:rsidR="00637600" w:rsidRPr="00E91F16" w:rsidRDefault="00637600" w:rsidP="00637600">
      <w:pPr>
        <w:pStyle w:val="choice"/>
        <w:spacing w:after="48"/>
        <w:ind w:left="960"/>
      </w:pPr>
      <w:r w:rsidRPr="00E91F16">
        <w:t xml:space="preserve">(C) </w:t>
      </w:r>
      <w:proofErr w:type="gramStart"/>
      <w:r w:rsidRPr="00E91F16">
        <w:t>with</w:t>
      </w:r>
      <w:proofErr w:type="gramEnd"/>
      <w:r w:rsidRPr="00E91F16">
        <w:t xml:space="preserve"> meat as rare</w:t>
      </w:r>
    </w:p>
    <w:p w:rsidR="00637600" w:rsidRPr="00E91F16" w:rsidRDefault="00637600" w:rsidP="00637600">
      <w:pPr>
        <w:pStyle w:val="choice"/>
        <w:spacing w:after="48"/>
        <w:ind w:left="960"/>
      </w:pPr>
      <w:r w:rsidRPr="00E91F16">
        <w:t xml:space="preserve">(D) </w:t>
      </w:r>
      <w:proofErr w:type="gramStart"/>
      <w:r w:rsidRPr="00E91F16">
        <w:t>meat</w:t>
      </w:r>
      <w:proofErr w:type="gramEnd"/>
      <w:r w:rsidRPr="00E91F16">
        <w:t xml:space="preserve"> a rarity</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with</w:t>
      </w:r>
      <w:proofErr w:type="gramEnd"/>
      <w:r w:rsidRPr="00E91F16">
        <w:t xml:space="preserve"> meat as a rarity</w:t>
      </w:r>
    </w:p>
    <w:p w:rsidR="00637600" w:rsidRPr="00E91F16" w:rsidRDefault="00637600" w:rsidP="00637600">
      <w:pPr>
        <w:pStyle w:val="question"/>
        <w:numPr>
          <w:ilvl w:val="0"/>
          <w:numId w:val="1"/>
        </w:numPr>
        <w:spacing w:before="120" w:after="72"/>
        <w:ind w:leftChars="0" w:firstLineChars="0"/>
      </w:pPr>
      <w:r w:rsidRPr="00E91F16">
        <w:t>The direction in which the Earth and the other solid planets—Mercury, Venus, and Mars—</w:t>
      </w:r>
      <w:r w:rsidRPr="00E91F16">
        <w:rPr>
          <w:u w:val="single"/>
        </w:rPr>
        <w:t>spins were determined from</w:t>
      </w:r>
      <w:r w:rsidRPr="00E91F16">
        <w:t xml:space="preserve"> collisions with giant celestial bodies in the early history of the Solar System.</w:t>
      </w:r>
    </w:p>
    <w:p w:rsidR="00637600" w:rsidRPr="00E91F16" w:rsidRDefault="00637600" w:rsidP="00637600">
      <w:pPr>
        <w:pStyle w:val="choice"/>
        <w:spacing w:after="48"/>
        <w:ind w:left="960"/>
      </w:pPr>
      <w:r w:rsidRPr="00E91F16">
        <w:t xml:space="preserve">(A) </w:t>
      </w:r>
      <w:proofErr w:type="gramStart"/>
      <w:r w:rsidRPr="00E91F16">
        <w:t>spins</w:t>
      </w:r>
      <w:proofErr w:type="gramEnd"/>
      <w:r w:rsidRPr="00E91F16">
        <w:t xml:space="preserve"> were determined from</w:t>
      </w:r>
    </w:p>
    <w:p w:rsidR="00637600" w:rsidRPr="00E91F16" w:rsidRDefault="00637600" w:rsidP="00637600">
      <w:pPr>
        <w:pStyle w:val="choice"/>
        <w:spacing w:after="48"/>
        <w:ind w:left="960"/>
      </w:pPr>
      <w:r w:rsidRPr="00E91F16">
        <w:t xml:space="preserve">(B) </w:t>
      </w:r>
      <w:proofErr w:type="gramStart"/>
      <w:r w:rsidRPr="00E91F16">
        <w:t>spins</w:t>
      </w:r>
      <w:proofErr w:type="gramEnd"/>
      <w:r w:rsidRPr="00E91F16">
        <w:t xml:space="preserve"> were determined because of</w:t>
      </w:r>
    </w:p>
    <w:p w:rsidR="00637600" w:rsidRPr="00E91F16" w:rsidRDefault="00637600" w:rsidP="00637600">
      <w:pPr>
        <w:pStyle w:val="choice"/>
        <w:spacing w:after="48"/>
        <w:ind w:left="960"/>
      </w:pPr>
      <w:r w:rsidRPr="00E91F16">
        <w:t xml:space="preserve">(C) </w:t>
      </w:r>
      <w:proofErr w:type="gramStart"/>
      <w:r w:rsidRPr="00E91F16">
        <w:t>spins</w:t>
      </w:r>
      <w:proofErr w:type="gramEnd"/>
      <w:r w:rsidRPr="00E91F16">
        <w:t xml:space="preserve"> was determined through</w:t>
      </w:r>
    </w:p>
    <w:p w:rsidR="00637600" w:rsidRPr="00E91F16" w:rsidRDefault="00637600" w:rsidP="00637600">
      <w:pPr>
        <w:pStyle w:val="choice"/>
        <w:spacing w:after="48"/>
        <w:ind w:left="960"/>
      </w:pPr>
      <w:r w:rsidRPr="00E91F16">
        <w:lastRenderedPageBreak/>
        <w:t xml:space="preserve">(D) </w:t>
      </w:r>
      <w:proofErr w:type="gramStart"/>
      <w:r w:rsidRPr="00E91F16">
        <w:t>spin</w:t>
      </w:r>
      <w:proofErr w:type="gramEnd"/>
      <w:r w:rsidRPr="00E91F16">
        <w:t xml:space="preserve"> was determined by</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spin</w:t>
      </w:r>
      <w:proofErr w:type="gramEnd"/>
      <w:r w:rsidRPr="00E91F16">
        <w:t xml:space="preserve"> was determined as a result of</w:t>
      </w:r>
    </w:p>
    <w:p w:rsidR="00637600" w:rsidRPr="00E91F16" w:rsidRDefault="00637600" w:rsidP="00637600">
      <w:pPr>
        <w:pStyle w:val="question"/>
        <w:numPr>
          <w:ilvl w:val="0"/>
          <w:numId w:val="1"/>
        </w:numPr>
        <w:spacing w:before="120" w:after="72"/>
        <w:ind w:leftChars="0" w:firstLineChars="0"/>
      </w:pPr>
      <w:r w:rsidRPr="00E91F16">
        <w:t xml:space="preserve">The distinctive hereditary tartans </w:t>
      </w:r>
      <w:r w:rsidRPr="00E91F16">
        <w:rPr>
          <w:u w:val="single"/>
        </w:rPr>
        <w:t xml:space="preserve">that are alleged to be worn </w:t>
      </w:r>
      <w:r w:rsidRPr="00E91F16">
        <w:t>since antiquity by members of the Highland clans were in fact designed by Scottish woolen manufacturers in the eighteenth and nineteenth centuries.</w:t>
      </w:r>
    </w:p>
    <w:p w:rsidR="00637600" w:rsidRPr="00E91F16" w:rsidRDefault="00637600" w:rsidP="00637600">
      <w:pPr>
        <w:pStyle w:val="choice"/>
        <w:spacing w:after="48"/>
        <w:ind w:left="960"/>
      </w:pPr>
      <w:r w:rsidRPr="00E91F16">
        <w:t xml:space="preserve">(A) </w:t>
      </w:r>
      <w:proofErr w:type="gramStart"/>
      <w:r w:rsidRPr="00E91F16">
        <w:t>that</w:t>
      </w:r>
      <w:proofErr w:type="gramEnd"/>
      <w:r w:rsidRPr="00E91F16">
        <w:t xml:space="preserve"> are alleged to be worn</w:t>
      </w:r>
    </w:p>
    <w:p w:rsidR="00637600" w:rsidRPr="00E91F16" w:rsidRDefault="00637600" w:rsidP="00637600">
      <w:pPr>
        <w:pStyle w:val="choice"/>
        <w:spacing w:after="48"/>
        <w:ind w:left="960"/>
      </w:pPr>
      <w:r w:rsidRPr="00E91F16">
        <w:t xml:space="preserve">(B) </w:t>
      </w:r>
      <w:proofErr w:type="gramStart"/>
      <w:r w:rsidRPr="00E91F16">
        <w:t>alleged</w:t>
      </w:r>
      <w:proofErr w:type="gramEnd"/>
      <w:r w:rsidRPr="00E91F16">
        <w:t xml:space="preserve"> to have been worn</w:t>
      </w:r>
    </w:p>
    <w:p w:rsidR="00637600" w:rsidRPr="00E91F16" w:rsidRDefault="00637600" w:rsidP="00637600">
      <w:pPr>
        <w:pStyle w:val="choice"/>
        <w:spacing w:after="48"/>
        <w:ind w:left="960"/>
      </w:pPr>
      <w:r w:rsidRPr="00E91F16">
        <w:t xml:space="preserve">(C) </w:t>
      </w:r>
      <w:proofErr w:type="gramStart"/>
      <w:r w:rsidRPr="00E91F16">
        <w:t>that</w:t>
      </w:r>
      <w:proofErr w:type="gramEnd"/>
      <w:r w:rsidRPr="00E91F16">
        <w:t xml:space="preserve"> are worn, it was alleged</w:t>
      </w:r>
    </w:p>
    <w:p w:rsidR="00637600" w:rsidRPr="00E91F16" w:rsidRDefault="00637600" w:rsidP="00637600">
      <w:pPr>
        <w:pStyle w:val="choice"/>
        <w:spacing w:after="48"/>
        <w:ind w:left="960"/>
      </w:pPr>
      <w:r w:rsidRPr="00E91F16">
        <w:t xml:space="preserve">(D) </w:t>
      </w:r>
      <w:proofErr w:type="gramStart"/>
      <w:r w:rsidRPr="00E91F16">
        <w:t>alleged</w:t>
      </w:r>
      <w:proofErr w:type="gramEnd"/>
      <w:r w:rsidRPr="00E91F16">
        <w:t xml:space="preserve"> as having been worn</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that</w:t>
      </w:r>
      <w:proofErr w:type="gramEnd"/>
      <w:r w:rsidRPr="00E91F16">
        <w:t xml:space="preserve"> are worn, allegedly</w:t>
      </w:r>
    </w:p>
    <w:p w:rsidR="00637600" w:rsidRPr="00E91F16" w:rsidRDefault="00637600" w:rsidP="00637600">
      <w:pPr>
        <w:pStyle w:val="question"/>
        <w:numPr>
          <w:ilvl w:val="0"/>
          <w:numId w:val="1"/>
        </w:numPr>
        <w:spacing w:before="120" w:after="72"/>
        <w:ind w:leftChars="0" w:firstLineChars="0"/>
      </w:pPr>
      <w:r w:rsidRPr="00E91F16">
        <w:t xml:space="preserve">The distribution of mass within the core of the Earth, like </w:t>
      </w:r>
      <w:r w:rsidRPr="00E91F16">
        <w:rPr>
          <w:u w:val="single"/>
        </w:rPr>
        <w:t>the mantle that surrounds the core</w:t>
      </w:r>
      <w:r w:rsidRPr="00E91F16">
        <w:t>, has been deduced from the orbital behavior of the Earth and the motions of satellites controlled by the gravity of the Earth.</w:t>
      </w:r>
    </w:p>
    <w:p w:rsidR="00637600" w:rsidRPr="00E91F16" w:rsidRDefault="00637600" w:rsidP="00637600">
      <w:pPr>
        <w:pStyle w:val="choice"/>
        <w:spacing w:after="48"/>
        <w:ind w:left="960"/>
      </w:pPr>
      <w:r w:rsidRPr="00E91F16">
        <w:t xml:space="preserve">(A) </w:t>
      </w:r>
      <w:proofErr w:type="gramStart"/>
      <w:r w:rsidRPr="00E91F16">
        <w:t>the</w:t>
      </w:r>
      <w:proofErr w:type="gramEnd"/>
      <w:r w:rsidRPr="00E91F16">
        <w:t xml:space="preserve"> mantle that surrounds the core</w:t>
      </w:r>
    </w:p>
    <w:p w:rsidR="00637600" w:rsidRPr="00E91F16" w:rsidRDefault="00637600" w:rsidP="00637600">
      <w:pPr>
        <w:pStyle w:val="choice"/>
        <w:spacing w:after="48"/>
        <w:ind w:left="960"/>
      </w:pPr>
      <w:r w:rsidRPr="00E91F16">
        <w:t xml:space="preserve">(B) </w:t>
      </w:r>
      <w:proofErr w:type="gramStart"/>
      <w:r w:rsidRPr="00E91F16">
        <w:t>that</w:t>
      </w:r>
      <w:proofErr w:type="gramEnd"/>
      <w:r w:rsidRPr="00E91F16">
        <w:t xml:space="preserve"> within the mantle surrounding the core</w:t>
      </w:r>
    </w:p>
    <w:p w:rsidR="00637600" w:rsidRPr="00E91F16" w:rsidRDefault="00637600" w:rsidP="00637600">
      <w:pPr>
        <w:pStyle w:val="choice"/>
        <w:spacing w:after="48"/>
        <w:ind w:left="960"/>
      </w:pPr>
      <w:r w:rsidRPr="00E91F16">
        <w:t xml:space="preserve">(C) </w:t>
      </w:r>
      <w:proofErr w:type="gramStart"/>
      <w:r w:rsidRPr="00E91F16">
        <w:t>that</w:t>
      </w:r>
      <w:proofErr w:type="gramEnd"/>
      <w:r w:rsidRPr="00E91F16">
        <w:t xml:space="preserve"> of the mantle surrounding the core</w:t>
      </w:r>
    </w:p>
    <w:p w:rsidR="00637600" w:rsidRPr="00E91F16" w:rsidRDefault="00637600" w:rsidP="00637600">
      <w:pPr>
        <w:pStyle w:val="choice"/>
        <w:spacing w:after="48"/>
        <w:ind w:left="960"/>
      </w:pPr>
      <w:r w:rsidRPr="00E91F16">
        <w:t xml:space="preserve">(D) </w:t>
      </w:r>
      <w:proofErr w:type="gramStart"/>
      <w:r w:rsidRPr="00E91F16">
        <w:t>the</w:t>
      </w:r>
      <w:proofErr w:type="gramEnd"/>
      <w:r w:rsidRPr="00E91F16">
        <w:t xml:space="preserve"> mantle the core surrounds</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the</w:t>
      </w:r>
      <w:proofErr w:type="gramEnd"/>
      <w:r w:rsidRPr="00E91F16">
        <w:t xml:space="preserve"> distribution of mass within the mantle that surrounds the core</w:t>
      </w:r>
    </w:p>
    <w:p w:rsidR="00637600" w:rsidRPr="00E91F16" w:rsidRDefault="00637600" w:rsidP="00637600">
      <w:pPr>
        <w:pStyle w:val="question"/>
        <w:numPr>
          <w:ilvl w:val="0"/>
          <w:numId w:val="1"/>
        </w:numPr>
        <w:spacing w:before="120" w:after="72"/>
        <w:ind w:leftChars="0" w:firstLineChars="0"/>
      </w:pPr>
      <w:r w:rsidRPr="00E91F16">
        <w:rPr>
          <w:u w:val="single"/>
        </w:rPr>
        <w:t>The domesticated camel, which some scholars date</w:t>
      </w:r>
      <w:r w:rsidRPr="00E91F16">
        <w:t xml:space="preserve"> around the twelfth century B.C., was the key to the development of the spice trade in the ancient world.</w:t>
      </w:r>
    </w:p>
    <w:p w:rsidR="00637600" w:rsidRPr="00E91F16" w:rsidRDefault="00637600" w:rsidP="00637600">
      <w:pPr>
        <w:pStyle w:val="choice"/>
        <w:spacing w:after="48"/>
        <w:ind w:left="960"/>
      </w:pPr>
      <w:r w:rsidRPr="00E91F16">
        <w:t>(A) The domesticated camel, which some scholars date</w:t>
      </w:r>
    </w:p>
    <w:p w:rsidR="00637600" w:rsidRPr="00E91F16" w:rsidRDefault="00637600" w:rsidP="00637600">
      <w:pPr>
        <w:pStyle w:val="choice"/>
        <w:spacing w:after="48"/>
        <w:ind w:left="960"/>
      </w:pPr>
      <w:r w:rsidRPr="00E91F16">
        <w:t>(B) The domesticated camel, which some scholars having thought to occur</w:t>
      </w:r>
    </w:p>
    <w:p w:rsidR="00637600" w:rsidRPr="00E91F16" w:rsidRDefault="00637600" w:rsidP="00637600">
      <w:pPr>
        <w:pStyle w:val="choice"/>
        <w:spacing w:after="48"/>
        <w:ind w:left="960"/>
      </w:pPr>
      <w:r w:rsidRPr="00E91F16">
        <w:t>(C) Domesticating the camel, dated by some scholars at</w:t>
      </w:r>
    </w:p>
    <w:p w:rsidR="00637600" w:rsidRPr="00E91F16" w:rsidRDefault="00637600" w:rsidP="00637600">
      <w:pPr>
        <w:pStyle w:val="choice"/>
        <w:spacing w:after="48"/>
        <w:ind w:left="960"/>
      </w:pPr>
      <w:r w:rsidRPr="00E91F16">
        <w:t>(D) The domestication of the camel, thought by some scholars to have occurred</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The camel’s domestication, dated by some scholars to have been</w:t>
      </w:r>
    </w:p>
    <w:p w:rsidR="00637600" w:rsidRPr="00E91F16" w:rsidRDefault="00637600" w:rsidP="00637600">
      <w:pPr>
        <w:pStyle w:val="question"/>
        <w:numPr>
          <w:ilvl w:val="0"/>
          <w:numId w:val="1"/>
        </w:numPr>
        <w:spacing w:before="120" w:after="72"/>
        <w:ind w:leftChars="0" w:firstLineChars="0"/>
      </w:pPr>
      <w:r w:rsidRPr="00E91F16">
        <w:t xml:space="preserve">The earnings of women are </w:t>
      </w:r>
      <w:r w:rsidRPr="00E91F16">
        <w:rPr>
          <w:u w:val="single"/>
        </w:rPr>
        <w:t>well below that of men in spite of educational differences that are diminishing</w:t>
      </w:r>
      <w:r w:rsidRPr="00E91F16">
        <w:t xml:space="preserve"> between the sexes.</w:t>
      </w:r>
    </w:p>
    <w:p w:rsidR="00637600" w:rsidRPr="00E91F16" w:rsidRDefault="00637600" w:rsidP="00637600">
      <w:pPr>
        <w:pStyle w:val="choice"/>
        <w:spacing w:after="48"/>
        <w:ind w:left="960"/>
      </w:pPr>
      <w:r w:rsidRPr="00E91F16">
        <w:t>(A) well below that of men in spite of educational differences that are diminishing</w:t>
      </w:r>
    </w:p>
    <w:p w:rsidR="00637600" w:rsidRPr="00E91F16" w:rsidRDefault="00637600" w:rsidP="00637600">
      <w:pPr>
        <w:pStyle w:val="choice"/>
        <w:spacing w:after="48"/>
        <w:ind w:left="960"/>
      </w:pPr>
      <w:r w:rsidRPr="00E91F16">
        <w:t xml:space="preserve">(B) </w:t>
      </w:r>
      <w:proofErr w:type="gramStart"/>
      <w:r w:rsidRPr="00E91F16">
        <w:t>much</w:t>
      </w:r>
      <w:proofErr w:type="gramEnd"/>
      <w:r w:rsidRPr="00E91F16">
        <w:t xml:space="preserve"> below that of men’s despite educational differences diminishing</w:t>
      </w:r>
    </w:p>
    <w:p w:rsidR="00637600" w:rsidRPr="00E91F16" w:rsidRDefault="00637600" w:rsidP="00637600">
      <w:pPr>
        <w:pStyle w:val="choice"/>
        <w:spacing w:after="48"/>
        <w:ind w:left="960"/>
      </w:pPr>
      <w:r w:rsidRPr="00E91F16">
        <w:t xml:space="preserve">(C) </w:t>
      </w:r>
      <w:proofErr w:type="gramStart"/>
      <w:r w:rsidRPr="00E91F16">
        <w:t>much</w:t>
      </w:r>
      <w:proofErr w:type="gramEnd"/>
      <w:r w:rsidRPr="00E91F16">
        <w:t xml:space="preserve"> below men in spite of diminishing educational differences</w:t>
      </w:r>
    </w:p>
    <w:p w:rsidR="00637600" w:rsidRPr="00E91F16" w:rsidRDefault="00637600" w:rsidP="00637600">
      <w:pPr>
        <w:pStyle w:val="choice"/>
        <w:spacing w:after="48"/>
        <w:ind w:left="960"/>
      </w:pPr>
      <w:r w:rsidRPr="00E91F16">
        <w:t xml:space="preserve">(D) </w:t>
      </w:r>
      <w:proofErr w:type="gramStart"/>
      <w:r w:rsidRPr="00E91F16">
        <w:t>well</w:t>
      </w:r>
      <w:proofErr w:type="gramEnd"/>
      <w:r w:rsidRPr="00E91F16">
        <w:t xml:space="preserve"> below those of men in spite of diminishing educational differences</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below</w:t>
      </w:r>
      <w:proofErr w:type="gramEnd"/>
      <w:r w:rsidRPr="00E91F16">
        <w:t xml:space="preserve"> men’s despite their educational differences that are diminishing</w:t>
      </w:r>
    </w:p>
    <w:p w:rsidR="00637600" w:rsidRPr="00E91F16" w:rsidRDefault="00637600" w:rsidP="00637600">
      <w:pPr>
        <w:pStyle w:val="question"/>
        <w:numPr>
          <w:ilvl w:val="0"/>
          <w:numId w:val="1"/>
        </w:numPr>
        <w:spacing w:before="120" w:after="72"/>
        <w:ind w:leftChars="0" w:firstLineChars="0"/>
      </w:pPr>
      <w:r w:rsidRPr="00E91F16">
        <w:t xml:space="preserve">The economic forces which may affect the new public offering of stock include sudden downturns in the market, hedging and other investor strategies for preventing losses, </w:t>
      </w:r>
      <w:r w:rsidRPr="00E91F16">
        <w:rPr>
          <w:u w:val="single"/>
        </w:rPr>
        <w:t>loosening the interest rates in Washington, and fearing that the company may still be undercapitalized</w:t>
      </w:r>
      <w:r w:rsidRPr="00E91F16">
        <w:t>.</w:t>
      </w:r>
    </w:p>
    <w:p w:rsidR="00637600" w:rsidRPr="00E91F16" w:rsidRDefault="00637600" w:rsidP="00637600">
      <w:pPr>
        <w:pStyle w:val="choice"/>
        <w:spacing w:after="48"/>
        <w:ind w:left="960"/>
      </w:pPr>
      <w:r w:rsidRPr="00E91F16">
        <w:t xml:space="preserve">(A) </w:t>
      </w:r>
      <w:proofErr w:type="gramStart"/>
      <w:r w:rsidRPr="00E91F16">
        <w:t>loosening</w:t>
      </w:r>
      <w:proofErr w:type="gramEnd"/>
      <w:r w:rsidRPr="00E91F16">
        <w:t xml:space="preserve"> the interest rates in Washington, and fearing that the company may still be undercapitalized</w:t>
      </w:r>
    </w:p>
    <w:p w:rsidR="00637600" w:rsidRPr="00E91F16" w:rsidRDefault="00637600" w:rsidP="00637600">
      <w:pPr>
        <w:pStyle w:val="choice"/>
        <w:spacing w:after="48"/>
        <w:ind w:left="960"/>
      </w:pPr>
      <w:r w:rsidRPr="00E91F16">
        <w:t xml:space="preserve">(B) </w:t>
      </w:r>
      <w:proofErr w:type="gramStart"/>
      <w:r w:rsidRPr="00E91F16">
        <w:t>loosening</w:t>
      </w:r>
      <w:proofErr w:type="gramEnd"/>
      <w:r w:rsidRPr="00E91F16">
        <w:t xml:space="preserve"> the interest rates in Washington, and a fear of the company still being undercapitalized</w:t>
      </w:r>
    </w:p>
    <w:p w:rsidR="00637600" w:rsidRPr="00E91F16" w:rsidRDefault="00637600" w:rsidP="00637600">
      <w:pPr>
        <w:pStyle w:val="choice"/>
        <w:spacing w:after="48"/>
        <w:ind w:left="960"/>
      </w:pPr>
      <w:r w:rsidRPr="00E91F16">
        <w:t xml:space="preserve">(C) </w:t>
      </w:r>
      <w:proofErr w:type="gramStart"/>
      <w:r w:rsidRPr="00E91F16">
        <w:t>a</w:t>
      </w:r>
      <w:proofErr w:type="gramEnd"/>
      <w:r w:rsidRPr="00E91F16">
        <w:t xml:space="preserve"> loosening of the interest rates in Washington, and fearing that the company may still be undercapitalized</w:t>
      </w:r>
    </w:p>
    <w:p w:rsidR="00637600" w:rsidRPr="00E91F16" w:rsidRDefault="00637600" w:rsidP="00637600">
      <w:pPr>
        <w:pStyle w:val="choice"/>
        <w:spacing w:after="48"/>
        <w:ind w:left="960"/>
      </w:pPr>
      <w:r w:rsidRPr="00E91F16">
        <w:t xml:space="preserve">(D) </w:t>
      </w:r>
      <w:proofErr w:type="gramStart"/>
      <w:r w:rsidRPr="00E91F16">
        <w:t>a</w:t>
      </w:r>
      <w:proofErr w:type="gramEnd"/>
      <w:r w:rsidRPr="00E91F16">
        <w:t xml:space="preserve"> loosening of the interest rates in Washington, and a fear of the still undercapitalized company</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a</w:t>
      </w:r>
      <w:proofErr w:type="gramEnd"/>
      <w:r w:rsidRPr="00E91F16">
        <w:t xml:space="preserve"> loosening of the interest rates in Washington, and a fear that the company may still be undercapitalized</w:t>
      </w:r>
    </w:p>
    <w:p w:rsidR="00637600" w:rsidRPr="00E91F16" w:rsidRDefault="00637600" w:rsidP="00637600">
      <w:pPr>
        <w:pStyle w:val="question"/>
        <w:numPr>
          <w:ilvl w:val="0"/>
          <w:numId w:val="1"/>
        </w:numPr>
        <w:spacing w:before="120" w:after="72"/>
        <w:ind w:leftChars="0" w:firstLineChars="0"/>
      </w:pPr>
      <w:r w:rsidRPr="00E91F16">
        <w:t xml:space="preserve">The efforts of the bipartisan committee were marked as much by frustration </w:t>
      </w:r>
      <w:r w:rsidRPr="00E91F16">
        <w:rPr>
          <w:u w:val="single"/>
        </w:rPr>
        <w:t>as it was by</w:t>
      </w:r>
      <w:r w:rsidRPr="00E91F16">
        <w:t xml:space="preserve"> </w:t>
      </w:r>
      <w:r w:rsidRPr="00E91F16">
        <w:lastRenderedPageBreak/>
        <w:t>success.</w:t>
      </w:r>
    </w:p>
    <w:p w:rsidR="00637600" w:rsidRPr="00E91F16" w:rsidRDefault="00637600" w:rsidP="00637600">
      <w:pPr>
        <w:pStyle w:val="choice"/>
        <w:spacing w:after="48"/>
        <w:ind w:left="960"/>
      </w:pPr>
      <w:r w:rsidRPr="00E91F16">
        <w:t xml:space="preserve">(A) </w:t>
      </w:r>
      <w:proofErr w:type="gramStart"/>
      <w:r w:rsidRPr="00E91F16">
        <w:t>as</w:t>
      </w:r>
      <w:proofErr w:type="gramEnd"/>
      <w:r w:rsidRPr="00E91F16">
        <w:t xml:space="preserve"> it was by</w:t>
      </w:r>
    </w:p>
    <w:p w:rsidR="00637600" w:rsidRPr="00E91F16" w:rsidRDefault="00637600" w:rsidP="00637600">
      <w:pPr>
        <w:pStyle w:val="choice"/>
        <w:spacing w:after="48"/>
        <w:ind w:left="960"/>
      </w:pPr>
      <w:r w:rsidRPr="00E91F16">
        <w:t xml:space="preserve">(B) </w:t>
      </w:r>
      <w:proofErr w:type="gramStart"/>
      <w:r w:rsidRPr="00E91F16">
        <w:t>and</w:t>
      </w:r>
      <w:proofErr w:type="gramEnd"/>
      <w:r w:rsidRPr="00E91F16">
        <w:t xml:space="preserve"> also by</w:t>
      </w:r>
    </w:p>
    <w:p w:rsidR="00637600" w:rsidRPr="00E91F16" w:rsidRDefault="00637600" w:rsidP="00637600">
      <w:pPr>
        <w:pStyle w:val="choice"/>
        <w:spacing w:after="48"/>
        <w:ind w:left="960"/>
      </w:pPr>
      <w:r w:rsidRPr="00E91F16">
        <w:t xml:space="preserve">(C) </w:t>
      </w:r>
      <w:proofErr w:type="gramStart"/>
      <w:r w:rsidRPr="00E91F16">
        <w:t>as</w:t>
      </w:r>
      <w:proofErr w:type="gramEnd"/>
      <w:r w:rsidRPr="00E91F16">
        <w:t xml:space="preserve"> by</w:t>
      </w:r>
    </w:p>
    <w:p w:rsidR="00637600" w:rsidRPr="00E91F16" w:rsidRDefault="00637600" w:rsidP="00637600">
      <w:pPr>
        <w:pStyle w:val="choice"/>
        <w:spacing w:after="48"/>
        <w:ind w:left="960"/>
      </w:pPr>
      <w:r w:rsidRPr="00E91F16">
        <w:t xml:space="preserve">(D) </w:t>
      </w:r>
      <w:proofErr w:type="gramStart"/>
      <w:r w:rsidRPr="00E91F16">
        <w:t>and</w:t>
      </w:r>
      <w:proofErr w:type="gramEnd"/>
      <w:r w:rsidRPr="00E91F16">
        <w:t xml:space="preserve"> equally by</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as</w:t>
      </w:r>
      <w:proofErr w:type="gramEnd"/>
      <w:r w:rsidRPr="00E91F16">
        <w:t xml:space="preserve"> there was</w:t>
      </w:r>
    </w:p>
    <w:p w:rsidR="00637600" w:rsidRPr="00E91F16" w:rsidRDefault="00637600" w:rsidP="00637600">
      <w:pPr>
        <w:pStyle w:val="question"/>
        <w:numPr>
          <w:ilvl w:val="0"/>
          <w:numId w:val="1"/>
        </w:numPr>
        <w:spacing w:before="120" w:after="72"/>
        <w:ind w:leftChars="0" w:firstLineChars="0"/>
      </w:pPr>
      <w:r w:rsidRPr="00E91F16">
        <w:t xml:space="preserve">The Emperor Augustus, it appears, commissioned an idealized sculptured portrait, the features of which are </w:t>
      </w:r>
      <w:r w:rsidRPr="00E91F16">
        <w:rPr>
          <w:u w:val="single"/>
        </w:rPr>
        <w:t xml:space="preserve">so unrealistic as to constitute </w:t>
      </w:r>
      <w:r w:rsidRPr="00E91F16">
        <w:t>what one scholar calls an “artificial face.”</w:t>
      </w:r>
    </w:p>
    <w:p w:rsidR="00637600" w:rsidRPr="00E91F16" w:rsidRDefault="00637600" w:rsidP="00637600">
      <w:pPr>
        <w:pStyle w:val="choice"/>
        <w:spacing w:after="48"/>
        <w:ind w:left="960"/>
      </w:pPr>
      <w:r w:rsidRPr="00E91F16">
        <w:t xml:space="preserve">(A) </w:t>
      </w:r>
      <w:proofErr w:type="gramStart"/>
      <w:r w:rsidRPr="00E91F16">
        <w:t>so</w:t>
      </w:r>
      <w:proofErr w:type="gramEnd"/>
      <w:r w:rsidRPr="00E91F16">
        <w:t xml:space="preserve"> unrealistic as to constitute</w:t>
      </w:r>
    </w:p>
    <w:p w:rsidR="00637600" w:rsidRPr="00E91F16" w:rsidRDefault="00637600" w:rsidP="00637600">
      <w:pPr>
        <w:pStyle w:val="choice"/>
        <w:spacing w:after="48"/>
        <w:ind w:left="960"/>
      </w:pPr>
      <w:r w:rsidRPr="00E91F16">
        <w:t xml:space="preserve">(B) </w:t>
      </w:r>
      <w:proofErr w:type="gramStart"/>
      <w:r w:rsidRPr="00E91F16">
        <w:t>so</w:t>
      </w:r>
      <w:proofErr w:type="gramEnd"/>
      <w:r w:rsidRPr="00E91F16">
        <w:t xml:space="preserve"> unrealistic they constituted</w:t>
      </w:r>
    </w:p>
    <w:p w:rsidR="00637600" w:rsidRPr="00E91F16" w:rsidRDefault="00637600" w:rsidP="00637600">
      <w:pPr>
        <w:pStyle w:val="choice"/>
        <w:spacing w:after="48"/>
        <w:ind w:left="960"/>
      </w:pPr>
      <w:r w:rsidRPr="00E91F16">
        <w:t xml:space="preserve">(C) </w:t>
      </w:r>
      <w:proofErr w:type="gramStart"/>
      <w:r w:rsidRPr="00E91F16">
        <w:t>so</w:t>
      </w:r>
      <w:proofErr w:type="gramEnd"/>
      <w:r w:rsidRPr="00E91F16">
        <w:t xml:space="preserve"> unrealistic that they have constituted</w:t>
      </w:r>
    </w:p>
    <w:p w:rsidR="00637600" w:rsidRPr="00E91F16" w:rsidRDefault="00637600" w:rsidP="00637600">
      <w:pPr>
        <w:pStyle w:val="choice"/>
        <w:spacing w:after="48"/>
        <w:ind w:left="960"/>
      </w:pPr>
      <w:r w:rsidRPr="00E91F16">
        <w:t xml:space="preserve">(D) </w:t>
      </w:r>
      <w:proofErr w:type="gramStart"/>
      <w:r w:rsidRPr="00E91F16">
        <w:t>unrealistic</w:t>
      </w:r>
      <w:proofErr w:type="gramEnd"/>
      <w:r w:rsidRPr="00E91F16">
        <w:t xml:space="preserve"> enough so that they constitute</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unrealistic</w:t>
      </w:r>
      <w:proofErr w:type="gramEnd"/>
      <w:r w:rsidRPr="00E91F16">
        <w:t xml:space="preserve"> enough so as to constitute</w:t>
      </w:r>
    </w:p>
    <w:p w:rsidR="00637600" w:rsidRPr="00E91F16" w:rsidRDefault="00637600" w:rsidP="00637600">
      <w:pPr>
        <w:pStyle w:val="question"/>
        <w:numPr>
          <w:ilvl w:val="0"/>
          <w:numId w:val="1"/>
        </w:numPr>
        <w:spacing w:before="120" w:after="72"/>
        <w:ind w:leftChars="0" w:firstLineChars="0"/>
      </w:pPr>
      <w:r w:rsidRPr="00E91F16">
        <w:t xml:space="preserve">The end of the eighteenth century saw the emergence of prize-stock breeding, with individual bulls and cows receiving awards, fetching unprecedented prices, and </w:t>
      </w:r>
      <w:r w:rsidRPr="00E91F16">
        <w:rPr>
          <w:u w:val="single"/>
        </w:rPr>
        <w:t xml:space="preserve">excited </w:t>
      </w:r>
      <w:r w:rsidRPr="00E91F16">
        <w:t>enormous interest whenever they were put on show.</w:t>
      </w:r>
    </w:p>
    <w:p w:rsidR="00637600" w:rsidRPr="00E91F16" w:rsidRDefault="00637600" w:rsidP="00637600">
      <w:pPr>
        <w:pStyle w:val="choice"/>
        <w:spacing w:after="48"/>
        <w:ind w:left="960"/>
      </w:pPr>
      <w:r w:rsidRPr="00E91F16">
        <w:t xml:space="preserve">(A) </w:t>
      </w:r>
      <w:proofErr w:type="gramStart"/>
      <w:r w:rsidRPr="00E91F16">
        <w:t>excited</w:t>
      </w:r>
      <w:proofErr w:type="gramEnd"/>
    </w:p>
    <w:p w:rsidR="00637600" w:rsidRPr="00E91F16" w:rsidRDefault="00637600" w:rsidP="00637600">
      <w:pPr>
        <w:pStyle w:val="choice"/>
        <w:spacing w:after="48"/>
        <w:ind w:left="960"/>
      </w:pPr>
      <w:r w:rsidRPr="00E91F16">
        <w:t xml:space="preserve">(B) </w:t>
      </w:r>
      <w:proofErr w:type="gramStart"/>
      <w:r w:rsidRPr="00E91F16">
        <w:t>it</w:t>
      </w:r>
      <w:proofErr w:type="gramEnd"/>
      <w:r w:rsidRPr="00E91F16">
        <w:t xml:space="preserve"> excited</w:t>
      </w:r>
    </w:p>
    <w:p w:rsidR="00637600" w:rsidRPr="00E91F16" w:rsidRDefault="00637600" w:rsidP="00637600">
      <w:pPr>
        <w:pStyle w:val="choice"/>
        <w:spacing w:after="48"/>
        <w:ind w:left="960"/>
      </w:pPr>
      <w:r w:rsidRPr="00E91F16">
        <w:t xml:space="preserve">(C) </w:t>
      </w:r>
      <w:proofErr w:type="gramStart"/>
      <w:r w:rsidRPr="00E91F16">
        <w:t>exciting</w:t>
      </w:r>
      <w:proofErr w:type="gramEnd"/>
    </w:p>
    <w:p w:rsidR="00637600" w:rsidRPr="00E91F16" w:rsidRDefault="00637600" w:rsidP="00637600">
      <w:pPr>
        <w:pStyle w:val="choice"/>
        <w:spacing w:after="48"/>
        <w:ind w:left="960"/>
      </w:pPr>
      <w:r w:rsidRPr="00E91F16">
        <w:t xml:space="preserve">(D) </w:t>
      </w:r>
      <w:proofErr w:type="gramStart"/>
      <w:r w:rsidRPr="00E91F16">
        <w:t>would</w:t>
      </w:r>
      <w:proofErr w:type="gramEnd"/>
      <w:r w:rsidRPr="00E91F16">
        <w:t xml:space="preserve"> excite</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it</w:t>
      </w:r>
      <w:proofErr w:type="gramEnd"/>
      <w:r w:rsidRPr="00E91F16">
        <w:t xml:space="preserve"> had excited</w:t>
      </w:r>
    </w:p>
    <w:p w:rsidR="00637600" w:rsidRPr="00E91F16" w:rsidRDefault="00637600" w:rsidP="00637600">
      <w:pPr>
        <w:pStyle w:val="question"/>
        <w:numPr>
          <w:ilvl w:val="0"/>
          <w:numId w:val="1"/>
        </w:numPr>
        <w:spacing w:before="120" w:after="72"/>
        <w:ind w:leftChars="0" w:firstLineChars="0"/>
      </w:pPr>
      <w:r w:rsidRPr="00E91F16">
        <w:rPr>
          <w:u w:val="single"/>
        </w:rPr>
        <w:t>The endurance and consistency of baseball star Lou Gehrig, known as “The Iron Horse,” are legendary.</w:t>
      </w:r>
    </w:p>
    <w:p w:rsidR="00637600" w:rsidRPr="00E91F16" w:rsidRDefault="00637600" w:rsidP="00637600">
      <w:pPr>
        <w:pStyle w:val="choice"/>
        <w:spacing w:after="48"/>
        <w:ind w:left="960"/>
      </w:pPr>
      <w:r w:rsidRPr="00E91F16">
        <w:t>(A) The endurance and consistency of baseball star Lou Gehrig, known as “The Iron Horse,” are legendary.</w:t>
      </w:r>
    </w:p>
    <w:p w:rsidR="00637600" w:rsidRPr="00E91F16" w:rsidRDefault="00637600" w:rsidP="00637600">
      <w:pPr>
        <w:pStyle w:val="choice"/>
        <w:spacing w:after="48"/>
        <w:ind w:left="960"/>
      </w:pPr>
      <w:r w:rsidRPr="00E91F16">
        <w:t>(B) The endurance and consistency of Lou Gehrig, a baseball star known as “The Iron Horse,” is legendary.</w:t>
      </w:r>
    </w:p>
    <w:p w:rsidR="00637600" w:rsidRPr="00E91F16" w:rsidRDefault="00637600" w:rsidP="00637600">
      <w:pPr>
        <w:pStyle w:val="choice"/>
        <w:spacing w:after="48"/>
        <w:ind w:left="960"/>
      </w:pPr>
      <w:r w:rsidRPr="00E91F16">
        <w:t>(C) Known as “The Iron Horse,” the endurance and consistency of Lou Gehrig, the baseball star, is legendary.</w:t>
      </w:r>
    </w:p>
    <w:p w:rsidR="00637600" w:rsidRPr="00E91F16" w:rsidRDefault="00637600" w:rsidP="00637600">
      <w:pPr>
        <w:pStyle w:val="choice"/>
        <w:spacing w:after="48"/>
        <w:ind w:left="960"/>
      </w:pPr>
      <w:r w:rsidRPr="00E91F16">
        <w:t>(D) The reason baseball star Lou Gehrig is known as “The Iron Horse” is because of his legendary endurance and consistency.</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Known as “The Iron Horse,” baseball star Lou Gehrig’s endurance and consistency are legendary.</w:t>
      </w:r>
    </w:p>
    <w:p w:rsidR="00637600" w:rsidRPr="00E91F16" w:rsidRDefault="00637600" w:rsidP="00637600">
      <w:pPr>
        <w:pStyle w:val="question"/>
        <w:numPr>
          <w:ilvl w:val="0"/>
          <w:numId w:val="1"/>
        </w:numPr>
        <w:spacing w:before="120" w:after="72"/>
        <w:ind w:leftChars="0" w:firstLineChars="0"/>
      </w:pPr>
      <w:r w:rsidRPr="00E91F16">
        <w:t xml:space="preserve">The energy source on </w:t>
      </w:r>
      <w:r w:rsidRPr="00E91F16">
        <w:rPr>
          <w:i/>
        </w:rPr>
        <w:t>Voyager</w:t>
      </w:r>
      <w:r w:rsidRPr="00E91F16">
        <w:t xml:space="preserve"> 2 is not a nuclear reactor, in which atoms are actively broken </w:t>
      </w:r>
      <w:r w:rsidRPr="00E91F16">
        <w:rPr>
          <w:u w:val="single"/>
        </w:rPr>
        <w:t xml:space="preserve">apart; rather </w:t>
      </w:r>
      <w:r w:rsidRPr="00E91F16">
        <w:t>a kind of nuclear battery that uses natural radioactive decay to produce power.</w:t>
      </w:r>
    </w:p>
    <w:p w:rsidR="00637600" w:rsidRPr="00E91F16" w:rsidRDefault="00637600" w:rsidP="00637600">
      <w:pPr>
        <w:pStyle w:val="choice"/>
        <w:spacing w:after="48"/>
        <w:ind w:left="960"/>
      </w:pPr>
      <w:r w:rsidRPr="00E91F16">
        <w:t xml:space="preserve">(A) </w:t>
      </w:r>
      <w:proofErr w:type="gramStart"/>
      <w:r w:rsidRPr="00E91F16">
        <w:t>apart</w:t>
      </w:r>
      <w:proofErr w:type="gramEnd"/>
      <w:r w:rsidRPr="00E91F16">
        <w:t>; rather</w:t>
      </w:r>
    </w:p>
    <w:p w:rsidR="00637600" w:rsidRPr="00E91F16" w:rsidRDefault="00637600" w:rsidP="00637600">
      <w:pPr>
        <w:pStyle w:val="choice"/>
        <w:spacing w:after="48"/>
        <w:ind w:left="960"/>
      </w:pPr>
      <w:r w:rsidRPr="00E91F16">
        <w:t xml:space="preserve">(B) </w:t>
      </w:r>
      <w:proofErr w:type="gramStart"/>
      <w:r w:rsidRPr="00E91F16">
        <w:t>apart</w:t>
      </w:r>
      <w:proofErr w:type="gramEnd"/>
      <w:r w:rsidRPr="00E91F16">
        <w:t>, but rather</w:t>
      </w:r>
    </w:p>
    <w:p w:rsidR="00637600" w:rsidRPr="00E91F16" w:rsidRDefault="00637600" w:rsidP="00637600">
      <w:pPr>
        <w:pStyle w:val="choice"/>
        <w:spacing w:after="48"/>
        <w:ind w:left="960"/>
      </w:pPr>
      <w:r w:rsidRPr="00E91F16">
        <w:t xml:space="preserve">(C) </w:t>
      </w:r>
      <w:proofErr w:type="gramStart"/>
      <w:r w:rsidRPr="00E91F16">
        <w:t>apart</w:t>
      </w:r>
      <w:proofErr w:type="gramEnd"/>
      <w:r w:rsidRPr="00E91F16">
        <w:t>, but rather that of</w:t>
      </w:r>
    </w:p>
    <w:p w:rsidR="00637600" w:rsidRPr="00E91F16" w:rsidRDefault="00637600" w:rsidP="00637600">
      <w:pPr>
        <w:pStyle w:val="choice"/>
        <w:spacing w:after="48"/>
        <w:ind w:left="960"/>
      </w:pPr>
      <w:r w:rsidRPr="00E91F16">
        <w:t xml:space="preserve">(D) </w:t>
      </w:r>
      <w:proofErr w:type="gramStart"/>
      <w:r w:rsidRPr="00E91F16">
        <w:t>apart</w:t>
      </w:r>
      <w:proofErr w:type="gramEnd"/>
      <w:r w:rsidRPr="00E91F16">
        <w:t>, but that of</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apart</w:t>
      </w:r>
      <w:proofErr w:type="gramEnd"/>
      <w:r w:rsidRPr="00E91F16">
        <w:t>; it is that of</w:t>
      </w:r>
    </w:p>
    <w:p w:rsidR="00637600" w:rsidRPr="00E91F16" w:rsidRDefault="00637600" w:rsidP="00637600">
      <w:pPr>
        <w:pStyle w:val="question"/>
        <w:numPr>
          <w:ilvl w:val="0"/>
          <w:numId w:val="1"/>
        </w:numPr>
        <w:spacing w:before="120" w:after="72"/>
        <w:ind w:leftChars="0" w:firstLineChars="0"/>
      </w:pPr>
      <w:r w:rsidRPr="00E91F16">
        <w:t xml:space="preserve">The evolution of the technology of microelectronics over the past decade </w:t>
      </w:r>
      <w:r w:rsidRPr="00E91F16">
        <w:rPr>
          <w:u w:val="single"/>
        </w:rPr>
        <w:t xml:space="preserve">has been so rapid that it is sometimes </w:t>
      </w:r>
      <w:r w:rsidRPr="00E91F16">
        <w:t>called a revolution.</w:t>
      </w:r>
    </w:p>
    <w:p w:rsidR="00637600" w:rsidRPr="00E91F16" w:rsidRDefault="00637600" w:rsidP="00637600">
      <w:pPr>
        <w:pStyle w:val="choice"/>
        <w:spacing w:after="48"/>
        <w:ind w:left="960"/>
      </w:pPr>
      <w:r w:rsidRPr="00E91F16">
        <w:t xml:space="preserve">(A) </w:t>
      </w:r>
      <w:proofErr w:type="gramStart"/>
      <w:r w:rsidRPr="00E91F16">
        <w:t>has</w:t>
      </w:r>
      <w:proofErr w:type="gramEnd"/>
      <w:r w:rsidRPr="00E91F16">
        <w:t xml:space="preserve"> been so rapid that it is sometimes</w:t>
      </w:r>
    </w:p>
    <w:p w:rsidR="00637600" w:rsidRPr="00E91F16" w:rsidRDefault="00637600" w:rsidP="00637600">
      <w:pPr>
        <w:pStyle w:val="choice"/>
        <w:spacing w:after="48"/>
        <w:ind w:left="960"/>
      </w:pPr>
      <w:r w:rsidRPr="00E91F16">
        <w:t xml:space="preserve">(B) </w:t>
      </w:r>
      <w:proofErr w:type="gramStart"/>
      <w:r w:rsidRPr="00E91F16">
        <w:t>has</w:t>
      </w:r>
      <w:proofErr w:type="gramEnd"/>
      <w:r w:rsidRPr="00E91F16">
        <w:t xml:space="preserve"> been rapid enough sometimes to be</w:t>
      </w:r>
    </w:p>
    <w:p w:rsidR="00637600" w:rsidRPr="00E91F16" w:rsidRDefault="00637600" w:rsidP="00637600">
      <w:pPr>
        <w:pStyle w:val="choice"/>
        <w:spacing w:after="48"/>
        <w:ind w:left="960"/>
      </w:pPr>
      <w:r w:rsidRPr="00E91F16">
        <w:t xml:space="preserve">(C) </w:t>
      </w:r>
      <w:proofErr w:type="gramStart"/>
      <w:r w:rsidRPr="00E91F16">
        <w:t>has</w:t>
      </w:r>
      <w:proofErr w:type="gramEnd"/>
      <w:r w:rsidRPr="00E91F16">
        <w:t xml:space="preserve"> been rapid enough it is sometimes</w:t>
      </w:r>
    </w:p>
    <w:p w:rsidR="00637600" w:rsidRPr="00E91F16" w:rsidRDefault="00637600" w:rsidP="00637600">
      <w:pPr>
        <w:pStyle w:val="choice"/>
        <w:spacing w:after="48"/>
        <w:ind w:left="960"/>
      </w:pPr>
      <w:r w:rsidRPr="00E91F16">
        <w:lastRenderedPageBreak/>
        <w:t>(D) is so rapid it has sometimes been</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is so rapid that it is sometimes</w:t>
      </w:r>
    </w:p>
    <w:p w:rsidR="00637600" w:rsidRPr="00E91F16" w:rsidRDefault="00637600" w:rsidP="00637600">
      <w:pPr>
        <w:pStyle w:val="question"/>
        <w:numPr>
          <w:ilvl w:val="0"/>
          <w:numId w:val="1"/>
        </w:numPr>
        <w:spacing w:before="120" w:after="72"/>
        <w:ind w:leftChars="0" w:firstLineChars="0"/>
      </w:pPr>
      <w:r w:rsidRPr="00E91F16">
        <w:t xml:space="preserve">The exhibition of art from Nubians, the site of a Black civilization that goes back to the fourth millennium B.C., makes clear </w:t>
      </w:r>
      <w:r w:rsidRPr="00E91F16">
        <w:rPr>
          <w:u w:val="single"/>
        </w:rPr>
        <w:t>the Nubians combined artistic elements from Egypt to that</w:t>
      </w:r>
      <w:r w:rsidRPr="00E91F16">
        <w:t xml:space="preserve"> of sub-Saharan Africa.</w:t>
      </w:r>
    </w:p>
    <w:p w:rsidR="00637600" w:rsidRPr="00E91F16" w:rsidRDefault="00637600" w:rsidP="00637600">
      <w:pPr>
        <w:pStyle w:val="choice"/>
        <w:spacing w:after="48"/>
        <w:ind w:left="960"/>
      </w:pPr>
      <w:r w:rsidRPr="00E91F16">
        <w:t xml:space="preserve">(A) </w:t>
      </w:r>
      <w:proofErr w:type="gramStart"/>
      <w:r w:rsidRPr="00E91F16">
        <w:t>the</w:t>
      </w:r>
      <w:proofErr w:type="gramEnd"/>
      <w:r w:rsidRPr="00E91F16">
        <w:t xml:space="preserve"> Nubians combined artistic elements from Egypt to that</w:t>
      </w:r>
    </w:p>
    <w:p w:rsidR="00637600" w:rsidRPr="00E91F16" w:rsidRDefault="00637600" w:rsidP="00637600">
      <w:pPr>
        <w:pStyle w:val="choice"/>
        <w:spacing w:after="48"/>
        <w:ind w:left="960"/>
      </w:pPr>
      <w:r w:rsidRPr="00E91F16">
        <w:t xml:space="preserve">(B) </w:t>
      </w:r>
      <w:proofErr w:type="gramStart"/>
      <w:r w:rsidRPr="00E91F16">
        <w:t>that</w:t>
      </w:r>
      <w:proofErr w:type="gramEnd"/>
      <w:r w:rsidRPr="00E91F16">
        <w:t xml:space="preserve"> the Nubians combined artistic elements from Egypt to that</w:t>
      </w:r>
    </w:p>
    <w:p w:rsidR="00637600" w:rsidRPr="00E91F16" w:rsidRDefault="00637600" w:rsidP="00637600">
      <w:pPr>
        <w:pStyle w:val="choice"/>
        <w:spacing w:after="48"/>
        <w:ind w:left="960"/>
      </w:pPr>
      <w:r w:rsidRPr="00E91F16">
        <w:t xml:space="preserve">(C) </w:t>
      </w:r>
      <w:proofErr w:type="gramStart"/>
      <w:r w:rsidRPr="00E91F16">
        <w:t>the</w:t>
      </w:r>
      <w:proofErr w:type="gramEnd"/>
      <w:r w:rsidRPr="00E91F16">
        <w:t xml:space="preserve"> Nubians combined artistic elements from Egypt with that</w:t>
      </w:r>
    </w:p>
    <w:p w:rsidR="00637600" w:rsidRPr="00E91F16" w:rsidRDefault="00637600" w:rsidP="00637600">
      <w:pPr>
        <w:pStyle w:val="choice"/>
        <w:spacing w:after="48"/>
        <w:ind w:left="960"/>
      </w:pPr>
      <w:r w:rsidRPr="00E91F16">
        <w:t xml:space="preserve">(D) </w:t>
      </w:r>
      <w:proofErr w:type="gramStart"/>
      <w:r w:rsidRPr="00E91F16">
        <w:t>that</w:t>
      </w:r>
      <w:proofErr w:type="gramEnd"/>
      <w:r w:rsidRPr="00E91F16">
        <w:t xml:space="preserve"> the Nubians combined artistic elements from Egypt with those</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that</w:t>
      </w:r>
      <w:proofErr w:type="gramEnd"/>
      <w:r w:rsidRPr="00E91F16">
        <w:t xml:space="preserve"> Nubians combined artistic elements from Egypt and those</w:t>
      </w:r>
    </w:p>
    <w:p w:rsidR="00637600" w:rsidRPr="00E91F16" w:rsidRDefault="00637600" w:rsidP="00637600">
      <w:pPr>
        <w:pStyle w:val="question"/>
        <w:numPr>
          <w:ilvl w:val="0"/>
          <w:numId w:val="1"/>
        </w:numPr>
        <w:spacing w:before="120" w:after="72"/>
        <w:ind w:leftChars="0" w:firstLineChars="0"/>
      </w:pPr>
      <w:r w:rsidRPr="00E91F16">
        <w:t xml:space="preserve">The </w:t>
      </w:r>
      <w:proofErr w:type="gramStart"/>
      <w:r w:rsidRPr="00E91F16">
        <w:t xml:space="preserve">exigencies of dramatic art, as shown even by the history plays of Shakespeare, </w:t>
      </w:r>
      <w:r w:rsidRPr="00E91F16">
        <w:rPr>
          <w:u w:val="single"/>
        </w:rPr>
        <w:t>makes</w:t>
      </w:r>
      <w:proofErr w:type="gramEnd"/>
      <w:r w:rsidRPr="00E91F16">
        <w:rPr>
          <w:u w:val="single"/>
        </w:rPr>
        <w:t xml:space="preserve"> the foreshortening of dramatized historical events inevitable</w:t>
      </w:r>
      <w:r w:rsidRPr="00E91F16">
        <w:t>.</w:t>
      </w:r>
    </w:p>
    <w:p w:rsidR="00637600" w:rsidRPr="00E91F16" w:rsidRDefault="00637600" w:rsidP="00637600">
      <w:pPr>
        <w:pStyle w:val="choice"/>
        <w:spacing w:after="48"/>
        <w:ind w:left="960"/>
      </w:pPr>
      <w:r w:rsidRPr="00E91F16">
        <w:t xml:space="preserve">(A) </w:t>
      </w:r>
      <w:proofErr w:type="gramStart"/>
      <w:r w:rsidRPr="00E91F16">
        <w:t>makes</w:t>
      </w:r>
      <w:proofErr w:type="gramEnd"/>
      <w:r w:rsidRPr="00E91F16">
        <w:t xml:space="preserve"> the foreshortening of dramatized historical events inevitable</w:t>
      </w:r>
    </w:p>
    <w:p w:rsidR="00637600" w:rsidRPr="00E91F16" w:rsidRDefault="00637600" w:rsidP="00637600">
      <w:pPr>
        <w:pStyle w:val="choice"/>
        <w:spacing w:after="48"/>
        <w:ind w:left="960"/>
      </w:pPr>
      <w:r w:rsidRPr="00E91F16">
        <w:t xml:space="preserve">(B) </w:t>
      </w:r>
      <w:proofErr w:type="gramStart"/>
      <w:r w:rsidRPr="00E91F16">
        <w:t>made</w:t>
      </w:r>
      <w:proofErr w:type="gramEnd"/>
      <w:r w:rsidRPr="00E91F16">
        <w:t xml:space="preserve"> dramatized historical events inevitably foreshortened</w:t>
      </w:r>
    </w:p>
    <w:p w:rsidR="00637600" w:rsidRPr="00E91F16" w:rsidRDefault="00637600" w:rsidP="00637600">
      <w:pPr>
        <w:pStyle w:val="choice"/>
        <w:spacing w:after="48"/>
        <w:ind w:left="960"/>
      </w:pPr>
      <w:r w:rsidRPr="00E91F16">
        <w:t xml:space="preserve">(C) </w:t>
      </w:r>
      <w:proofErr w:type="gramStart"/>
      <w:r w:rsidRPr="00E91F16">
        <w:t>make</w:t>
      </w:r>
      <w:proofErr w:type="gramEnd"/>
      <w:r w:rsidRPr="00E91F16">
        <w:t xml:space="preserve"> the foreshortening of dramatized historical events inevitable</w:t>
      </w:r>
    </w:p>
    <w:p w:rsidR="00637600" w:rsidRPr="00E91F16" w:rsidRDefault="00637600" w:rsidP="00637600">
      <w:pPr>
        <w:pStyle w:val="choice"/>
        <w:spacing w:after="48"/>
        <w:ind w:left="960"/>
      </w:pPr>
      <w:r w:rsidRPr="00E91F16">
        <w:t xml:space="preserve">(D) </w:t>
      </w:r>
      <w:proofErr w:type="gramStart"/>
      <w:r w:rsidRPr="00E91F16">
        <w:t>has</w:t>
      </w:r>
      <w:proofErr w:type="gramEnd"/>
      <w:r w:rsidRPr="00E91F16">
        <w:t xml:space="preserve"> inevitably foreshortened dramatized historical events</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inevitably</w:t>
      </w:r>
      <w:proofErr w:type="gramEnd"/>
      <w:r w:rsidRPr="00E91F16">
        <w:t xml:space="preserve"> foreshortens dramatized historical events</w:t>
      </w:r>
    </w:p>
    <w:p w:rsidR="00637600" w:rsidRPr="00E91F16" w:rsidRDefault="00637600" w:rsidP="00637600">
      <w:pPr>
        <w:pStyle w:val="question"/>
        <w:numPr>
          <w:ilvl w:val="0"/>
          <w:numId w:val="1"/>
        </w:numPr>
        <w:spacing w:before="120" w:after="72"/>
        <w:ind w:leftChars="0" w:firstLineChars="0"/>
      </w:pPr>
      <w:r w:rsidRPr="00E91F16">
        <w:t xml:space="preserve">The expected rise in the price of oil could </w:t>
      </w:r>
      <w:r w:rsidRPr="00E91F16">
        <w:rPr>
          <w:u w:val="single"/>
        </w:rPr>
        <w:t xml:space="preserve">be a serious impact to industrialized nations and severely diminish the possibility to have </w:t>
      </w:r>
      <w:r w:rsidRPr="00E91F16">
        <w:t>an economy free of inflation.</w:t>
      </w:r>
    </w:p>
    <w:p w:rsidR="00637600" w:rsidRPr="00E91F16" w:rsidRDefault="00637600" w:rsidP="00637600">
      <w:pPr>
        <w:pStyle w:val="choice"/>
        <w:spacing w:after="48"/>
        <w:ind w:left="960"/>
      </w:pPr>
      <w:r w:rsidRPr="00E91F16">
        <w:t xml:space="preserve">(A) </w:t>
      </w:r>
      <w:proofErr w:type="gramStart"/>
      <w:r w:rsidRPr="00E91F16">
        <w:t>be</w:t>
      </w:r>
      <w:proofErr w:type="gramEnd"/>
      <w:r w:rsidRPr="00E91F16">
        <w:t xml:space="preserve"> a serious impact to industrialized nations and severely diminish the possibility to have</w:t>
      </w:r>
    </w:p>
    <w:p w:rsidR="00637600" w:rsidRPr="00E91F16" w:rsidRDefault="00637600" w:rsidP="00637600">
      <w:pPr>
        <w:pStyle w:val="choice"/>
        <w:spacing w:after="48"/>
        <w:ind w:left="960"/>
      </w:pPr>
      <w:r w:rsidRPr="00E91F16">
        <w:t xml:space="preserve">(B) </w:t>
      </w:r>
      <w:proofErr w:type="gramStart"/>
      <w:r w:rsidRPr="00E91F16">
        <w:t>seriously</w:t>
      </w:r>
      <w:proofErr w:type="gramEnd"/>
      <w:r w:rsidRPr="00E91F16">
        <w:t xml:space="preserve"> impact on industrialized nations and severely impede the possibility to have</w:t>
      </w:r>
    </w:p>
    <w:p w:rsidR="00637600" w:rsidRPr="00E91F16" w:rsidRDefault="00637600" w:rsidP="00637600">
      <w:pPr>
        <w:pStyle w:val="choice"/>
        <w:spacing w:after="48"/>
        <w:ind w:left="960"/>
      </w:pPr>
      <w:r w:rsidRPr="00E91F16">
        <w:t xml:space="preserve">(C) </w:t>
      </w:r>
      <w:proofErr w:type="gramStart"/>
      <w:r w:rsidRPr="00E91F16">
        <w:t>seriously</w:t>
      </w:r>
      <w:proofErr w:type="gramEnd"/>
      <w:r w:rsidRPr="00E91F16">
        <w:t xml:space="preserve"> impact on industrialized nations and severely impede the possibility of having</w:t>
      </w:r>
    </w:p>
    <w:p w:rsidR="00637600" w:rsidRPr="00E91F16" w:rsidRDefault="00637600" w:rsidP="00637600">
      <w:pPr>
        <w:pStyle w:val="choice"/>
        <w:spacing w:after="48"/>
        <w:ind w:left="960"/>
      </w:pPr>
      <w:r w:rsidRPr="00E91F16">
        <w:t xml:space="preserve">(D) </w:t>
      </w:r>
      <w:proofErr w:type="gramStart"/>
      <w:r w:rsidRPr="00E91F16">
        <w:t>have</w:t>
      </w:r>
      <w:proofErr w:type="gramEnd"/>
      <w:r w:rsidRPr="00E91F16">
        <w:t xml:space="preserve"> a serious impact on industrialized nations and severely impede the possibility to have</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have</w:t>
      </w:r>
      <w:proofErr w:type="gramEnd"/>
      <w:r w:rsidRPr="00E91F16">
        <w:t xml:space="preserve"> a serious impact on industrialized nations and severely diminish the possibility of having</w:t>
      </w:r>
    </w:p>
    <w:p w:rsidR="00637600" w:rsidRPr="00E91F16" w:rsidRDefault="00637600" w:rsidP="00637600">
      <w:pPr>
        <w:pStyle w:val="question"/>
        <w:numPr>
          <w:ilvl w:val="0"/>
          <w:numId w:val="1"/>
        </w:numPr>
        <w:spacing w:before="120" w:after="72"/>
        <w:ind w:leftChars="0" w:firstLineChars="0"/>
      </w:pPr>
      <w:r w:rsidRPr="00E91F16">
        <w:t xml:space="preserve">The extraordinary diary of William Lyon Mackenzie King, prime minister of Canada for over twenty years, revealed </w:t>
      </w:r>
      <w:r w:rsidRPr="00E91F16">
        <w:rPr>
          <w:u w:val="single"/>
        </w:rPr>
        <w:t xml:space="preserve">that this most bland and circumspect of men was a mystic guided in both public and </w:t>
      </w:r>
      <w:r w:rsidRPr="00E91F16">
        <w:t>private life by omens, messages received at séances, and signs from heaven.</w:t>
      </w:r>
    </w:p>
    <w:p w:rsidR="00637600" w:rsidRPr="00E91F16" w:rsidRDefault="00637600" w:rsidP="00637600">
      <w:pPr>
        <w:pStyle w:val="choice"/>
        <w:spacing w:after="48"/>
        <w:ind w:left="960"/>
      </w:pPr>
      <w:r w:rsidRPr="00E91F16">
        <w:t xml:space="preserve">(A) </w:t>
      </w:r>
      <w:proofErr w:type="gramStart"/>
      <w:r w:rsidRPr="00E91F16">
        <w:t>that</w:t>
      </w:r>
      <w:proofErr w:type="gramEnd"/>
      <w:r w:rsidRPr="00E91F16">
        <w:t xml:space="preserve"> this most bland and circumspect of men was a mystic guided in both public and</w:t>
      </w:r>
    </w:p>
    <w:p w:rsidR="00637600" w:rsidRPr="00E91F16" w:rsidRDefault="00637600" w:rsidP="00637600">
      <w:pPr>
        <w:pStyle w:val="choice"/>
        <w:spacing w:after="48"/>
        <w:ind w:left="960"/>
      </w:pPr>
      <w:r w:rsidRPr="00E91F16">
        <w:t xml:space="preserve">(B) </w:t>
      </w:r>
      <w:proofErr w:type="gramStart"/>
      <w:r w:rsidRPr="00E91F16">
        <w:t>that</w:t>
      </w:r>
      <w:proofErr w:type="gramEnd"/>
      <w:r w:rsidRPr="00E91F16">
        <w:t xml:space="preserve"> this most bland and circumspect of men was a mystic and also guided both in public as well as</w:t>
      </w:r>
    </w:p>
    <w:p w:rsidR="00637600" w:rsidRPr="00E91F16" w:rsidRDefault="00637600" w:rsidP="00637600">
      <w:pPr>
        <w:pStyle w:val="choice"/>
        <w:spacing w:after="48"/>
        <w:ind w:left="960"/>
      </w:pPr>
      <w:r w:rsidRPr="00E91F16">
        <w:t xml:space="preserve">(C) </w:t>
      </w:r>
      <w:proofErr w:type="gramStart"/>
      <w:r w:rsidRPr="00E91F16">
        <w:t>this</w:t>
      </w:r>
      <w:proofErr w:type="gramEnd"/>
      <w:r w:rsidRPr="00E91F16">
        <w:t xml:space="preserve"> most bland and circumspect of men was a mystic and that he was guided in both public and</w:t>
      </w:r>
    </w:p>
    <w:p w:rsidR="00637600" w:rsidRPr="00E91F16" w:rsidRDefault="00637600" w:rsidP="00637600">
      <w:pPr>
        <w:pStyle w:val="choice"/>
        <w:spacing w:after="48"/>
        <w:ind w:left="960"/>
      </w:pPr>
      <w:r w:rsidRPr="00E91F16">
        <w:t xml:space="preserve">(D) </w:t>
      </w:r>
      <w:proofErr w:type="gramStart"/>
      <w:r w:rsidRPr="00E91F16">
        <w:t>this</w:t>
      </w:r>
      <w:proofErr w:type="gramEnd"/>
      <w:r w:rsidRPr="00E91F16">
        <w:t xml:space="preserve"> most bland and circumspect of men was a mystic and that he was guided in both public as well as</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this</w:t>
      </w:r>
      <w:proofErr w:type="gramEnd"/>
      <w:r w:rsidRPr="00E91F16">
        <w:t xml:space="preserve"> most bland and circumspect of men to have been a mystic and that he guided himself both in public as well as</w:t>
      </w:r>
    </w:p>
    <w:p w:rsidR="00637600" w:rsidRPr="00E91F16" w:rsidRDefault="00637600" w:rsidP="00637600">
      <w:pPr>
        <w:pStyle w:val="question"/>
        <w:numPr>
          <w:ilvl w:val="0"/>
          <w:numId w:val="1"/>
        </w:numPr>
        <w:spacing w:before="120" w:after="72"/>
        <w:ind w:leftChars="0" w:firstLineChars="0"/>
      </w:pPr>
      <w:r w:rsidRPr="00E91F16">
        <w:rPr>
          <w:u w:val="single"/>
        </w:rPr>
        <w:t>The fastest of mammals, cheetah’s bodies are geared to</w:t>
      </w:r>
      <w:r w:rsidRPr="00E91F16">
        <w:t xml:space="preserve"> accelerate from one to forty miles per hour in less than two seconds and reach speeds of seventy miles per hour.</w:t>
      </w:r>
    </w:p>
    <w:p w:rsidR="00637600" w:rsidRPr="00E91F16" w:rsidRDefault="00637600" w:rsidP="00637600">
      <w:pPr>
        <w:pStyle w:val="choice"/>
        <w:spacing w:after="48"/>
        <w:ind w:left="960"/>
      </w:pPr>
      <w:r w:rsidRPr="00E91F16">
        <w:t>(A) The fastest of mammals, cheetah’s bodies are geared to</w:t>
      </w:r>
    </w:p>
    <w:p w:rsidR="00637600" w:rsidRPr="00E91F16" w:rsidRDefault="00637600" w:rsidP="00637600">
      <w:pPr>
        <w:pStyle w:val="choice"/>
        <w:spacing w:after="48"/>
        <w:ind w:left="960"/>
      </w:pPr>
      <w:r w:rsidRPr="00E91F16">
        <w:t>(B) The fastest of mammals, the body of cheetah’s bodies is able to</w:t>
      </w:r>
    </w:p>
    <w:p w:rsidR="00637600" w:rsidRPr="00E91F16" w:rsidRDefault="00637600" w:rsidP="00637600">
      <w:pPr>
        <w:pStyle w:val="choice"/>
        <w:spacing w:after="48"/>
        <w:ind w:left="960"/>
      </w:pPr>
      <w:r w:rsidRPr="00E91F16">
        <w:t>(C) Faster than other mammals, the body of the cheetah is geared to</w:t>
      </w:r>
    </w:p>
    <w:p w:rsidR="00637600" w:rsidRPr="00E91F16" w:rsidRDefault="00637600" w:rsidP="00637600">
      <w:pPr>
        <w:pStyle w:val="choice"/>
        <w:spacing w:after="48"/>
        <w:ind w:left="960"/>
      </w:pPr>
      <w:r w:rsidRPr="00E91F16">
        <w:t>(D) The fastest of mammals, the cheetah can</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lastRenderedPageBreak/>
        <w:t xml:space="preserve">(E) The cheetah, the fastest of mammals, </w:t>
      </w:r>
      <w:proofErr w:type="gramStart"/>
      <w:r w:rsidRPr="00E91F16">
        <w:t>have</w:t>
      </w:r>
      <w:proofErr w:type="gramEnd"/>
      <w:r w:rsidRPr="00E91F16">
        <w:t xml:space="preserve"> bodies that can</w:t>
      </w:r>
    </w:p>
    <w:p w:rsidR="00637600" w:rsidRPr="00E91F16" w:rsidRDefault="00637600" w:rsidP="00637600">
      <w:pPr>
        <w:pStyle w:val="question"/>
        <w:numPr>
          <w:ilvl w:val="0"/>
          <w:numId w:val="1"/>
        </w:numPr>
        <w:spacing w:before="120" w:after="72"/>
        <w:ind w:leftChars="0" w:firstLineChars="0"/>
      </w:pPr>
      <w:r w:rsidRPr="00E91F16">
        <w:t xml:space="preserve">The fear of rabies is well founded; </w:t>
      </w:r>
      <w:r w:rsidRPr="00E91F16">
        <w:rPr>
          <w:u w:val="single"/>
        </w:rPr>
        <w:t>few people are known to recover from the disease after the appearance of the clinical symptoms</w:t>
      </w:r>
      <w:r w:rsidRPr="00E91F16">
        <w:t>.</w:t>
      </w:r>
    </w:p>
    <w:p w:rsidR="00637600" w:rsidRPr="00E91F16" w:rsidRDefault="00637600" w:rsidP="00637600">
      <w:pPr>
        <w:pStyle w:val="choice"/>
        <w:spacing w:after="48"/>
        <w:ind w:left="960"/>
      </w:pPr>
      <w:r w:rsidRPr="00E91F16">
        <w:t xml:space="preserve">(A) </w:t>
      </w:r>
      <w:proofErr w:type="gramStart"/>
      <w:r w:rsidRPr="00E91F16">
        <w:t>few</w:t>
      </w:r>
      <w:proofErr w:type="gramEnd"/>
      <w:r w:rsidRPr="00E91F16">
        <w:t xml:space="preserve"> people are known to recover from the disease after the appearance of the clinical symptoms</w:t>
      </w:r>
    </w:p>
    <w:p w:rsidR="00637600" w:rsidRPr="00E91F16" w:rsidRDefault="00637600" w:rsidP="00637600">
      <w:pPr>
        <w:pStyle w:val="choice"/>
        <w:spacing w:after="48"/>
        <w:ind w:left="960"/>
      </w:pPr>
      <w:r w:rsidRPr="00E91F16">
        <w:t xml:space="preserve">(B) </w:t>
      </w:r>
      <w:proofErr w:type="gramStart"/>
      <w:r w:rsidRPr="00E91F16">
        <w:t>few</w:t>
      </w:r>
      <w:proofErr w:type="gramEnd"/>
      <w:r w:rsidRPr="00E91F16">
        <w:t xml:space="preserve"> people are known to have recovered from the disease once the clinical symptoms have appeared</w:t>
      </w:r>
    </w:p>
    <w:p w:rsidR="00637600" w:rsidRPr="00E91F16" w:rsidRDefault="00637600" w:rsidP="00637600">
      <w:pPr>
        <w:pStyle w:val="choice"/>
        <w:spacing w:after="48"/>
        <w:ind w:left="960"/>
      </w:pPr>
      <w:r w:rsidRPr="00E91F16">
        <w:t xml:space="preserve">(C) </w:t>
      </w:r>
      <w:proofErr w:type="gramStart"/>
      <w:r w:rsidRPr="00E91F16">
        <w:t>there</w:t>
      </w:r>
      <w:proofErr w:type="gramEnd"/>
      <w:r w:rsidRPr="00E91F16">
        <w:t xml:space="preserve"> are few known people who have recovered from the disease once the clinical symptoms have appeared</w:t>
      </w:r>
    </w:p>
    <w:p w:rsidR="00637600" w:rsidRPr="00E91F16" w:rsidRDefault="00637600" w:rsidP="00637600">
      <w:pPr>
        <w:pStyle w:val="choice"/>
        <w:spacing w:after="48"/>
        <w:ind w:left="960"/>
      </w:pPr>
      <w:r w:rsidRPr="00E91F16">
        <w:t xml:space="preserve">(D) </w:t>
      </w:r>
      <w:proofErr w:type="gramStart"/>
      <w:r w:rsidRPr="00E91F16">
        <w:t>after</w:t>
      </w:r>
      <w:proofErr w:type="gramEnd"/>
      <w:r w:rsidRPr="00E91F16">
        <w:t xml:space="preserve"> the clinical symptoms appear, there are few known people who have recovered from the disease</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recovery</w:t>
      </w:r>
      <w:proofErr w:type="gramEnd"/>
      <w:r w:rsidRPr="00E91F16">
        <w:t xml:space="preserve"> from the disease is known for only a few people after the clinical symptoms appear</w:t>
      </w:r>
    </w:p>
    <w:p w:rsidR="00637600" w:rsidRPr="00E91F16" w:rsidRDefault="00637600" w:rsidP="00637600">
      <w:pPr>
        <w:pStyle w:val="question"/>
        <w:numPr>
          <w:ilvl w:val="0"/>
          <w:numId w:val="1"/>
        </w:numPr>
        <w:spacing w:before="120" w:after="72"/>
        <w:ind w:leftChars="0" w:firstLineChars="0"/>
      </w:pPr>
      <w:r w:rsidRPr="00E91F16">
        <w:t xml:space="preserve">The federal government requires </w:t>
      </w:r>
      <w:r w:rsidRPr="00E91F16">
        <w:rPr>
          <w:u w:val="single"/>
        </w:rPr>
        <w:t>hospitals to tell a Medicare patient of their</w:t>
      </w:r>
      <w:r w:rsidRPr="00E91F16">
        <w:t xml:space="preserve"> legal right of challenge their discharge if they feel they are being sent home prematurely.</w:t>
      </w:r>
    </w:p>
    <w:p w:rsidR="00637600" w:rsidRPr="00E91F16" w:rsidRDefault="00637600" w:rsidP="00637600">
      <w:pPr>
        <w:pStyle w:val="choice"/>
        <w:spacing w:after="48"/>
        <w:ind w:left="960"/>
      </w:pPr>
      <w:r w:rsidRPr="00E91F16">
        <w:t xml:space="preserve">(A) </w:t>
      </w:r>
      <w:proofErr w:type="gramStart"/>
      <w:r w:rsidRPr="00E91F16">
        <w:t>hospitals</w:t>
      </w:r>
      <w:proofErr w:type="gramEnd"/>
      <w:r w:rsidRPr="00E91F16">
        <w:t xml:space="preserve"> to tell a Medicare patient of their</w:t>
      </w:r>
    </w:p>
    <w:p w:rsidR="00637600" w:rsidRPr="00E91F16" w:rsidRDefault="00637600" w:rsidP="00637600">
      <w:pPr>
        <w:pStyle w:val="choice"/>
        <w:spacing w:after="48"/>
        <w:ind w:left="960"/>
      </w:pPr>
      <w:r w:rsidRPr="00E91F16">
        <w:t xml:space="preserve">(B) </w:t>
      </w:r>
      <w:proofErr w:type="gramStart"/>
      <w:r w:rsidRPr="00E91F16">
        <w:t>hospital</w:t>
      </w:r>
      <w:proofErr w:type="gramEnd"/>
      <w:r w:rsidRPr="00E91F16">
        <w:t xml:space="preserve"> to tell Medicare patients that they have a</w:t>
      </w:r>
    </w:p>
    <w:p w:rsidR="00637600" w:rsidRPr="00E91F16" w:rsidRDefault="00637600" w:rsidP="00637600">
      <w:pPr>
        <w:pStyle w:val="choice"/>
        <w:spacing w:after="48"/>
        <w:ind w:left="960"/>
      </w:pPr>
      <w:r w:rsidRPr="00E91F16">
        <w:t xml:space="preserve">(C) </w:t>
      </w:r>
      <w:proofErr w:type="gramStart"/>
      <w:r w:rsidRPr="00E91F16">
        <w:t>hospitals</w:t>
      </w:r>
      <w:proofErr w:type="gramEnd"/>
      <w:r w:rsidRPr="00E91F16">
        <w:t xml:space="preserve"> to tell Medicare patients that there is a</w:t>
      </w:r>
    </w:p>
    <w:p w:rsidR="00637600" w:rsidRPr="00E91F16" w:rsidRDefault="00637600" w:rsidP="00637600">
      <w:pPr>
        <w:pStyle w:val="choice"/>
        <w:spacing w:after="48"/>
        <w:ind w:left="960"/>
      </w:pPr>
      <w:r w:rsidRPr="00E91F16">
        <w:t xml:space="preserve">(D) </w:t>
      </w:r>
      <w:proofErr w:type="gramStart"/>
      <w:r w:rsidRPr="00E91F16">
        <w:t>that</w:t>
      </w:r>
      <w:proofErr w:type="gramEnd"/>
      <w:r w:rsidRPr="00E91F16">
        <w:t xml:space="preserve"> hospitals tell a Medicare patient of their</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that</w:t>
      </w:r>
      <w:proofErr w:type="gramEnd"/>
      <w:r w:rsidRPr="00E91F16">
        <w:t xml:space="preserve"> hospitals tell a Medicare patient that they have a</w:t>
      </w:r>
    </w:p>
    <w:p w:rsidR="00637600" w:rsidRPr="00E91F16" w:rsidRDefault="00637600" w:rsidP="00637600">
      <w:pPr>
        <w:pStyle w:val="question"/>
        <w:numPr>
          <w:ilvl w:val="0"/>
          <w:numId w:val="1"/>
        </w:numPr>
        <w:spacing w:before="120" w:after="72"/>
        <w:ind w:leftChars="0" w:firstLineChars="0"/>
      </w:pPr>
      <w:r w:rsidRPr="00E91F16">
        <w:t xml:space="preserve">The Federal Reserve Board’s </w:t>
      </w:r>
      <w:r w:rsidRPr="00E91F16">
        <w:rPr>
          <w:u w:val="single"/>
        </w:rPr>
        <w:t xml:space="preserve">reduction of interest rates on loans to financial institutions is both an acknowledgement of past economic trends and an effort </w:t>
      </w:r>
      <w:r w:rsidRPr="00E91F16">
        <w:t>to influence their future direction.</w:t>
      </w:r>
    </w:p>
    <w:p w:rsidR="00637600" w:rsidRPr="00E91F16" w:rsidRDefault="00637600" w:rsidP="00637600">
      <w:pPr>
        <w:pStyle w:val="choice"/>
        <w:spacing w:after="48"/>
        <w:ind w:left="960"/>
      </w:pPr>
      <w:r w:rsidRPr="00E91F16">
        <w:t xml:space="preserve">(A) </w:t>
      </w:r>
      <w:proofErr w:type="gramStart"/>
      <w:r w:rsidRPr="00E91F16">
        <w:t>reduction</w:t>
      </w:r>
      <w:proofErr w:type="gramEnd"/>
      <w:r w:rsidRPr="00E91F16">
        <w:t xml:space="preserve"> of interest rates on loans to financial institutions is both an acknowledgement of past economic trends and an effort</w:t>
      </w:r>
    </w:p>
    <w:p w:rsidR="00637600" w:rsidRPr="00E91F16" w:rsidRDefault="00637600" w:rsidP="00637600">
      <w:pPr>
        <w:pStyle w:val="choice"/>
        <w:spacing w:after="48"/>
        <w:ind w:left="960"/>
      </w:pPr>
      <w:r w:rsidRPr="00E91F16">
        <w:t xml:space="preserve">(B) </w:t>
      </w:r>
      <w:proofErr w:type="gramStart"/>
      <w:r w:rsidRPr="00E91F16">
        <w:t>reduction</w:t>
      </w:r>
      <w:proofErr w:type="gramEnd"/>
      <w:r w:rsidRPr="00E91F16">
        <w:t xml:space="preserve"> of interest rates on loans to financial institutions is an acknowledgement both of past economic trends as well as an effort</w:t>
      </w:r>
    </w:p>
    <w:p w:rsidR="00637600" w:rsidRPr="00E91F16" w:rsidRDefault="00637600" w:rsidP="00637600">
      <w:pPr>
        <w:pStyle w:val="choice"/>
        <w:spacing w:after="48"/>
        <w:ind w:left="960"/>
      </w:pPr>
      <w:r w:rsidRPr="00E91F16">
        <w:t xml:space="preserve">(C) </w:t>
      </w:r>
      <w:proofErr w:type="gramStart"/>
      <w:r w:rsidRPr="00E91F16">
        <w:t>reduction</w:t>
      </w:r>
      <w:proofErr w:type="gramEnd"/>
      <w:r w:rsidRPr="00E91F16">
        <w:t xml:space="preserve"> of interest rates on loans to financial institutions both acknowledge past economic trends and attempt</w:t>
      </w:r>
    </w:p>
    <w:p w:rsidR="00637600" w:rsidRPr="00E91F16" w:rsidRDefault="00637600" w:rsidP="00637600">
      <w:pPr>
        <w:pStyle w:val="choice"/>
        <w:spacing w:after="48"/>
        <w:ind w:left="960"/>
      </w:pPr>
      <w:r w:rsidRPr="00E91F16">
        <w:t xml:space="preserve">(D) </w:t>
      </w:r>
      <w:proofErr w:type="gramStart"/>
      <w:r w:rsidRPr="00E91F16">
        <w:t>reducing</w:t>
      </w:r>
      <w:proofErr w:type="gramEnd"/>
      <w:r w:rsidRPr="00E91F16">
        <w:t xml:space="preserve"> interest rates on loans to financial institutions is an acknowledgement both of past economic trends and an effort</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reducing</w:t>
      </w:r>
      <w:proofErr w:type="gramEnd"/>
      <w:r w:rsidRPr="00E91F16">
        <w:t xml:space="preserve"> interest rates on loans to financial institutions both acknowledge past economic trends as well as attempt</w:t>
      </w:r>
    </w:p>
    <w:p w:rsidR="00637600" w:rsidRPr="00E91F16" w:rsidRDefault="00637600" w:rsidP="00637600">
      <w:pPr>
        <w:pStyle w:val="question"/>
        <w:numPr>
          <w:ilvl w:val="0"/>
          <w:numId w:val="1"/>
        </w:numPr>
        <w:spacing w:before="120" w:after="72"/>
        <w:ind w:leftChars="0" w:firstLineChars="0"/>
      </w:pPr>
      <w:r w:rsidRPr="00E91F16">
        <w:rPr>
          <w:i/>
        </w:rPr>
        <w:t xml:space="preserve">The Federalist </w:t>
      </w:r>
      <w:r w:rsidRPr="00E91F16">
        <w:t xml:space="preserve">papers, a strong defense of the United States Constitution </w:t>
      </w:r>
      <w:r w:rsidRPr="00E91F16">
        <w:rPr>
          <w:u w:val="single"/>
        </w:rPr>
        <w:t>and important as a body of work in political science as well, represents</w:t>
      </w:r>
      <w:r w:rsidRPr="00E91F16">
        <w:t xml:space="preserve"> the handiwork of three different authors.</w:t>
      </w:r>
    </w:p>
    <w:p w:rsidR="00637600" w:rsidRPr="00E91F16" w:rsidRDefault="00637600" w:rsidP="00637600">
      <w:pPr>
        <w:pStyle w:val="choice"/>
        <w:spacing w:after="48"/>
        <w:ind w:left="960"/>
      </w:pPr>
      <w:r w:rsidRPr="00E91F16">
        <w:t xml:space="preserve">(A) </w:t>
      </w:r>
      <w:proofErr w:type="gramStart"/>
      <w:r w:rsidRPr="00E91F16">
        <w:t>and</w:t>
      </w:r>
      <w:proofErr w:type="gramEnd"/>
      <w:r w:rsidRPr="00E91F16">
        <w:t xml:space="preserve"> important as a body of work in political science as well, represents</w:t>
      </w:r>
    </w:p>
    <w:p w:rsidR="00637600" w:rsidRPr="00E91F16" w:rsidRDefault="00637600" w:rsidP="00637600">
      <w:pPr>
        <w:pStyle w:val="choice"/>
        <w:spacing w:after="48"/>
        <w:ind w:left="960"/>
      </w:pPr>
      <w:r w:rsidRPr="00E91F16">
        <w:t xml:space="preserve">(B) </w:t>
      </w:r>
      <w:proofErr w:type="gramStart"/>
      <w:r w:rsidRPr="00E91F16">
        <w:t>as</w:t>
      </w:r>
      <w:proofErr w:type="gramEnd"/>
      <w:r w:rsidRPr="00E91F16">
        <w:t xml:space="preserve"> well as an important body of work in political science, represent</w:t>
      </w:r>
    </w:p>
    <w:p w:rsidR="00637600" w:rsidRPr="00E91F16" w:rsidRDefault="00637600" w:rsidP="00637600">
      <w:pPr>
        <w:pStyle w:val="choice"/>
        <w:spacing w:after="48"/>
        <w:ind w:left="960"/>
      </w:pPr>
      <w:r w:rsidRPr="00E91F16">
        <w:t xml:space="preserve">(C) </w:t>
      </w:r>
      <w:proofErr w:type="gramStart"/>
      <w:r w:rsidRPr="00E91F16">
        <w:t>and</w:t>
      </w:r>
      <w:proofErr w:type="gramEnd"/>
      <w:r w:rsidRPr="00E91F16">
        <w:t xml:space="preserve"> also a body of work of importance in political science is representing</w:t>
      </w:r>
    </w:p>
    <w:p w:rsidR="00637600" w:rsidRPr="00E91F16" w:rsidRDefault="00637600" w:rsidP="00637600">
      <w:pPr>
        <w:pStyle w:val="choice"/>
        <w:spacing w:after="48"/>
        <w:ind w:left="960"/>
      </w:pPr>
      <w:r w:rsidRPr="00E91F16">
        <w:t xml:space="preserve">(D) </w:t>
      </w:r>
      <w:proofErr w:type="gramStart"/>
      <w:r w:rsidRPr="00E91F16">
        <w:t>an</w:t>
      </w:r>
      <w:proofErr w:type="gramEnd"/>
      <w:r w:rsidRPr="00E91F16">
        <w:t xml:space="preserve"> important body of work in political science and has been representative of</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and</w:t>
      </w:r>
      <w:proofErr w:type="gramEnd"/>
      <w:r w:rsidRPr="00E91F16">
        <w:t xml:space="preserve"> as political science an important body of work too, represent</w:t>
      </w:r>
    </w:p>
    <w:p w:rsidR="00637600" w:rsidRPr="00E91F16" w:rsidRDefault="00637600" w:rsidP="00637600">
      <w:pPr>
        <w:pStyle w:val="question"/>
        <w:numPr>
          <w:ilvl w:val="0"/>
          <w:numId w:val="1"/>
        </w:numPr>
        <w:spacing w:before="120" w:after="72"/>
        <w:ind w:leftChars="0" w:firstLineChars="0"/>
      </w:pPr>
      <w:r w:rsidRPr="00E91F16">
        <w:t xml:space="preserve">The figure of the jaguar, </w:t>
      </w:r>
      <w:r w:rsidRPr="00E91F16">
        <w:rPr>
          <w:u w:val="single"/>
        </w:rPr>
        <w:t xml:space="preserve">being a recurring symbol within </w:t>
      </w:r>
      <w:r w:rsidRPr="00E91F16">
        <w:t>Olmec art, is prominent among the hieroglyphics inscribed on a monument that was discovered in the Mexican state of Veracruz.</w:t>
      </w:r>
    </w:p>
    <w:p w:rsidR="00637600" w:rsidRPr="00E91F16" w:rsidRDefault="00637600" w:rsidP="00637600">
      <w:pPr>
        <w:pStyle w:val="choice"/>
        <w:spacing w:after="48"/>
        <w:ind w:left="960"/>
      </w:pPr>
      <w:r w:rsidRPr="00E91F16">
        <w:t xml:space="preserve">(A) </w:t>
      </w:r>
      <w:proofErr w:type="gramStart"/>
      <w:r w:rsidRPr="00E91F16">
        <w:t>being</w:t>
      </w:r>
      <w:proofErr w:type="gramEnd"/>
      <w:r w:rsidRPr="00E91F16">
        <w:t xml:space="preserve"> a recurring symbol within</w:t>
      </w:r>
    </w:p>
    <w:p w:rsidR="00637600" w:rsidRPr="00E91F16" w:rsidRDefault="00637600" w:rsidP="00637600">
      <w:pPr>
        <w:pStyle w:val="choice"/>
        <w:spacing w:after="48"/>
        <w:ind w:left="960"/>
      </w:pPr>
      <w:r w:rsidRPr="00E91F16">
        <w:t xml:space="preserve">(B) </w:t>
      </w:r>
      <w:proofErr w:type="gramStart"/>
      <w:r w:rsidRPr="00E91F16">
        <w:t>a</w:t>
      </w:r>
      <w:proofErr w:type="gramEnd"/>
      <w:r w:rsidRPr="00E91F16">
        <w:t xml:space="preserve"> symbol having recurred within</w:t>
      </w:r>
    </w:p>
    <w:p w:rsidR="00637600" w:rsidRPr="00E91F16" w:rsidRDefault="00637600" w:rsidP="00637600">
      <w:pPr>
        <w:pStyle w:val="choice"/>
        <w:spacing w:after="48"/>
        <w:ind w:left="960"/>
      </w:pPr>
      <w:r w:rsidRPr="00E91F16">
        <w:t xml:space="preserve">(C) </w:t>
      </w:r>
      <w:proofErr w:type="gramStart"/>
      <w:r w:rsidRPr="00E91F16">
        <w:t>a</w:t>
      </w:r>
      <w:proofErr w:type="gramEnd"/>
      <w:r w:rsidRPr="00E91F16">
        <w:t xml:space="preserve"> recurring symbol in</w:t>
      </w:r>
    </w:p>
    <w:p w:rsidR="00637600" w:rsidRPr="00E91F16" w:rsidRDefault="00637600" w:rsidP="00637600">
      <w:pPr>
        <w:pStyle w:val="choice"/>
        <w:spacing w:after="48"/>
        <w:ind w:left="960"/>
      </w:pPr>
      <w:r w:rsidRPr="00E91F16">
        <w:t xml:space="preserve">(D) </w:t>
      </w:r>
      <w:proofErr w:type="gramStart"/>
      <w:r w:rsidRPr="00E91F16">
        <w:t>having</w:t>
      </w:r>
      <w:proofErr w:type="gramEnd"/>
      <w:r w:rsidRPr="00E91F16">
        <w:t xml:space="preserve"> been a symbol that recurred in</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lastRenderedPageBreak/>
        <w:t xml:space="preserve">(E) </w:t>
      </w:r>
      <w:proofErr w:type="gramStart"/>
      <w:r w:rsidRPr="00E91F16">
        <w:t>recurring</w:t>
      </w:r>
      <w:proofErr w:type="gramEnd"/>
      <w:r w:rsidRPr="00E91F16">
        <w:t xml:space="preserve"> as it is, a symbol in</w:t>
      </w:r>
    </w:p>
    <w:p w:rsidR="00637600" w:rsidRPr="00E91F16" w:rsidRDefault="00637600" w:rsidP="00637600">
      <w:pPr>
        <w:pStyle w:val="question"/>
        <w:numPr>
          <w:ilvl w:val="0"/>
          <w:numId w:val="1"/>
        </w:numPr>
        <w:spacing w:before="120" w:after="72"/>
        <w:ind w:leftChars="0" w:firstLineChars="0"/>
      </w:pPr>
      <w:r w:rsidRPr="00E91F16">
        <w:t xml:space="preserve">The filibuster, a parliamentary device that slows the snail’s pace that prevails even in the best of times in congressional </w:t>
      </w:r>
      <w:r w:rsidRPr="00E91F16">
        <w:rPr>
          <w:u w:val="single"/>
        </w:rPr>
        <w:t xml:space="preserve">sessions and tests the endurance of everyone associated with it, seems </w:t>
      </w:r>
      <w:r w:rsidRPr="00E91F16">
        <w:t>more and more an anachronism in the age of telecommunications.</w:t>
      </w:r>
    </w:p>
    <w:p w:rsidR="00637600" w:rsidRPr="00E91F16" w:rsidRDefault="00637600" w:rsidP="00637600">
      <w:pPr>
        <w:pStyle w:val="choice"/>
        <w:spacing w:after="48"/>
        <w:ind w:left="960"/>
      </w:pPr>
      <w:r w:rsidRPr="00E91F16">
        <w:t xml:space="preserve">(A) </w:t>
      </w:r>
      <w:proofErr w:type="gramStart"/>
      <w:r w:rsidRPr="00E91F16">
        <w:t>sessions</w:t>
      </w:r>
      <w:proofErr w:type="gramEnd"/>
      <w:r w:rsidRPr="00E91F16">
        <w:t xml:space="preserve"> and tests the endurance of everyone associated with it, seems</w:t>
      </w:r>
    </w:p>
    <w:p w:rsidR="00637600" w:rsidRPr="00E91F16" w:rsidRDefault="00637600" w:rsidP="00637600">
      <w:pPr>
        <w:pStyle w:val="choice"/>
        <w:spacing w:after="48"/>
        <w:ind w:left="960"/>
      </w:pPr>
      <w:r w:rsidRPr="00E91F16">
        <w:t xml:space="preserve">(B) </w:t>
      </w:r>
      <w:proofErr w:type="gramStart"/>
      <w:r w:rsidRPr="00E91F16">
        <w:t>sessions</w:t>
      </w:r>
      <w:proofErr w:type="gramEnd"/>
      <w:r w:rsidRPr="00E91F16">
        <w:t xml:space="preserve"> and tests the endurance of everyone who is associated with it, seeming to be</w:t>
      </w:r>
    </w:p>
    <w:p w:rsidR="00637600" w:rsidRPr="00E91F16" w:rsidRDefault="00637600" w:rsidP="00637600">
      <w:pPr>
        <w:pStyle w:val="choice"/>
        <w:spacing w:after="48"/>
        <w:ind w:left="960"/>
      </w:pPr>
      <w:r w:rsidRPr="00E91F16">
        <w:t xml:space="preserve">(C) </w:t>
      </w:r>
      <w:proofErr w:type="gramStart"/>
      <w:r w:rsidRPr="00E91F16">
        <w:t>sessions</w:t>
      </w:r>
      <w:proofErr w:type="gramEnd"/>
      <w:r w:rsidRPr="00E91F16">
        <w:t>, tests the endurance of everyone associated with it, seems</w:t>
      </w:r>
    </w:p>
    <w:p w:rsidR="00637600" w:rsidRPr="00E91F16" w:rsidRDefault="00637600" w:rsidP="00637600">
      <w:pPr>
        <w:pStyle w:val="choice"/>
        <w:spacing w:after="48"/>
        <w:ind w:left="960"/>
      </w:pPr>
      <w:r w:rsidRPr="00E91F16">
        <w:t xml:space="preserve">(D) </w:t>
      </w:r>
      <w:proofErr w:type="gramStart"/>
      <w:r w:rsidRPr="00E91F16">
        <w:t>sessions</w:t>
      </w:r>
      <w:proofErr w:type="gramEnd"/>
      <w:r w:rsidRPr="00E91F16">
        <w:t>, that tests the endurance of everyone associated with it and seems</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sessions</w:t>
      </w:r>
      <w:proofErr w:type="gramEnd"/>
      <w:r w:rsidRPr="00E91F16">
        <w:t>, testing the endurance of everyone associated with it and seeming</w:t>
      </w:r>
    </w:p>
    <w:p w:rsidR="00637600" w:rsidRPr="00E91F16" w:rsidRDefault="00637600" w:rsidP="00637600">
      <w:pPr>
        <w:pStyle w:val="question"/>
        <w:numPr>
          <w:ilvl w:val="0"/>
          <w:numId w:val="1"/>
        </w:numPr>
        <w:spacing w:before="120" w:after="72"/>
        <w:ind w:leftChars="0" w:firstLineChars="0"/>
      </w:pPr>
      <w:r w:rsidRPr="00E91F16">
        <w:t xml:space="preserve">The financial crash of October 1987 demonstrated that the world’s capital markets are </w:t>
      </w:r>
      <w:r w:rsidRPr="00E91F16">
        <w:rPr>
          <w:u w:val="single"/>
        </w:rPr>
        <w:t xml:space="preserve">integrated more closely than never before and </w:t>
      </w:r>
      <w:r w:rsidRPr="00E91F16">
        <w:t>events in one part of the global village may be transmitted to the rest of the village—almost instantaneously.</w:t>
      </w:r>
    </w:p>
    <w:p w:rsidR="00637600" w:rsidRPr="00E91F16" w:rsidRDefault="00637600" w:rsidP="00637600">
      <w:pPr>
        <w:pStyle w:val="choice"/>
        <w:spacing w:after="48"/>
        <w:ind w:left="960"/>
      </w:pPr>
      <w:r w:rsidRPr="00E91F16">
        <w:t xml:space="preserve">(A) </w:t>
      </w:r>
      <w:proofErr w:type="gramStart"/>
      <w:r w:rsidRPr="00E91F16">
        <w:t>integrated</w:t>
      </w:r>
      <w:proofErr w:type="gramEnd"/>
      <w:r w:rsidRPr="00E91F16">
        <w:t xml:space="preserve"> more closely than never before and</w:t>
      </w:r>
    </w:p>
    <w:p w:rsidR="00637600" w:rsidRPr="00E91F16" w:rsidRDefault="00637600" w:rsidP="00637600">
      <w:pPr>
        <w:pStyle w:val="choice"/>
        <w:spacing w:after="48"/>
        <w:ind w:left="960"/>
      </w:pPr>
      <w:r w:rsidRPr="00E91F16">
        <w:t xml:space="preserve">(B) </w:t>
      </w:r>
      <w:proofErr w:type="gramStart"/>
      <w:r w:rsidRPr="00E91F16">
        <w:t>closely</w:t>
      </w:r>
      <w:proofErr w:type="gramEnd"/>
      <w:r w:rsidRPr="00E91F16">
        <w:t xml:space="preserve"> integrated more than ever before so</w:t>
      </w:r>
    </w:p>
    <w:p w:rsidR="00637600" w:rsidRPr="00E91F16" w:rsidRDefault="00637600" w:rsidP="00637600">
      <w:pPr>
        <w:pStyle w:val="choice"/>
        <w:spacing w:after="48"/>
        <w:ind w:left="960"/>
      </w:pPr>
      <w:r w:rsidRPr="00E91F16">
        <w:t xml:space="preserve">(C) </w:t>
      </w:r>
      <w:proofErr w:type="gramStart"/>
      <w:r w:rsidRPr="00E91F16">
        <w:t>more</w:t>
      </w:r>
      <w:proofErr w:type="gramEnd"/>
      <w:r w:rsidRPr="00E91F16">
        <w:t xml:space="preserve"> closely integrated as never before while</w:t>
      </w:r>
    </w:p>
    <w:p w:rsidR="00637600" w:rsidRPr="00E91F16" w:rsidRDefault="00637600" w:rsidP="00637600">
      <w:pPr>
        <w:pStyle w:val="choice"/>
        <w:spacing w:after="48"/>
        <w:ind w:left="960"/>
      </w:pPr>
      <w:r w:rsidRPr="00E91F16">
        <w:t xml:space="preserve">(D) </w:t>
      </w:r>
      <w:proofErr w:type="gramStart"/>
      <w:r w:rsidRPr="00E91F16">
        <w:t>more</w:t>
      </w:r>
      <w:proofErr w:type="gramEnd"/>
      <w:r w:rsidRPr="00E91F16">
        <w:t xml:space="preserve"> closely integrated than ever before and that</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more</w:t>
      </w:r>
      <w:proofErr w:type="gramEnd"/>
      <w:r w:rsidRPr="00E91F16">
        <w:t xml:space="preserve"> than ever before closely integrated as</w:t>
      </w:r>
    </w:p>
    <w:p w:rsidR="00637600" w:rsidRPr="00E91F16" w:rsidRDefault="00637600" w:rsidP="00637600">
      <w:pPr>
        <w:pStyle w:val="question"/>
        <w:numPr>
          <w:ilvl w:val="0"/>
          <w:numId w:val="1"/>
        </w:numPr>
        <w:spacing w:before="120" w:after="72"/>
        <w:ind w:leftChars="0" w:firstLineChars="0"/>
      </w:pPr>
      <w:r w:rsidRPr="00E91F16">
        <w:t xml:space="preserve">The first decision for most tenants living in a building undergoing </w:t>
      </w:r>
      <w:r w:rsidRPr="00E91F16">
        <w:rPr>
          <w:u w:val="single"/>
        </w:rPr>
        <w:t xml:space="preserve">being converted to cooperative ownership is if to sign </w:t>
      </w:r>
      <w:r w:rsidRPr="00E91F16">
        <w:t>a no-buy pledge with the other tenants.</w:t>
      </w:r>
    </w:p>
    <w:p w:rsidR="00637600" w:rsidRPr="00E91F16" w:rsidRDefault="00637600" w:rsidP="00637600">
      <w:pPr>
        <w:pStyle w:val="choice"/>
        <w:spacing w:after="48"/>
        <w:ind w:left="960"/>
      </w:pPr>
      <w:r w:rsidRPr="00E91F16">
        <w:t xml:space="preserve">(A) </w:t>
      </w:r>
      <w:proofErr w:type="gramStart"/>
      <w:r w:rsidRPr="00E91F16">
        <w:t>being</w:t>
      </w:r>
      <w:proofErr w:type="gramEnd"/>
      <w:r w:rsidRPr="00E91F16">
        <w:t xml:space="preserve"> converted to cooperative ownership is if to sign</w:t>
      </w:r>
    </w:p>
    <w:p w:rsidR="00637600" w:rsidRPr="00E91F16" w:rsidRDefault="00637600" w:rsidP="00637600">
      <w:pPr>
        <w:pStyle w:val="choice"/>
        <w:spacing w:after="48"/>
        <w:ind w:left="960"/>
      </w:pPr>
      <w:r w:rsidRPr="00E91F16">
        <w:t xml:space="preserve">(B) </w:t>
      </w:r>
      <w:proofErr w:type="gramStart"/>
      <w:r w:rsidRPr="00E91F16">
        <w:t>being</w:t>
      </w:r>
      <w:proofErr w:type="gramEnd"/>
      <w:r w:rsidRPr="00E91F16">
        <w:t xml:space="preserve"> converted to cooperative ownership is whether they should be signing</w:t>
      </w:r>
    </w:p>
    <w:p w:rsidR="00637600" w:rsidRPr="00E91F16" w:rsidRDefault="00637600" w:rsidP="00637600">
      <w:pPr>
        <w:pStyle w:val="choice"/>
        <w:spacing w:after="48"/>
        <w:ind w:left="960"/>
      </w:pPr>
      <w:r w:rsidRPr="00E91F16">
        <w:t xml:space="preserve">(C) </w:t>
      </w:r>
      <w:proofErr w:type="gramStart"/>
      <w:r w:rsidRPr="00E91F16">
        <w:t>being</w:t>
      </w:r>
      <w:proofErr w:type="gramEnd"/>
      <w:r w:rsidRPr="00E91F16">
        <w:t xml:space="preserve"> converted to cooperative ownership is whether or not they sign</w:t>
      </w:r>
    </w:p>
    <w:p w:rsidR="00637600" w:rsidRPr="00E91F16" w:rsidRDefault="00637600" w:rsidP="00637600">
      <w:pPr>
        <w:pStyle w:val="choice"/>
        <w:spacing w:after="48"/>
        <w:ind w:left="960"/>
      </w:pPr>
      <w:r w:rsidRPr="00E91F16">
        <w:t xml:space="preserve">(D) </w:t>
      </w:r>
      <w:proofErr w:type="gramStart"/>
      <w:r w:rsidRPr="00E91F16">
        <w:t>conversion</w:t>
      </w:r>
      <w:proofErr w:type="gramEnd"/>
      <w:r w:rsidRPr="00E91F16">
        <w:t xml:space="preserve"> to cooperative ownership is if to sign</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conversion</w:t>
      </w:r>
      <w:proofErr w:type="gramEnd"/>
      <w:r w:rsidRPr="00E91F16">
        <w:t xml:space="preserve"> to cooperative ownership is whether to sign</w:t>
      </w:r>
    </w:p>
    <w:p w:rsidR="00637600" w:rsidRPr="00E91F16" w:rsidRDefault="00637600" w:rsidP="00637600">
      <w:pPr>
        <w:pStyle w:val="question"/>
        <w:numPr>
          <w:ilvl w:val="0"/>
          <w:numId w:val="1"/>
        </w:numPr>
        <w:spacing w:before="120" w:after="72"/>
        <w:ind w:leftChars="0" w:firstLineChars="0"/>
      </w:pPr>
      <w:r w:rsidRPr="00E91F16">
        <w:t xml:space="preserve">The five hundred largest manufacturing firms in the United States produce goods </w:t>
      </w:r>
      <w:r w:rsidRPr="00E91F16">
        <w:rPr>
          <w:u w:val="single"/>
        </w:rPr>
        <w:t>that are worth almost as much as that of the four hundred thousand firms that remain</w:t>
      </w:r>
      <w:r w:rsidRPr="00E91F16">
        <w:t>.</w:t>
      </w:r>
    </w:p>
    <w:p w:rsidR="00637600" w:rsidRPr="00E91F16" w:rsidRDefault="00637600" w:rsidP="00637600">
      <w:pPr>
        <w:pStyle w:val="choice"/>
        <w:spacing w:after="48"/>
        <w:ind w:left="960"/>
      </w:pPr>
      <w:r w:rsidRPr="00E91F16">
        <w:t xml:space="preserve">(A) </w:t>
      </w:r>
      <w:proofErr w:type="gramStart"/>
      <w:r w:rsidRPr="00E91F16">
        <w:t>that</w:t>
      </w:r>
      <w:proofErr w:type="gramEnd"/>
      <w:r w:rsidRPr="00E91F16">
        <w:t xml:space="preserve"> are worth almost as much as that of the four hundred thousand firms that remain</w:t>
      </w:r>
    </w:p>
    <w:p w:rsidR="00637600" w:rsidRPr="00E91F16" w:rsidRDefault="00637600" w:rsidP="00637600">
      <w:pPr>
        <w:pStyle w:val="choice"/>
        <w:spacing w:after="48"/>
        <w:ind w:left="960"/>
      </w:pPr>
      <w:r w:rsidRPr="00E91F16">
        <w:t xml:space="preserve">(B) </w:t>
      </w:r>
      <w:proofErr w:type="gramStart"/>
      <w:r w:rsidRPr="00E91F16">
        <w:t>of</w:t>
      </w:r>
      <w:proofErr w:type="gramEnd"/>
      <w:r w:rsidRPr="00E91F16">
        <w:t xml:space="preserve"> a worth that is almost as much as that of the four hundred thousand firms that remain</w:t>
      </w:r>
    </w:p>
    <w:p w:rsidR="00637600" w:rsidRPr="00E91F16" w:rsidRDefault="00637600" w:rsidP="00637600">
      <w:pPr>
        <w:pStyle w:val="choice"/>
        <w:spacing w:after="48"/>
        <w:ind w:left="960"/>
      </w:pPr>
      <w:r w:rsidRPr="00E91F16">
        <w:t xml:space="preserve">(C) </w:t>
      </w:r>
      <w:proofErr w:type="gramStart"/>
      <w:r w:rsidRPr="00E91F16">
        <w:t>almost</w:t>
      </w:r>
      <w:proofErr w:type="gramEnd"/>
      <w:r w:rsidRPr="00E91F16">
        <w:t xml:space="preserve"> as much in worth as those of the remaining four hundred thousand firms</w:t>
      </w:r>
    </w:p>
    <w:p w:rsidR="00637600" w:rsidRPr="00E91F16" w:rsidRDefault="00637600" w:rsidP="00637600">
      <w:pPr>
        <w:pStyle w:val="choice"/>
        <w:spacing w:after="48"/>
        <w:ind w:left="960"/>
      </w:pPr>
      <w:r w:rsidRPr="00E91F16">
        <w:t xml:space="preserve">(D) </w:t>
      </w:r>
      <w:proofErr w:type="gramStart"/>
      <w:r w:rsidRPr="00E91F16">
        <w:t>almost</w:t>
      </w:r>
      <w:proofErr w:type="gramEnd"/>
      <w:r w:rsidRPr="00E91F16">
        <w:t xml:space="preserve"> as much in worth as that of the remaining four hundred thousand firms</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worth</w:t>
      </w:r>
      <w:proofErr w:type="gramEnd"/>
      <w:r w:rsidRPr="00E91F16">
        <w:t xml:space="preserve"> almost as much as those of the remaining four hundred thousand firms</w:t>
      </w:r>
    </w:p>
    <w:p w:rsidR="00637600" w:rsidRPr="00E91F16" w:rsidRDefault="00637600" w:rsidP="00637600">
      <w:pPr>
        <w:pStyle w:val="question"/>
        <w:numPr>
          <w:ilvl w:val="0"/>
          <w:numId w:val="1"/>
        </w:numPr>
        <w:spacing w:before="120" w:after="72"/>
        <w:ind w:leftChars="0" w:firstLineChars="0"/>
      </w:pPr>
      <w:r w:rsidRPr="00E91F16">
        <w:t xml:space="preserve">The Forbidden City in Beijing, from which the emperors ruled by heavenly mandate, was a site </w:t>
      </w:r>
      <w:r w:rsidRPr="00E91F16">
        <w:rPr>
          <w:u w:val="single"/>
        </w:rPr>
        <w:t xml:space="preserve">which a commoner or foreigner could not enter without any permission, </w:t>
      </w:r>
      <w:r w:rsidRPr="00E91F16">
        <w:t>on pain of death.</w:t>
      </w:r>
    </w:p>
    <w:p w:rsidR="00637600" w:rsidRPr="00E91F16" w:rsidRDefault="00637600" w:rsidP="00637600">
      <w:pPr>
        <w:pStyle w:val="choice"/>
        <w:spacing w:after="48"/>
        <w:ind w:left="960"/>
      </w:pPr>
      <w:r w:rsidRPr="00E91F16">
        <w:t xml:space="preserve">(A) </w:t>
      </w:r>
      <w:proofErr w:type="gramStart"/>
      <w:r w:rsidRPr="00E91F16">
        <w:t>which</w:t>
      </w:r>
      <w:proofErr w:type="gramEnd"/>
      <w:r w:rsidRPr="00E91F16">
        <w:t xml:space="preserve"> a commoner or foreigner could not enter without any permission,</w:t>
      </w:r>
    </w:p>
    <w:p w:rsidR="00637600" w:rsidRPr="00E91F16" w:rsidRDefault="00637600" w:rsidP="00637600">
      <w:pPr>
        <w:pStyle w:val="choice"/>
        <w:spacing w:after="48"/>
        <w:ind w:left="960"/>
      </w:pPr>
      <w:r w:rsidRPr="00E91F16">
        <w:t xml:space="preserve">(B) </w:t>
      </w:r>
      <w:proofErr w:type="gramStart"/>
      <w:r w:rsidRPr="00E91F16">
        <w:t>which</w:t>
      </w:r>
      <w:proofErr w:type="gramEnd"/>
      <w:r w:rsidRPr="00E91F16">
        <w:t xml:space="preserve"> a commoner or foreigner could enter without any permission only</w:t>
      </w:r>
    </w:p>
    <w:p w:rsidR="00637600" w:rsidRPr="00E91F16" w:rsidRDefault="00637600" w:rsidP="00637600">
      <w:pPr>
        <w:pStyle w:val="choice"/>
        <w:spacing w:after="48"/>
        <w:ind w:left="960"/>
      </w:pPr>
      <w:r w:rsidRPr="00E91F16">
        <w:t xml:space="preserve">(C) </w:t>
      </w:r>
      <w:proofErr w:type="gramStart"/>
      <w:r w:rsidRPr="00E91F16">
        <w:t>which</w:t>
      </w:r>
      <w:proofErr w:type="gramEnd"/>
      <w:r w:rsidRPr="00E91F16">
        <w:t xml:space="preserve"> no commoner or foreigner could enter without permission,</w:t>
      </w:r>
    </w:p>
    <w:p w:rsidR="00637600" w:rsidRPr="00E91F16" w:rsidRDefault="00637600" w:rsidP="00637600">
      <w:pPr>
        <w:pStyle w:val="choice"/>
        <w:spacing w:after="48"/>
        <w:ind w:left="960"/>
      </w:pPr>
      <w:r w:rsidRPr="00E91F16">
        <w:t xml:space="preserve">(D) </w:t>
      </w:r>
      <w:proofErr w:type="gramStart"/>
      <w:r w:rsidRPr="00E91F16">
        <w:t>which</w:t>
      </w:r>
      <w:proofErr w:type="gramEnd"/>
      <w:r w:rsidRPr="00E91F16">
        <w:t>, without permission, neither commoner or foreigner could only enter,</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which</w:t>
      </w:r>
      <w:proofErr w:type="gramEnd"/>
      <w:r w:rsidRPr="00E91F16">
        <w:t>, to enter without permission, neither commoner or foreigner could do,</w:t>
      </w:r>
    </w:p>
    <w:p w:rsidR="00637600" w:rsidRPr="00E91F16" w:rsidRDefault="00637600" w:rsidP="00637600">
      <w:pPr>
        <w:pStyle w:val="question"/>
        <w:numPr>
          <w:ilvl w:val="0"/>
          <w:numId w:val="1"/>
        </w:numPr>
        <w:spacing w:before="120" w:after="72"/>
        <w:ind w:leftChars="0" w:firstLineChars="0"/>
      </w:pPr>
      <w:r w:rsidRPr="00E91F16">
        <w:t xml:space="preserve">The golden crab of the Gulf of Mexico has not been fished commercially in great numbers, </w:t>
      </w:r>
      <w:r w:rsidRPr="00E91F16">
        <w:rPr>
          <w:u w:val="single"/>
        </w:rPr>
        <w:t xml:space="preserve">primarily on account of living </w:t>
      </w:r>
      <w:r w:rsidRPr="00E91F16">
        <w:t>at great depths—2,500 to 3,000 feet down.</w:t>
      </w:r>
    </w:p>
    <w:p w:rsidR="00637600" w:rsidRPr="00E91F16" w:rsidRDefault="00637600" w:rsidP="00637600">
      <w:pPr>
        <w:pStyle w:val="choice"/>
        <w:spacing w:after="48"/>
        <w:ind w:left="960"/>
      </w:pPr>
      <w:r w:rsidRPr="00E91F16">
        <w:t>(A) on account of living</w:t>
      </w:r>
    </w:p>
    <w:p w:rsidR="00637600" w:rsidRPr="00E91F16" w:rsidRDefault="00637600" w:rsidP="00637600">
      <w:pPr>
        <w:pStyle w:val="choice"/>
        <w:spacing w:after="48"/>
        <w:ind w:left="960"/>
      </w:pPr>
      <w:r w:rsidRPr="00E91F16">
        <w:t xml:space="preserve">(B) </w:t>
      </w:r>
      <w:proofErr w:type="gramStart"/>
      <w:r w:rsidRPr="00E91F16">
        <w:t>on</w:t>
      </w:r>
      <w:proofErr w:type="gramEnd"/>
      <w:r w:rsidRPr="00E91F16">
        <w:t xml:space="preserve"> account of their living</w:t>
      </w:r>
    </w:p>
    <w:p w:rsidR="00637600" w:rsidRPr="00E91F16" w:rsidRDefault="00637600" w:rsidP="00637600">
      <w:pPr>
        <w:pStyle w:val="choice"/>
        <w:spacing w:after="48"/>
        <w:ind w:left="960"/>
      </w:pPr>
      <w:r w:rsidRPr="00E91F16">
        <w:t xml:space="preserve">(C) </w:t>
      </w:r>
      <w:proofErr w:type="gramStart"/>
      <w:r w:rsidRPr="00E91F16">
        <w:t>because</w:t>
      </w:r>
      <w:proofErr w:type="gramEnd"/>
      <w:r w:rsidRPr="00E91F16">
        <w:t xml:space="preserve"> it lives</w:t>
      </w:r>
    </w:p>
    <w:p w:rsidR="00637600" w:rsidRPr="00E91F16" w:rsidRDefault="00637600" w:rsidP="00637600">
      <w:pPr>
        <w:pStyle w:val="choice"/>
        <w:spacing w:after="48"/>
        <w:ind w:left="960"/>
      </w:pPr>
      <w:r w:rsidRPr="00E91F16">
        <w:t xml:space="preserve">(D) </w:t>
      </w:r>
      <w:proofErr w:type="gramStart"/>
      <w:r w:rsidRPr="00E91F16">
        <w:t>because</w:t>
      </w:r>
      <w:proofErr w:type="gramEnd"/>
      <w:r w:rsidRPr="00E91F16">
        <w:t xml:space="preserve"> of living</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lastRenderedPageBreak/>
        <w:t xml:space="preserve">(E) </w:t>
      </w:r>
      <w:proofErr w:type="gramStart"/>
      <w:r w:rsidRPr="00E91F16">
        <w:t>because</w:t>
      </w:r>
      <w:proofErr w:type="gramEnd"/>
      <w:r w:rsidRPr="00E91F16">
        <w:t xml:space="preserve"> they live</w:t>
      </w:r>
    </w:p>
    <w:p w:rsidR="00637600" w:rsidRPr="00E91F16" w:rsidRDefault="00637600" w:rsidP="00637600">
      <w:pPr>
        <w:pStyle w:val="question"/>
        <w:numPr>
          <w:ilvl w:val="0"/>
          <w:numId w:val="1"/>
        </w:numPr>
        <w:spacing w:before="120" w:after="72"/>
        <w:ind w:leftChars="0" w:firstLineChars="0"/>
      </w:pPr>
      <w:r w:rsidRPr="00E91F16">
        <w:t xml:space="preserve">The Gorton-Dodd bill requires </w:t>
      </w:r>
      <w:r w:rsidRPr="00E91F16">
        <w:rPr>
          <w:u w:val="single"/>
        </w:rPr>
        <w:t>that a bank disclose to their customers how long they will delay access to funds from deposited checks</w:t>
      </w:r>
      <w:r w:rsidRPr="00E91F16">
        <w:t>.</w:t>
      </w:r>
    </w:p>
    <w:p w:rsidR="00637600" w:rsidRPr="00E91F16" w:rsidRDefault="00637600" w:rsidP="00637600">
      <w:pPr>
        <w:pStyle w:val="choice"/>
        <w:spacing w:after="48"/>
        <w:ind w:left="960"/>
      </w:pPr>
      <w:r w:rsidRPr="00E91F16">
        <w:t xml:space="preserve">(A) </w:t>
      </w:r>
      <w:proofErr w:type="gramStart"/>
      <w:r w:rsidRPr="00E91F16">
        <w:t>that</w:t>
      </w:r>
      <w:proofErr w:type="gramEnd"/>
      <w:r w:rsidRPr="00E91F16">
        <w:t xml:space="preserve"> a bank disclose to their customers how long they will delay access to funds from deposited checks</w:t>
      </w:r>
    </w:p>
    <w:p w:rsidR="00637600" w:rsidRPr="00E91F16" w:rsidRDefault="00637600" w:rsidP="00637600">
      <w:pPr>
        <w:pStyle w:val="choice"/>
        <w:spacing w:after="48"/>
        <w:ind w:left="960"/>
      </w:pPr>
      <w:r w:rsidRPr="00E91F16">
        <w:t xml:space="preserve">(B) </w:t>
      </w:r>
      <w:proofErr w:type="gramStart"/>
      <w:r w:rsidRPr="00E91F16">
        <w:t>a</w:t>
      </w:r>
      <w:proofErr w:type="gramEnd"/>
      <w:r w:rsidRPr="00E91F16">
        <w:t xml:space="preserve"> bank to disclose to their customers how long they will delay access to funds from a deposited check</w:t>
      </w:r>
    </w:p>
    <w:p w:rsidR="00637600" w:rsidRPr="00E91F16" w:rsidRDefault="00637600" w:rsidP="00637600">
      <w:pPr>
        <w:pStyle w:val="choice"/>
        <w:spacing w:after="48"/>
        <w:ind w:left="960"/>
      </w:pPr>
      <w:r w:rsidRPr="00E91F16">
        <w:t xml:space="preserve">(C) </w:t>
      </w:r>
      <w:proofErr w:type="gramStart"/>
      <w:r w:rsidRPr="00E91F16">
        <w:t>that</w:t>
      </w:r>
      <w:proofErr w:type="gramEnd"/>
      <w:r w:rsidRPr="00E91F16">
        <w:t xml:space="preserve"> a bank disclose to its customers how long it will delay access to funds from deposited checks</w:t>
      </w:r>
    </w:p>
    <w:p w:rsidR="00637600" w:rsidRPr="00E91F16" w:rsidRDefault="00637600" w:rsidP="00637600">
      <w:pPr>
        <w:pStyle w:val="choice"/>
        <w:spacing w:after="48"/>
        <w:ind w:left="960"/>
      </w:pPr>
      <w:r w:rsidRPr="00E91F16">
        <w:t xml:space="preserve">(D) </w:t>
      </w:r>
      <w:proofErr w:type="gramStart"/>
      <w:r w:rsidRPr="00E91F16">
        <w:t>a</w:t>
      </w:r>
      <w:proofErr w:type="gramEnd"/>
      <w:r w:rsidRPr="00E91F16">
        <w:t xml:space="preserve"> bank that it should disclose to its customers how long it will delay access to funds from a deposited check</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that</w:t>
      </w:r>
      <w:proofErr w:type="gramEnd"/>
      <w:r w:rsidRPr="00E91F16">
        <w:t xml:space="preserve"> banks disclose to customers how long access to funds from their deposited check is to be delayed</w:t>
      </w:r>
    </w:p>
    <w:p w:rsidR="00637600" w:rsidRPr="00E91F16" w:rsidRDefault="00637600" w:rsidP="00637600">
      <w:pPr>
        <w:pStyle w:val="question"/>
        <w:numPr>
          <w:ilvl w:val="0"/>
          <w:numId w:val="1"/>
        </w:numPr>
        <w:spacing w:before="120" w:after="72"/>
        <w:ind w:leftChars="0" w:firstLineChars="0"/>
      </w:pPr>
      <w:r w:rsidRPr="00E91F16">
        <w:t xml:space="preserve">The group called the Teton Sioux inhabits parts of North and South Dakota; </w:t>
      </w:r>
      <w:r w:rsidRPr="00E91F16">
        <w:rPr>
          <w:u w:val="single"/>
        </w:rPr>
        <w:t>their language and customs differ, however, from</w:t>
      </w:r>
      <w:r w:rsidRPr="00E91F16">
        <w:t xml:space="preserve"> the Yankton, Sisseton, and Dakota Sioux.</w:t>
      </w:r>
    </w:p>
    <w:p w:rsidR="00637600" w:rsidRPr="00E91F16" w:rsidRDefault="00637600" w:rsidP="00637600">
      <w:pPr>
        <w:pStyle w:val="choice"/>
        <w:spacing w:after="48"/>
        <w:ind w:left="960"/>
      </w:pPr>
      <w:r w:rsidRPr="00E91F16">
        <w:t xml:space="preserve">(A) </w:t>
      </w:r>
      <w:proofErr w:type="gramStart"/>
      <w:r w:rsidRPr="00E91F16">
        <w:t>their</w:t>
      </w:r>
      <w:proofErr w:type="gramEnd"/>
      <w:r w:rsidRPr="00E91F16">
        <w:t xml:space="preserve"> language and customs differ, however, from</w:t>
      </w:r>
    </w:p>
    <w:p w:rsidR="00637600" w:rsidRPr="00E91F16" w:rsidRDefault="00637600" w:rsidP="00637600">
      <w:pPr>
        <w:pStyle w:val="choice"/>
        <w:spacing w:after="48"/>
        <w:ind w:left="960"/>
      </w:pPr>
      <w:r w:rsidRPr="00E91F16">
        <w:t xml:space="preserve">(B) </w:t>
      </w:r>
      <w:proofErr w:type="gramStart"/>
      <w:r w:rsidRPr="00E91F16">
        <w:t>its</w:t>
      </w:r>
      <w:proofErr w:type="gramEnd"/>
      <w:r w:rsidRPr="00E91F16">
        <w:t xml:space="preserve"> language and customs differ, however, from</w:t>
      </w:r>
    </w:p>
    <w:p w:rsidR="00637600" w:rsidRPr="00E91F16" w:rsidRDefault="00637600" w:rsidP="00637600">
      <w:pPr>
        <w:pStyle w:val="choice"/>
        <w:spacing w:after="48"/>
        <w:ind w:left="960"/>
      </w:pPr>
      <w:r w:rsidRPr="00E91F16">
        <w:t xml:space="preserve">(C) </w:t>
      </w:r>
      <w:proofErr w:type="gramStart"/>
      <w:r w:rsidRPr="00E91F16">
        <w:t>however</w:t>
      </w:r>
      <w:proofErr w:type="gramEnd"/>
      <w:r w:rsidRPr="00E91F16">
        <w:t>, they have different language and customs than</w:t>
      </w:r>
    </w:p>
    <w:p w:rsidR="00637600" w:rsidRPr="00E91F16" w:rsidRDefault="00637600" w:rsidP="00637600">
      <w:pPr>
        <w:pStyle w:val="choice"/>
        <w:spacing w:after="48"/>
        <w:ind w:left="960"/>
      </w:pPr>
      <w:r w:rsidRPr="00E91F16">
        <w:t xml:space="preserve">(D) </w:t>
      </w:r>
      <w:proofErr w:type="gramStart"/>
      <w:r w:rsidRPr="00E91F16">
        <w:t>however</w:t>
      </w:r>
      <w:proofErr w:type="gramEnd"/>
      <w:r w:rsidRPr="00E91F16">
        <w:t>, their language and customs differ from those of</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its</w:t>
      </w:r>
      <w:proofErr w:type="gramEnd"/>
      <w:r w:rsidRPr="00E91F16">
        <w:t xml:space="preserve"> language and customs differ, however, from those of</w:t>
      </w:r>
    </w:p>
    <w:p w:rsidR="00637600" w:rsidRPr="00E91F16" w:rsidRDefault="00637600" w:rsidP="00637600">
      <w:pPr>
        <w:pStyle w:val="question"/>
        <w:numPr>
          <w:ilvl w:val="0"/>
          <w:numId w:val="1"/>
        </w:numPr>
        <w:spacing w:before="120" w:after="72"/>
        <w:ind w:leftChars="0" w:firstLineChars="0"/>
      </w:pPr>
      <w:r w:rsidRPr="00E91F16">
        <w:rPr>
          <w:u w:val="single"/>
        </w:rPr>
        <w:t xml:space="preserve">The growing demand for housing, traffic congestion, and longer commuting trips has </w:t>
      </w:r>
      <w:r w:rsidRPr="00E91F16">
        <w:t>all but eliminated the cost advantage of owning a house in many rural communities.</w:t>
      </w:r>
    </w:p>
    <w:p w:rsidR="00637600" w:rsidRPr="00E91F16" w:rsidRDefault="00637600" w:rsidP="00637600">
      <w:pPr>
        <w:pStyle w:val="choice"/>
        <w:spacing w:after="48"/>
        <w:ind w:left="960"/>
      </w:pPr>
      <w:r w:rsidRPr="00E91F16">
        <w:t>(A) The growing demand for housing, traffic congestion, and longer commuting trips has</w:t>
      </w:r>
    </w:p>
    <w:p w:rsidR="00637600" w:rsidRPr="00E91F16" w:rsidRDefault="00637600" w:rsidP="00637600">
      <w:pPr>
        <w:pStyle w:val="choice"/>
        <w:spacing w:after="48"/>
        <w:ind w:left="960"/>
      </w:pPr>
      <w:r w:rsidRPr="00E91F16">
        <w:t>(B) Traffic congestion, the growing demand for housing, and longer commuting trips has</w:t>
      </w:r>
    </w:p>
    <w:p w:rsidR="00637600" w:rsidRPr="00E91F16" w:rsidRDefault="00637600" w:rsidP="00637600">
      <w:pPr>
        <w:pStyle w:val="choice"/>
        <w:spacing w:after="48"/>
        <w:ind w:left="960"/>
      </w:pPr>
      <w:r w:rsidRPr="00E91F16">
        <w:t>(C) Longer commuting trips, traffic congestion, and the growing demand for housing has</w:t>
      </w:r>
    </w:p>
    <w:p w:rsidR="00637600" w:rsidRPr="00E91F16" w:rsidRDefault="00637600" w:rsidP="00637600">
      <w:pPr>
        <w:pStyle w:val="choice"/>
        <w:spacing w:after="48"/>
        <w:ind w:left="960"/>
      </w:pPr>
      <w:r w:rsidRPr="00E91F16">
        <w:t>(D) Traffic congestion, longer commuting trips, and the growing demand for housing have</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The growing demand for housing, as well as traffic congestion and longer commuting trips, </w:t>
      </w:r>
      <w:proofErr w:type="gramStart"/>
      <w:r w:rsidRPr="00E91F16">
        <w:t>have</w:t>
      </w:r>
      <w:proofErr w:type="gramEnd"/>
    </w:p>
    <w:p w:rsidR="00637600" w:rsidRPr="00E91F16" w:rsidRDefault="00637600" w:rsidP="00637600">
      <w:pPr>
        <w:pStyle w:val="question"/>
        <w:numPr>
          <w:ilvl w:val="0"/>
          <w:numId w:val="1"/>
        </w:numPr>
        <w:spacing w:before="120" w:after="72"/>
        <w:ind w:leftChars="0" w:firstLineChars="0"/>
      </w:pPr>
      <w:r w:rsidRPr="00E91F16">
        <w:t xml:space="preserve">The growth of the railroads led to the abolition of local times, </w:t>
      </w:r>
      <w:r w:rsidRPr="00E91F16">
        <w:rPr>
          <w:u w:val="single"/>
        </w:rPr>
        <w:t>which was determined by when the sun reached the observer’s meridian and differing</w:t>
      </w:r>
      <w:r w:rsidRPr="00E91F16">
        <w:t xml:space="preserve"> from city to city, and to the establishment of regional times.</w:t>
      </w:r>
    </w:p>
    <w:p w:rsidR="00637600" w:rsidRPr="00E91F16" w:rsidRDefault="00637600" w:rsidP="00637600">
      <w:pPr>
        <w:pStyle w:val="choice"/>
        <w:spacing w:after="48"/>
        <w:ind w:left="960"/>
      </w:pPr>
      <w:r w:rsidRPr="00E91F16">
        <w:t xml:space="preserve">(A) </w:t>
      </w:r>
      <w:proofErr w:type="gramStart"/>
      <w:r w:rsidRPr="00E91F16">
        <w:t>which</w:t>
      </w:r>
      <w:proofErr w:type="gramEnd"/>
      <w:r w:rsidRPr="00E91F16">
        <w:t xml:space="preserve"> was determined by when the sun reached the observer’s meridian and differing</w:t>
      </w:r>
    </w:p>
    <w:p w:rsidR="00637600" w:rsidRPr="00E91F16" w:rsidRDefault="00637600" w:rsidP="00637600">
      <w:pPr>
        <w:pStyle w:val="choice"/>
        <w:spacing w:after="48"/>
        <w:ind w:left="960"/>
      </w:pPr>
      <w:r w:rsidRPr="00E91F16">
        <w:t xml:space="preserve">(B) </w:t>
      </w:r>
      <w:proofErr w:type="gramStart"/>
      <w:r w:rsidRPr="00E91F16">
        <w:t>which</w:t>
      </w:r>
      <w:proofErr w:type="gramEnd"/>
      <w:r w:rsidRPr="00E91F16">
        <w:t xml:space="preserve"> was determined by when the sun reached the observer’s meridian and which differed</w:t>
      </w:r>
    </w:p>
    <w:p w:rsidR="00637600" w:rsidRPr="00E91F16" w:rsidRDefault="00637600" w:rsidP="00637600">
      <w:pPr>
        <w:pStyle w:val="choice"/>
        <w:spacing w:after="48"/>
        <w:ind w:left="960"/>
      </w:pPr>
      <w:r w:rsidRPr="00E91F16">
        <w:t xml:space="preserve">(C) </w:t>
      </w:r>
      <w:proofErr w:type="gramStart"/>
      <w:r w:rsidRPr="00E91F16">
        <w:t>which</w:t>
      </w:r>
      <w:proofErr w:type="gramEnd"/>
      <w:r w:rsidRPr="00E91F16">
        <w:t xml:space="preserve"> were determined by when the sun reached the observer’s meridian and differing</w:t>
      </w:r>
    </w:p>
    <w:p w:rsidR="00637600" w:rsidRPr="00E91F16" w:rsidRDefault="00637600" w:rsidP="00637600">
      <w:pPr>
        <w:pStyle w:val="choice"/>
        <w:spacing w:after="48"/>
        <w:ind w:left="960"/>
      </w:pPr>
      <w:r w:rsidRPr="00E91F16">
        <w:t xml:space="preserve">(D) </w:t>
      </w:r>
      <w:proofErr w:type="gramStart"/>
      <w:r w:rsidRPr="00E91F16">
        <w:t>determined</w:t>
      </w:r>
      <w:proofErr w:type="gramEnd"/>
      <w:r w:rsidRPr="00E91F16">
        <w:t xml:space="preserve"> by when the sun reached the observer’s meridian and differed</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determined</w:t>
      </w:r>
      <w:proofErr w:type="gramEnd"/>
      <w:r w:rsidRPr="00E91F16">
        <w:t xml:space="preserve"> by when the sun reached the observer’s meridian and differing</w:t>
      </w:r>
    </w:p>
    <w:p w:rsidR="00637600" w:rsidRPr="00E91F16" w:rsidRDefault="00637600" w:rsidP="00637600">
      <w:pPr>
        <w:pStyle w:val="question"/>
        <w:numPr>
          <w:ilvl w:val="0"/>
          <w:numId w:val="1"/>
        </w:numPr>
        <w:spacing w:before="120" w:after="72"/>
        <w:ind w:leftChars="0" w:firstLineChars="0"/>
      </w:pPr>
      <w:r w:rsidRPr="00E91F16">
        <w:t xml:space="preserve">The guiding principles of the tax plan released by the Treasury Department could have </w:t>
      </w:r>
      <w:r w:rsidRPr="00E91F16">
        <w:rPr>
          <w:u w:val="single"/>
        </w:rPr>
        <w:t xml:space="preserve">even a greater significance for the economy than </w:t>
      </w:r>
      <w:r w:rsidRPr="00E91F16">
        <w:t>the particulars of the plan.</w:t>
      </w:r>
    </w:p>
    <w:p w:rsidR="00637600" w:rsidRPr="00E91F16" w:rsidRDefault="00637600" w:rsidP="00637600">
      <w:pPr>
        <w:pStyle w:val="choice"/>
        <w:spacing w:after="48"/>
        <w:ind w:left="960"/>
      </w:pPr>
      <w:r w:rsidRPr="00E91F16">
        <w:t xml:space="preserve">(A) </w:t>
      </w:r>
      <w:proofErr w:type="gramStart"/>
      <w:r w:rsidRPr="00E91F16">
        <w:t>even</w:t>
      </w:r>
      <w:proofErr w:type="gramEnd"/>
      <w:r w:rsidRPr="00E91F16">
        <w:t xml:space="preserve"> a greater significance for the economy than</w:t>
      </w:r>
    </w:p>
    <w:p w:rsidR="00637600" w:rsidRPr="00E91F16" w:rsidRDefault="00637600" w:rsidP="00637600">
      <w:pPr>
        <w:pStyle w:val="choice"/>
        <w:spacing w:after="48"/>
        <w:ind w:left="960"/>
      </w:pPr>
      <w:r w:rsidRPr="00E91F16">
        <w:t xml:space="preserve">(B) </w:t>
      </w:r>
      <w:proofErr w:type="gramStart"/>
      <w:r w:rsidRPr="00E91F16">
        <w:t>a</w:t>
      </w:r>
      <w:proofErr w:type="gramEnd"/>
      <w:r w:rsidRPr="00E91F16">
        <w:t xml:space="preserve"> significance that is even greater for the economy than</w:t>
      </w:r>
    </w:p>
    <w:p w:rsidR="00637600" w:rsidRPr="00E91F16" w:rsidRDefault="00637600" w:rsidP="00637600">
      <w:pPr>
        <w:pStyle w:val="choice"/>
        <w:spacing w:after="48"/>
        <w:ind w:left="960"/>
      </w:pPr>
      <w:r w:rsidRPr="00E91F16">
        <w:t xml:space="preserve">(C) </w:t>
      </w:r>
      <w:proofErr w:type="gramStart"/>
      <w:r w:rsidRPr="00E91F16">
        <w:t>even</w:t>
      </w:r>
      <w:proofErr w:type="gramEnd"/>
      <w:r w:rsidRPr="00E91F16">
        <w:t xml:space="preserve"> greater significance for the economy than have</w:t>
      </w:r>
    </w:p>
    <w:p w:rsidR="00637600" w:rsidRPr="00E91F16" w:rsidRDefault="00637600" w:rsidP="00637600">
      <w:pPr>
        <w:pStyle w:val="choice"/>
        <w:spacing w:after="48"/>
        <w:ind w:left="960"/>
      </w:pPr>
      <w:r w:rsidRPr="00E91F16">
        <w:t xml:space="preserve">(D) </w:t>
      </w:r>
      <w:proofErr w:type="gramStart"/>
      <w:r w:rsidRPr="00E91F16">
        <w:t>even</w:t>
      </w:r>
      <w:proofErr w:type="gramEnd"/>
      <w:r w:rsidRPr="00E91F16">
        <w:t xml:space="preserve"> greater significance for the economy than do</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 xml:space="preserve">(E) </w:t>
      </w:r>
      <w:proofErr w:type="gramStart"/>
      <w:r w:rsidRPr="00E91F16">
        <w:t>a</w:t>
      </w:r>
      <w:proofErr w:type="gramEnd"/>
      <w:r w:rsidRPr="00E91F16">
        <w:t xml:space="preserve"> significance even greater for the economy than have</w:t>
      </w:r>
    </w:p>
    <w:p w:rsidR="00637600" w:rsidRPr="00E91F16" w:rsidRDefault="00637600" w:rsidP="00637600">
      <w:pPr>
        <w:pStyle w:val="question"/>
        <w:numPr>
          <w:ilvl w:val="0"/>
          <w:numId w:val="1"/>
        </w:numPr>
        <w:spacing w:before="120" w:after="72"/>
        <w:ind w:leftChars="0" w:firstLineChars="0"/>
      </w:pPr>
      <w:r w:rsidRPr="00E91F16">
        <w:lastRenderedPageBreak/>
        <w:t xml:space="preserve">The gyrfalcon, an Arctic bird of prey, has survived a close brush with </w:t>
      </w:r>
      <w:r w:rsidRPr="00E91F16">
        <w:rPr>
          <w:u w:val="single"/>
        </w:rPr>
        <w:t>extinction; its numbers are now five times greater than</w:t>
      </w:r>
      <w:r w:rsidRPr="00E91F16">
        <w:t xml:space="preserve"> when the use of DDT was sharply restricted in the early </w:t>
      </w:r>
      <w:smartTag w:uri="urn:schemas-microsoft-com:office:smarttags" w:element="chmetcnv">
        <w:smartTagPr>
          <w:attr w:name="TCSC" w:val="0"/>
          <w:attr w:name="NumberType" w:val="1"/>
          <w:attr w:name="Negative" w:val="False"/>
          <w:attr w:name="HasSpace" w:val="False"/>
          <w:attr w:name="SourceValue" w:val="1970"/>
          <w:attr w:name="UnitName" w:val="’"/>
        </w:smartTagPr>
        <w:r w:rsidRPr="00E91F16">
          <w:t>1970’</w:t>
        </w:r>
      </w:smartTag>
      <w:r w:rsidRPr="00E91F16">
        <w:t>s.</w:t>
      </w:r>
    </w:p>
    <w:p w:rsidR="00637600" w:rsidRPr="00E91F16" w:rsidRDefault="00637600" w:rsidP="00637600">
      <w:pPr>
        <w:pStyle w:val="choice"/>
        <w:spacing w:after="48"/>
        <w:ind w:left="960"/>
      </w:pPr>
      <w:r w:rsidRPr="00E91F16">
        <w:t>(A) extinction; its numbers are now five times greater than</w:t>
      </w:r>
    </w:p>
    <w:p w:rsidR="00637600" w:rsidRPr="00E91F16" w:rsidRDefault="00637600" w:rsidP="00637600">
      <w:pPr>
        <w:pStyle w:val="choice"/>
        <w:spacing w:after="48"/>
        <w:ind w:left="960"/>
      </w:pPr>
      <w:r w:rsidRPr="00E91F16">
        <w:t>(B) extinction; its numbers are now five times more than</w:t>
      </w:r>
    </w:p>
    <w:p w:rsidR="00637600" w:rsidRPr="00E91F16" w:rsidRDefault="00637600" w:rsidP="00637600">
      <w:pPr>
        <w:pStyle w:val="choice"/>
        <w:spacing w:after="48"/>
        <w:ind w:left="960"/>
      </w:pPr>
      <w:r w:rsidRPr="00E91F16">
        <w:t>(C) extinction, their numbers now fivefold what they were</w:t>
      </w:r>
    </w:p>
    <w:p w:rsidR="00637600" w:rsidRPr="00E91F16" w:rsidRDefault="00637600" w:rsidP="00637600">
      <w:pPr>
        <w:pStyle w:val="choice"/>
        <w:spacing w:after="48"/>
        <w:ind w:left="960"/>
      </w:pPr>
      <w:r w:rsidRPr="00E91F16">
        <w:t>(D) extinction, now with fivefold the numbers they had</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extinction, now with numbers five times greater than</w:t>
      </w:r>
    </w:p>
    <w:p w:rsidR="00637600" w:rsidRPr="00E91F16" w:rsidRDefault="00637600" w:rsidP="00637600">
      <w:pPr>
        <w:pStyle w:val="question"/>
        <w:numPr>
          <w:ilvl w:val="0"/>
          <w:numId w:val="1"/>
        </w:numPr>
        <w:spacing w:before="120" w:after="72"/>
        <w:ind w:leftChars="0" w:firstLineChars="0"/>
      </w:pPr>
      <w:r w:rsidRPr="00E91F16">
        <w:t xml:space="preserve">The herbicide </w:t>
      </w:r>
      <w:proofErr w:type="spellStart"/>
      <w:r w:rsidRPr="00E91F16">
        <w:t>Oryzalin</w:t>
      </w:r>
      <w:proofErr w:type="spellEnd"/>
      <w:r w:rsidRPr="00E91F16">
        <w:t xml:space="preserve"> was still being produced in 1979, three years after the wives of workers producing the chemical in Rensselaer, New York, were found </w:t>
      </w:r>
      <w:r w:rsidRPr="00E91F16">
        <w:rPr>
          <w:u w:val="single"/>
        </w:rPr>
        <w:t>to have borne children with heart defects or miscarriages, and none of their pregnancies was</w:t>
      </w:r>
      <w:r w:rsidRPr="00E91F16">
        <w:t xml:space="preserve"> normal.</w:t>
      </w:r>
    </w:p>
    <w:p w:rsidR="00637600" w:rsidRPr="00E91F16" w:rsidRDefault="00637600" w:rsidP="00637600">
      <w:pPr>
        <w:pStyle w:val="choice"/>
        <w:spacing w:after="48"/>
        <w:ind w:left="960"/>
      </w:pPr>
      <w:r w:rsidRPr="00E91F16">
        <w:t>(A) to have borne children with heart defects or miscarriages, and none of their pregnancies was</w:t>
      </w:r>
    </w:p>
    <w:p w:rsidR="00637600" w:rsidRPr="00E91F16" w:rsidRDefault="00637600" w:rsidP="00637600">
      <w:pPr>
        <w:pStyle w:val="choice"/>
        <w:spacing w:after="48"/>
        <w:ind w:left="960"/>
      </w:pPr>
      <w:r w:rsidRPr="00E91F16">
        <w:t>(B) to have had children born with heart defects or miscarriages, and none of the pregnancies was</w:t>
      </w:r>
    </w:p>
    <w:p w:rsidR="00637600" w:rsidRPr="00E91F16" w:rsidRDefault="00637600" w:rsidP="00637600">
      <w:pPr>
        <w:pStyle w:val="choice"/>
        <w:spacing w:after="48"/>
        <w:ind w:left="960"/>
      </w:pPr>
      <w:r w:rsidRPr="00E91F16">
        <w:t>(C) either to have had children with heart defects or miscarriages, without any of their pregnancies being</w:t>
      </w:r>
    </w:p>
    <w:p w:rsidR="00637600" w:rsidRPr="00E91F16" w:rsidRDefault="00637600" w:rsidP="00637600">
      <w:pPr>
        <w:pStyle w:val="choice"/>
        <w:spacing w:after="48"/>
        <w:ind w:left="960"/>
      </w:pPr>
      <w:r w:rsidRPr="00E91F16">
        <w:t>(D) either to have had miscarriages or to have borne children with heart defects; none of the pregnancies was</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either to have had miscarriages or children born with heart defects, without any of their pregnancies being</w:t>
      </w:r>
    </w:p>
    <w:p w:rsidR="00637600" w:rsidRPr="00E91F16" w:rsidRDefault="00637600" w:rsidP="00637600">
      <w:pPr>
        <w:pStyle w:val="question"/>
        <w:numPr>
          <w:ilvl w:val="0"/>
          <w:numId w:val="1"/>
        </w:numPr>
        <w:spacing w:before="120" w:after="72"/>
        <w:ind w:leftChars="0" w:firstLineChars="0"/>
      </w:pPr>
      <w:r w:rsidRPr="00E91F16">
        <w:t xml:space="preserve">The human growth hormone, made by the pituitary gland, is secreted </w:t>
      </w:r>
      <w:r w:rsidRPr="00E91F16">
        <w:rPr>
          <w:u w:val="single"/>
        </w:rPr>
        <w:t>during sleep in higher concentrations than when awake</w:t>
      </w:r>
      <w:r w:rsidRPr="00E91F16">
        <w:t>.</w:t>
      </w:r>
    </w:p>
    <w:p w:rsidR="00637600" w:rsidRPr="00E91F16" w:rsidRDefault="00637600" w:rsidP="00637600">
      <w:pPr>
        <w:pStyle w:val="choice"/>
        <w:spacing w:after="48"/>
        <w:ind w:left="960"/>
      </w:pPr>
      <w:r w:rsidRPr="00E91F16">
        <w:t>(A) during sleep in higher concentrations than when awake</w:t>
      </w:r>
    </w:p>
    <w:p w:rsidR="00637600" w:rsidRPr="00E91F16" w:rsidRDefault="00637600" w:rsidP="00637600">
      <w:pPr>
        <w:pStyle w:val="choice"/>
        <w:spacing w:after="48"/>
        <w:ind w:left="960"/>
      </w:pPr>
      <w:r w:rsidRPr="00E91F16">
        <w:t>(B) when sleeping in higher concentrations than waking hours</w:t>
      </w:r>
    </w:p>
    <w:p w:rsidR="00637600" w:rsidRPr="00E91F16" w:rsidRDefault="00637600" w:rsidP="00637600">
      <w:pPr>
        <w:pStyle w:val="choice"/>
        <w:spacing w:after="48"/>
        <w:ind w:left="960"/>
      </w:pPr>
      <w:r w:rsidRPr="00E91F16">
        <w:t>(C) in higher concentrations during sleeping than waking</w:t>
      </w:r>
    </w:p>
    <w:p w:rsidR="00637600" w:rsidRPr="00E91F16" w:rsidRDefault="00637600" w:rsidP="00637600">
      <w:pPr>
        <w:pStyle w:val="choice"/>
        <w:spacing w:after="48"/>
        <w:ind w:left="960"/>
      </w:pPr>
      <w:r w:rsidRPr="00E91F16">
        <w:t>(D) in higher concentrations during sleep than during waking hours</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in higher concentrations when asleep than when awake</w:t>
      </w:r>
    </w:p>
    <w:p w:rsidR="00637600" w:rsidRPr="00E91F16" w:rsidRDefault="00637600" w:rsidP="00637600">
      <w:pPr>
        <w:pStyle w:val="question"/>
        <w:numPr>
          <w:ilvl w:val="0"/>
          <w:numId w:val="1"/>
        </w:numPr>
        <w:spacing w:before="120" w:after="72"/>
        <w:ind w:leftChars="0" w:firstLineChars="0"/>
      </w:pPr>
      <w:r w:rsidRPr="00E91F16">
        <w:t xml:space="preserve">The increased popularity and availability of televisions has led to the decline of regional dialects, language variations </w:t>
      </w:r>
      <w:r w:rsidRPr="00E91F16">
        <w:rPr>
          <w:u w:val="single"/>
        </w:rPr>
        <w:t>which originate from diverse ethnic and cultural heritages and perpetuated</w:t>
      </w:r>
      <w:r w:rsidRPr="00E91F16">
        <w:t xml:space="preserve"> by geographic isolation.</w:t>
      </w:r>
    </w:p>
    <w:p w:rsidR="00637600" w:rsidRPr="00E91F16" w:rsidRDefault="00637600" w:rsidP="00637600">
      <w:pPr>
        <w:pStyle w:val="choice"/>
        <w:spacing w:after="48"/>
        <w:ind w:left="960"/>
      </w:pPr>
      <w:r w:rsidRPr="00E91F16">
        <w:t>(A) which originate from diverse ethnic and cultural heritages and perpetuated</w:t>
      </w:r>
    </w:p>
    <w:p w:rsidR="00637600" w:rsidRPr="00E91F16" w:rsidRDefault="00637600" w:rsidP="00637600">
      <w:pPr>
        <w:pStyle w:val="choice"/>
        <w:spacing w:after="48"/>
        <w:ind w:left="960"/>
      </w:pPr>
      <w:r w:rsidRPr="00E91F16">
        <w:t>(B) that originated from diverse ethnic and cultural heritages and perpetuated</w:t>
      </w:r>
    </w:p>
    <w:p w:rsidR="00637600" w:rsidRPr="00E91F16" w:rsidRDefault="00637600" w:rsidP="00637600">
      <w:pPr>
        <w:pStyle w:val="choice"/>
        <w:spacing w:after="48"/>
        <w:ind w:left="960"/>
      </w:pPr>
      <w:r w:rsidRPr="00E91F16">
        <w:t>(C) originated from diverse ethnic and cultural heritages and perpetuated</w:t>
      </w:r>
    </w:p>
    <w:p w:rsidR="00637600" w:rsidRPr="00E91F16" w:rsidRDefault="00637600" w:rsidP="00637600">
      <w:pPr>
        <w:pStyle w:val="choice"/>
        <w:spacing w:after="48"/>
        <w:ind w:left="960"/>
      </w:pPr>
      <w:r w:rsidRPr="00E91F16">
        <w:t>(D) originating from diverse ethnic and cultural heritages and perpetuated</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originating from diverse ethnic and cultural heritages and perpetuating</w:t>
      </w:r>
    </w:p>
    <w:p w:rsidR="00637600" w:rsidRPr="00E91F16" w:rsidRDefault="00637600" w:rsidP="00637600">
      <w:pPr>
        <w:pStyle w:val="question"/>
        <w:numPr>
          <w:ilvl w:val="0"/>
          <w:numId w:val="1"/>
        </w:numPr>
        <w:spacing w:before="120" w:after="72"/>
        <w:ind w:leftChars="0" w:firstLineChars="0"/>
      </w:pPr>
      <w:r w:rsidRPr="00E91F16">
        <w:t xml:space="preserve">The investor who is uncertain about the future is more likely to put money into blue-chip stocks or treasury bills </w:t>
      </w:r>
      <w:r w:rsidRPr="00E91F16">
        <w:rPr>
          <w:u w:val="single"/>
        </w:rPr>
        <w:t xml:space="preserve">than into </w:t>
      </w:r>
      <w:r w:rsidRPr="00E91F16">
        <w:t>gold.</w:t>
      </w:r>
    </w:p>
    <w:p w:rsidR="00637600" w:rsidRPr="00E91F16" w:rsidRDefault="00637600" w:rsidP="00637600">
      <w:pPr>
        <w:pStyle w:val="choice"/>
        <w:spacing w:after="48"/>
        <w:ind w:left="960"/>
      </w:pPr>
      <w:r w:rsidRPr="00E91F16">
        <w:t>(A) than into</w:t>
      </w:r>
    </w:p>
    <w:p w:rsidR="00637600" w:rsidRPr="00E91F16" w:rsidRDefault="00637600" w:rsidP="00637600">
      <w:pPr>
        <w:pStyle w:val="choice"/>
        <w:spacing w:after="48"/>
        <w:ind w:left="960"/>
      </w:pPr>
      <w:r w:rsidRPr="00E91F16">
        <w:t>(B) than they do</w:t>
      </w:r>
    </w:p>
    <w:p w:rsidR="00637600" w:rsidRPr="00E91F16" w:rsidRDefault="00637600" w:rsidP="00637600">
      <w:pPr>
        <w:pStyle w:val="choice"/>
        <w:spacing w:after="48"/>
        <w:ind w:left="960"/>
      </w:pPr>
      <w:r w:rsidRPr="00E91F16">
        <w:t>(C) than they are</w:t>
      </w:r>
    </w:p>
    <w:p w:rsidR="00637600" w:rsidRPr="00E91F16" w:rsidRDefault="00637600" w:rsidP="00637600">
      <w:pPr>
        <w:pStyle w:val="choice"/>
        <w:spacing w:after="48"/>
        <w:ind w:left="960"/>
      </w:pPr>
      <w:r w:rsidRPr="00E91F16">
        <w:t>(D) as into</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as</w:t>
      </w:r>
    </w:p>
    <w:p w:rsidR="00637600" w:rsidRPr="00E91F16" w:rsidRDefault="00637600" w:rsidP="00637600">
      <w:pPr>
        <w:pStyle w:val="question"/>
        <w:numPr>
          <w:ilvl w:val="0"/>
          <w:numId w:val="1"/>
        </w:numPr>
        <w:spacing w:before="120" w:after="72"/>
        <w:ind w:leftChars="0" w:firstLineChars="0"/>
      </w:pPr>
      <w:r w:rsidRPr="00E91F16">
        <w:t xml:space="preserve">The Iroquois were primarily planters, </w:t>
      </w:r>
      <w:r w:rsidRPr="00E91F16">
        <w:rPr>
          <w:u w:val="single"/>
        </w:rPr>
        <w:t xml:space="preserve">but supplementing </w:t>
      </w:r>
      <w:r w:rsidRPr="00E91F16">
        <w:t>their cultivation of maize, squash, and beans with fishing and hunting.</w:t>
      </w:r>
    </w:p>
    <w:p w:rsidR="00637600" w:rsidRPr="00E91F16" w:rsidRDefault="00637600" w:rsidP="00637600">
      <w:pPr>
        <w:pStyle w:val="choice"/>
        <w:spacing w:after="48"/>
        <w:ind w:left="960"/>
      </w:pPr>
      <w:r w:rsidRPr="00E91F16">
        <w:t>(A) but supplementing</w:t>
      </w:r>
    </w:p>
    <w:p w:rsidR="00637600" w:rsidRPr="00E91F16" w:rsidRDefault="00637600" w:rsidP="00637600">
      <w:pPr>
        <w:pStyle w:val="choice"/>
        <w:spacing w:after="48"/>
        <w:ind w:left="960"/>
      </w:pPr>
      <w:r w:rsidRPr="00E91F16">
        <w:t>(B) and had supplemented</w:t>
      </w:r>
    </w:p>
    <w:p w:rsidR="00637600" w:rsidRPr="00E91F16" w:rsidRDefault="00637600" w:rsidP="00637600">
      <w:pPr>
        <w:pStyle w:val="choice"/>
        <w:spacing w:after="48"/>
        <w:ind w:left="960"/>
      </w:pPr>
      <w:r w:rsidRPr="00E91F16">
        <w:lastRenderedPageBreak/>
        <w:t>(C) and even though they supplemented</w:t>
      </w:r>
    </w:p>
    <w:p w:rsidR="00637600" w:rsidRPr="00E91F16" w:rsidRDefault="00637600" w:rsidP="00637600">
      <w:pPr>
        <w:pStyle w:val="choice"/>
        <w:spacing w:after="48"/>
        <w:ind w:left="960"/>
      </w:pPr>
      <w:r w:rsidRPr="00E91F16">
        <w:t>(D) although they supplemented</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but with supplementing</w:t>
      </w:r>
    </w:p>
    <w:p w:rsidR="00637600" w:rsidRPr="00E91F16" w:rsidRDefault="00637600" w:rsidP="00637600">
      <w:pPr>
        <w:pStyle w:val="question"/>
        <w:numPr>
          <w:ilvl w:val="0"/>
          <w:numId w:val="1"/>
        </w:numPr>
        <w:spacing w:before="120" w:after="72"/>
        <w:ind w:leftChars="0" w:firstLineChars="0"/>
      </w:pPr>
      <w:r w:rsidRPr="00E91F16">
        <w:t xml:space="preserve">The key to control over the Eurasian steppes lay in the nomad’s ability to use the horse both as a means of transport </w:t>
      </w:r>
      <w:r w:rsidRPr="00E91F16">
        <w:rPr>
          <w:u w:val="single"/>
        </w:rPr>
        <w:t xml:space="preserve">but also as </w:t>
      </w:r>
      <w:r w:rsidRPr="00E91F16">
        <w:t>an effective military tool.</w:t>
      </w:r>
    </w:p>
    <w:p w:rsidR="00637600" w:rsidRPr="00E91F16" w:rsidRDefault="00637600" w:rsidP="00637600">
      <w:pPr>
        <w:pStyle w:val="choice"/>
        <w:spacing w:after="48"/>
        <w:ind w:left="960"/>
      </w:pPr>
      <w:r w:rsidRPr="00E91F16">
        <w:t>(A) but also as</w:t>
      </w:r>
    </w:p>
    <w:p w:rsidR="00637600" w:rsidRPr="00E91F16" w:rsidRDefault="00637600" w:rsidP="00637600">
      <w:pPr>
        <w:pStyle w:val="choice"/>
        <w:spacing w:after="48"/>
        <w:ind w:left="960"/>
      </w:pPr>
      <w:r w:rsidRPr="00E91F16">
        <w:t>(B) or as</w:t>
      </w:r>
    </w:p>
    <w:p w:rsidR="00637600" w:rsidRPr="00E91F16" w:rsidRDefault="00637600" w:rsidP="00637600">
      <w:pPr>
        <w:pStyle w:val="choice"/>
        <w:spacing w:after="48"/>
        <w:ind w:left="960"/>
      </w:pPr>
      <w:r w:rsidRPr="00E91F16">
        <w:t>(C) and as</w:t>
      </w:r>
    </w:p>
    <w:p w:rsidR="00637600" w:rsidRPr="00E91F16" w:rsidRDefault="00637600" w:rsidP="00637600">
      <w:pPr>
        <w:pStyle w:val="choice"/>
        <w:spacing w:after="48"/>
        <w:ind w:left="960"/>
      </w:pPr>
      <w:r w:rsidRPr="00E91F16">
        <w:t>(D) or</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(E) and also</w:t>
      </w:r>
    </w:p>
    <w:p w:rsidR="00637600" w:rsidRPr="00E91F16" w:rsidRDefault="00637600" w:rsidP="00637600">
      <w:pPr>
        <w:pStyle w:val="question"/>
        <w:numPr>
          <w:ilvl w:val="0"/>
          <w:numId w:val="1"/>
        </w:numPr>
        <w:spacing w:before="120" w:after="72"/>
        <w:ind w:leftChars="0" w:firstLineChars="0"/>
      </w:pPr>
      <w:r w:rsidRPr="00E91F16">
        <w:t xml:space="preserve">The labor agreement permits staff reductions through </w:t>
      </w:r>
      <w:r w:rsidRPr="00E91F16">
        <w:rPr>
          <w:u w:val="single"/>
        </w:rPr>
        <w:t>attrition with increased pension benefits and a special early-retirement program for speeding it up</w:t>
      </w:r>
      <w:r w:rsidRPr="00E91F16">
        <w:t>.</w:t>
      </w:r>
    </w:p>
    <w:p w:rsidR="00637600" w:rsidRPr="00E91F16" w:rsidRDefault="00637600" w:rsidP="00637600">
      <w:pPr>
        <w:pStyle w:val="choice"/>
        <w:spacing w:after="48"/>
        <w:ind w:left="960"/>
      </w:pPr>
      <w:r w:rsidRPr="00E91F16">
        <w:t>(A) attrition with increased pension benefits and a special early-retirement program for speeding it up</w:t>
      </w:r>
    </w:p>
    <w:p w:rsidR="00637600" w:rsidRPr="00E91F16" w:rsidRDefault="00637600" w:rsidP="00637600">
      <w:pPr>
        <w:pStyle w:val="choice"/>
        <w:spacing w:after="48"/>
        <w:ind w:left="960"/>
      </w:pPr>
      <w:r w:rsidRPr="00E91F16">
        <w:t>(B) attrition and provides increased pension benefits and a special early-retirement program to speed the attrition process</w:t>
      </w:r>
    </w:p>
    <w:p w:rsidR="00637600" w:rsidRPr="00E91F16" w:rsidRDefault="00637600" w:rsidP="00637600">
      <w:pPr>
        <w:pStyle w:val="choice"/>
        <w:spacing w:after="48"/>
        <w:ind w:left="960"/>
      </w:pPr>
      <w:r w:rsidRPr="00E91F16">
        <w:t>(C) attrition, which will be speeded up by providing increased pension benefits and a special early-retirement program</w:t>
      </w:r>
    </w:p>
    <w:p w:rsidR="00637600" w:rsidRPr="00E91F16" w:rsidRDefault="00637600" w:rsidP="00637600">
      <w:pPr>
        <w:pStyle w:val="choice"/>
        <w:spacing w:after="48"/>
        <w:ind w:left="960"/>
      </w:pPr>
      <w:r w:rsidRPr="00E91F16">
        <w:t>(D) attrition, which, by their providing increased pension benefits and a special early-retirement program, will speed the process</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(E) attrition, which provides increased pension benefits and a special early-retirement program for speeding the attrition process</w:t>
      </w:r>
    </w:p>
    <w:p w:rsidR="00637600" w:rsidRPr="00E91F16" w:rsidRDefault="00637600" w:rsidP="00637600">
      <w:pPr>
        <w:pStyle w:val="question"/>
        <w:numPr>
          <w:ilvl w:val="0"/>
          <w:numId w:val="1"/>
        </w:numPr>
        <w:spacing w:before="120" w:after="72"/>
        <w:ind w:leftChars="0" w:firstLineChars="0"/>
      </w:pPr>
      <w:r w:rsidRPr="00E91F16">
        <w:t xml:space="preserve">The lack of complete historical records from the mid-to-late </w:t>
      </w:r>
      <w:smartTag w:uri="urn:schemas-microsoft-com:office:smarttags" w:element="chmetcnv">
        <w:smartTagPr>
          <w:attr w:name="TCSC" w:val="0"/>
          <w:attr w:name="NumberType" w:val="1"/>
          <w:attr w:name="Negative" w:val="False"/>
          <w:attr w:name="HasSpace" w:val="False"/>
          <w:attr w:name="SourceValue" w:val="1800"/>
          <w:attr w:name="UnitName" w:val="’"/>
        </w:smartTagPr>
        <w:r w:rsidRPr="00E91F16">
          <w:t>1800’</w:t>
        </w:r>
      </w:smartTag>
      <w:r w:rsidRPr="00E91F16">
        <w:t xml:space="preserve">s </w:t>
      </w:r>
      <w:r w:rsidRPr="00E91F16">
        <w:rPr>
          <w:u w:val="single"/>
        </w:rPr>
        <w:t>have made some Black inventions difficult to trace to their originators</w:t>
      </w:r>
      <w:r w:rsidRPr="00E91F16">
        <w:t>.</w:t>
      </w:r>
    </w:p>
    <w:p w:rsidR="00637600" w:rsidRPr="00E91F16" w:rsidRDefault="00637600" w:rsidP="00637600">
      <w:pPr>
        <w:pStyle w:val="choice"/>
        <w:spacing w:after="48"/>
        <w:ind w:left="960"/>
      </w:pPr>
      <w:r w:rsidRPr="00E91F16">
        <w:t>(A) have made some Black inventions difficult to trace to their originators</w:t>
      </w:r>
    </w:p>
    <w:p w:rsidR="00637600" w:rsidRPr="00E91F16" w:rsidRDefault="00637600" w:rsidP="00637600">
      <w:pPr>
        <w:pStyle w:val="choice"/>
        <w:spacing w:after="48"/>
        <w:ind w:left="960"/>
      </w:pPr>
      <w:r w:rsidRPr="00E91F16">
        <w:t>(B) have made for difficulties in tracing some inventions by Blacks to their originators</w:t>
      </w:r>
    </w:p>
    <w:p w:rsidR="00637600" w:rsidRPr="00E91F16" w:rsidRDefault="00637600" w:rsidP="00637600">
      <w:pPr>
        <w:pStyle w:val="choice"/>
        <w:spacing w:after="48"/>
        <w:ind w:left="960"/>
      </w:pPr>
      <w:r w:rsidRPr="00E91F16">
        <w:t>(C) have made it difficult to trace some inventions by Blacks to their originators</w:t>
      </w:r>
    </w:p>
    <w:p w:rsidR="00637600" w:rsidRPr="00E91F16" w:rsidRDefault="00637600" w:rsidP="00637600">
      <w:pPr>
        <w:pStyle w:val="choice"/>
        <w:spacing w:after="48"/>
        <w:ind w:left="960"/>
      </w:pPr>
      <w:r w:rsidRPr="00E91F16">
        <w:t>(D) has made it difficult to trace some inventions to their Black originators</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has made it difficult in tracing some Black inventions to their originators</w:t>
      </w:r>
    </w:p>
    <w:p w:rsidR="00637600" w:rsidRPr="00E91F16" w:rsidRDefault="00637600" w:rsidP="00637600">
      <w:pPr>
        <w:pStyle w:val="question"/>
        <w:numPr>
          <w:ilvl w:val="0"/>
          <w:numId w:val="1"/>
        </w:numPr>
        <w:spacing w:before="120" w:after="72"/>
        <w:ind w:leftChars="0" w:firstLineChars="0"/>
      </w:pPr>
      <w:r w:rsidRPr="00E91F16">
        <w:t xml:space="preserve">The last “wild” Indian in North America, according to anthropologist Alfred Kroeber, was the lone survivor of California’s lost </w:t>
      </w:r>
      <w:proofErr w:type="spellStart"/>
      <w:r w:rsidRPr="00E91F16">
        <w:t>Yahi</w:t>
      </w:r>
      <w:proofErr w:type="spellEnd"/>
      <w:r w:rsidRPr="00E91F16">
        <w:t xml:space="preserve"> tribe, </w:t>
      </w:r>
      <w:r w:rsidRPr="00E91F16">
        <w:rPr>
          <w:u w:val="single"/>
        </w:rPr>
        <w:t>which</w:t>
      </w:r>
      <w:r w:rsidRPr="00E91F16">
        <w:t xml:space="preserve"> staggered out of the mountains near Lassen Peak in 1912, deep in mourning for the last of his companions, expecting to be butchered and eaten by white ranchers.</w:t>
      </w:r>
    </w:p>
    <w:p w:rsidR="00637600" w:rsidRPr="00E91F16" w:rsidRDefault="00637600" w:rsidP="00637600">
      <w:pPr>
        <w:pStyle w:val="choice"/>
        <w:spacing w:after="48"/>
        <w:ind w:left="960"/>
      </w:pPr>
      <w:r w:rsidRPr="00E91F16">
        <w:t>(A) which</w:t>
      </w:r>
    </w:p>
    <w:p w:rsidR="00637600" w:rsidRPr="00E91F16" w:rsidRDefault="00637600" w:rsidP="00637600">
      <w:pPr>
        <w:pStyle w:val="choice"/>
        <w:spacing w:after="48"/>
        <w:ind w:left="960"/>
      </w:pPr>
      <w:r w:rsidRPr="00E91F16">
        <w:t>(B) who</w:t>
      </w:r>
    </w:p>
    <w:p w:rsidR="00637600" w:rsidRPr="00E91F16" w:rsidRDefault="00637600" w:rsidP="00637600">
      <w:pPr>
        <w:pStyle w:val="choice"/>
        <w:spacing w:after="48"/>
        <w:ind w:left="960"/>
      </w:pPr>
      <w:r w:rsidRPr="00E91F16">
        <w:t>(C) that</w:t>
      </w:r>
    </w:p>
    <w:p w:rsidR="00637600" w:rsidRPr="00E91F16" w:rsidRDefault="00637600" w:rsidP="00637600">
      <w:pPr>
        <w:pStyle w:val="choice"/>
        <w:spacing w:after="48"/>
        <w:ind w:left="960"/>
      </w:pPr>
      <w:r w:rsidRPr="00E91F16">
        <w:t>(D) the survivor having</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(E) having</w:t>
      </w:r>
    </w:p>
    <w:p w:rsidR="00637600" w:rsidRPr="00E91F16" w:rsidRDefault="00637600" w:rsidP="00637600">
      <w:pPr>
        <w:pStyle w:val="question"/>
        <w:numPr>
          <w:ilvl w:val="0"/>
          <w:numId w:val="1"/>
        </w:numPr>
        <w:spacing w:before="120" w:after="72"/>
        <w:ind w:leftChars="0" w:firstLineChars="0"/>
      </w:pPr>
      <w:r w:rsidRPr="00E91F16">
        <w:t xml:space="preserve">The lawyer for the defense charged that she suspected the police of having illegally taped her confidential conversations with her client and then </w:t>
      </w:r>
      <w:r w:rsidRPr="00E91F16">
        <w:rPr>
          <w:u w:val="single"/>
        </w:rPr>
        <w:t xml:space="preserve">used the information obtained to find evidence supporting </w:t>
      </w:r>
      <w:r w:rsidRPr="00E91F16">
        <w:t>their murder charges.</w:t>
      </w:r>
    </w:p>
    <w:p w:rsidR="00637600" w:rsidRPr="00E91F16" w:rsidRDefault="00637600" w:rsidP="00637600">
      <w:pPr>
        <w:pStyle w:val="choice"/>
        <w:spacing w:after="48"/>
        <w:ind w:left="960"/>
      </w:pPr>
      <w:r w:rsidRPr="00E91F16">
        <w:t>(A) used the information obtained to find evidence supporting</w:t>
      </w:r>
    </w:p>
    <w:p w:rsidR="00637600" w:rsidRPr="00E91F16" w:rsidRDefault="00637600" w:rsidP="00637600">
      <w:pPr>
        <w:pStyle w:val="choice"/>
        <w:spacing w:after="48"/>
        <w:ind w:left="960"/>
      </w:pPr>
      <w:r w:rsidRPr="00E91F16">
        <w:t>(B) used such information as they obtained to find evidence supporting</w:t>
      </w:r>
    </w:p>
    <w:p w:rsidR="00637600" w:rsidRPr="00E91F16" w:rsidRDefault="00637600" w:rsidP="00637600">
      <w:pPr>
        <w:pStyle w:val="choice"/>
        <w:spacing w:after="48"/>
        <w:ind w:left="960"/>
      </w:pPr>
      <w:r w:rsidRPr="00E91F16">
        <w:t>(C) used the information they had obtained to find evidence that would support</w:t>
      </w:r>
    </w:p>
    <w:p w:rsidR="00637600" w:rsidRPr="00E91F16" w:rsidRDefault="00637600" w:rsidP="00637600">
      <w:pPr>
        <w:pStyle w:val="choice"/>
        <w:spacing w:after="48"/>
        <w:ind w:left="960"/>
      </w:pPr>
      <w:r w:rsidRPr="00E91F16">
        <w:t>(D) of using the information they had obtained to find evidence that would support</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of using such information as they obtained to find evidence that would be supportive of</w:t>
      </w:r>
    </w:p>
    <w:p w:rsidR="00637600" w:rsidRPr="00E91F16" w:rsidRDefault="00637600" w:rsidP="00637600">
      <w:pPr>
        <w:pStyle w:val="question"/>
        <w:numPr>
          <w:ilvl w:val="0"/>
          <w:numId w:val="1"/>
        </w:numPr>
        <w:spacing w:before="120" w:after="72"/>
        <w:ind w:leftChars="0" w:firstLineChars="0"/>
      </w:pPr>
      <w:r w:rsidRPr="00E91F16">
        <w:lastRenderedPageBreak/>
        <w:t xml:space="preserve">The main reasons for the phenomenal growth of agribusiness over the last fifteen years are </w:t>
      </w:r>
      <w:r w:rsidRPr="00E91F16">
        <w:rPr>
          <w:u w:val="single"/>
        </w:rPr>
        <w:t>because of elevated land prices, the basing of retail marketing networks</w:t>
      </w:r>
      <w:r w:rsidRPr="00E91F16">
        <w:t xml:space="preserve"> on produce imported from other states, and decreased competition from developers.</w:t>
      </w:r>
    </w:p>
    <w:p w:rsidR="00637600" w:rsidRPr="00E91F16" w:rsidRDefault="00637600" w:rsidP="00637600">
      <w:pPr>
        <w:pStyle w:val="choice"/>
        <w:spacing w:after="48"/>
        <w:ind w:left="960"/>
      </w:pPr>
      <w:r w:rsidRPr="00E91F16">
        <w:t>(A) because of elevated land prices, the basing of retail marketing networks</w:t>
      </w:r>
    </w:p>
    <w:p w:rsidR="00637600" w:rsidRPr="00E91F16" w:rsidRDefault="00637600" w:rsidP="00637600">
      <w:pPr>
        <w:pStyle w:val="choice"/>
        <w:spacing w:after="48"/>
        <w:ind w:left="960"/>
      </w:pPr>
      <w:r w:rsidRPr="00E91F16">
        <w:t>(B) a result of elevated land prices, retail marketing networks based</w:t>
      </w:r>
    </w:p>
    <w:p w:rsidR="00637600" w:rsidRPr="00E91F16" w:rsidRDefault="00637600" w:rsidP="00637600">
      <w:pPr>
        <w:pStyle w:val="choice"/>
        <w:spacing w:after="48"/>
        <w:ind w:left="960"/>
      </w:pPr>
      <w:r w:rsidRPr="00E91F16">
        <w:t>(C) that land prices are elevated, retail marketing networks are based</w:t>
      </w:r>
    </w:p>
    <w:p w:rsidR="00637600" w:rsidRPr="00E91F16" w:rsidRDefault="00637600" w:rsidP="00637600">
      <w:pPr>
        <w:pStyle w:val="choice"/>
        <w:spacing w:after="48"/>
        <w:ind w:left="960"/>
      </w:pPr>
      <w:r w:rsidRPr="00E91F16">
        <w:t>(D) elevated land prices, retail marketing networks based</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because land prices are elevated, the basing of retail marketing networks</w:t>
      </w:r>
    </w:p>
    <w:p w:rsidR="00637600" w:rsidRPr="00E91F16" w:rsidRDefault="00637600" w:rsidP="00637600">
      <w:pPr>
        <w:pStyle w:val="question"/>
        <w:numPr>
          <w:ilvl w:val="0"/>
          <w:numId w:val="1"/>
        </w:numPr>
        <w:spacing w:before="120" w:after="72"/>
        <w:ind w:leftChars="0" w:firstLineChars="0"/>
      </w:pPr>
      <w:r w:rsidRPr="00E91F16">
        <w:t xml:space="preserve">The major areas of medicine in which lasers are effective </w:t>
      </w:r>
      <w:r w:rsidRPr="00E91F16">
        <w:rPr>
          <w:u w:val="single"/>
        </w:rPr>
        <w:t>is in the cutting and closing of blood vessels, and in the destruction</w:t>
      </w:r>
      <w:r w:rsidRPr="00E91F16">
        <w:t xml:space="preserve"> of tumors.</w:t>
      </w:r>
    </w:p>
    <w:p w:rsidR="00637600" w:rsidRPr="00E91F16" w:rsidRDefault="00637600" w:rsidP="00637600">
      <w:pPr>
        <w:pStyle w:val="choice"/>
        <w:spacing w:after="48"/>
        <w:ind w:left="960"/>
      </w:pPr>
      <w:r w:rsidRPr="00E91F16">
        <w:t>(A) is in the cutting and closing of blood vessels, and in the destruction</w:t>
      </w:r>
    </w:p>
    <w:p w:rsidR="00637600" w:rsidRPr="00E91F16" w:rsidRDefault="00637600" w:rsidP="00637600">
      <w:pPr>
        <w:pStyle w:val="choice"/>
        <w:spacing w:after="48"/>
        <w:ind w:left="960"/>
      </w:pPr>
      <w:r w:rsidRPr="00E91F16">
        <w:t>(B) are the cutting and closing of blood vessels, and also the case of destroying</w:t>
      </w:r>
    </w:p>
    <w:p w:rsidR="00637600" w:rsidRPr="00E91F16" w:rsidRDefault="00637600" w:rsidP="00637600">
      <w:pPr>
        <w:pStyle w:val="choice"/>
        <w:spacing w:after="48"/>
        <w:ind w:left="960"/>
      </w:pPr>
      <w:r w:rsidRPr="00E91F16">
        <w:t>(C) are the cutting, closing of blood vessels, and in the destroying</w:t>
      </w:r>
    </w:p>
    <w:p w:rsidR="00637600" w:rsidRPr="00E91F16" w:rsidRDefault="00637600" w:rsidP="00637600">
      <w:pPr>
        <w:pStyle w:val="choice"/>
        <w:spacing w:after="48"/>
        <w:ind w:left="960"/>
      </w:pPr>
      <w:r w:rsidRPr="00E91F16">
        <w:t>(D) are the cutting and closing of blood vessels, and the destruction</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is in the cutting and closing of blood vessels, and the destroying</w:t>
      </w:r>
    </w:p>
    <w:p w:rsidR="00637600" w:rsidRPr="00E91F16" w:rsidRDefault="00637600" w:rsidP="00637600">
      <w:pPr>
        <w:pStyle w:val="question"/>
        <w:numPr>
          <w:ilvl w:val="0"/>
          <w:numId w:val="1"/>
        </w:numPr>
        <w:spacing w:before="120" w:after="72"/>
        <w:ind w:leftChars="0" w:firstLineChars="0"/>
      </w:pPr>
      <w:r w:rsidRPr="00E91F16">
        <w:t xml:space="preserve">The man was always aware, sometimes proudly and sometimes resentfully, that he was a small-town Midwesterner </w:t>
      </w:r>
      <w:r w:rsidRPr="00E91F16">
        <w:rPr>
          <w:u w:val="single"/>
        </w:rPr>
        <w:t>who was thrust into a world that was dominated by wealthier, better-educated, and more polished people than him</w:t>
      </w:r>
      <w:r w:rsidRPr="00E91F16">
        <w:t>.</w:t>
      </w:r>
    </w:p>
    <w:p w:rsidR="00637600" w:rsidRPr="00E91F16" w:rsidRDefault="00637600" w:rsidP="00637600">
      <w:pPr>
        <w:pStyle w:val="choice"/>
        <w:spacing w:after="48"/>
        <w:ind w:left="960"/>
      </w:pPr>
      <w:r w:rsidRPr="00E91F16">
        <w:t>(A) who was thrust into a world that was dominated by wealthier, better-educated, and more polished people than him</w:t>
      </w:r>
    </w:p>
    <w:p w:rsidR="00637600" w:rsidRPr="00E91F16" w:rsidRDefault="00637600" w:rsidP="00637600">
      <w:pPr>
        <w:pStyle w:val="choice"/>
        <w:spacing w:after="48"/>
        <w:ind w:left="960"/>
      </w:pPr>
      <w:r w:rsidRPr="00E91F16">
        <w:t>(B) who had been thrust into a world that was dominated by more wealthy, educated, and polished people than him</w:t>
      </w:r>
    </w:p>
    <w:p w:rsidR="00637600" w:rsidRPr="00E91F16" w:rsidRDefault="00637600" w:rsidP="00637600">
      <w:pPr>
        <w:pStyle w:val="choice"/>
        <w:spacing w:after="48"/>
        <w:ind w:left="960"/>
      </w:pPr>
      <w:r w:rsidRPr="00E91F16">
        <w:t>(C) who had been thrust into a world dominated by wealthier, better-educated, and people more polished than he was</w:t>
      </w:r>
    </w:p>
    <w:p w:rsidR="00637600" w:rsidRPr="00E91F16" w:rsidRDefault="00637600" w:rsidP="00637600">
      <w:pPr>
        <w:pStyle w:val="choice"/>
        <w:spacing w:after="48"/>
        <w:ind w:left="960"/>
      </w:pPr>
      <w:r w:rsidRPr="00E91F16">
        <w:t>(D) thrust into a world dominated by more wealthy, educated, and polished people than him</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(E) thrust into a world dominated by wealthier, better-educated, and more polished people than he</w:t>
      </w:r>
    </w:p>
    <w:p w:rsidR="00637600" w:rsidRPr="00E91F16" w:rsidRDefault="00637600" w:rsidP="00637600">
      <w:pPr>
        <w:pStyle w:val="question"/>
        <w:numPr>
          <w:ilvl w:val="0"/>
          <w:numId w:val="1"/>
        </w:numPr>
        <w:spacing w:before="120" w:after="72"/>
        <w:ind w:leftChars="0" w:firstLineChars="0"/>
      </w:pPr>
      <w:r w:rsidRPr="00E91F16">
        <w:t xml:space="preserve">The medieval scholar made almost no attempt to investigate the anatomy of plants, their mechanisms of growth, </w:t>
      </w:r>
      <w:r w:rsidRPr="00E91F16">
        <w:rPr>
          <w:u w:val="single"/>
        </w:rPr>
        <w:t>nor the ways where each was related to the other</w:t>
      </w:r>
      <w:r w:rsidRPr="00E91F16">
        <w:t>.</w:t>
      </w:r>
    </w:p>
    <w:p w:rsidR="00637600" w:rsidRPr="00E91F16" w:rsidRDefault="00637600" w:rsidP="00637600">
      <w:pPr>
        <w:pStyle w:val="choice"/>
        <w:spacing w:after="48"/>
        <w:ind w:left="960"/>
      </w:pPr>
      <w:r w:rsidRPr="00E91F16">
        <w:t>(A) nor the ways where each was related to the other</w:t>
      </w:r>
    </w:p>
    <w:p w:rsidR="00637600" w:rsidRPr="00E91F16" w:rsidRDefault="00637600" w:rsidP="00637600">
      <w:pPr>
        <w:pStyle w:val="choice"/>
        <w:spacing w:after="48"/>
        <w:ind w:left="960"/>
      </w:pPr>
      <w:r w:rsidRPr="00E91F16">
        <w:t>(B) nor how each was related to some other</w:t>
      </w:r>
    </w:p>
    <w:p w:rsidR="00637600" w:rsidRPr="00E91F16" w:rsidRDefault="00637600" w:rsidP="00637600">
      <w:pPr>
        <w:pStyle w:val="choice"/>
        <w:spacing w:after="48"/>
        <w:ind w:left="960"/>
      </w:pPr>
      <w:r w:rsidRPr="00E91F16">
        <w:t>(C) or the way where one is related to the next</w:t>
      </w:r>
    </w:p>
    <w:p w:rsidR="00637600" w:rsidRPr="00E91F16" w:rsidRDefault="00637600" w:rsidP="00637600">
      <w:pPr>
        <w:pStyle w:val="choice"/>
        <w:spacing w:after="48"/>
        <w:ind w:left="960"/>
      </w:pPr>
      <w:r w:rsidRPr="00E91F16">
        <w:t>(D) or the ways in which they are related to one another</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or the ways that each related to some other</w:t>
      </w:r>
    </w:p>
    <w:p w:rsidR="00637600" w:rsidRPr="00E91F16" w:rsidRDefault="00637600" w:rsidP="00637600">
      <w:pPr>
        <w:pStyle w:val="question"/>
        <w:numPr>
          <w:ilvl w:val="0"/>
          <w:numId w:val="1"/>
        </w:numPr>
        <w:spacing w:before="120" w:after="72"/>
        <w:ind w:leftChars="0" w:firstLineChars="0"/>
      </w:pPr>
      <w:r w:rsidRPr="00E91F16">
        <w:t xml:space="preserve">The metabolic rate of sharks is low compared </w:t>
      </w:r>
      <w:r w:rsidRPr="00E91F16">
        <w:rPr>
          <w:u w:val="single"/>
        </w:rPr>
        <w:t>with the rates of most other fishes</w:t>
      </w:r>
      <w:r w:rsidRPr="00E91F16">
        <w:t>.</w:t>
      </w:r>
    </w:p>
    <w:p w:rsidR="00637600" w:rsidRPr="00E91F16" w:rsidRDefault="00637600" w:rsidP="00637600">
      <w:pPr>
        <w:pStyle w:val="choice"/>
        <w:spacing w:after="48"/>
        <w:ind w:left="960"/>
      </w:pPr>
      <w:r w:rsidRPr="00E91F16">
        <w:t>(A) with the rates of most other fishes</w:t>
      </w:r>
    </w:p>
    <w:p w:rsidR="00637600" w:rsidRPr="00E91F16" w:rsidRDefault="00637600" w:rsidP="00637600">
      <w:pPr>
        <w:pStyle w:val="choice"/>
        <w:spacing w:after="48"/>
        <w:ind w:left="960"/>
      </w:pPr>
      <w:r w:rsidRPr="00E91F16">
        <w:t>(B) to most other fishes’ rate</w:t>
      </w:r>
    </w:p>
    <w:p w:rsidR="00637600" w:rsidRPr="00E91F16" w:rsidRDefault="00637600" w:rsidP="00637600">
      <w:pPr>
        <w:pStyle w:val="choice"/>
        <w:spacing w:after="48"/>
        <w:ind w:left="960"/>
      </w:pPr>
      <w:r w:rsidRPr="00E91F16">
        <w:t>(C) to that of rates for most other fishes</w:t>
      </w:r>
    </w:p>
    <w:p w:rsidR="00637600" w:rsidRPr="00E91F16" w:rsidRDefault="00637600" w:rsidP="00637600">
      <w:pPr>
        <w:pStyle w:val="choice"/>
        <w:spacing w:after="48"/>
        <w:ind w:left="960"/>
      </w:pPr>
      <w:r w:rsidRPr="00E91F16">
        <w:t>(D) to most other fishes</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with most other fishes</w:t>
      </w:r>
    </w:p>
    <w:p w:rsidR="00637600" w:rsidRPr="00E91F16" w:rsidRDefault="00637600" w:rsidP="00637600">
      <w:pPr>
        <w:pStyle w:val="question"/>
        <w:numPr>
          <w:ilvl w:val="0"/>
          <w:numId w:val="1"/>
        </w:numPr>
        <w:spacing w:before="120" w:after="72"/>
        <w:ind w:leftChars="0" w:firstLineChars="0"/>
      </w:pPr>
      <w:r w:rsidRPr="00E91F16">
        <w:t xml:space="preserve">The mistakes children make in learning to speak tell linguists more about </w:t>
      </w:r>
      <w:r w:rsidRPr="00E91F16">
        <w:rPr>
          <w:u w:val="single"/>
        </w:rPr>
        <w:t>how they learn language than</w:t>
      </w:r>
      <w:r w:rsidRPr="00E91F16">
        <w:t xml:space="preserve"> the correct forms they use.</w:t>
      </w:r>
    </w:p>
    <w:p w:rsidR="00637600" w:rsidRPr="00E91F16" w:rsidRDefault="00637600" w:rsidP="00637600">
      <w:pPr>
        <w:pStyle w:val="choice"/>
        <w:spacing w:after="48"/>
        <w:ind w:left="960"/>
      </w:pPr>
      <w:r w:rsidRPr="00E91F16">
        <w:t>(A) how they learn language than</w:t>
      </w:r>
    </w:p>
    <w:p w:rsidR="00637600" w:rsidRPr="00E91F16" w:rsidRDefault="00637600" w:rsidP="00637600">
      <w:pPr>
        <w:pStyle w:val="choice"/>
        <w:spacing w:after="48"/>
        <w:ind w:left="960"/>
      </w:pPr>
      <w:r w:rsidRPr="00E91F16">
        <w:t>(B) how one learns language than</w:t>
      </w:r>
    </w:p>
    <w:p w:rsidR="00637600" w:rsidRPr="00E91F16" w:rsidRDefault="00637600" w:rsidP="00637600">
      <w:pPr>
        <w:pStyle w:val="choice"/>
        <w:spacing w:after="48"/>
        <w:ind w:left="960"/>
      </w:pPr>
      <w:r w:rsidRPr="00E91F16">
        <w:t>(C) how children learn language than do</w:t>
      </w:r>
    </w:p>
    <w:p w:rsidR="00637600" w:rsidRPr="00E91F16" w:rsidRDefault="00637600" w:rsidP="00637600">
      <w:pPr>
        <w:pStyle w:val="choice"/>
        <w:spacing w:after="48"/>
        <w:ind w:left="960"/>
      </w:pPr>
      <w:r w:rsidRPr="00E91F16">
        <w:t>(D) learning language than</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lastRenderedPageBreak/>
        <w:t>(E) their language learning than do</w:t>
      </w:r>
    </w:p>
    <w:p w:rsidR="00637600" w:rsidRPr="00E91F16" w:rsidRDefault="00637600" w:rsidP="00637600">
      <w:pPr>
        <w:pStyle w:val="question"/>
        <w:numPr>
          <w:ilvl w:val="0"/>
          <w:numId w:val="1"/>
        </w:numPr>
        <w:spacing w:before="120" w:after="72"/>
        <w:ind w:leftChars="0" w:firstLineChars="0"/>
      </w:pPr>
      <w:r w:rsidRPr="00E91F16">
        <w:rPr>
          <w:u w:val="single"/>
        </w:rPr>
        <w:t xml:space="preserve">The modernization program for the steel mill will cost approximately 51 million dollars, which it is hoped can be completed in the late </w:t>
      </w:r>
      <w:smartTag w:uri="urn:schemas-microsoft-com:office:smarttags" w:element="chmetcnv">
        <w:smartTagPr>
          <w:attr w:name="TCSC" w:val="0"/>
          <w:attr w:name="NumberType" w:val="1"/>
          <w:attr w:name="Negative" w:val="False"/>
          <w:attr w:name="HasSpace" w:val="False"/>
          <w:attr w:name="SourceValue" w:val="1980"/>
          <w:attr w:name="UnitName" w:val="’"/>
        </w:smartTagPr>
        <w:r w:rsidRPr="00E91F16">
          <w:rPr>
            <w:u w:val="single"/>
          </w:rPr>
          <w:t>1980’</w:t>
        </w:r>
      </w:smartTag>
      <w:r w:rsidRPr="00E91F16">
        <w:rPr>
          <w:u w:val="single"/>
        </w:rPr>
        <w:t>s</w:t>
      </w:r>
      <w:r w:rsidRPr="00E91F16">
        <w:t>.</w:t>
      </w:r>
    </w:p>
    <w:p w:rsidR="00637600" w:rsidRPr="00E91F16" w:rsidRDefault="00637600" w:rsidP="00637600">
      <w:pPr>
        <w:pStyle w:val="choice"/>
        <w:spacing w:after="48"/>
        <w:ind w:left="960"/>
      </w:pPr>
      <w:r w:rsidRPr="00E91F16">
        <w:t xml:space="preserve">(A) The modernization program for the steel mill will cost approximately 51 million dollars, which it is hoped can be completed in the late </w:t>
      </w:r>
      <w:smartTag w:uri="urn:schemas-microsoft-com:office:smarttags" w:element="chmetcnv">
        <w:smartTagPr>
          <w:attr w:name="TCSC" w:val="0"/>
          <w:attr w:name="NumberType" w:val="1"/>
          <w:attr w:name="Negative" w:val="False"/>
          <w:attr w:name="HasSpace" w:val="False"/>
          <w:attr w:name="SourceValue" w:val="1980"/>
          <w:attr w:name="UnitName" w:val="’"/>
        </w:smartTagPr>
        <w:r w:rsidRPr="00E91F16">
          <w:t>1980’</w:t>
        </w:r>
      </w:smartTag>
      <w:r w:rsidRPr="00E91F16">
        <w:t>s.</w:t>
      </w:r>
    </w:p>
    <w:p w:rsidR="00637600" w:rsidRPr="00E91F16" w:rsidRDefault="00637600" w:rsidP="00637600">
      <w:pPr>
        <w:pStyle w:val="choice"/>
        <w:spacing w:after="48"/>
        <w:ind w:left="960"/>
      </w:pPr>
      <w:r w:rsidRPr="00E91F16">
        <w:t xml:space="preserve">(B) The modernization program for the steel mill, hopefully completed in the late </w:t>
      </w:r>
      <w:smartTag w:uri="urn:schemas-microsoft-com:office:smarttags" w:element="chmetcnv">
        <w:smartTagPr>
          <w:attr w:name="TCSC" w:val="0"/>
          <w:attr w:name="NumberType" w:val="1"/>
          <w:attr w:name="Negative" w:val="False"/>
          <w:attr w:name="HasSpace" w:val="False"/>
          <w:attr w:name="SourceValue" w:val="1980"/>
          <w:attr w:name="UnitName" w:val="’"/>
        </w:smartTagPr>
        <w:r w:rsidRPr="00E91F16">
          <w:t>1980’</w:t>
        </w:r>
      </w:smartTag>
      <w:r w:rsidRPr="00E91F16">
        <w:t>s, will cost approximately 51 million dollars.</w:t>
      </w:r>
    </w:p>
    <w:p w:rsidR="00637600" w:rsidRPr="00E91F16" w:rsidRDefault="00637600" w:rsidP="00637600">
      <w:pPr>
        <w:pStyle w:val="choice"/>
        <w:spacing w:after="48"/>
        <w:ind w:left="960"/>
      </w:pPr>
      <w:r w:rsidRPr="00E91F16">
        <w:t xml:space="preserve">(C) Modernizing the steel mill, hopefully to be completed in the late </w:t>
      </w:r>
      <w:smartTag w:uri="urn:schemas-microsoft-com:office:smarttags" w:element="chmetcnv">
        <w:smartTagPr>
          <w:attr w:name="TCSC" w:val="0"/>
          <w:attr w:name="NumberType" w:val="1"/>
          <w:attr w:name="Negative" w:val="False"/>
          <w:attr w:name="HasSpace" w:val="False"/>
          <w:attr w:name="SourceValue" w:val="1980"/>
          <w:attr w:name="UnitName" w:val="’"/>
        </w:smartTagPr>
        <w:r w:rsidRPr="00E91F16">
          <w:t>1980’</w:t>
        </w:r>
      </w:smartTag>
      <w:r w:rsidRPr="00E91F16">
        <w:t>s, will cost approximately 51 million dollars.</w:t>
      </w:r>
    </w:p>
    <w:p w:rsidR="00637600" w:rsidRPr="00E91F16" w:rsidRDefault="00637600" w:rsidP="00637600">
      <w:pPr>
        <w:pStyle w:val="choice"/>
        <w:spacing w:after="48"/>
        <w:ind w:left="960"/>
      </w:pPr>
      <w:r w:rsidRPr="00E91F16">
        <w:t xml:space="preserve">(D) The program for modernizing the steel mill, which can, it is hoped, be completed in the late </w:t>
      </w:r>
      <w:smartTag w:uri="urn:schemas-microsoft-com:office:smarttags" w:element="chmetcnv">
        <w:smartTagPr>
          <w:attr w:name="TCSC" w:val="0"/>
          <w:attr w:name="NumberType" w:val="1"/>
          <w:attr w:name="Negative" w:val="False"/>
          <w:attr w:name="HasSpace" w:val="False"/>
          <w:attr w:name="SourceValue" w:val="1980"/>
          <w:attr w:name="UnitName" w:val="’"/>
        </w:smartTagPr>
        <w:r w:rsidRPr="00E91F16">
          <w:t>1980’</w:t>
        </w:r>
      </w:smartTag>
      <w:r w:rsidRPr="00E91F16">
        <w:t>s and cost approximately 51 million dollars.</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 xml:space="preserve">(E) Modernizing the steel mill, a program that can, it is hoped, be completed in the late </w:t>
      </w:r>
      <w:smartTag w:uri="urn:schemas-microsoft-com:office:smarttags" w:element="chmetcnv">
        <w:smartTagPr>
          <w:attr w:name="TCSC" w:val="0"/>
          <w:attr w:name="NumberType" w:val="1"/>
          <w:attr w:name="Negative" w:val="False"/>
          <w:attr w:name="HasSpace" w:val="False"/>
          <w:attr w:name="SourceValue" w:val="1980"/>
          <w:attr w:name="UnitName" w:val="’"/>
        </w:smartTagPr>
        <w:r w:rsidRPr="00E91F16">
          <w:t>1980’</w:t>
        </w:r>
      </w:smartTag>
      <w:r w:rsidRPr="00E91F16">
        <w:t>s, will cost approximately 51 million dollars.</w:t>
      </w:r>
    </w:p>
    <w:p w:rsidR="00637600" w:rsidRPr="00E91F16" w:rsidRDefault="00637600" w:rsidP="00637600">
      <w:pPr>
        <w:pStyle w:val="question"/>
        <w:numPr>
          <w:ilvl w:val="0"/>
          <w:numId w:val="1"/>
        </w:numPr>
        <w:spacing w:before="120" w:after="72"/>
        <w:ind w:leftChars="0" w:firstLineChars="0"/>
      </w:pPr>
      <w:r w:rsidRPr="00E91F16">
        <w:t xml:space="preserve">The most common reasons for an employee’s unwillingness to accept a transfer are </w:t>
      </w:r>
      <w:r w:rsidRPr="00E91F16">
        <w:rPr>
          <w:u w:val="single"/>
        </w:rPr>
        <w:t>that mortgage rates are high, housing in the new location costs more, and the difficulty of selling the old home</w:t>
      </w:r>
      <w:r w:rsidRPr="00E91F16">
        <w:t>.</w:t>
      </w:r>
    </w:p>
    <w:p w:rsidR="00637600" w:rsidRPr="00E91F16" w:rsidRDefault="00637600" w:rsidP="00637600">
      <w:pPr>
        <w:pStyle w:val="choice"/>
        <w:spacing w:after="48"/>
        <w:ind w:left="960"/>
      </w:pPr>
      <w:r w:rsidRPr="00E91F16">
        <w:t>(A) that mortgage rates are high, housing in the new location costs more, and the difficulty of selling the old home</w:t>
      </w:r>
    </w:p>
    <w:p w:rsidR="00637600" w:rsidRPr="00E91F16" w:rsidRDefault="00637600" w:rsidP="00637600">
      <w:pPr>
        <w:pStyle w:val="choice"/>
        <w:spacing w:after="48"/>
        <w:ind w:left="960"/>
      </w:pPr>
      <w:r w:rsidRPr="00E91F16">
        <w:t>(B) that mortgage rates are high, housing in the new location costs more, and that it is difficult to sell the old home</w:t>
      </w:r>
    </w:p>
    <w:p w:rsidR="00637600" w:rsidRPr="00E91F16" w:rsidRDefault="00637600" w:rsidP="00637600">
      <w:pPr>
        <w:pStyle w:val="choice"/>
        <w:spacing w:after="48"/>
        <w:ind w:left="960"/>
      </w:pPr>
      <w:r w:rsidRPr="00E91F16">
        <w:t>(C) high mortgage rates, the greater cost of housing in the new location, and that the old home is difficult to sell</w:t>
      </w:r>
    </w:p>
    <w:p w:rsidR="00637600" w:rsidRPr="00E91F16" w:rsidRDefault="00637600" w:rsidP="00637600">
      <w:pPr>
        <w:pStyle w:val="choice"/>
        <w:spacing w:after="48"/>
        <w:ind w:left="960"/>
      </w:pPr>
      <w:r w:rsidRPr="00E91F16">
        <w:t>(D) high mortgage rates, the greater cost of housing in the new location, and it is difficult to sell the old home</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(E) high mortgage rates, the greater cost of housing in the new location, and the difficulty of selling the old home</w:t>
      </w:r>
    </w:p>
    <w:p w:rsidR="00637600" w:rsidRPr="00E91F16" w:rsidRDefault="00637600" w:rsidP="00637600">
      <w:pPr>
        <w:pStyle w:val="question"/>
        <w:numPr>
          <w:ilvl w:val="0"/>
          <w:numId w:val="1"/>
        </w:numPr>
        <w:spacing w:before="120" w:after="72"/>
        <w:ind w:leftChars="0" w:firstLineChars="0"/>
      </w:pPr>
      <w:r w:rsidRPr="00E91F16">
        <w:t xml:space="preserve">The most favorable locations for the growth of </w:t>
      </w:r>
      <w:r w:rsidRPr="00E91F16">
        <w:rPr>
          <w:u w:val="single"/>
        </w:rPr>
        <w:t xml:space="preserve">glaciers, rather than being the cold, dry polar regions, would be instead the cool, moist middle latitudes, </w:t>
      </w:r>
      <w:r w:rsidRPr="00E91F16">
        <w:t>where there is abundant precipitation and where it is cold enough to allow some snow to accumulate year by year.</w:t>
      </w:r>
    </w:p>
    <w:p w:rsidR="00637600" w:rsidRPr="00E91F16" w:rsidRDefault="00637600" w:rsidP="00637600">
      <w:pPr>
        <w:pStyle w:val="choice"/>
        <w:spacing w:after="48"/>
        <w:ind w:left="960"/>
      </w:pPr>
      <w:r w:rsidRPr="00E91F16">
        <w:t>(A) glaciers, rather than being the cold, dry polar regions, would be instead the cool, moist middle latitudes</w:t>
      </w:r>
    </w:p>
    <w:p w:rsidR="00637600" w:rsidRPr="00E91F16" w:rsidRDefault="00637600" w:rsidP="00637600">
      <w:pPr>
        <w:pStyle w:val="choice"/>
        <w:spacing w:after="48"/>
        <w:ind w:left="960"/>
      </w:pPr>
      <w:r w:rsidRPr="00E91F16">
        <w:t>(B) glaciers are not the cold, dry polar regions but the cool, moist middle latitudes</w:t>
      </w:r>
    </w:p>
    <w:p w:rsidR="00637600" w:rsidRPr="00E91F16" w:rsidRDefault="00637600" w:rsidP="00637600">
      <w:pPr>
        <w:pStyle w:val="choice"/>
        <w:spacing w:after="48"/>
        <w:ind w:left="960"/>
      </w:pPr>
      <w:r w:rsidRPr="00E91F16">
        <w:t>(C) glaciers are the cool, moist middle latitudes rather than the cold, dry polar regions</w:t>
      </w:r>
    </w:p>
    <w:p w:rsidR="00637600" w:rsidRPr="00E91F16" w:rsidRDefault="00637600" w:rsidP="00637600">
      <w:pPr>
        <w:pStyle w:val="choice"/>
        <w:spacing w:after="48"/>
        <w:ind w:left="960"/>
      </w:pPr>
      <w:r w:rsidRPr="00E91F16">
        <w:t>(D) glaciers, instead of being the cold, dry polar regions, would be the cool, moist middle latitudes</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(E) glaciers are, instead of the cold, dry polar regions, rather the cool, moist middle latitudes</w:t>
      </w:r>
    </w:p>
    <w:p w:rsidR="00637600" w:rsidRPr="00E91F16" w:rsidRDefault="00637600" w:rsidP="00637600">
      <w:pPr>
        <w:pStyle w:val="question"/>
        <w:numPr>
          <w:ilvl w:val="0"/>
          <w:numId w:val="1"/>
        </w:numPr>
        <w:spacing w:before="120" w:after="72"/>
        <w:ind w:leftChars="0" w:firstLineChars="0"/>
      </w:pPr>
      <w:r w:rsidRPr="00E91F16">
        <w:t xml:space="preserve">The nation’s three military academies have seen a dramatic rise in applications, </w:t>
      </w:r>
      <w:r w:rsidRPr="00E91F16">
        <w:rPr>
          <w:u w:val="single"/>
        </w:rPr>
        <w:t>one fueled by a resurgence of patriotism, increasing tuition costs at private colleges, and improved recruiting by the academies</w:t>
      </w:r>
      <w:r w:rsidRPr="00E91F16">
        <w:t>.</w:t>
      </w:r>
    </w:p>
    <w:p w:rsidR="00637600" w:rsidRPr="00E91F16" w:rsidRDefault="00637600" w:rsidP="00637600">
      <w:pPr>
        <w:pStyle w:val="choice"/>
        <w:spacing w:after="48"/>
        <w:ind w:left="960"/>
      </w:pPr>
      <w:r w:rsidRPr="00E91F16">
        <w:t>(A) one fueled by a resurgence of patriotism, increasing tuition costs at private colleges, and improved recruiting by the academies</w:t>
      </w:r>
    </w:p>
    <w:p w:rsidR="00637600" w:rsidRPr="00E91F16" w:rsidRDefault="00637600" w:rsidP="00637600">
      <w:pPr>
        <w:pStyle w:val="choice"/>
        <w:spacing w:after="48"/>
        <w:ind w:left="960"/>
      </w:pPr>
      <w:r w:rsidRPr="00E91F16">
        <w:t>(B) one fueled by a resurgence of patriotism, tuition costs that have increased at private colleges, and academies improving their recruiting</w:t>
      </w:r>
    </w:p>
    <w:p w:rsidR="00637600" w:rsidRPr="00E91F16" w:rsidRDefault="00637600" w:rsidP="00637600">
      <w:pPr>
        <w:pStyle w:val="choice"/>
        <w:spacing w:after="48"/>
        <w:ind w:left="960"/>
      </w:pPr>
      <w:r w:rsidRPr="00E91F16">
        <w:t>(C) one fueled by a resurgence of patriotism, private colleges that increased their tuition costs, and recruiting improvements by the academies</w:t>
      </w:r>
    </w:p>
    <w:p w:rsidR="00637600" w:rsidRPr="00E91F16" w:rsidRDefault="00637600" w:rsidP="00637600">
      <w:pPr>
        <w:pStyle w:val="choice"/>
        <w:spacing w:after="48"/>
        <w:ind w:left="960"/>
      </w:pPr>
      <w:r w:rsidRPr="00E91F16">
        <w:t>(D) fueled by a resurgence of patriotism, tuition costs increasing at private colleges, and academies improving their recruiting</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 xml:space="preserve">(E) fueled by a resurgence of patriotism, increasing tuition costs at private colleges, and </w:t>
      </w:r>
      <w:r w:rsidRPr="00E91F16">
        <w:lastRenderedPageBreak/>
        <w:t>academies improving their recruiting</w:t>
      </w:r>
    </w:p>
    <w:p w:rsidR="00637600" w:rsidRPr="00E91F16" w:rsidRDefault="00637600" w:rsidP="00637600">
      <w:pPr>
        <w:pStyle w:val="question"/>
        <w:numPr>
          <w:ilvl w:val="0"/>
          <w:numId w:val="1"/>
        </w:numPr>
        <w:spacing w:before="120" w:after="72"/>
        <w:ind w:leftChars="0" w:firstLineChars="0"/>
      </w:pPr>
      <w:r w:rsidRPr="00E91F16">
        <w:t xml:space="preserve">The National Labor Relations Act expressly forbids </w:t>
      </w:r>
      <w:r w:rsidRPr="00E91F16">
        <w:rPr>
          <w:u w:val="single"/>
        </w:rPr>
        <w:t>unions from engaging in</w:t>
      </w:r>
      <w:r w:rsidRPr="00E91F16">
        <w:t xml:space="preserve"> secondary boycotts against companies not directly involved in a labor dispute.</w:t>
      </w:r>
    </w:p>
    <w:p w:rsidR="00637600" w:rsidRPr="00E91F16" w:rsidRDefault="00637600" w:rsidP="00637600">
      <w:pPr>
        <w:pStyle w:val="choice"/>
        <w:spacing w:after="48"/>
        <w:ind w:left="960"/>
      </w:pPr>
      <w:r w:rsidRPr="00E91F16">
        <w:t>(A) unions from engaging in</w:t>
      </w:r>
    </w:p>
    <w:p w:rsidR="00637600" w:rsidRPr="00E91F16" w:rsidRDefault="00637600" w:rsidP="00637600">
      <w:pPr>
        <w:pStyle w:val="choice"/>
        <w:spacing w:after="48"/>
        <w:ind w:left="960"/>
      </w:pPr>
      <w:r w:rsidRPr="00E91F16">
        <w:t>(B) the engagement by unions of</w:t>
      </w:r>
    </w:p>
    <w:p w:rsidR="00637600" w:rsidRPr="00E91F16" w:rsidRDefault="00637600" w:rsidP="00637600">
      <w:pPr>
        <w:pStyle w:val="choice"/>
        <w:spacing w:after="48"/>
        <w:ind w:left="960"/>
      </w:pPr>
      <w:r w:rsidRPr="00E91F16">
        <w:t>(C) unions to engage in</w:t>
      </w:r>
    </w:p>
    <w:p w:rsidR="00637600" w:rsidRPr="00E91F16" w:rsidRDefault="00637600" w:rsidP="00637600">
      <w:pPr>
        <w:pStyle w:val="choice"/>
        <w:spacing w:after="48"/>
        <w:ind w:left="960"/>
      </w:pPr>
      <w:r w:rsidRPr="00E91F16">
        <w:t>(D) unions from becoming engaged with</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(E) that unions engage upon</w:t>
      </w:r>
    </w:p>
    <w:p w:rsidR="00637600" w:rsidRPr="00E91F16" w:rsidRDefault="00637600" w:rsidP="00637600">
      <w:pPr>
        <w:pStyle w:val="question"/>
        <w:numPr>
          <w:ilvl w:val="0"/>
          <w:numId w:val="1"/>
        </w:numPr>
        <w:spacing w:before="120" w:after="72"/>
        <w:ind w:leftChars="0" w:firstLineChars="0"/>
      </w:pPr>
      <w:r w:rsidRPr="00E91F16">
        <w:t xml:space="preserve">The National Transportation Safety Board has recommended the use of fail-safe mechanisms on airliner cargo door latches </w:t>
      </w:r>
      <w:r w:rsidRPr="00E91F16">
        <w:rPr>
          <w:u w:val="single"/>
        </w:rPr>
        <w:t xml:space="preserve">assuring the doors are properly closed </w:t>
      </w:r>
      <w:r w:rsidRPr="00E91F16">
        <w:t>before takeoff and to prevent them from popping open in flight.</w:t>
      </w:r>
    </w:p>
    <w:p w:rsidR="00637600" w:rsidRPr="00E91F16" w:rsidRDefault="00637600" w:rsidP="00637600">
      <w:pPr>
        <w:pStyle w:val="choice"/>
        <w:spacing w:after="48"/>
        <w:ind w:left="960"/>
      </w:pPr>
      <w:r w:rsidRPr="00E91F16">
        <w:t>(A) assuring the doors are properly closed</w:t>
      </w:r>
    </w:p>
    <w:p w:rsidR="00637600" w:rsidRPr="00E91F16" w:rsidRDefault="00637600" w:rsidP="00637600">
      <w:pPr>
        <w:pStyle w:val="choice"/>
        <w:spacing w:after="48"/>
        <w:ind w:left="960"/>
      </w:pPr>
      <w:r w:rsidRPr="00E91F16">
        <w:t>(B) for the assurance of proper closing</w:t>
      </w:r>
    </w:p>
    <w:p w:rsidR="00637600" w:rsidRPr="00E91F16" w:rsidRDefault="00637600" w:rsidP="00637600">
      <w:pPr>
        <w:pStyle w:val="choice"/>
        <w:spacing w:after="48"/>
        <w:ind w:left="960"/>
      </w:pPr>
      <w:r w:rsidRPr="00E91F16">
        <w:t>(C) assuring proper closure</w:t>
      </w:r>
    </w:p>
    <w:p w:rsidR="00637600" w:rsidRPr="00E91F16" w:rsidRDefault="00637600" w:rsidP="00637600">
      <w:pPr>
        <w:pStyle w:val="choice"/>
        <w:spacing w:after="48"/>
        <w:ind w:left="960"/>
      </w:pPr>
      <w:r w:rsidRPr="00E91F16">
        <w:t>(D) to assure closing the doors properly</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(E) to assure that the doors are properly closed</w:t>
      </w:r>
    </w:p>
    <w:p w:rsidR="00637600" w:rsidRPr="00E91F16" w:rsidRDefault="00637600" w:rsidP="00637600">
      <w:pPr>
        <w:pStyle w:val="question"/>
        <w:numPr>
          <w:ilvl w:val="0"/>
          <w:numId w:val="1"/>
        </w:numPr>
        <w:spacing w:before="120" w:after="72"/>
        <w:ind w:leftChars="0" w:firstLineChars="0"/>
      </w:pPr>
      <w:r w:rsidRPr="00E91F16">
        <w:rPr>
          <w:u w:val="single"/>
        </w:rPr>
        <w:t>The nephew of Pliny the Elder wrote the only eyewitness account of the great eruption of Vesuvius in two letters to the historian Tacitus</w:t>
      </w:r>
      <w:r w:rsidRPr="00E91F16">
        <w:t>.</w:t>
      </w:r>
    </w:p>
    <w:p w:rsidR="00637600" w:rsidRPr="00E91F16" w:rsidRDefault="00637600" w:rsidP="00637600">
      <w:pPr>
        <w:pStyle w:val="choice"/>
        <w:spacing w:after="48"/>
        <w:ind w:left="960"/>
      </w:pPr>
      <w:r w:rsidRPr="00E91F16">
        <w:t>(A) The nephew of Pliny the Elder wrote the only eyewitness account of the great eruption of Vesuvius in two letters to the historian Tacitus.</w:t>
      </w:r>
    </w:p>
    <w:p w:rsidR="00637600" w:rsidRPr="00E91F16" w:rsidRDefault="00637600" w:rsidP="00637600">
      <w:pPr>
        <w:pStyle w:val="choice"/>
        <w:spacing w:after="48"/>
        <w:ind w:left="960"/>
      </w:pPr>
      <w:r w:rsidRPr="00E91F16">
        <w:t>(B) To the historian Tacitus, the nephew of Pliny the Elder wrote two letters, being the only eyewitness accounts of the great eruption of Vesuvius.</w:t>
      </w:r>
    </w:p>
    <w:p w:rsidR="00637600" w:rsidRPr="00E91F16" w:rsidRDefault="00637600" w:rsidP="00637600">
      <w:pPr>
        <w:pStyle w:val="choice"/>
        <w:spacing w:after="48"/>
        <w:ind w:left="960"/>
      </w:pPr>
      <w:r w:rsidRPr="00E91F16">
        <w:t>(C) The only eyewitness account is in two letters by the nephew of Pliny the Elder writing to the historian Tacitus an account of the great eruption of Vesuvius.</w:t>
      </w:r>
    </w:p>
    <w:p w:rsidR="00637600" w:rsidRPr="00E91F16" w:rsidRDefault="00637600" w:rsidP="00637600">
      <w:pPr>
        <w:pStyle w:val="choice"/>
        <w:spacing w:after="48"/>
        <w:ind w:left="960"/>
      </w:pPr>
      <w:r w:rsidRPr="00E91F16">
        <w:t>(D) Writing the only eyewitness account, Pliny the Elder’s nephew accounted for the great eruption of Vesuvius in two letters to the historian Tacitus.</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(E) In two letters to the historian Tacitus, the nephew of Pliny the Elder wrote the only eyewitness account of the great eruption of Vesuvius.</w:t>
      </w:r>
    </w:p>
    <w:p w:rsidR="00637600" w:rsidRPr="00E91F16" w:rsidRDefault="00637600" w:rsidP="00637600">
      <w:pPr>
        <w:pStyle w:val="question"/>
        <w:numPr>
          <w:ilvl w:val="0"/>
          <w:numId w:val="1"/>
        </w:numPr>
        <w:spacing w:before="120" w:after="72"/>
        <w:ind w:leftChars="0" w:firstLineChars="0"/>
      </w:pPr>
      <w:r w:rsidRPr="00E91F16">
        <w:t xml:space="preserve">The new contract </w:t>
      </w:r>
      <w:r w:rsidRPr="00E91F16">
        <w:rPr>
          <w:u w:val="single"/>
        </w:rPr>
        <w:t>forbids a strike by the transportation union</w:t>
      </w:r>
      <w:r w:rsidRPr="00E91F16">
        <w:t>.</w:t>
      </w:r>
    </w:p>
    <w:p w:rsidR="00637600" w:rsidRPr="00E91F16" w:rsidRDefault="00637600" w:rsidP="00637600">
      <w:pPr>
        <w:pStyle w:val="choice"/>
        <w:spacing w:after="48"/>
        <w:ind w:left="960"/>
      </w:pPr>
      <w:r w:rsidRPr="00E91F16">
        <w:t>(A) forbids a strike by the transportation union</w:t>
      </w:r>
    </w:p>
    <w:p w:rsidR="00637600" w:rsidRPr="00E91F16" w:rsidRDefault="00637600" w:rsidP="00637600">
      <w:pPr>
        <w:pStyle w:val="choice"/>
        <w:spacing w:after="48"/>
        <w:ind w:left="960"/>
      </w:pPr>
      <w:r w:rsidRPr="00E91F16">
        <w:t>(B) forbids the transportation union from striking</w:t>
      </w:r>
    </w:p>
    <w:p w:rsidR="00637600" w:rsidRPr="00E91F16" w:rsidRDefault="00637600" w:rsidP="00637600">
      <w:pPr>
        <w:pStyle w:val="choice"/>
        <w:spacing w:after="48"/>
        <w:ind w:left="960"/>
      </w:pPr>
      <w:r w:rsidRPr="00E91F16">
        <w:t>(C) forbids that there be a strike by the transportation union</w:t>
      </w:r>
    </w:p>
    <w:p w:rsidR="00637600" w:rsidRPr="00E91F16" w:rsidRDefault="00637600" w:rsidP="00637600">
      <w:pPr>
        <w:pStyle w:val="choice"/>
        <w:spacing w:after="48"/>
        <w:ind w:left="960"/>
      </w:pPr>
      <w:r w:rsidRPr="00E91F16">
        <w:t>(D) will forbid the transportation union from striking</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will forbid that the transportation union strikes</w:t>
      </w:r>
    </w:p>
    <w:p w:rsidR="00637600" w:rsidRPr="00E91F16" w:rsidRDefault="00637600" w:rsidP="00637600">
      <w:pPr>
        <w:pStyle w:val="question"/>
        <w:numPr>
          <w:ilvl w:val="0"/>
          <w:numId w:val="1"/>
        </w:numPr>
        <w:spacing w:before="120" w:after="72"/>
        <w:ind w:leftChars="0" w:firstLineChars="0"/>
      </w:pPr>
      <w:r w:rsidRPr="00E91F16">
        <w:t xml:space="preserve">The new regulations mandate </w:t>
      </w:r>
      <w:r w:rsidRPr="00E91F16">
        <w:rPr>
          <w:u w:val="single"/>
        </w:rPr>
        <w:t xml:space="preserve">that a company allows their retiring employees who would otherwise lose group health care coverage to continue </w:t>
      </w:r>
      <w:r w:rsidRPr="00E91F16">
        <w:t>the same insurance at their own expense for a specified period.</w:t>
      </w:r>
    </w:p>
    <w:p w:rsidR="00637600" w:rsidRPr="00E91F16" w:rsidRDefault="00637600" w:rsidP="00637600">
      <w:pPr>
        <w:pStyle w:val="choice"/>
        <w:spacing w:after="48"/>
        <w:ind w:left="960"/>
      </w:pPr>
      <w:r w:rsidRPr="00E91F16">
        <w:t>(A) that a company allows their retiring employees who would otherwise lose group health care coverage to continue</w:t>
      </w:r>
    </w:p>
    <w:p w:rsidR="00637600" w:rsidRPr="00E91F16" w:rsidRDefault="00637600" w:rsidP="00637600">
      <w:pPr>
        <w:pStyle w:val="choice"/>
        <w:spacing w:after="48"/>
        <w:ind w:left="960"/>
      </w:pPr>
      <w:r w:rsidRPr="00E91F16">
        <w:t>(B) companies to allow their retiring employees who would otherwise lose group health care coverage that they can continue</w:t>
      </w:r>
    </w:p>
    <w:p w:rsidR="00637600" w:rsidRPr="00E91F16" w:rsidRDefault="00637600" w:rsidP="00637600">
      <w:pPr>
        <w:pStyle w:val="choice"/>
        <w:spacing w:after="48"/>
        <w:ind w:left="960"/>
      </w:pPr>
      <w:r w:rsidRPr="00E91F16">
        <w:t>(C) that a company allow its retiring employees who would otherwise lose group health care coverage to continue</w:t>
      </w:r>
    </w:p>
    <w:p w:rsidR="00637600" w:rsidRPr="00E91F16" w:rsidRDefault="00637600" w:rsidP="00637600">
      <w:pPr>
        <w:pStyle w:val="choice"/>
        <w:spacing w:after="48"/>
        <w:ind w:left="960"/>
      </w:pPr>
      <w:r w:rsidRPr="00E91F16">
        <w:t>(D) companies allowing a retiring employee whose group health care coverage would otherwise be lost the continuation of</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(E) companies to allow a retiring employee whose group health care coverage would otherwise be lost he continuation of</w:t>
      </w:r>
    </w:p>
    <w:p w:rsidR="00637600" w:rsidRPr="00E91F16" w:rsidRDefault="00637600" w:rsidP="00637600">
      <w:pPr>
        <w:pStyle w:val="question"/>
        <w:numPr>
          <w:ilvl w:val="0"/>
          <w:numId w:val="1"/>
        </w:numPr>
        <w:spacing w:before="120" w:after="72"/>
        <w:ind w:leftChars="0" w:firstLineChars="0"/>
      </w:pPr>
      <w:r w:rsidRPr="00E91F16">
        <w:lastRenderedPageBreak/>
        <w:t xml:space="preserve">The number of mountain gorillas is declining </w:t>
      </w:r>
      <w:r w:rsidRPr="00E91F16">
        <w:rPr>
          <w:u w:val="single"/>
        </w:rPr>
        <w:t xml:space="preserve">with such rapidity that the population is one-half </w:t>
      </w:r>
      <w:r w:rsidRPr="00E91F16">
        <w:t xml:space="preserve">in the twenty years between a count made by George Schaller in 1960 and the one made by Dian </w:t>
      </w:r>
      <w:proofErr w:type="spellStart"/>
      <w:r w:rsidRPr="00E91F16">
        <w:t>Fossey</w:t>
      </w:r>
      <w:proofErr w:type="spellEnd"/>
      <w:r w:rsidRPr="00E91F16">
        <w:t xml:space="preserve"> in 1980.</w:t>
      </w:r>
    </w:p>
    <w:p w:rsidR="00637600" w:rsidRPr="00E91F16" w:rsidRDefault="00637600" w:rsidP="00637600">
      <w:pPr>
        <w:pStyle w:val="choice"/>
        <w:spacing w:after="48"/>
        <w:ind w:left="960"/>
      </w:pPr>
      <w:r w:rsidRPr="00E91F16">
        <w:t>(A) with such rapidity that the population is one-half</w:t>
      </w:r>
    </w:p>
    <w:p w:rsidR="00637600" w:rsidRPr="00E91F16" w:rsidRDefault="00637600" w:rsidP="00637600">
      <w:pPr>
        <w:pStyle w:val="choice"/>
        <w:spacing w:after="48"/>
        <w:ind w:left="960"/>
      </w:pPr>
      <w:r w:rsidRPr="00E91F16">
        <w:t>(B) with such rapidity that the population was one-half</w:t>
      </w:r>
    </w:p>
    <w:p w:rsidR="00637600" w:rsidRPr="00E91F16" w:rsidRDefault="00637600" w:rsidP="00637600">
      <w:pPr>
        <w:pStyle w:val="choice"/>
        <w:spacing w:after="48"/>
        <w:ind w:left="960"/>
      </w:pPr>
      <w:r w:rsidRPr="00E91F16">
        <w:t>(C) so rapidly the population divided in half</w:t>
      </w:r>
    </w:p>
    <w:p w:rsidR="00637600" w:rsidRPr="00E91F16" w:rsidRDefault="00637600" w:rsidP="00637600">
      <w:pPr>
        <w:pStyle w:val="choice"/>
        <w:spacing w:after="48"/>
        <w:ind w:left="960"/>
      </w:pPr>
      <w:r w:rsidRPr="00E91F16">
        <w:t>(D) so rapidly that the population was halved</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in such rapidity that the population is halved</w:t>
      </w:r>
    </w:p>
    <w:p w:rsidR="00637600" w:rsidRPr="00E91F16" w:rsidRDefault="00637600" w:rsidP="00637600">
      <w:pPr>
        <w:pStyle w:val="question"/>
        <w:numPr>
          <w:ilvl w:val="0"/>
          <w:numId w:val="1"/>
        </w:numPr>
        <w:spacing w:before="120" w:after="72"/>
        <w:ind w:leftChars="0" w:firstLineChars="0"/>
      </w:pPr>
      <w:r w:rsidRPr="00E91F16">
        <w:t xml:space="preserve">The number of undergraduate degrees in engineering awarded by colleges and universities in the United States </w:t>
      </w:r>
      <w:r w:rsidRPr="00E91F16">
        <w:rPr>
          <w:u w:val="single"/>
        </w:rPr>
        <w:t xml:space="preserve">increased by more than twice </w:t>
      </w:r>
      <w:r w:rsidRPr="00E91F16">
        <w:t>from 1978 to 1985.</w:t>
      </w:r>
    </w:p>
    <w:p w:rsidR="00637600" w:rsidRPr="00E91F16" w:rsidRDefault="00637600" w:rsidP="00637600">
      <w:pPr>
        <w:pStyle w:val="choice"/>
        <w:spacing w:after="48"/>
        <w:ind w:left="960"/>
      </w:pPr>
      <w:r w:rsidRPr="00E91F16">
        <w:t>(A) increased by more than twice</w:t>
      </w:r>
    </w:p>
    <w:p w:rsidR="00637600" w:rsidRPr="00E91F16" w:rsidRDefault="00637600" w:rsidP="00637600">
      <w:pPr>
        <w:pStyle w:val="choice"/>
        <w:spacing w:after="48"/>
        <w:ind w:left="960"/>
      </w:pPr>
      <w:r w:rsidRPr="00E91F16">
        <w:t>(B) increased more than two times</w:t>
      </w:r>
    </w:p>
    <w:p w:rsidR="00637600" w:rsidRPr="00E91F16" w:rsidRDefault="00637600" w:rsidP="00637600">
      <w:pPr>
        <w:pStyle w:val="choice"/>
        <w:spacing w:after="48"/>
        <w:ind w:left="960"/>
      </w:pPr>
      <w:r w:rsidRPr="00E91F16">
        <w:t>(C) more than doubled</w:t>
      </w:r>
    </w:p>
    <w:p w:rsidR="00637600" w:rsidRPr="00E91F16" w:rsidRDefault="00637600" w:rsidP="00637600">
      <w:pPr>
        <w:pStyle w:val="choice"/>
        <w:spacing w:after="48"/>
        <w:ind w:left="960"/>
      </w:pPr>
      <w:r w:rsidRPr="00E91F16">
        <w:t>(D) was more than doubled</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(E) had more than doubled</w:t>
      </w:r>
    </w:p>
    <w:p w:rsidR="00637600" w:rsidRPr="00E91F16" w:rsidRDefault="00637600" w:rsidP="00637600">
      <w:pPr>
        <w:pStyle w:val="question"/>
        <w:numPr>
          <w:ilvl w:val="0"/>
          <w:numId w:val="1"/>
        </w:numPr>
        <w:spacing w:before="120" w:after="72"/>
        <w:ind w:leftChars="0" w:firstLineChars="0"/>
      </w:pPr>
      <w:r w:rsidRPr="00E91F16">
        <w:t xml:space="preserve">The odds are about 4 to 1 against surviving a takeover offer, and many business consultants therefore advise </w:t>
      </w:r>
      <w:r w:rsidRPr="00E91F16">
        <w:rPr>
          <w:u w:val="single"/>
        </w:rPr>
        <w:t xml:space="preserve">that a company’s first line of defense in eluding offers like these be to even refuse </w:t>
      </w:r>
      <w:r w:rsidRPr="00E91F16">
        <w:t>to take calls from likely corporate raiders.</w:t>
      </w:r>
    </w:p>
    <w:p w:rsidR="00637600" w:rsidRPr="00E91F16" w:rsidRDefault="00637600" w:rsidP="00637600">
      <w:pPr>
        <w:pStyle w:val="choice"/>
        <w:spacing w:after="48"/>
        <w:ind w:left="960"/>
      </w:pPr>
      <w:r w:rsidRPr="00E91F16">
        <w:t>(A) that a company’s first line of defense in eluding offers like these be to even refuse</w:t>
      </w:r>
    </w:p>
    <w:p w:rsidR="00637600" w:rsidRPr="00E91F16" w:rsidRDefault="00637600" w:rsidP="00637600">
      <w:pPr>
        <w:pStyle w:val="choice"/>
        <w:spacing w:after="48"/>
        <w:ind w:left="960"/>
      </w:pPr>
      <w:r w:rsidRPr="00E91F16">
        <w:t>(B) that a company’s first line of defense in eluding such offers be to refuse even</w:t>
      </w:r>
    </w:p>
    <w:p w:rsidR="00637600" w:rsidRPr="00E91F16" w:rsidRDefault="00637600" w:rsidP="00637600">
      <w:pPr>
        <w:pStyle w:val="choice"/>
        <w:spacing w:after="48"/>
        <w:ind w:left="960"/>
      </w:pPr>
      <w:r w:rsidRPr="00E91F16">
        <w:t>(C) a company defending itself against offers of this kind that, as a first line of defense, they should even refuse</w:t>
      </w:r>
    </w:p>
    <w:p w:rsidR="00637600" w:rsidRPr="00E91F16" w:rsidRDefault="00637600" w:rsidP="00637600">
      <w:pPr>
        <w:pStyle w:val="choice"/>
        <w:spacing w:after="48"/>
        <w:ind w:left="960"/>
      </w:pPr>
      <w:r w:rsidRPr="00E91F16">
        <w:t>(D) companies which are defending themselves against such an offer that, as a first line of defense, they should even refuse</w:t>
      </w:r>
      <w:r w:rsidRPr="00E91F16">
        <w:rPr>
          <w:vanish/>
          <w:color w:val="0000FF"/>
        </w:rPr>
        <w:t>（</w:t>
      </w:r>
      <w:r w:rsidRPr="00E91F16">
        <w:rPr>
          <w:vanish/>
          <w:color w:val="0000FF"/>
        </w:rPr>
        <w:t>B</w:t>
      </w:r>
      <w:r w:rsidRPr="00E91F16">
        <w:rPr>
          <w:vanish/>
          <w:color w:val="0000FF"/>
        </w:rPr>
        <w:t>）</w:t>
      </w:r>
    </w:p>
    <w:p w:rsidR="00637600" w:rsidRPr="00E91F16" w:rsidRDefault="00637600" w:rsidP="00637600">
      <w:pPr>
        <w:pStyle w:val="choice"/>
        <w:spacing w:after="48"/>
        <w:ind w:left="960"/>
      </w:pPr>
      <w:r w:rsidRPr="00E91F16">
        <w:t>(E) that the first line of defense for a company who is eluding offers like these is the refusal even</w:t>
      </w:r>
    </w:p>
    <w:p w:rsidR="00637600" w:rsidRPr="00E91F16" w:rsidRDefault="00637600" w:rsidP="00637600">
      <w:pPr>
        <w:pStyle w:val="question"/>
        <w:numPr>
          <w:ilvl w:val="0"/>
          <w:numId w:val="1"/>
        </w:numPr>
        <w:spacing w:before="120" w:after="72"/>
        <w:ind w:leftChars="0" w:firstLineChars="0"/>
      </w:pPr>
      <w:r w:rsidRPr="00E91F16">
        <w:rPr>
          <w:u w:val="single"/>
        </w:rPr>
        <w:t xml:space="preserve">The official languages are of India, Hindi, and of Pakistan, Urdu, but neither are </w:t>
      </w:r>
      <w:r w:rsidRPr="00E91F16">
        <w:t>spoken by a majority of the population.</w:t>
      </w:r>
    </w:p>
    <w:p w:rsidR="00637600" w:rsidRPr="00E91F16" w:rsidRDefault="00637600" w:rsidP="00637600">
      <w:pPr>
        <w:pStyle w:val="choice"/>
        <w:spacing w:after="48"/>
        <w:ind w:left="960"/>
      </w:pPr>
      <w:r w:rsidRPr="00E91F16">
        <w:t>(A) The official languages are of India, Hindi, and of Pakistan, Urdu, but neither are</w:t>
      </w:r>
    </w:p>
    <w:p w:rsidR="00637600" w:rsidRPr="00E91F16" w:rsidRDefault="00637600" w:rsidP="00637600">
      <w:pPr>
        <w:pStyle w:val="choice"/>
        <w:spacing w:after="48"/>
        <w:ind w:left="960"/>
      </w:pPr>
      <w:r w:rsidRPr="00E91F16">
        <w:t>(B) The official languages are of India, Hindi, and of Pakistan, Urdu, but neither is</w:t>
      </w:r>
    </w:p>
    <w:p w:rsidR="00637600" w:rsidRPr="00E91F16" w:rsidRDefault="00637600" w:rsidP="00637600">
      <w:pPr>
        <w:pStyle w:val="choice"/>
        <w:spacing w:after="48"/>
        <w:ind w:left="960"/>
      </w:pPr>
      <w:r w:rsidRPr="00E91F16">
        <w:t>(C) Officially, the languages are Hindi for India and for Pakistan, Urdu, but neither are</w:t>
      </w:r>
    </w:p>
    <w:p w:rsidR="00637600" w:rsidRPr="00E91F16" w:rsidRDefault="00637600" w:rsidP="00637600">
      <w:pPr>
        <w:pStyle w:val="choice"/>
        <w:spacing w:after="48"/>
        <w:ind w:left="960"/>
      </w:pPr>
      <w:r w:rsidRPr="00E91F16">
        <w:t>(D) The official language of India is Hindi, and that of Pakistan is Urdu, but neither is</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The official language of India is Hindi, and Urdu in Pakistan, but none is</w:t>
      </w:r>
    </w:p>
    <w:p w:rsidR="00637600" w:rsidRPr="00E91F16" w:rsidRDefault="00637600" w:rsidP="00637600">
      <w:pPr>
        <w:pStyle w:val="question"/>
        <w:numPr>
          <w:ilvl w:val="0"/>
          <w:numId w:val="1"/>
        </w:numPr>
        <w:spacing w:before="120" w:after="72"/>
        <w:ind w:leftChars="0" w:firstLineChars="0"/>
      </w:pPr>
      <w:r w:rsidRPr="00E91F16">
        <w:t xml:space="preserve">The Olympic Games helped to keep peace among the pugnacious states of the Greek </w:t>
      </w:r>
      <w:r w:rsidRPr="00E91F16">
        <w:rPr>
          <w:u w:val="single"/>
        </w:rPr>
        <w:t>world in that a sacred truce was proclaimed during the festival’s month</w:t>
      </w:r>
      <w:r w:rsidRPr="00E91F16">
        <w:t>.</w:t>
      </w:r>
    </w:p>
    <w:p w:rsidR="00637600" w:rsidRPr="00E91F16" w:rsidRDefault="00637600" w:rsidP="00637600">
      <w:pPr>
        <w:pStyle w:val="choice"/>
        <w:spacing w:after="48"/>
        <w:ind w:left="960"/>
      </w:pPr>
      <w:r w:rsidRPr="00E91F16">
        <w:t>(A) world in that a sacred truce was proclaimed during the festival’s month</w:t>
      </w:r>
    </w:p>
    <w:p w:rsidR="00637600" w:rsidRPr="00E91F16" w:rsidRDefault="00637600" w:rsidP="00637600">
      <w:pPr>
        <w:pStyle w:val="choice"/>
        <w:spacing w:after="48"/>
        <w:ind w:left="960"/>
      </w:pPr>
      <w:r w:rsidRPr="00E91F16">
        <w:t>(B) world, proclaiming a sacred truce during the festival’s month</w:t>
      </w:r>
    </w:p>
    <w:p w:rsidR="00637600" w:rsidRPr="00E91F16" w:rsidRDefault="00637600" w:rsidP="00637600">
      <w:pPr>
        <w:pStyle w:val="choice"/>
        <w:spacing w:after="48"/>
        <w:ind w:left="960"/>
      </w:pPr>
      <w:r w:rsidRPr="00E91F16">
        <w:t>(C) world when they proclaimed a sacred truce for the festival month</w:t>
      </w:r>
    </w:p>
    <w:p w:rsidR="00637600" w:rsidRPr="00E91F16" w:rsidRDefault="00637600" w:rsidP="00637600">
      <w:pPr>
        <w:pStyle w:val="choice"/>
        <w:spacing w:after="48"/>
        <w:ind w:left="960"/>
      </w:pPr>
      <w:r w:rsidRPr="00E91F16">
        <w:t>(D) world, for a sacred truce was proclaimed during the month of the festival</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(E) world by proclamation of a sacred truce that was for the month of the festival</w:t>
      </w:r>
    </w:p>
    <w:p w:rsidR="00637600" w:rsidRPr="00E91F16" w:rsidRDefault="00637600" w:rsidP="00637600">
      <w:pPr>
        <w:pStyle w:val="question"/>
        <w:numPr>
          <w:ilvl w:val="0"/>
          <w:numId w:val="1"/>
        </w:numPr>
        <w:spacing w:before="120" w:after="72"/>
        <w:ind w:leftChars="0" w:firstLineChars="0"/>
      </w:pPr>
      <w:r w:rsidRPr="00E91F16">
        <w:t xml:space="preserve">The only way for growers to salvage frozen citrus is </w:t>
      </w:r>
      <w:r w:rsidRPr="00E91F16">
        <w:rPr>
          <w:u w:val="single"/>
        </w:rPr>
        <w:t>to process them quickly into juice concentrate before they rot when warmer weather returns</w:t>
      </w:r>
      <w:r w:rsidRPr="00E91F16">
        <w:t>.</w:t>
      </w:r>
    </w:p>
    <w:p w:rsidR="00637600" w:rsidRPr="00E91F16" w:rsidRDefault="00637600" w:rsidP="00637600">
      <w:pPr>
        <w:pStyle w:val="choice"/>
        <w:spacing w:after="48"/>
        <w:ind w:left="960"/>
      </w:pPr>
      <w:r w:rsidRPr="00E91F16">
        <w:t>(A) to process them quickly into juice concentrate before they rot when warmer weather returns</w:t>
      </w:r>
    </w:p>
    <w:p w:rsidR="00637600" w:rsidRPr="00E91F16" w:rsidRDefault="00637600" w:rsidP="00637600">
      <w:pPr>
        <w:pStyle w:val="choice"/>
        <w:spacing w:after="48"/>
        <w:ind w:left="960"/>
      </w:pPr>
      <w:r w:rsidRPr="00E91F16">
        <w:t>(B) if they are quickly processed into juice concentrate before warmer weather returns to rot them</w:t>
      </w:r>
    </w:p>
    <w:p w:rsidR="00637600" w:rsidRPr="00E91F16" w:rsidRDefault="00637600" w:rsidP="00637600">
      <w:pPr>
        <w:pStyle w:val="choice"/>
        <w:spacing w:after="48"/>
        <w:ind w:left="960"/>
      </w:pPr>
      <w:r w:rsidRPr="00E91F16">
        <w:t xml:space="preserve">(C) for them to be processed quickly into juice concentrate before the fruit rots when </w:t>
      </w:r>
      <w:r w:rsidRPr="00E91F16">
        <w:lastRenderedPageBreak/>
        <w:t>warmer weather returns</w:t>
      </w:r>
    </w:p>
    <w:p w:rsidR="00637600" w:rsidRPr="00E91F16" w:rsidRDefault="00637600" w:rsidP="00637600">
      <w:pPr>
        <w:pStyle w:val="choice"/>
        <w:spacing w:after="48"/>
        <w:ind w:left="960"/>
      </w:pPr>
      <w:r w:rsidRPr="00E91F16">
        <w:t>(D) if the fruit is quickly processed into juice concentrate before they rot when warmer weather returns</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(E) to have it quickly processed into juice concentrate before warmer weather returns and rots the fruit</w:t>
      </w:r>
    </w:p>
    <w:p w:rsidR="00637600" w:rsidRPr="00E91F16" w:rsidRDefault="00637600" w:rsidP="00637600">
      <w:pPr>
        <w:pStyle w:val="question"/>
        <w:numPr>
          <w:ilvl w:val="0"/>
          <w:numId w:val="1"/>
        </w:numPr>
        <w:spacing w:before="120" w:after="72"/>
        <w:ind w:leftChars="0" w:firstLineChars="0"/>
      </w:pPr>
      <w:r w:rsidRPr="00E91F16">
        <w:t xml:space="preserve">The ordinance is intended to force householders </w:t>
      </w:r>
      <w:r w:rsidRPr="00E91F16">
        <w:rPr>
          <w:u w:val="single"/>
        </w:rPr>
        <w:t>to separate such hazardous waste like</w:t>
      </w:r>
      <w:r w:rsidRPr="00E91F16">
        <w:t xml:space="preserve"> pesticides, batteries, fertilizers, and oil-based paints from the general stream of household trash.</w:t>
      </w:r>
    </w:p>
    <w:p w:rsidR="00637600" w:rsidRPr="00E91F16" w:rsidRDefault="00637600" w:rsidP="00637600">
      <w:pPr>
        <w:pStyle w:val="choice"/>
        <w:spacing w:after="48"/>
        <w:ind w:left="960"/>
      </w:pPr>
      <w:r w:rsidRPr="00E91F16">
        <w:t>(A) to separate such hazardous waste like</w:t>
      </w:r>
    </w:p>
    <w:p w:rsidR="00637600" w:rsidRPr="00E91F16" w:rsidRDefault="00637600" w:rsidP="00637600">
      <w:pPr>
        <w:pStyle w:val="choice"/>
        <w:spacing w:after="48"/>
        <w:ind w:left="960"/>
      </w:pPr>
      <w:r w:rsidRPr="00E91F16">
        <w:t>(B) that they should separate such hazardous waste like</w:t>
      </w:r>
    </w:p>
    <w:p w:rsidR="00637600" w:rsidRPr="00E91F16" w:rsidRDefault="00637600" w:rsidP="00637600">
      <w:pPr>
        <w:pStyle w:val="choice"/>
        <w:spacing w:after="48"/>
        <w:ind w:left="960"/>
      </w:pPr>
      <w:r w:rsidRPr="00E91F16">
        <w:t>(C) separating such hazardous wastes as</w:t>
      </w:r>
    </w:p>
    <w:p w:rsidR="00637600" w:rsidRPr="00E91F16" w:rsidRDefault="00637600" w:rsidP="00637600">
      <w:pPr>
        <w:pStyle w:val="choice"/>
        <w:spacing w:after="48"/>
        <w:ind w:left="960"/>
      </w:pPr>
      <w:r w:rsidRPr="00E91F16">
        <w:t>(D) that they should separate such hazardous wastes as</w:t>
      </w:r>
      <w:r w:rsidRPr="00E91F16">
        <w:rPr>
          <w:vanish/>
          <w:color w:val="0000FF"/>
        </w:rPr>
        <w:t>（</w:t>
      </w:r>
      <w:r w:rsidRPr="00E91F16">
        <w:rPr>
          <w:vanish/>
          <w:color w:val="0000FF"/>
        </w:rPr>
        <w:t>E</w:t>
      </w:r>
      <w:r w:rsidRPr="00E91F16">
        <w:rPr>
          <w:vanish/>
          <w:color w:val="0000FF"/>
        </w:rPr>
        <w:t>）</w:t>
      </w:r>
    </w:p>
    <w:p w:rsidR="00637600" w:rsidRPr="00E91F16" w:rsidRDefault="00637600" w:rsidP="00637600">
      <w:pPr>
        <w:pStyle w:val="choice"/>
        <w:spacing w:after="48"/>
        <w:ind w:left="960"/>
      </w:pPr>
      <w:r w:rsidRPr="00E91F16">
        <w:t>(E) to separate such hazardous wastes as</w:t>
      </w:r>
    </w:p>
    <w:p w:rsidR="00637600" w:rsidRPr="00E91F16" w:rsidRDefault="00637600" w:rsidP="00637600">
      <w:pPr>
        <w:pStyle w:val="question"/>
        <w:numPr>
          <w:ilvl w:val="0"/>
          <w:numId w:val="1"/>
        </w:numPr>
        <w:spacing w:before="120" w:after="72"/>
        <w:ind w:leftChars="0" w:firstLineChars="0"/>
      </w:pPr>
      <w:r w:rsidRPr="00E91F16">
        <w:t xml:space="preserve">The original building and loan associations were organized as limited life funds, whose members made monthly payments on their share </w:t>
      </w:r>
      <w:r w:rsidRPr="00E91F16">
        <w:rPr>
          <w:u w:val="single"/>
        </w:rPr>
        <w:t xml:space="preserve">subscriptions, then taking turns drawing </w:t>
      </w:r>
      <w:r w:rsidRPr="00E91F16">
        <w:t>on the funds for home mortgages.</w:t>
      </w:r>
    </w:p>
    <w:p w:rsidR="00637600" w:rsidRPr="00E91F16" w:rsidRDefault="00637600" w:rsidP="00637600">
      <w:pPr>
        <w:pStyle w:val="choice"/>
        <w:spacing w:after="48"/>
        <w:ind w:left="960"/>
      </w:pPr>
      <w:r w:rsidRPr="00E91F16">
        <w:t>(A) subscriptions, then taking turns drawing</w:t>
      </w:r>
    </w:p>
    <w:p w:rsidR="00637600" w:rsidRPr="00E91F16" w:rsidRDefault="00637600" w:rsidP="00637600">
      <w:pPr>
        <w:pStyle w:val="choice"/>
        <w:spacing w:after="48"/>
        <w:ind w:left="960"/>
      </w:pPr>
      <w:r w:rsidRPr="00E91F16">
        <w:t>(B) subscriptions, and then taking turns drawing</w:t>
      </w:r>
    </w:p>
    <w:p w:rsidR="00637600" w:rsidRPr="00E91F16" w:rsidRDefault="00637600" w:rsidP="00637600">
      <w:pPr>
        <w:pStyle w:val="choice"/>
        <w:spacing w:after="48"/>
        <w:ind w:left="960"/>
      </w:pPr>
      <w:r w:rsidRPr="00E91F16">
        <w:t>(C) subscriptions and then took turns drawing</w:t>
      </w:r>
    </w:p>
    <w:p w:rsidR="00637600" w:rsidRPr="00E91F16" w:rsidRDefault="00637600" w:rsidP="00637600">
      <w:pPr>
        <w:pStyle w:val="choice"/>
        <w:spacing w:after="48"/>
        <w:ind w:left="960"/>
      </w:pPr>
      <w:r w:rsidRPr="00E91F16">
        <w:t>(D) subscriptions and then took turns, they drew</w:t>
      </w:r>
      <w:r w:rsidRPr="00E91F16">
        <w:rPr>
          <w:vanish/>
          <w:color w:val="0000FF"/>
        </w:rPr>
        <w:t>（</w:t>
      </w:r>
      <w:r w:rsidRPr="00E91F16">
        <w:rPr>
          <w:vanish/>
          <w:color w:val="0000FF"/>
        </w:rPr>
        <w:t>C</w:t>
      </w:r>
      <w:r w:rsidRPr="00E91F16">
        <w:rPr>
          <w:vanish/>
          <w:color w:val="0000FF"/>
        </w:rPr>
        <w:t>）</w:t>
      </w:r>
    </w:p>
    <w:p w:rsidR="00637600" w:rsidRPr="00E91F16" w:rsidRDefault="00637600" w:rsidP="00637600">
      <w:pPr>
        <w:pStyle w:val="choice"/>
        <w:spacing w:after="48"/>
        <w:ind w:left="960"/>
      </w:pPr>
      <w:r w:rsidRPr="00E91F16">
        <w:t>(E) subscriptions and then drew, taking turns</w:t>
      </w:r>
    </w:p>
    <w:p w:rsidR="00637600" w:rsidRPr="00E91F16" w:rsidRDefault="00637600" w:rsidP="00637600">
      <w:pPr>
        <w:pStyle w:val="question"/>
        <w:numPr>
          <w:ilvl w:val="0"/>
          <w:numId w:val="1"/>
        </w:numPr>
        <w:spacing w:before="120" w:after="72"/>
        <w:ind w:leftChars="0" w:firstLineChars="0"/>
      </w:pPr>
      <w:r w:rsidRPr="00E91F16">
        <w:t xml:space="preserve">The original employees hired, who had been there over twenty years, were fiercely loyal to the firm, </w:t>
      </w:r>
      <w:r w:rsidRPr="00E91F16">
        <w:rPr>
          <w:u w:val="single"/>
        </w:rPr>
        <w:t>and it offered no</w:t>
      </w:r>
      <w:r w:rsidRPr="00E91F16">
        <w:t xml:space="preserve"> retirement benefits or profit sharing to any employees.</w:t>
      </w:r>
    </w:p>
    <w:p w:rsidR="00637600" w:rsidRPr="00E91F16" w:rsidRDefault="00637600" w:rsidP="00637600">
      <w:pPr>
        <w:pStyle w:val="choice"/>
        <w:spacing w:after="48"/>
        <w:ind w:left="960"/>
      </w:pPr>
      <w:r w:rsidRPr="00E91F16">
        <w:t>(A) and it offered no</w:t>
      </w:r>
    </w:p>
    <w:p w:rsidR="00637600" w:rsidRPr="00E91F16" w:rsidRDefault="00637600" w:rsidP="00637600">
      <w:pPr>
        <w:pStyle w:val="choice"/>
        <w:spacing w:after="48"/>
        <w:ind w:left="960"/>
      </w:pPr>
      <w:r w:rsidRPr="00E91F16">
        <w:t>(B) and it offered neither</w:t>
      </w:r>
    </w:p>
    <w:p w:rsidR="00637600" w:rsidRPr="00E91F16" w:rsidRDefault="00637600" w:rsidP="00637600">
      <w:pPr>
        <w:pStyle w:val="choice"/>
        <w:spacing w:after="48"/>
        <w:ind w:left="960"/>
      </w:pPr>
      <w:r w:rsidRPr="00E91F16">
        <w:t>(C) still it offered no</w:t>
      </w:r>
    </w:p>
    <w:p w:rsidR="00637600" w:rsidRPr="00E91F16" w:rsidRDefault="00637600" w:rsidP="00637600">
      <w:pPr>
        <w:pStyle w:val="choice"/>
        <w:spacing w:after="48"/>
        <w:ind w:left="960"/>
      </w:pPr>
      <w:r w:rsidRPr="00E91F16">
        <w:t>(D) though it offered no</w:t>
      </w:r>
      <w:r w:rsidRPr="00E91F16">
        <w:rPr>
          <w:vanish/>
          <w:color w:val="0000FF"/>
        </w:rPr>
        <w:t>（</w:t>
      </w:r>
      <w:r w:rsidRPr="00E91F16">
        <w:rPr>
          <w:vanish/>
          <w:color w:val="0000FF"/>
        </w:rPr>
        <w:t>D</w:t>
      </w:r>
      <w:r w:rsidRPr="00E91F16">
        <w:rPr>
          <w:vanish/>
          <w:color w:val="0000FF"/>
        </w:rPr>
        <w:t>）</w:t>
      </w:r>
    </w:p>
    <w:p w:rsidR="00637600" w:rsidRPr="00E91F16" w:rsidRDefault="00637600" w:rsidP="00637600">
      <w:pPr>
        <w:pStyle w:val="choice"/>
        <w:spacing w:after="48"/>
        <w:ind w:left="960"/>
      </w:pPr>
      <w:r w:rsidRPr="00E91F16">
        <w:t>(E) though it offered neither</w:t>
      </w:r>
    </w:p>
    <w:p w:rsidR="00637600" w:rsidRPr="00E91F16" w:rsidRDefault="00637600" w:rsidP="00637600">
      <w:pPr>
        <w:pStyle w:val="question"/>
        <w:numPr>
          <w:ilvl w:val="0"/>
          <w:numId w:val="1"/>
        </w:numPr>
        <w:spacing w:before="120" w:after="72"/>
        <w:ind w:leftChars="0" w:firstLineChars="0"/>
      </w:pPr>
      <w:r w:rsidRPr="00E91F16">
        <w:t xml:space="preserve">The owner of Steele’s Grocery in Osage, Ohio, saved $600 monthly on heat during the winter by putting all his refrigerator air compressors together in an insulated compartment, </w:t>
      </w:r>
      <w:r w:rsidRPr="00E91F16">
        <w:rPr>
          <w:u w:val="single"/>
        </w:rPr>
        <w:t>then installing two fans and a duct that carried</w:t>
      </w:r>
      <w:r w:rsidRPr="00E91F16">
        <w:t xml:space="preserve"> waste heat from the compressors into the main part of the store.</w:t>
      </w:r>
    </w:p>
    <w:p w:rsidR="00637600" w:rsidRPr="00E91F16" w:rsidRDefault="00637600" w:rsidP="00637600">
      <w:pPr>
        <w:pStyle w:val="choice"/>
        <w:spacing w:after="48"/>
        <w:ind w:left="960"/>
      </w:pPr>
      <w:r w:rsidRPr="00E91F16">
        <w:t>(A) then installing two fans and a duct that carried</w:t>
      </w:r>
    </w:p>
    <w:p w:rsidR="00637600" w:rsidRPr="00E91F16" w:rsidRDefault="00637600" w:rsidP="00637600">
      <w:pPr>
        <w:pStyle w:val="choice"/>
        <w:spacing w:after="48"/>
        <w:ind w:left="960"/>
      </w:pPr>
      <w:r w:rsidRPr="00E91F16">
        <w:t>(B) then he installing two fans and a duct that carried</w:t>
      </w:r>
    </w:p>
    <w:p w:rsidR="00637600" w:rsidRPr="00E91F16" w:rsidRDefault="00637600" w:rsidP="00637600">
      <w:pPr>
        <w:pStyle w:val="choice"/>
        <w:spacing w:after="48"/>
        <w:ind w:left="960"/>
      </w:pPr>
      <w:r w:rsidRPr="00E91F16">
        <w:t>(C) then two fans were installed with a duct that carried</w:t>
      </w:r>
    </w:p>
    <w:p w:rsidR="00637600" w:rsidRPr="00E91F16" w:rsidRDefault="00637600" w:rsidP="00637600">
      <w:pPr>
        <w:pStyle w:val="choice"/>
        <w:spacing w:after="48"/>
        <w:ind w:left="960"/>
      </w:pPr>
      <w:r w:rsidRPr="00E91F16">
        <w:t>(D) installing two fans, and then carrying through a duct</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installing two fans, and a duct carrying</w:t>
      </w:r>
    </w:p>
    <w:p w:rsidR="00637600" w:rsidRPr="00E91F16" w:rsidRDefault="00637600" w:rsidP="00637600">
      <w:pPr>
        <w:pStyle w:val="question"/>
        <w:numPr>
          <w:ilvl w:val="0"/>
          <w:numId w:val="1"/>
        </w:numPr>
        <w:spacing w:before="120" w:after="72"/>
        <w:ind w:leftChars="0" w:firstLineChars="0"/>
      </w:pPr>
      <w:r w:rsidRPr="00E91F16">
        <w:t xml:space="preserve">The Parthenon was a church from 1204 until 1456, when Athens was taken by General Mohammed the Conqueror, the Turkish sultan, </w:t>
      </w:r>
      <w:r w:rsidRPr="00E91F16">
        <w:rPr>
          <w:u w:val="single"/>
        </w:rPr>
        <w:t>who established a mosque in the building and used the Acropolis as a fortress</w:t>
      </w:r>
      <w:r w:rsidRPr="00E91F16">
        <w:t>.</w:t>
      </w:r>
    </w:p>
    <w:p w:rsidR="00637600" w:rsidRPr="00E91F16" w:rsidRDefault="00637600" w:rsidP="00637600">
      <w:pPr>
        <w:pStyle w:val="choice"/>
        <w:spacing w:after="48"/>
        <w:ind w:left="960"/>
      </w:pPr>
      <w:r w:rsidRPr="00E91F16">
        <w:t>(A) who established a mosque in the building and used the Acropolis as</w:t>
      </w:r>
    </w:p>
    <w:p w:rsidR="00637600" w:rsidRPr="00E91F16" w:rsidRDefault="00637600" w:rsidP="00637600">
      <w:pPr>
        <w:pStyle w:val="choice"/>
        <w:spacing w:after="48"/>
        <w:ind w:left="960"/>
      </w:pPr>
      <w:r w:rsidRPr="00E91F16">
        <w:t>(B) who, establishing a mosque in the building, used the Acropolis like</w:t>
      </w:r>
    </w:p>
    <w:p w:rsidR="00637600" w:rsidRPr="00E91F16" w:rsidRDefault="00637600" w:rsidP="00637600">
      <w:pPr>
        <w:pStyle w:val="choice"/>
        <w:spacing w:after="48"/>
        <w:ind w:left="960"/>
      </w:pPr>
      <w:r w:rsidRPr="00E91F16">
        <w:t>(C) who, when he had established a mosque in the building, used the Acropolis like</w:t>
      </w:r>
    </w:p>
    <w:p w:rsidR="00637600" w:rsidRPr="00E91F16" w:rsidRDefault="00637600" w:rsidP="00637600">
      <w:pPr>
        <w:pStyle w:val="choice"/>
        <w:spacing w:after="48"/>
        <w:ind w:left="960"/>
      </w:pPr>
      <w:r w:rsidRPr="00E91F16">
        <w:t>(D) who had established a mosque in the building, using the Acropolis to be</w:t>
      </w:r>
      <w:r w:rsidRPr="00E91F16">
        <w:rPr>
          <w:vanish/>
          <w:color w:val="0000FF"/>
        </w:rPr>
        <w:t>（</w:t>
      </w:r>
      <w:r w:rsidRPr="00E91F16">
        <w:rPr>
          <w:vanish/>
          <w:color w:val="0000FF"/>
        </w:rPr>
        <w:t>A</w:t>
      </w:r>
      <w:r w:rsidRPr="00E91F16">
        <w:rPr>
          <w:vanish/>
          <w:color w:val="0000FF"/>
        </w:rPr>
        <w:t>）</w:t>
      </w:r>
    </w:p>
    <w:p w:rsidR="00637600" w:rsidRPr="00E91F16" w:rsidRDefault="00637600" w:rsidP="00637600">
      <w:pPr>
        <w:pStyle w:val="choice"/>
        <w:spacing w:after="48"/>
        <w:ind w:left="960"/>
      </w:pPr>
      <w:r w:rsidRPr="00E91F16">
        <w:t>(E) establishing a mosque in the building and using the Acropolis as</w:t>
      </w:r>
    </w:p>
    <w:p w:rsidR="00637600" w:rsidRDefault="00637600" w:rsidP="00637600"/>
    <w:p w:rsidR="00C17457" w:rsidRDefault="00C17457" w:rsidP="00637600">
      <w:bookmarkStart w:id="0" w:name="_GoBack"/>
      <w:bookmarkEnd w:id="0"/>
    </w:p>
    <w:p w:rsidR="00637600" w:rsidRPr="001F7E48" w:rsidRDefault="00637600" w:rsidP="00637600">
      <w:pPr>
        <w:jc w:val="center"/>
        <w:rPr>
          <w:color w:val="FF0000"/>
          <w:sz w:val="32"/>
        </w:rPr>
      </w:pPr>
      <w:r w:rsidRPr="001F7E48">
        <w:rPr>
          <w:color w:val="FF0000"/>
          <w:sz w:val="32"/>
        </w:rPr>
        <w:lastRenderedPageBreak/>
        <w:t>ANSWERS</w:t>
      </w:r>
    </w:p>
    <w:p w:rsidR="00637600" w:rsidRDefault="00637600" w:rsidP="00637600"/>
    <w:tbl>
      <w:tblPr>
        <w:tblW w:w="7586" w:type="dxa"/>
        <w:tblLayout w:type="fixed"/>
        <w:tblCellMar>
          <w:left w:w="0" w:type="dxa"/>
          <w:right w:w="0" w:type="dxa"/>
        </w:tblCellMar>
        <w:tblLook w:val="0000" w:firstRow="0" w:lastRow="0" w:firstColumn="0" w:lastColumn="0" w:noHBand="0" w:noVBand="0"/>
      </w:tblPr>
      <w:tblGrid>
        <w:gridCol w:w="1277"/>
        <w:gridCol w:w="1440"/>
        <w:gridCol w:w="1483"/>
        <w:gridCol w:w="1406"/>
        <w:gridCol w:w="1980"/>
      </w:tblGrid>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hAnsi="Arial" w:cs="Arial"/>
                <w:sz w:val="20"/>
                <w:szCs w:val="20"/>
              </w:rPr>
            </w:pPr>
          </w:p>
          <w:p w:rsidR="00637600" w:rsidRDefault="00637600" w:rsidP="00DF3C37">
            <w:pPr>
              <w:rPr>
                <w:rFonts w:ascii="Arial" w:hAnsi="Arial" w:cs="Arial"/>
                <w:sz w:val="20"/>
                <w:szCs w:val="20"/>
              </w:rPr>
            </w:pPr>
          </w:p>
          <w:p w:rsidR="00637600" w:rsidRDefault="00637600" w:rsidP="00DF3C37">
            <w:pPr>
              <w:rPr>
                <w:rFonts w:ascii="Arial" w:hAnsi="Arial" w:cs="Arial"/>
                <w:sz w:val="20"/>
                <w:szCs w:val="20"/>
              </w:rPr>
            </w:pPr>
          </w:p>
          <w:p w:rsidR="00637600" w:rsidRDefault="00637600" w:rsidP="00DF3C37">
            <w:pPr>
              <w:rPr>
                <w:rFonts w:ascii="Arial" w:eastAsia="Arial Unicode MS" w:hAnsi="Arial" w:cs="Arial"/>
                <w:sz w:val="20"/>
                <w:szCs w:val="20"/>
              </w:rPr>
            </w:pPr>
            <w:r>
              <w:rPr>
                <w:rFonts w:ascii="Arial" w:hAnsi="Arial" w:cs="Arial"/>
                <w:sz w:val="20"/>
                <w:szCs w:val="20"/>
              </w:rPr>
              <w:t>701.B</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702.D</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703.A</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704.B</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705.B</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706.B</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707.E</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708.A</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709.A</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710.E</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711.B</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712.D</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713.D</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714.B</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715.A</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716.B</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717.D</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718.C</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719.B</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720.E</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hAnsi="Arial" w:cs="Arial"/>
                <w:sz w:val="20"/>
                <w:szCs w:val="20"/>
              </w:rPr>
            </w:pPr>
          </w:p>
          <w:p w:rsidR="00637600" w:rsidRDefault="00637600" w:rsidP="00DF3C37">
            <w:pPr>
              <w:rPr>
                <w:rFonts w:ascii="Arial" w:eastAsia="Arial Unicode MS" w:hAnsi="Arial" w:cs="Arial"/>
                <w:sz w:val="20"/>
                <w:szCs w:val="20"/>
              </w:rPr>
            </w:pPr>
            <w:r>
              <w:rPr>
                <w:rFonts w:ascii="Arial" w:hAnsi="Arial" w:cs="Arial"/>
                <w:sz w:val="20"/>
                <w:szCs w:val="20"/>
              </w:rPr>
              <w:t>721.C</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722.C</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723.A</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724.C</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725.E</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726.B</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727.C</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728.C</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729.D</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730.E</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731.D</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732.B</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733.B</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734.D</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735.D</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736.E</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737.C</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738.A</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739.C</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740.A</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hAnsi="Arial" w:cs="Arial"/>
                <w:sz w:val="20"/>
                <w:szCs w:val="20"/>
              </w:rPr>
            </w:pPr>
          </w:p>
          <w:p w:rsidR="00637600" w:rsidRDefault="00637600" w:rsidP="00DF3C37">
            <w:pPr>
              <w:rPr>
                <w:rFonts w:ascii="Arial" w:eastAsia="Arial Unicode MS" w:hAnsi="Arial" w:cs="Arial"/>
                <w:sz w:val="20"/>
                <w:szCs w:val="20"/>
              </w:rPr>
            </w:pPr>
            <w:r>
              <w:rPr>
                <w:rFonts w:ascii="Arial" w:hAnsi="Arial" w:cs="Arial"/>
                <w:sz w:val="20"/>
                <w:szCs w:val="20"/>
              </w:rPr>
              <w:t>741.B</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742.A</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743.D</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744.C</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745.E</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746.A</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747.D</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748.B</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749.B</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750.A</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751.B</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752.C</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753.A</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754.D</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755.E</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756.E</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757.C</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758.C</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759.C</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760.E</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hAnsi="Arial" w:cs="Arial"/>
                <w:sz w:val="20"/>
                <w:szCs w:val="20"/>
              </w:rPr>
            </w:pPr>
          </w:p>
          <w:p w:rsidR="00637600" w:rsidRDefault="00637600" w:rsidP="00DF3C37">
            <w:pPr>
              <w:rPr>
                <w:rFonts w:ascii="Arial" w:eastAsia="Arial Unicode MS" w:hAnsi="Arial" w:cs="Arial"/>
                <w:sz w:val="20"/>
                <w:szCs w:val="20"/>
              </w:rPr>
            </w:pPr>
            <w:r>
              <w:rPr>
                <w:rFonts w:ascii="Arial" w:hAnsi="Arial" w:cs="Arial"/>
                <w:sz w:val="20"/>
                <w:szCs w:val="20"/>
              </w:rPr>
              <w:t>761.D</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762.E</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763.D</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764.A</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765.D</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766.D</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767.D</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768.A</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769.D</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770.C</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771.B</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772.D</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773.B</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774.D</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775.D</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776.D</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777.E</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778.D</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779.A</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780.C</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hAnsi="Arial" w:cs="Arial"/>
                <w:sz w:val="20"/>
                <w:szCs w:val="20"/>
              </w:rPr>
            </w:pPr>
          </w:p>
          <w:p w:rsidR="00637600" w:rsidRDefault="00637600" w:rsidP="00DF3C37">
            <w:pPr>
              <w:rPr>
                <w:rFonts w:ascii="Arial" w:eastAsia="Arial Unicode MS" w:hAnsi="Arial" w:cs="Arial"/>
                <w:sz w:val="20"/>
                <w:szCs w:val="20"/>
              </w:rPr>
            </w:pPr>
            <w:r>
              <w:rPr>
                <w:rFonts w:ascii="Arial" w:hAnsi="Arial" w:cs="Arial"/>
                <w:sz w:val="20"/>
                <w:szCs w:val="20"/>
              </w:rPr>
              <w:t>781.E</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782.E</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783.B</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784.A</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785.C</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786.E</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787.E</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788.A</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789.C</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790.D</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791.C</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792.B</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793.D</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794.C</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lang w:val="fr-FR"/>
              </w:rPr>
            </w:pPr>
            <w:r>
              <w:rPr>
                <w:rFonts w:ascii="Arial" w:hAnsi="Arial" w:cs="Arial"/>
                <w:sz w:val="20"/>
                <w:szCs w:val="20"/>
                <w:lang w:val="fr-FR"/>
              </w:rPr>
              <w:t>795.E</w:t>
            </w:r>
          </w:p>
        </w:tc>
      </w:tr>
      <w:tr w:rsidR="00637600" w:rsidTr="00DF3C37">
        <w:trPr>
          <w:trHeight w:val="255"/>
        </w:trPr>
        <w:tc>
          <w:tcPr>
            <w:tcW w:w="1277"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lang w:val="fr-FR"/>
              </w:rPr>
            </w:pPr>
            <w:r>
              <w:rPr>
                <w:rFonts w:ascii="Arial" w:hAnsi="Arial" w:cs="Arial"/>
                <w:sz w:val="20"/>
                <w:szCs w:val="20"/>
                <w:lang w:val="fr-FR"/>
              </w:rPr>
              <w:t>796.E</w:t>
            </w:r>
          </w:p>
        </w:tc>
        <w:tc>
          <w:tcPr>
            <w:tcW w:w="144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lang w:val="fr-FR"/>
              </w:rPr>
            </w:pPr>
            <w:r>
              <w:rPr>
                <w:rFonts w:ascii="Arial" w:hAnsi="Arial" w:cs="Arial"/>
                <w:sz w:val="20"/>
                <w:szCs w:val="20"/>
                <w:lang w:val="fr-FR"/>
              </w:rPr>
              <w:t>797.C</w:t>
            </w:r>
          </w:p>
        </w:tc>
        <w:tc>
          <w:tcPr>
            <w:tcW w:w="1483"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798.D</w:t>
            </w:r>
          </w:p>
        </w:tc>
        <w:tc>
          <w:tcPr>
            <w:tcW w:w="1406"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799.A</w:t>
            </w:r>
          </w:p>
        </w:tc>
        <w:tc>
          <w:tcPr>
            <w:tcW w:w="1980" w:type="dxa"/>
            <w:tcBorders>
              <w:top w:val="nil"/>
              <w:left w:val="nil"/>
              <w:bottom w:val="nil"/>
              <w:right w:val="nil"/>
            </w:tcBorders>
            <w:noWrap/>
            <w:tcMar>
              <w:top w:w="17" w:type="dxa"/>
              <w:left w:w="17" w:type="dxa"/>
              <w:bottom w:w="0" w:type="dxa"/>
              <w:right w:w="17" w:type="dxa"/>
            </w:tcMar>
            <w:vAlign w:val="bottom"/>
          </w:tcPr>
          <w:p w:rsidR="00637600" w:rsidRDefault="00637600" w:rsidP="00DF3C37">
            <w:pPr>
              <w:rPr>
                <w:rFonts w:ascii="Arial" w:eastAsia="Arial Unicode MS" w:hAnsi="Arial" w:cs="Arial"/>
                <w:sz w:val="20"/>
                <w:szCs w:val="20"/>
              </w:rPr>
            </w:pPr>
            <w:r>
              <w:rPr>
                <w:rFonts w:ascii="Arial" w:hAnsi="Arial" w:cs="Arial"/>
                <w:sz w:val="20"/>
                <w:szCs w:val="20"/>
              </w:rPr>
              <w:t>800.A</w:t>
            </w:r>
          </w:p>
        </w:tc>
      </w:tr>
    </w:tbl>
    <w:p w:rsidR="00637600" w:rsidRDefault="00637600" w:rsidP="00637600"/>
    <w:p w:rsidR="00637600" w:rsidRPr="00637600" w:rsidRDefault="00637600" w:rsidP="00637600">
      <w:pPr>
        <w:rPr>
          <w:lang w:val="fr-FR"/>
        </w:rPr>
      </w:pPr>
    </w:p>
    <w:sectPr w:rsidR="00637600" w:rsidRPr="00637600" w:rsidSect="00C1745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059AC"/>
    <w:multiLevelType w:val="hybridMultilevel"/>
    <w:tmpl w:val="A19A270E"/>
    <w:lvl w:ilvl="0" w:tplc="A70C1F8C">
      <w:start w:val="70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48"/>
    <w:rsid w:val="001F7E48"/>
    <w:rsid w:val="00637600"/>
    <w:rsid w:val="008D6300"/>
    <w:rsid w:val="00C17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ice">
    <w:name w:val="choice"/>
    <w:basedOn w:val="Normal"/>
    <w:rsid w:val="00637600"/>
    <w:pPr>
      <w:widowControl w:val="0"/>
      <w:spacing w:afterLines="20" w:after="62"/>
      <w:ind w:leftChars="200" w:left="900" w:hangingChars="200" w:hanging="480"/>
    </w:pPr>
    <w:rPr>
      <w:rFonts w:eastAsia="SimSun"/>
      <w:kern w:val="2"/>
      <w:lang w:eastAsia="zh-CN"/>
    </w:rPr>
  </w:style>
  <w:style w:type="paragraph" w:customStyle="1" w:styleId="question">
    <w:name w:val="question"/>
    <w:basedOn w:val="Normal"/>
    <w:rsid w:val="00637600"/>
    <w:pPr>
      <w:widowControl w:val="0"/>
      <w:spacing w:beforeLines="50" w:before="156" w:afterLines="30" w:after="93"/>
      <w:ind w:leftChars="-25" w:left="427" w:hangingChars="200" w:hanging="480"/>
    </w:pPr>
    <w:rPr>
      <w:rFonts w:eastAsia="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ice">
    <w:name w:val="choice"/>
    <w:basedOn w:val="Normal"/>
    <w:rsid w:val="00637600"/>
    <w:pPr>
      <w:widowControl w:val="0"/>
      <w:spacing w:afterLines="20" w:after="62"/>
      <w:ind w:leftChars="200" w:left="900" w:hangingChars="200" w:hanging="480"/>
    </w:pPr>
    <w:rPr>
      <w:rFonts w:eastAsia="SimSun"/>
      <w:kern w:val="2"/>
      <w:lang w:eastAsia="zh-CN"/>
    </w:rPr>
  </w:style>
  <w:style w:type="paragraph" w:customStyle="1" w:styleId="question">
    <w:name w:val="question"/>
    <w:basedOn w:val="Normal"/>
    <w:rsid w:val="00637600"/>
    <w:pPr>
      <w:widowControl w:val="0"/>
      <w:spacing w:beforeLines="50" w:before="156" w:afterLines="30" w:after="93"/>
      <w:ind w:leftChars="-25" w:left="427" w:hangingChars="200" w:hanging="480"/>
    </w:pPr>
    <w:rPr>
      <w:rFonts w:eastAsia="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8408</Words>
  <Characters>46250</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2016-01-02T18:45:00Z</dcterms:created>
  <dcterms:modified xsi:type="dcterms:W3CDTF">2016-01-02T18:46:00Z</dcterms:modified>
</cp:coreProperties>
</file>