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09" w:rsidRPr="00CC07C5" w:rsidRDefault="00DB3009" w:rsidP="00CC07C5">
      <w:pPr>
        <w:pStyle w:val="Heading2"/>
        <w:jc w:val="center"/>
        <w:rPr>
          <w:color w:val="FF0000"/>
        </w:rPr>
      </w:pPr>
      <w:bookmarkStart w:id="0" w:name="_GoBack"/>
      <w:r w:rsidRPr="00CC07C5">
        <w:rPr>
          <w:color w:val="FF0000"/>
        </w:rPr>
        <w:t>Introductory Psychology Background Questionnaire</w:t>
      </w:r>
    </w:p>
    <w:bookmarkEnd w:id="0"/>
    <w:p w:rsidR="00DB3009" w:rsidRPr="00AB127A" w:rsidRDefault="00DB3009" w:rsidP="00DB3009"/>
    <w:p w:rsidR="00DB3009" w:rsidRPr="00AB127A" w:rsidRDefault="00DB3009" w:rsidP="00DB3009">
      <w:r w:rsidRPr="00AB127A">
        <w:t>What is your primary reason for taking this course? (</w:t>
      </w:r>
      <w:r>
        <w:t>C</w:t>
      </w:r>
      <w:r w:rsidRPr="00AB127A">
        <w:t>ircle one</w:t>
      </w:r>
      <w:r>
        <w:t>.</w:t>
      </w:r>
      <w:r w:rsidRPr="00AB127A">
        <w:t>)</w:t>
      </w:r>
    </w:p>
    <w:p w:rsidR="00DB3009" w:rsidRPr="00AB127A" w:rsidRDefault="00DB3009" w:rsidP="00DB3009">
      <w:r w:rsidRPr="00AB127A">
        <w:t>A.</w:t>
      </w:r>
      <w:r w:rsidRPr="00AB127A">
        <w:tab/>
        <w:t>Interest in topic</w:t>
      </w:r>
    </w:p>
    <w:p w:rsidR="00DB3009" w:rsidRPr="00AB127A" w:rsidRDefault="00DB3009" w:rsidP="00DB3009">
      <w:r w:rsidRPr="00AB127A">
        <w:t>B.</w:t>
      </w:r>
      <w:r w:rsidRPr="00AB127A">
        <w:tab/>
        <w:t>Distribution requirement</w:t>
      </w:r>
    </w:p>
    <w:p w:rsidR="00DB3009" w:rsidRPr="00AB127A" w:rsidRDefault="00DB3009" w:rsidP="00DB3009">
      <w:r w:rsidRPr="00AB127A">
        <w:t>C.</w:t>
      </w:r>
      <w:r w:rsidRPr="00AB127A">
        <w:tab/>
        <w:t>Requirement for major</w:t>
      </w:r>
    </w:p>
    <w:p w:rsidR="00DB3009" w:rsidRPr="00AB127A" w:rsidRDefault="00DB3009" w:rsidP="00DB3009">
      <w:r w:rsidRPr="00AB127A">
        <w:t>D.</w:t>
      </w:r>
      <w:r w:rsidRPr="00AB127A">
        <w:tab/>
        <w:t>Recommended by another student</w:t>
      </w:r>
    </w:p>
    <w:p w:rsidR="00DB3009" w:rsidRPr="00AB127A" w:rsidRDefault="00DB3009" w:rsidP="00DB3009">
      <w:r w:rsidRPr="00AB127A">
        <w:t>E.</w:t>
      </w:r>
      <w:r w:rsidRPr="00AB127A">
        <w:tab/>
        <w:t>Recommended by advisor or another faculty member</w:t>
      </w:r>
    </w:p>
    <w:p w:rsidR="00DB3009" w:rsidRPr="00AB127A" w:rsidRDefault="00DB3009" w:rsidP="00DB3009">
      <w:r w:rsidRPr="00AB127A">
        <w:t>F.</w:t>
      </w:r>
      <w:r w:rsidRPr="00AB127A">
        <w:tab/>
        <w:t>Other (specify)</w:t>
      </w:r>
    </w:p>
    <w:p w:rsidR="00DB3009" w:rsidRPr="00AB127A" w:rsidRDefault="00DB3009" w:rsidP="00DB3009"/>
    <w:p w:rsidR="00DB3009" w:rsidRPr="00AB127A" w:rsidRDefault="00DB3009" w:rsidP="00DB3009"/>
    <w:p w:rsidR="00DB3009" w:rsidRPr="00AB127A" w:rsidRDefault="00DB3009" w:rsidP="00DB3009"/>
    <w:p w:rsidR="00DB3009" w:rsidRPr="00AB127A" w:rsidRDefault="00DB3009" w:rsidP="00DB3009"/>
    <w:p w:rsidR="00DB3009" w:rsidRPr="00AB127A" w:rsidRDefault="00DB3009" w:rsidP="00DB3009">
      <w:r w:rsidRPr="00AB127A">
        <w:t>What topic in psychology interests you the most? Why?</w:t>
      </w:r>
    </w:p>
    <w:p w:rsidR="00DB3009" w:rsidRPr="00AB127A" w:rsidRDefault="00DB3009" w:rsidP="00DB3009">
      <w:r w:rsidRPr="00AB127A">
        <w:t>________________________________________________________________________</w:t>
      </w:r>
    </w:p>
    <w:p w:rsidR="00DB3009" w:rsidRPr="00AB127A" w:rsidRDefault="00DB3009" w:rsidP="00DB3009">
      <w:r w:rsidRPr="00AB127A">
        <w:t>________________________________________________________________________</w:t>
      </w:r>
    </w:p>
    <w:p w:rsidR="00DB3009" w:rsidRPr="00AB127A" w:rsidRDefault="00DB3009" w:rsidP="00DB3009">
      <w:r w:rsidRPr="00AB127A">
        <w:t>________________________________________________________________________</w:t>
      </w:r>
    </w:p>
    <w:p w:rsidR="00DB3009" w:rsidRPr="00AB127A" w:rsidRDefault="00DB3009" w:rsidP="00DB3009"/>
    <w:p w:rsidR="00DB3009" w:rsidRPr="00AB127A" w:rsidRDefault="00DB3009" w:rsidP="00DB3009">
      <w:r w:rsidRPr="00AB127A">
        <w:t>What do you expect to learn from this course?</w:t>
      </w:r>
    </w:p>
    <w:p w:rsidR="00DB3009" w:rsidRPr="00AB127A" w:rsidRDefault="00DB3009" w:rsidP="00DB3009">
      <w:r w:rsidRPr="00AB127A">
        <w:t>________________________________________________________________________</w:t>
      </w:r>
    </w:p>
    <w:p w:rsidR="00DB3009" w:rsidRPr="00AB127A" w:rsidRDefault="00DB3009" w:rsidP="00DB3009">
      <w:r w:rsidRPr="00AB127A">
        <w:t>________________________________________________________________________</w:t>
      </w:r>
    </w:p>
    <w:p w:rsidR="00DB3009" w:rsidRPr="00AB127A" w:rsidRDefault="00DB3009" w:rsidP="00DB3009"/>
    <w:p w:rsidR="00DB3009" w:rsidRPr="00AB127A" w:rsidRDefault="00DB3009" w:rsidP="00DB3009">
      <w:r w:rsidRPr="00AB127A">
        <w:t>What are your hobbies, interests, and extracurricular activities?</w:t>
      </w:r>
    </w:p>
    <w:p w:rsidR="00DB3009" w:rsidRPr="00AB127A" w:rsidRDefault="00DB3009" w:rsidP="00DB3009">
      <w:r w:rsidRPr="00AB127A">
        <w:t>________________________________________________________________________</w:t>
      </w:r>
    </w:p>
    <w:p w:rsidR="00DB3009" w:rsidRPr="00AB127A" w:rsidRDefault="00DB3009" w:rsidP="00DB3009">
      <w:r w:rsidRPr="00AB127A">
        <w:t>________________________________________________________________________</w:t>
      </w:r>
    </w:p>
    <w:p w:rsidR="00DB3009" w:rsidRPr="00AB127A" w:rsidRDefault="00DB3009" w:rsidP="00DB3009"/>
    <w:p w:rsidR="00DB3009" w:rsidRPr="00AB127A" w:rsidRDefault="00DB3009" w:rsidP="00DB3009">
      <w:r w:rsidRPr="00AB127A">
        <w:t>Please describe any recognition you have received for any special accomplishments or achievements, either in high school or college:</w:t>
      </w:r>
    </w:p>
    <w:p w:rsidR="00DB3009" w:rsidRPr="00AB127A" w:rsidRDefault="00DB3009" w:rsidP="00DB3009">
      <w:r w:rsidRPr="00AB127A">
        <w:t>________________________________________________________________________</w:t>
      </w:r>
    </w:p>
    <w:p w:rsidR="00DB3009" w:rsidRPr="00AB127A" w:rsidRDefault="00DB3009" w:rsidP="00DB3009">
      <w:r w:rsidRPr="00AB127A">
        <w:t>________________________________________________________________________</w:t>
      </w:r>
    </w:p>
    <w:p w:rsidR="00DB3009" w:rsidRPr="00AB127A" w:rsidRDefault="00DB3009" w:rsidP="00DB3009"/>
    <w:p w:rsidR="00DB3009" w:rsidRPr="00AB127A" w:rsidRDefault="00DB3009" w:rsidP="00DB3009">
      <w:r w:rsidRPr="00AB127A">
        <w:t xml:space="preserve">What formal activities are you involved </w:t>
      </w:r>
      <w:r>
        <w:t xml:space="preserve">with </w:t>
      </w:r>
      <w:r w:rsidRPr="00AB127A">
        <w:t>in college (e.g., athletic team, music, dance, on-campus jobs, etc.)?</w:t>
      </w:r>
    </w:p>
    <w:p w:rsidR="00DB3009" w:rsidRPr="00AB127A" w:rsidRDefault="00DB3009" w:rsidP="00DB3009">
      <w:r w:rsidRPr="00AB127A">
        <w:t>________________________________________________________________________</w:t>
      </w:r>
    </w:p>
    <w:p w:rsidR="00DB3009" w:rsidRPr="00AB127A" w:rsidRDefault="00DB3009" w:rsidP="00DB3009"/>
    <w:p w:rsidR="00D4349A" w:rsidRPr="00AB127A" w:rsidRDefault="00D4349A" w:rsidP="00AB127A">
      <w:r w:rsidRPr="00AB127A">
        <w:br w:type="page"/>
      </w:r>
    </w:p>
    <w:p w:rsidR="00D4349A" w:rsidRPr="00AB127A" w:rsidRDefault="00D4349A" w:rsidP="00AB127A">
      <w:pPr>
        <w:pStyle w:val="Heading1"/>
      </w:pPr>
      <w:r w:rsidRPr="00AB127A">
        <w:t>Handout 1</w:t>
      </w:r>
      <w:r w:rsidR="001906F5">
        <w:t>–</w:t>
      </w:r>
      <w:r w:rsidRPr="00AB127A">
        <w:t>1</w:t>
      </w:r>
    </w:p>
    <w:p w:rsidR="00D4349A" w:rsidRPr="00AB127A" w:rsidRDefault="00D4349A" w:rsidP="00AB127A">
      <w:pPr>
        <w:pStyle w:val="Heading2"/>
      </w:pPr>
      <w:r w:rsidRPr="00AB127A">
        <w:t>Psychology’s Family Tree</w:t>
      </w:r>
    </w:p>
    <w:p w:rsidR="00D4349A" w:rsidRPr="00AB127A" w:rsidRDefault="00D4349A" w:rsidP="00AB127A">
      <w:r w:rsidRPr="00AB127A">
        <w:t xml:space="preserve">Complete this table by listing the subfields included that address each question about behavior and the areas of concern that are the focus of each subfield. </w:t>
      </w:r>
    </w:p>
    <w:p w:rsidR="00D4349A" w:rsidRPr="00AB127A" w:rsidRDefault="00D4349A" w:rsidP="00AB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504823" w:rsidRPr="00AB127A">
        <w:tc>
          <w:tcPr>
            <w:tcW w:w="2952" w:type="dxa"/>
          </w:tcPr>
          <w:p w:rsidR="00504823" w:rsidRPr="00AB127A" w:rsidRDefault="00504823" w:rsidP="00AB127A">
            <w:r w:rsidRPr="00AB127A">
              <w:t xml:space="preserve">Questions about </w:t>
            </w:r>
            <w:r>
              <w:t>B</w:t>
            </w:r>
            <w:r w:rsidRPr="00AB127A">
              <w:t>ehavior</w:t>
            </w:r>
          </w:p>
        </w:tc>
        <w:tc>
          <w:tcPr>
            <w:tcW w:w="2952" w:type="dxa"/>
          </w:tcPr>
          <w:p w:rsidR="00504823" w:rsidRPr="00AB127A" w:rsidRDefault="00504823" w:rsidP="00AB127A">
            <w:r w:rsidRPr="00AB127A">
              <w:t>Subfield</w:t>
            </w:r>
            <w:r>
              <w:t>(s)</w:t>
            </w:r>
          </w:p>
        </w:tc>
        <w:tc>
          <w:tcPr>
            <w:tcW w:w="2952" w:type="dxa"/>
          </w:tcPr>
          <w:p w:rsidR="00504823" w:rsidRPr="00AB127A" w:rsidRDefault="00504823" w:rsidP="00AB127A">
            <w:r w:rsidRPr="00AB127A">
              <w:t>Area</w:t>
            </w:r>
            <w:r>
              <w:t>(s)</w:t>
            </w:r>
            <w:r w:rsidRPr="00AB127A">
              <w:t xml:space="preserve"> of </w:t>
            </w:r>
            <w:r>
              <w:t>C</w:t>
            </w:r>
            <w:r w:rsidRPr="00AB127A">
              <w:t>oncern</w:t>
            </w:r>
          </w:p>
        </w:tc>
      </w:tr>
      <w:tr w:rsidR="00504823" w:rsidRPr="00AB127A">
        <w:tc>
          <w:tcPr>
            <w:tcW w:w="2952" w:type="dxa"/>
          </w:tcPr>
          <w:p w:rsidR="00504823" w:rsidRPr="00AB127A" w:rsidRDefault="00504823" w:rsidP="00AB127A">
            <w:r w:rsidRPr="00AB127A">
              <w:t>What are the biological foundations of behavior?</w:t>
            </w:r>
          </w:p>
        </w:tc>
        <w:tc>
          <w:tcPr>
            <w:tcW w:w="2952" w:type="dxa"/>
          </w:tcPr>
          <w:p w:rsidR="00504823" w:rsidRPr="00AB127A" w:rsidRDefault="00504823" w:rsidP="00AB127A">
            <w:r>
              <w:t>Behavioral neuroscience</w:t>
            </w:r>
          </w:p>
        </w:tc>
        <w:tc>
          <w:tcPr>
            <w:tcW w:w="2952" w:type="dxa"/>
          </w:tcPr>
          <w:p w:rsidR="00504823" w:rsidRPr="00AB127A" w:rsidRDefault="00504823" w:rsidP="00C92B0F">
            <w:r>
              <w:t>How biological processes determine behavior</w:t>
            </w:r>
          </w:p>
          <w:p w:rsidR="00504823" w:rsidRPr="00AB127A" w:rsidRDefault="00504823" w:rsidP="00C92B0F"/>
          <w:p w:rsidR="00504823" w:rsidRPr="00AB127A" w:rsidRDefault="00504823" w:rsidP="00C92B0F"/>
          <w:p w:rsidR="00504823" w:rsidRPr="00AB127A" w:rsidRDefault="00504823" w:rsidP="00C92B0F"/>
          <w:p w:rsidR="00504823" w:rsidRPr="00AB127A" w:rsidRDefault="00504823" w:rsidP="00AB127A"/>
        </w:tc>
      </w:tr>
      <w:tr w:rsidR="00504823" w:rsidRPr="00AB127A">
        <w:tc>
          <w:tcPr>
            <w:tcW w:w="2952" w:type="dxa"/>
          </w:tcPr>
          <w:p w:rsidR="00504823" w:rsidRPr="00AB127A" w:rsidRDefault="00504823" w:rsidP="00AB127A">
            <w:r w:rsidRPr="00AB127A">
              <w:t xml:space="preserve">How </w:t>
            </w:r>
            <w:proofErr w:type="gramStart"/>
            <w:r w:rsidRPr="00AB127A">
              <w:t>do people sense</w:t>
            </w:r>
            <w:proofErr w:type="gramEnd"/>
            <w:r w:rsidRPr="00AB127A">
              <w:t>, perceive, learn, and think about the world?</w:t>
            </w:r>
          </w:p>
        </w:tc>
        <w:tc>
          <w:tcPr>
            <w:tcW w:w="2952" w:type="dxa"/>
          </w:tcPr>
          <w:p w:rsidR="00504823" w:rsidRDefault="00504823" w:rsidP="00C92B0F">
            <w:r>
              <w:t>Experimental psychology</w:t>
            </w:r>
          </w:p>
          <w:p w:rsidR="00504823" w:rsidRPr="00AB127A" w:rsidRDefault="00504823" w:rsidP="00AB127A">
            <w:r>
              <w:t>Cognitive psychology</w:t>
            </w:r>
          </w:p>
        </w:tc>
        <w:tc>
          <w:tcPr>
            <w:tcW w:w="2952" w:type="dxa"/>
          </w:tcPr>
          <w:p w:rsidR="00504823" w:rsidRDefault="00504823" w:rsidP="00C92B0F">
            <w:r>
              <w:t>Experimental: sensing, perceiving, learning, and thinking</w:t>
            </w:r>
          </w:p>
          <w:p w:rsidR="00504823" w:rsidRPr="00AB127A" w:rsidRDefault="00504823" w:rsidP="00AB127A">
            <w:r>
              <w:t>Cognitive: thinking, memory, reasoning, problem solving, judging, decision making, language</w:t>
            </w:r>
          </w:p>
        </w:tc>
      </w:tr>
      <w:tr w:rsidR="00504823" w:rsidRPr="00AB127A">
        <w:tc>
          <w:tcPr>
            <w:tcW w:w="2952" w:type="dxa"/>
          </w:tcPr>
          <w:p w:rsidR="00504823" w:rsidRPr="00AB127A" w:rsidRDefault="00504823" w:rsidP="00AB127A">
            <w:r w:rsidRPr="00AB127A">
              <w:t>What are the sources of change and stability in behavior across the life span?</w:t>
            </w:r>
          </w:p>
        </w:tc>
        <w:tc>
          <w:tcPr>
            <w:tcW w:w="2952" w:type="dxa"/>
          </w:tcPr>
          <w:p w:rsidR="00504823" w:rsidRDefault="00504823" w:rsidP="00C92B0F">
            <w:r>
              <w:t>Developmental psychology</w:t>
            </w:r>
          </w:p>
          <w:p w:rsidR="00504823" w:rsidRPr="00AB127A" w:rsidRDefault="00504823" w:rsidP="00AB127A">
            <w:r>
              <w:t>Personality psychology</w:t>
            </w:r>
          </w:p>
        </w:tc>
        <w:tc>
          <w:tcPr>
            <w:tcW w:w="2952" w:type="dxa"/>
          </w:tcPr>
          <w:p w:rsidR="00504823" w:rsidRDefault="00504823" w:rsidP="00C92B0F">
            <w:r>
              <w:t xml:space="preserve">Developmental: human growth and change </w:t>
            </w:r>
          </w:p>
          <w:p w:rsidR="00504823" w:rsidRPr="00AB127A" w:rsidRDefault="00504823" w:rsidP="00AB127A">
            <w:r>
              <w:t>Personality: consistency in people’s behavior</w:t>
            </w:r>
          </w:p>
        </w:tc>
      </w:tr>
      <w:tr w:rsidR="00504823" w:rsidRPr="00AB127A">
        <w:tc>
          <w:tcPr>
            <w:tcW w:w="2952" w:type="dxa"/>
          </w:tcPr>
          <w:p w:rsidR="00504823" w:rsidRPr="00AB127A" w:rsidRDefault="00504823" w:rsidP="00AB127A">
            <w:r w:rsidRPr="00AB127A">
              <w:t>How do psychological factors affect health?</w:t>
            </w:r>
          </w:p>
        </w:tc>
        <w:tc>
          <w:tcPr>
            <w:tcW w:w="2952" w:type="dxa"/>
          </w:tcPr>
          <w:p w:rsidR="00504823" w:rsidRDefault="00504823" w:rsidP="00C92B0F">
            <w:r>
              <w:t>Clinical psychology</w:t>
            </w:r>
          </w:p>
          <w:p w:rsidR="00504823" w:rsidRDefault="00504823" w:rsidP="00C92B0F">
            <w:r>
              <w:t>Health psychology</w:t>
            </w:r>
          </w:p>
          <w:p w:rsidR="00504823" w:rsidRPr="00AB127A" w:rsidRDefault="00504823" w:rsidP="00AB127A">
            <w:r>
              <w:t>Counseling psychology</w:t>
            </w:r>
          </w:p>
        </w:tc>
        <w:tc>
          <w:tcPr>
            <w:tcW w:w="2952" w:type="dxa"/>
          </w:tcPr>
          <w:p w:rsidR="00504823" w:rsidRDefault="00504823" w:rsidP="00C92B0F">
            <w:r>
              <w:t>Clinical: study, diagnosis, and treatment of psychological disorders</w:t>
            </w:r>
          </w:p>
          <w:p w:rsidR="00504823" w:rsidRDefault="00504823" w:rsidP="00C92B0F">
            <w:r>
              <w:t>Health: relationship between psychological factors and physical illness</w:t>
            </w:r>
          </w:p>
          <w:p w:rsidR="00504823" w:rsidRPr="00AB127A" w:rsidRDefault="00504823" w:rsidP="00AB127A">
            <w:r>
              <w:t>Counseling: educational, social, and career adjustment problems</w:t>
            </w:r>
          </w:p>
        </w:tc>
      </w:tr>
      <w:tr w:rsidR="00504823" w:rsidRPr="00AB127A">
        <w:tc>
          <w:tcPr>
            <w:tcW w:w="2952" w:type="dxa"/>
          </w:tcPr>
          <w:p w:rsidR="00504823" w:rsidRPr="00AB127A" w:rsidRDefault="00504823" w:rsidP="00AB127A">
            <w:r w:rsidRPr="00AB127A">
              <w:t>How do our social networks affect behavior?</w:t>
            </w:r>
          </w:p>
        </w:tc>
        <w:tc>
          <w:tcPr>
            <w:tcW w:w="2952" w:type="dxa"/>
          </w:tcPr>
          <w:p w:rsidR="00504823" w:rsidRPr="00B4595F" w:rsidRDefault="00504823" w:rsidP="00C92B0F">
            <w:pPr>
              <w:rPr>
                <w:lang w:val="fr-FR"/>
              </w:rPr>
            </w:pPr>
            <w:r>
              <w:rPr>
                <w:lang w:val="fr-FR"/>
              </w:rPr>
              <w:t xml:space="preserve">Social </w:t>
            </w:r>
            <w:proofErr w:type="spellStart"/>
            <w:r>
              <w:rPr>
                <w:lang w:val="fr-FR"/>
              </w:rPr>
              <w:t>p</w:t>
            </w:r>
            <w:r w:rsidRPr="00B4595F">
              <w:rPr>
                <w:lang w:val="fr-FR"/>
              </w:rPr>
              <w:t>sychology</w:t>
            </w:r>
            <w:proofErr w:type="spellEnd"/>
          </w:p>
          <w:p w:rsidR="00504823" w:rsidRPr="00504823" w:rsidRDefault="00504823" w:rsidP="00AB127A">
            <w:pPr>
              <w:rPr>
                <w:lang w:val="fr-FR"/>
              </w:rPr>
            </w:pPr>
            <w:r w:rsidRPr="00B4595F">
              <w:rPr>
                <w:lang w:val="fr-FR"/>
              </w:rPr>
              <w:t xml:space="preserve">Cross-cultural </w:t>
            </w:r>
            <w:proofErr w:type="spellStart"/>
            <w:r w:rsidRPr="00B4595F">
              <w:rPr>
                <w:lang w:val="fr-FR"/>
              </w:rPr>
              <w:t>psychology</w:t>
            </w:r>
            <w:proofErr w:type="spellEnd"/>
          </w:p>
        </w:tc>
        <w:tc>
          <w:tcPr>
            <w:tcW w:w="2952" w:type="dxa"/>
          </w:tcPr>
          <w:p w:rsidR="00504823" w:rsidRPr="00B4595F" w:rsidRDefault="00504823" w:rsidP="00C92B0F">
            <w:r w:rsidRPr="00B4595F">
              <w:t>Social : how people’s thoughts, feelings, and actions are affected by others</w:t>
            </w:r>
          </w:p>
          <w:p w:rsidR="00504823" w:rsidRPr="00AB127A" w:rsidRDefault="00504823" w:rsidP="00AB127A">
            <w:r>
              <w:t>Cross-cultural: similarities and differences in psychological functioning in and across cultures and ethnic groups</w:t>
            </w:r>
          </w:p>
        </w:tc>
      </w:tr>
    </w:tbl>
    <w:p w:rsidR="00D4349A" w:rsidRPr="00AB127A" w:rsidRDefault="00D4349A" w:rsidP="00AB127A"/>
    <w:p w:rsidR="00D4349A" w:rsidRPr="00AB127A" w:rsidRDefault="00D4349A" w:rsidP="00AB127A">
      <w:pPr>
        <w:pStyle w:val="Heading1"/>
      </w:pPr>
      <w:r w:rsidRPr="00AB127A">
        <w:br w:type="page"/>
      </w:r>
      <w:r w:rsidR="002E55F1" w:rsidRPr="00AB127A" w:rsidDel="002E55F1">
        <w:lastRenderedPageBreak/>
        <w:t xml:space="preserve"> </w:t>
      </w:r>
      <w:r w:rsidRPr="00AB127A">
        <w:t>Handout 1</w:t>
      </w:r>
      <w:r w:rsidR="005E6D15">
        <w:t>–</w:t>
      </w:r>
      <w:r w:rsidRPr="00AB127A">
        <w:t>2</w:t>
      </w:r>
    </w:p>
    <w:p w:rsidR="00D4349A" w:rsidRPr="00AB127A" w:rsidRDefault="00D4349A" w:rsidP="00AB127A">
      <w:pPr>
        <w:pStyle w:val="Heading2"/>
      </w:pPr>
      <w:r w:rsidRPr="00AB127A">
        <w:t>Where Psychologists Work</w:t>
      </w:r>
    </w:p>
    <w:p w:rsidR="00D4349A" w:rsidRPr="00AB127A" w:rsidRDefault="00D4349A" w:rsidP="00AB127A"/>
    <w:p w:rsidR="00D4349A" w:rsidRPr="00AB127A" w:rsidRDefault="00D4349A" w:rsidP="00AB127A">
      <w:r w:rsidRPr="00AB127A">
        <w:t>For each of the settings below, indicate what type of work psychologists perform</w:t>
      </w:r>
      <w:r w:rsidR="005E6D15">
        <w:t>.</w:t>
      </w:r>
    </w:p>
    <w:p w:rsidR="00D4349A" w:rsidRDefault="00D4349A" w:rsidP="00AB127A"/>
    <w:p w:rsidR="00504823" w:rsidRDefault="00504823" w:rsidP="00AB127A"/>
    <w:p w:rsidR="00504823" w:rsidRPr="00702D3B" w:rsidRDefault="00504823" w:rsidP="00504823">
      <w:pPr>
        <w:rPr>
          <w:b/>
        </w:rPr>
      </w:pPr>
      <w:r w:rsidRPr="00702D3B">
        <w:rPr>
          <w:b/>
        </w:rPr>
        <w:t xml:space="preserve">The brochure utilized in this activity can be downloaded directly from the APA Website at </w:t>
      </w:r>
      <w:hyperlink r:id="rId8" w:history="1">
        <w:r w:rsidR="00372AD1">
          <w:rPr>
            <w:rStyle w:val="Hyperlink"/>
            <w:b/>
          </w:rPr>
          <w:t>www.apa.org/careers/resources/guides/careers.aspx</w:t>
        </w:r>
      </w:hyperlink>
      <w:r w:rsidRPr="00702D3B">
        <w:rPr>
          <w:b/>
        </w:rPr>
        <w:t xml:space="preserve">. As the brochure may be updated regularly, the answers for this exercise are not in the answer key for the handouts. </w:t>
      </w:r>
    </w:p>
    <w:p w:rsidR="00504823" w:rsidRDefault="00504823" w:rsidP="00AB127A"/>
    <w:p w:rsidR="00504823" w:rsidRPr="00AB127A" w:rsidRDefault="00504823" w:rsidP="00AB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D4349A" w:rsidRPr="00AB127A">
        <w:tc>
          <w:tcPr>
            <w:tcW w:w="4428" w:type="dxa"/>
          </w:tcPr>
          <w:p w:rsidR="00D4349A" w:rsidRPr="00AB127A" w:rsidRDefault="00D4349A" w:rsidP="00AB127A">
            <w:r w:rsidRPr="00AB127A">
              <w:t>Setting</w:t>
            </w:r>
          </w:p>
        </w:tc>
        <w:tc>
          <w:tcPr>
            <w:tcW w:w="4428" w:type="dxa"/>
          </w:tcPr>
          <w:p w:rsidR="00D4349A" w:rsidRPr="00AB127A" w:rsidRDefault="00D4349A" w:rsidP="00AB127A">
            <w:r w:rsidRPr="00AB127A">
              <w:t xml:space="preserve">Type of </w:t>
            </w:r>
            <w:r w:rsidR="005E6D15">
              <w:t>W</w:t>
            </w:r>
            <w:r w:rsidRPr="00AB127A">
              <w:t xml:space="preserve">ork </w:t>
            </w:r>
            <w:r w:rsidR="005E6D15">
              <w:t>P</w:t>
            </w:r>
            <w:r w:rsidRPr="00AB127A">
              <w:t>erformed</w:t>
            </w:r>
          </w:p>
        </w:tc>
      </w:tr>
      <w:tr w:rsidR="00D4349A" w:rsidRPr="00AB127A">
        <w:tc>
          <w:tcPr>
            <w:tcW w:w="4428" w:type="dxa"/>
          </w:tcPr>
          <w:p w:rsidR="00D4349A" w:rsidRPr="00AB127A" w:rsidRDefault="00D4349A" w:rsidP="00AB127A">
            <w:r w:rsidRPr="00AB127A">
              <w:t>Independent practice</w:t>
            </w:r>
          </w:p>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r w:rsidR="00D4349A" w:rsidRPr="00AB127A">
        <w:tc>
          <w:tcPr>
            <w:tcW w:w="4428" w:type="dxa"/>
          </w:tcPr>
          <w:p w:rsidR="00D4349A" w:rsidRPr="00AB127A" w:rsidRDefault="00D4349A" w:rsidP="00AB127A">
            <w:r w:rsidRPr="00AB127A">
              <w:t>Universities, colleges, and medical schools</w:t>
            </w:r>
          </w:p>
          <w:p w:rsidR="00D4349A" w:rsidRPr="00AB127A" w:rsidRDefault="00D4349A" w:rsidP="00AB127A"/>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r w:rsidR="00D4349A" w:rsidRPr="00AB127A">
        <w:tc>
          <w:tcPr>
            <w:tcW w:w="4428" w:type="dxa"/>
          </w:tcPr>
          <w:p w:rsidR="00D4349A" w:rsidRPr="00AB127A" w:rsidRDefault="00D4349A" w:rsidP="00AB127A">
            <w:r w:rsidRPr="00AB127A">
              <w:t>Hospitals, clinics, and other human services</w:t>
            </w:r>
          </w:p>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r w:rsidR="00D4349A" w:rsidRPr="00AB127A">
        <w:tc>
          <w:tcPr>
            <w:tcW w:w="4428" w:type="dxa"/>
          </w:tcPr>
          <w:p w:rsidR="00D4349A" w:rsidRPr="00AB127A" w:rsidRDefault="00D4349A" w:rsidP="00AB127A">
            <w:r w:rsidRPr="00AB127A">
              <w:t>Government</w:t>
            </w:r>
          </w:p>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r w:rsidR="00D4349A" w:rsidRPr="00AB127A">
        <w:tc>
          <w:tcPr>
            <w:tcW w:w="4428" w:type="dxa"/>
          </w:tcPr>
          <w:p w:rsidR="00D4349A" w:rsidRPr="00AB127A" w:rsidRDefault="00D4349A" w:rsidP="00AB127A">
            <w:r w:rsidRPr="00AB127A">
              <w:t>Schools and other educational settings</w:t>
            </w:r>
          </w:p>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r w:rsidR="00D4349A" w:rsidRPr="00AB127A">
        <w:tc>
          <w:tcPr>
            <w:tcW w:w="4428" w:type="dxa"/>
          </w:tcPr>
          <w:p w:rsidR="00D4349A" w:rsidRPr="00AB127A" w:rsidRDefault="00D4349A" w:rsidP="00AB127A">
            <w:r w:rsidRPr="00AB127A">
              <w:t>Business</w:t>
            </w:r>
          </w:p>
        </w:tc>
        <w:tc>
          <w:tcPr>
            <w:tcW w:w="4428" w:type="dxa"/>
          </w:tcPr>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tc>
      </w:tr>
    </w:tbl>
    <w:p w:rsidR="00D4349A" w:rsidRPr="00AB127A" w:rsidRDefault="00D4349A" w:rsidP="00AB127A"/>
    <w:p w:rsidR="00D4349A" w:rsidRPr="00AB127A" w:rsidRDefault="00D4349A" w:rsidP="00AB127A"/>
    <w:p w:rsidR="00492F22" w:rsidRPr="00AB127A" w:rsidRDefault="00D4349A" w:rsidP="00492F22">
      <w:pPr>
        <w:pStyle w:val="Heading1"/>
      </w:pPr>
      <w:r w:rsidRPr="00AB127A">
        <w:br w:type="page"/>
      </w:r>
      <w:r w:rsidR="00492F22" w:rsidRPr="00AB127A">
        <w:lastRenderedPageBreak/>
        <w:t xml:space="preserve">Handout </w:t>
      </w:r>
      <w:r w:rsidR="00492F22">
        <w:t>1–</w:t>
      </w:r>
      <w:r w:rsidR="002E55F1">
        <w:t>3</w:t>
      </w:r>
    </w:p>
    <w:p w:rsidR="00492F22" w:rsidRPr="00AB127A" w:rsidRDefault="00492F22" w:rsidP="00492F22">
      <w:pPr>
        <w:pStyle w:val="Heading2"/>
      </w:pPr>
      <w:r w:rsidRPr="00AB127A">
        <w:t>Methods of Research</w:t>
      </w:r>
    </w:p>
    <w:p w:rsidR="00492F22" w:rsidRPr="00AB127A" w:rsidRDefault="00492F22" w:rsidP="00492F22"/>
    <w:p w:rsidR="00492F22" w:rsidRPr="00AB127A" w:rsidRDefault="00492F22" w:rsidP="00492F22"/>
    <w:p w:rsidR="00492F22" w:rsidRPr="00AB127A" w:rsidRDefault="00492F22" w:rsidP="00492F22">
      <w:r w:rsidRPr="00AB127A">
        <w:t>Research, systematic inquiry aimed at the discovery of new knowledge, is a central ingredient of the scientific method in psychology. It provides the key to understanding the degree to which hypotheses (and the theories behind them) are accurate. Just as we can apply different theories and hypotheses to explain the same phenomena, we can use a number of alternative methods to conduct research.</w:t>
      </w:r>
    </w:p>
    <w:p w:rsidR="00492F22" w:rsidRPr="00AB127A" w:rsidRDefault="00492F22" w:rsidP="00492F22"/>
    <w:p w:rsidR="00492F22" w:rsidRPr="00AB127A" w:rsidRDefault="00492F22" w:rsidP="00492F22">
      <w:r w:rsidRPr="00AB127A">
        <w:t>In this exercise, you will learn more about several methods of research that psychologists use to gain new knowledge about human behavior.</w:t>
      </w:r>
    </w:p>
    <w:p w:rsidR="00492F22" w:rsidRPr="00AB127A" w:rsidRDefault="00492F22" w:rsidP="00492F22"/>
    <w:p w:rsidR="00504823" w:rsidRPr="00AB127A" w:rsidRDefault="00504823" w:rsidP="00504823">
      <w:pPr>
        <w:numPr>
          <w:ilvl w:val="0"/>
          <w:numId w:val="12"/>
        </w:numPr>
      </w:pPr>
      <w:r w:rsidRPr="00AB127A">
        <w:t>What might be the advantages of using the archival method?</w:t>
      </w:r>
    </w:p>
    <w:p w:rsidR="00504823" w:rsidRPr="00AB127A" w:rsidRDefault="00504823" w:rsidP="00504823"/>
    <w:p w:rsidR="00504823" w:rsidRPr="00AB127A" w:rsidRDefault="00504823" w:rsidP="00504823">
      <w:r w:rsidRPr="00AB127A">
        <w:t>[Answers:</w:t>
      </w:r>
    </w:p>
    <w:p w:rsidR="00504823" w:rsidRPr="00AB127A" w:rsidRDefault="00504823" w:rsidP="00504823">
      <w:proofErr w:type="gramStart"/>
      <w:r w:rsidRPr="00AB127A">
        <w:t>A large amount of available data.</w:t>
      </w:r>
      <w:proofErr w:type="gramEnd"/>
      <w:r>
        <w:t xml:space="preserve"> </w:t>
      </w:r>
      <w:proofErr w:type="gramStart"/>
      <w:r w:rsidRPr="00AB127A">
        <w:t>Inexpensive.]</w:t>
      </w:r>
      <w:proofErr w:type="gramEnd"/>
    </w:p>
    <w:p w:rsidR="00504823" w:rsidRPr="00AB127A" w:rsidRDefault="00504823" w:rsidP="00504823"/>
    <w:p w:rsidR="00504823" w:rsidRPr="00AB127A" w:rsidRDefault="00504823" w:rsidP="00504823">
      <w:pPr>
        <w:numPr>
          <w:ilvl w:val="0"/>
          <w:numId w:val="12"/>
        </w:numPr>
      </w:pPr>
      <w:r w:rsidRPr="00AB127A">
        <w:t>What might be the disadvantages of using the archival method?</w:t>
      </w:r>
    </w:p>
    <w:p w:rsidR="00504823" w:rsidRPr="00AB127A" w:rsidRDefault="00504823" w:rsidP="00504823"/>
    <w:p w:rsidR="00504823" w:rsidRPr="00AB127A" w:rsidRDefault="00504823" w:rsidP="00504823">
      <w:r w:rsidRPr="00AB127A">
        <w:t>[Answers:</w:t>
      </w:r>
    </w:p>
    <w:p w:rsidR="00504823" w:rsidRPr="00AB127A" w:rsidRDefault="00504823" w:rsidP="00504823">
      <w:proofErr w:type="gramStart"/>
      <w:r w:rsidRPr="00AB127A">
        <w:t>Difficulty of organizing the information.</w:t>
      </w:r>
      <w:proofErr w:type="gramEnd"/>
    </w:p>
    <w:p w:rsidR="00504823" w:rsidRPr="00AB127A" w:rsidRDefault="00504823" w:rsidP="00504823">
      <w:r w:rsidRPr="00AB127A">
        <w:t>Not all e-mails contain punctuation.]</w:t>
      </w:r>
    </w:p>
    <w:p w:rsidR="00504823" w:rsidRPr="00AB127A" w:rsidRDefault="00504823" w:rsidP="00504823"/>
    <w:p w:rsidR="00504823" w:rsidRPr="00AB127A" w:rsidRDefault="00504823" w:rsidP="00504823">
      <w:r w:rsidRPr="00AB127A">
        <w:t xml:space="preserve">2. Now imagine that you are conducting research </w:t>
      </w:r>
      <w:r>
        <w:t xml:space="preserve">on </w:t>
      </w:r>
      <w:r w:rsidRPr="00AB127A">
        <w:t>the length of time it takes customers to select items in a grocery store. Assume that your hypothesis is that people will spend more time deciding on more expensive items than on cheaper items.</w:t>
      </w:r>
    </w:p>
    <w:p w:rsidR="00504823" w:rsidRPr="00AB127A" w:rsidRDefault="00504823" w:rsidP="00504823"/>
    <w:p w:rsidR="00504823" w:rsidRPr="00AB127A" w:rsidRDefault="00504823" w:rsidP="00504823">
      <w:pPr>
        <w:numPr>
          <w:ilvl w:val="0"/>
          <w:numId w:val="12"/>
        </w:numPr>
      </w:pPr>
      <w:r w:rsidRPr="00AB127A">
        <w:t>What might be the advantages of using naturalistic observation?</w:t>
      </w:r>
    </w:p>
    <w:p w:rsidR="00504823" w:rsidRPr="00AB127A" w:rsidRDefault="00504823" w:rsidP="00504823"/>
    <w:p w:rsidR="00504823" w:rsidRPr="00AB127A" w:rsidRDefault="00504823" w:rsidP="00504823">
      <w:r w:rsidRPr="00AB127A">
        <w:t>[Answers:</w:t>
      </w:r>
    </w:p>
    <w:p w:rsidR="00504823" w:rsidRPr="00AB127A" w:rsidRDefault="00504823" w:rsidP="00504823">
      <w:r w:rsidRPr="00AB127A">
        <w:t>People are completing the behavior in a naturalistic setting rather than a laboratory.</w:t>
      </w:r>
    </w:p>
    <w:p w:rsidR="00504823" w:rsidRPr="00AB127A" w:rsidRDefault="00504823" w:rsidP="00504823">
      <w:r w:rsidRPr="00AB127A">
        <w:t>The data will be easily scored.]</w:t>
      </w:r>
    </w:p>
    <w:p w:rsidR="00504823" w:rsidRPr="00AB127A" w:rsidRDefault="00504823" w:rsidP="00504823"/>
    <w:p w:rsidR="00504823" w:rsidRPr="00AB127A" w:rsidRDefault="00504823" w:rsidP="00504823">
      <w:pPr>
        <w:numPr>
          <w:ilvl w:val="0"/>
          <w:numId w:val="12"/>
        </w:numPr>
      </w:pPr>
      <w:r w:rsidRPr="00AB127A">
        <w:t>What might be the disadvantages of using naturalistic observation?</w:t>
      </w:r>
    </w:p>
    <w:p w:rsidR="00504823" w:rsidRPr="00AB127A" w:rsidRDefault="00504823" w:rsidP="00504823"/>
    <w:p w:rsidR="00504823" w:rsidRPr="00AB127A" w:rsidRDefault="00504823" w:rsidP="00504823">
      <w:r w:rsidRPr="00AB127A">
        <w:t>[Answers:</w:t>
      </w:r>
    </w:p>
    <w:p w:rsidR="00504823" w:rsidRPr="00AB127A" w:rsidRDefault="00504823" w:rsidP="00504823">
      <w:r w:rsidRPr="00AB127A">
        <w:t>People might act differently if they kn</w:t>
      </w:r>
      <w:r>
        <w:t>e</w:t>
      </w:r>
      <w:r w:rsidRPr="00AB127A">
        <w:t xml:space="preserve">w they </w:t>
      </w:r>
      <w:r>
        <w:t>we</w:t>
      </w:r>
      <w:r w:rsidRPr="00AB127A">
        <w:t>re being watched.</w:t>
      </w:r>
    </w:p>
    <w:p w:rsidR="00504823" w:rsidRPr="00AB127A" w:rsidRDefault="00504823" w:rsidP="00504823">
      <w:r w:rsidRPr="00AB127A">
        <w:t>It is not possible to control the choices that people make.]</w:t>
      </w:r>
    </w:p>
    <w:p w:rsidR="00504823" w:rsidRPr="00AB127A" w:rsidRDefault="00504823" w:rsidP="00504823"/>
    <w:p w:rsidR="00504823" w:rsidRPr="00AB127A" w:rsidRDefault="00504823" w:rsidP="00504823">
      <w:r w:rsidRPr="00AB127A">
        <w:t xml:space="preserve">3. You have decided to conduct a survey on whether a </w:t>
      </w:r>
      <w:r>
        <w:t xml:space="preserve">given </w:t>
      </w:r>
      <w:r w:rsidRPr="00AB127A">
        <w:t>political candidate will be popular with Latino voters.</w:t>
      </w:r>
    </w:p>
    <w:p w:rsidR="00504823" w:rsidRPr="00AB127A" w:rsidRDefault="00504823" w:rsidP="00504823"/>
    <w:p w:rsidR="00504823" w:rsidRPr="00AB127A" w:rsidRDefault="00504823" w:rsidP="00504823">
      <w:pPr>
        <w:numPr>
          <w:ilvl w:val="0"/>
          <w:numId w:val="12"/>
        </w:numPr>
      </w:pPr>
      <w:r w:rsidRPr="00AB127A">
        <w:t>What is an advantage of the survey method?</w:t>
      </w:r>
    </w:p>
    <w:p w:rsidR="00504823" w:rsidRPr="00AB127A" w:rsidRDefault="00504823" w:rsidP="00504823"/>
    <w:p w:rsidR="00504823" w:rsidRPr="00AB127A" w:rsidRDefault="00504823" w:rsidP="00504823">
      <w:r w:rsidRPr="00AB127A">
        <w:t>[Answers:</w:t>
      </w:r>
    </w:p>
    <w:p w:rsidR="00504823" w:rsidRPr="00AB127A" w:rsidRDefault="00504823" w:rsidP="00504823">
      <w:r w:rsidRPr="00AB127A">
        <w:t>Those who are surveyed can be followed up with more detailed questions if necessary.</w:t>
      </w:r>
    </w:p>
    <w:p w:rsidR="00504823" w:rsidRPr="00AB127A" w:rsidRDefault="00504823" w:rsidP="00504823">
      <w:r>
        <w:lastRenderedPageBreak/>
        <w:t>The researcher c</w:t>
      </w:r>
      <w:r w:rsidRPr="00AB127A">
        <w:t xml:space="preserve">an use a small sample to predict how a </w:t>
      </w:r>
      <w:r>
        <w:t xml:space="preserve">whole </w:t>
      </w:r>
      <w:r w:rsidRPr="00AB127A">
        <w:t>population would respond.]</w:t>
      </w:r>
    </w:p>
    <w:p w:rsidR="00504823" w:rsidRPr="00AB127A" w:rsidRDefault="00504823" w:rsidP="00504823"/>
    <w:p w:rsidR="00504823" w:rsidRPr="00AB127A" w:rsidRDefault="00504823" w:rsidP="00504823">
      <w:pPr>
        <w:numPr>
          <w:ilvl w:val="0"/>
          <w:numId w:val="12"/>
        </w:numPr>
      </w:pPr>
      <w:r w:rsidRPr="00AB127A">
        <w:t>What is a disadvantage of the survey method?</w:t>
      </w:r>
    </w:p>
    <w:p w:rsidR="00504823" w:rsidRPr="00AB127A" w:rsidRDefault="00504823" w:rsidP="00504823"/>
    <w:p w:rsidR="00504823" w:rsidRPr="00AB127A" w:rsidRDefault="00504823" w:rsidP="00504823">
      <w:r w:rsidRPr="00AB127A">
        <w:t>[Answers:</w:t>
      </w:r>
    </w:p>
    <w:p w:rsidR="00504823" w:rsidRPr="00AB127A" w:rsidRDefault="00504823" w:rsidP="00504823">
      <w:r w:rsidRPr="00AB127A">
        <w:t xml:space="preserve">People may alter their answers to provide </w:t>
      </w:r>
      <w:r>
        <w:t xml:space="preserve">the </w:t>
      </w:r>
      <w:r w:rsidRPr="00AB127A">
        <w:t>responses they think the experimenter wishes to get.</w:t>
      </w:r>
    </w:p>
    <w:p w:rsidR="00504823" w:rsidRPr="00AB127A" w:rsidRDefault="00504823" w:rsidP="00504823">
      <w:r w:rsidRPr="00AB127A">
        <w:t>Question wording is very important to avoid bias.]</w:t>
      </w:r>
    </w:p>
    <w:p w:rsidR="00504823" w:rsidRPr="00AB127A" w:rsidRDefault="00504823" w:rsidP="00504823"/>
    <w:p w:rsidR="00504823" w:rsidRPr="00AB127A" w:rsidRDefault="00504823" w:rsidP="00504823">
      <w:r w:rsidRPr="00AB127A">
        <w:t>4. You have decided to use the case study method to investigate a mother’s experience in raising a child with autism.</w:t>
      </w:r>
    </w:p>
    <w:p w:rsidR="00504823" w:rsidRPr="00AB127A" w:rsidRDefault="00504823" w:rsidP="00504823"/>
    <w:p w:rsidR="00504823" w:rsidRPr="00AB127A" w:rsidRDefault="00504823" w:rsidP="00504823">
      <w:pPr>
        <w:numPr>
          <w:ilvl w:val="0"/>
          <w:numId w:val="12"/>
        </w:numPr>
      </w:pPr>
      <w:r w:rsidRPr="00AB127A">
        <w:t>What is an advantage of the case study method?</w:t>
      </w:r>
    </w:p>
    <w:p w:rsidR="00504823" w:rsidRPr="00AB127A" w:rsidRDefault="00504823" w:rsidP="00504823"/>
    <w:p w:rsidR="00504823" w:rsidRPr="00AB127A" w:rsidRDefault="00504823" w:rsidP="00504823">
      <w:r w:rsidRPr="00AB127A">
        <w:t>[Answers:</w:t>
      </w:r>
    </w:p>
    <w:p w:rsidR="00504823" w:rsidRPr="00AB127A" w:rsidRDefault="00504823" w:rsidP="00504823">
      <w:proofErr w:type="gramStart"/>
      <w:r w:rsidRPr="00AB127A">
        <w:t>In-depth understanding of a few unusual or important instances.</w:t>
      </w:r>
      <w:proofErr w:type="gramEnd"/>
    </w:p>
    <w:p w:rsidR="00504823" w:rsidRPr="00AB127A" w:rsidRDefault="00504823" w:rsidP="00504823">
      <w:r w:rsidRPr="00AB127A">
        <w:t>Gain insights into complex human problems.]</w:t>
      </w:r>
    </w:p>
    <w:p w:rsidR="00504823" w:rsidRPr="00AB127A" w:rsidRDefault="00504823" w:rsidP="00504823"/>
    <w:p w:rsidR="00504823" w:rsidRPr="00AB127A" w:rsidRDefault="00504823" w:rsidP="00504823">
      <w:pPr>
        <w:numPr>
          <w:ilvl w:val="0"/>
          <w:numId w:val="12"/>
        </w:numPr>
      </w:pPr>
      <w:r w:rsidRPr="00AB127A">
        <w:t>What is a disadvantage of the case study method?</w:t>
      </w:r>
    </w:p>
    <w:p w:rsidR="00504823" w:rsidRPr="00AB127A" w:rsidRDefault="00504823" w:rsidP="00504823"/>
    <w:p w:rsidR="00504823" w:rsidRPr="00AB127A" w:rsidRDefault="00504823" w:rsidP="00504823">
      <w:r w:rsidRPr="00AB127A">
        <w:t>[Answers:</w:t>
      </w:r>
    </w:p>
    <w:p w:rsidR="00504823" w:rsidRPr="00AB127A" w:rsidRDefault="00504823" w:rsidP="00504823">
      <w:proofErr w:type="gramStart"/>
      <w:r>
        <w:t>The p</w:t>
      </w:r>
      <w:r w:rsidRPr="00AB127A">
        <w:t>ossibility of collecting data that cannot be analyzed.</w:t>
      </w:r>
      <w:proofErr w:type="gramEnd"/>
    </w:p>
    <w:p w:rsidR="00504823" w:rsidRPr="00AB127A" w:rsidRDefault="00504823" w:rsidP="00504823">
      <w:proofErr w:type="gramStart"/>
      <w:r>
        <w:t>An i</w:t>
      </w:r>
      <w:r w:rsidRPr="00AB127A">
        <w:t>nability to draw cause-and-effect conclusions.]</w:t>
      </w:r>
      <w:proofErr w:type="gramEnd"/>
    </w:p>
    <w:p w:rsidR="00504823" w:rsidRPr="00AB127A" w:rsidRDefault="00504823" w:rsidP="00504823"/>
    <w:p w:rsidR="00504823" w:rsidRPr="00AB127A" w:rsidRDefault="00504823" w:rsidP="00504823"/>
    <w:p w:rsidR="00492F22" w:rsidRPr="00AB127A" w:rsidRDefault="00504823" w:rsidP="00504823">
      <w:r w:rsidRPr="00AB127A">
        <w:br w:type="page"/>
      </w:r>
    </w:p>
    <w:p w:rsidR="00492F22" w:rsidRPr="00AB127A" w:rsidRDefault="00492F22" w:rsidP="00492F22">
      <w:pPr>
        <w:pStyle w:val="Heading1"/>
      </w:pPr>
      <w:r>
        <w:t>Handout 1–</w:t>
      </w:r>
      <w:r w:rsidR="002E55F1">
        <w:t>4</w:t>
      </w:r>
    </w:p>
    <w:p w:rsidR="00492F22" w:rsidRPr="00AB127A" w:rsidRDefault="00492F22" w:rsidP="00492F22">
      <w:pPr>
        <w:pStyle w:val="Heading2"/>
      </w:pPr>
      <w:r>
        <w:t>Correlational Research</w:t>
      </w:r>
    </w:p>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r w:rsidRPr="00AB127A">
        <w:t>Correlation and Causation</w:t>
      </w:r>
    </w:p>
    <w:p w:rsidR="00492F22" w:rsidRPr="00AB127A" w:rsidRDefault="00492F22" w:rsidP="00492F22"/>
    <w:p w:rsidR="00492F22" w:rsidRPr="00AB127A" w:rsidRDefault="00492F22" w:rsidP="00492F22">
      <w:r w:rsidRPr="00AB127A">
        <w:t xml:space="preserve">In correlational research, the relationship between two sets of variables is examined to determine whether they are associated or correlated. When we find that two variables are strongly correlated with </w:t>
      </w:r>
      <w:r>
        <w:t xml:space="preserve">each </w:t>
      </w:r>
      <w:r w:rsidRPr="00AB127A">
        <w:t xml:space="preserve">other, it is tempting to presume that one variable causes the other. The mere fact that two variables occur together does not mean that one causes the other. It is impossible to determine which variable is the “cause” and which the “result.” In addition, there may be </w:t>
      </w:r>
      <w:r>
        <w:t xml:space="preserve">other </w:t>
      </w:r>
      <w:r w:rsidRPr="00AB127A">
        <w:t>variable</w:t>
      </w:r>
      <w:r>
        <w:t>s</w:t>
      </w:r>
      <w:r w:rsidRPr="00AB127A">
        <w:t xml:space="preserve"> not accounted for </w:t>
      </w:r>
      <w:proofErr w:type="gramStart"/>
      <w:r w:rsidRPr="00AB127A">
        <w:t xml:space="preserve">that </w:t>
      </w:r>
      <w:r>
        <w:t>are</w:t>
      </w:r>
      <w:proofErr w:type="gramEnd"/>
      <w:r>
        <w:t xml:space="preserve"> </w:t>
      </w:r>
      <w:r w:rsidRPr="00AB127A">
        <w:t>responsible for the correlation. This principle is known as “correlation is not causation.”</w:t>
      </w:r>
    </w:p>
    <w:p w:rsidR="00492F22" w:rsidRPr="00AB127A" w:rsidRDefault="00492F22" w:rsidP="00492F22"/>
    <w:p w:rsidR="00492F22" w:rsidRPr="00AB127A" w:rsidRDefault="00492F22" w:rsidP="00492F22">
      <w:r w:rsidRPr="00AB127A">
        <w:t>In this activity you will have the chance to learn for yourself about the problems involved in making conclusions about causality in correlational research.</w:t>
      </w:r>
    </w:p>
    <w:p w:rsidR="00492F22" w:rsidRPr="00AB127A" w:rsidRDefault="00492F22" w:rsidP="00492F22"/>
    <w:p w:rsidR="00492F22" w:rsidRPr="00AB127A" w:rsidRDefault="00492F22" w:rsidP="00492F22">
      <w:r w:rsidRPr="00AB127A">
        <w:t>Part 1</w:t>
      </w:r>
    </w:p>
    <w:p w:rsidR="00492F22" w:rsidRPr="00AB127A" w:rsidRDefault="00492F22" w:rsidP="00492F22">
      <w:r w:rsidRPr="00AB127A">
        <w:t>GRAPH A:</w:t>
      </w:r>
    </w:p>
    <w:p w:rsidR="00492F22" w:rsidRPr="00AB127A" w:rsidRDefault="00492F22" w:rsidP="00492F22">
      <w:r w:rsidRPr="00AB127A">
        <w:t xml:space="preserve">Here is the correlation between </w:t>
      </w:r>
      <w:r>
        <w:t xml:space="preserve">the </w:t>
      </w:r>
      <w:r w:rsidRPr="00AB127A">
        <w:t>amount of stress hormones in the blood and the ratings by participants of how much stress they are feeling.</w:t>
      </w:r>
    </w:p>
    <w:p w:rsidR="00492F22" w:rsidRPr="00AB127A" w:rsidRDefault="00492F22" w:rsidP="00492F22"/>
    <w:p w:rsidR="00492F22" w:rsidRPr="00AB127A" w:rsidRDefault="004B11C7" w:rsidP="00492F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126pt;mso-position-horizontal-relative:char;mso-position-vertical-relative:line" o:allowincell="f">
            <v:imagedata r:id="rId9" o:title="FELDT02" cropbottom="11231f" cropleft="3490f" cropright="42715f"/>
          </v:shape>
        </w:pict>
      </w:r>
    </w:p>
    <w:p w:rsidR="00492F22" w:rsidRPr="00AB127A" w:rsidRDefault="00492F22" w:rsidP="00492F22"/>
    <w:p w:rsidR="00492F22" w:rsidRPr="00AB127A" w:rsidRDefault="00492F22" w:rsidP="00492F22">
      <w:r w:rsidRPr="00AB127A">
        <w:t>X Axis</w:t>
      </w:r>
      <w:r>
        <w:t xml:space="preserve">: </w:t>
      </w:r>
      <w:r w:rsidRPr="00AB127A">
        <w:t>Stress hormones</w:t>
      </w:r>
    </w:p>
    <w:p w:rsidR="00492F22" w:rsidRPr="00AB127A" w:rsidRDefault="00492F22" w:rsidP="00492F22">
      <w:r w:rsidRPr="00AB127A">
        <w:t>Y Axis</w:t>
      </w:r>
      <w:r>
        <w:t>:</w:t>
      </w:r>
      <w:r w:rsidRPr="00AB127A">
        <w:t xml:space="preserve"> Perceived stress levels</w:t>
      </w:r>
    </w:p>
    <w:p w:rsidR="00492F22" w:rsidRPr="00AB127A" w:rsidRDefault="00492F22" w:rsidP="00492F22"/>
    <w:p w:rsidR="00492F22" w:rsidRPr="00AB127A" w:rsidRDefault="00492F22" w:rsidP="00492F22">
      <w:r w:rsidRPr="00AB127A">
        <w:t>Is this correlation positive, negative, or zero?</w:t>
      </w:r>
    </w:p>
    <w:p w:rsidR="00492F22" w:rsidRPr="00AB127A" w:rsidRDefault="00492F22" w:rsidP="00492F22"/>
    <w:p w:rsidR="00377335" w:rsidRPr="00AB127A" w:rsidRDefault="00377335" w:rsidP="00377335">
      <w:r w:rsidRPr="00AB127A">
        <w:t>[Answer: Positive]</w:t>
      </w:r>
    </w:p>
    <w:p w:rsidR="00492F22" w:rsidRPr="00AB127A" w:rsidRDefault="00492F22" w:rsidP="00492F22"/>
    <w:p w:rsidR="00492F22" w:rsidRPr="00AB127A" w:rsidRDefault="00492F22" w:rsidP="00492F22"/>
    <w:p w:rsidR="00492F22" w:rsidRPr="00AB127A" w:rsidRDefault="00492F22" w:rsidP="00492F22">
      <w:r w:rsidRPr="00AB127A">
        <w:br w:type="page"/>
      </w:r>
      <w:r w:rsidRPr="00AB127A">
        <w:lastRenderedPageBreak/>
        <w:t>GRAPH B:</w:t>
      </w:r>
    </w:p>
    <w:p w:rsidR="00492F22" w:rsidRPr="00AB127A" w:rsidRDefault="00492F22" w:rsidP="00492F22">
      <w:r w:rsidRPr="00AB127A">
        <w:t xml:space="preserve">Here is the correlation between </w:t>
      </w:r>
      <w:r>
        <w:t xml:space="preserve">the </w:t>
      </w:r>
      <w:r w:rsidRPr="00AB127A">
        <w:t>number of action movies seen in the last 12 months and a personality trait called fear of arousal.</w:t>
      </w:r>
    </w:p>
    <w:p w:rsidR="00492F22" w:rsidRPr="00AB127A" w:rsidRDefault="004B11C7" w:rsidP="00492F22">
      <w:r>
        <w:pict>
          <v:shape id="_x0000_i1028" type="#_x0000_t75" style="width:131.25pt;height:139.5pt;mso-position-horizontal-relative:char;mso-position-vertical-relative:line" o:allowincell="f">
            <v:imagedata r:id="rId9" o:title="FELDT02" cropbottom="11436f" cropleft="25746f" cropright="21065f"/>
          </v:shape>
        </w:pict>
      </w:r>
    </w:p>
    <w:p w:rsidR="00492F22" w:rsidRPr="00AB127A" w:rsidRDefault="00492F22" w:rsidP="00492F22"/>
    <w:p w:rsidR="00492F22" w:rsidRPr="00AB127A" w:rsidRDefault="00492F22" w:rsidP="00492F22">
      <w:r w:rsidRPr="00AB127A">
        <w:t>X Axis: Number of action movies</w:t>
      </w:r>
    </w:p>
    <w:p w:rsidR="00492F22" w:rsidRPr="00AB127A" w:rsidRDefault="00492F22" w:rsidP="00492F22">
      <w:r w:rsidRPr="00AB127A">
        <w:t>Y Axis: Arousal personality trait</w:t>
      </w:r>
    </w:p>
    <w:p w:rsidR="00492F22" w:rsidRPr="00AB127A" w:rsidRDefault="00492F22" w:rsidP="00492F22"/>
    <w:p w:rsidR="00492F22" w:rsidRPr="00AB127A" w:rsidRDefault="00492F22" w:rsidP="00492F22">
      <w:r w:rsidRPr="00AB127A">
        <w:t>Is this correlation positive, negative, or zero?</w:t>
      </w:r>
    </w:p>
    <w:p w:rsidR="00492F22" w:rsidRPr="00AB127A" w:rsidRDefault="00492F22" w:rsidP="00492F22"/>
    <w:p w:rsidR="00377335" w:rsidRPr="00AB127A" w:rsidRDefault="00377335" w:rsidP="00377335">
      <w:r w:rsidRPr="00AB127A">
        <w:t>[Answer: Negative]</w:t>
      </w:r>
    </w:p>
    <w:p w:rsidR="00492F22" w:rsidRPr="00AB127A" w:rsidRDefault="00492F22" w:rsidP="00492F22"/>
    <w:p w:rsidR="00492F22" w:rsidRPr="00AB127A" w:rsidRDefault="00492F22" w:rsidP="00492F22"/>
    <w:p w:rsidR="00492F22" w:rsidRPr="00AB127A" w:rsidRDefault="00492F22" w:rsidP="00492F22">
      <w:r w:rsidRPr="00AB127A">
        <w:t>GRAPH C:</w:t>
      </w:r>
    </w:p>
    <w:p w:rsidR="00492F22" w:rsidRPr="00AB127A" w:rsidRDefault="00492F22" w:rsidP="00492F22">
      <w:r w:rsidRPr="00AB127A">
        <w:t xml:space="preserve">Here is the correlation between intelligence and </w:t>
      </w:r>
      <w:r>
        <w:t xml:space="preserve">the </w:t>
      </w:r>
      <w:r w:rsidRPr="00AB127A">
        <w:t>enjoyment of popular music.</w:t>
      </w:r>
    </w:p>
    <w:p w:rsidR="00492F22" w:rsidRPr="00AB127A" w:rsidRDefault="004B11C7" w:rsidP="00492F22">
      <w:r>
        <w:pict>
          <v:shape id="_x0000_i1029" type="#_x0000_t75" style="width:138.75pt;height:132pt;mso-position-horizontal-relative:char;mso-position-vertical-relative:line" o:allowincell="f">
            <v:imagedata r:id="rId9" o:title="FELDT02" cropbottom="11436f" cropleft="47982f"/>
          </v:shape>
        </w:pict>
      </w:r>
    </w:p>
    <w:p w:rsidR="00492F22" w:rsidRPr="00AB127A" w:rsidRDefault="00492F22" w:rsidP="00492F22"/>
    <w:p w:rsidR="00492F22" w:rsidRPr="00AB127A" w:rsidRDefault="00492F22" w:rsidP="00492F22">
      <w:r w:rsidRPr="00AB127A">
        <w:t>X Axis: Intelligence</w:t>
      </w:r>
    </w:p>
    <w:p w:rsidR="00492F22" w:rsidRPr="00AB127A" w:rsidRDefault="00492F22" w:rsidP="00492F22">
      <w:r w:rsidRPr="00AB127A">
        <w:t>Y Axis: Enjoyment of pop music</w:t>
      </w:r>
    </w:p>
    <w:p w:rsidR="00492F22" w:rsidRPr="00AB127A" w:rsidRDefault="00492F22" w:rsidP="00492F22"/>
    <w:p w:rsidR="00492F22" w:rsidRPr="00AB127A" w:rsidRDefault="00492F22" w:rsidP="00492F22">
      <w:r w:rsidRPr="00AB127A">
        <w:t>Is this correlation positive, negative, or zero?</w:t>
      </w:r>
    </w:p>
    <w:p w:rsidR="00492F22" w:rsidRPr="00AB127A" w:rsidRDefault="00492F22" w:rsidP="00492F22"/>
    <w:p w:rsidR="00377335" w:rsidRPr="00AB127A" w:rsidRDefault="00377335" w:rsidP="00377335">
      <w:r w:rsidRPr="00AB127A">
        <w:t>[Answer: Zero]</w:t>
      </w:r>
    </w:p>
    <w:p w:rsidR="00377335" w:rsidRPr="00AB127A" w:rsidRDefault="00377335" w:rsidP="00377335"/>
    <w:p w:rsidR="00377335" w:rsidRPr="00AB127A" w:rsidRDefault="00377335" w:rsidP="00377335">
      <w:r w:rsidRPr="00AB127A">
        <w:t xml:space="preserve">Out of the three graphs you just saw, which one showed the </w:t>
      </w:r>
      <w:r>
        <w:rPr>
          <w:i/>
        </w:rPr>
        <w:t xml:space="preserve">strongest </w:t>
      </w:r>
      <w:r w:rsidRPr="00AB127A">
        <w:t>(closest to 1) relationship?</w:t>
      </w:r>
    </w:p>
    <w:p w:rsidR="00377335" w:rsidRPr="00AB127A" w:rsidRDefault="00377335" w:rsidP="00377335"/>
    <w:p w:rsidR="00377335" w:rsidRPr="00AB127A" w:rsidRDefault="00377335" w:rsidP="00377335">
      <w:r w:rsidRPr="00AB127A">
        <w:t>[Answer: Graph A]</w:t>
      </w:r>
    </w:p>
    <w:p w:rsidR="002E55F1" w:rsidRDefault="002E55F1" w:rsidP="00492F22"/>
    <w:p w:rsidR="00492F22" w:rsidRPr="00AB127A" w:rsidRDefault="00492F22" w:rsidP="00492F22">
      <w:r w:rsidRPr="00AB127A">
        <w:t>Part 2</w:t>
      </w:r>
    </w:p>
    <w:p w:rsidR="00492F22" w:rsidRPr="00AB127A" w:rsidRDefault="00492F22" w:rsidP="00492F22">
      <w:r w:rsidRPr="00AB127A">
        <w:t>Now that you have learned the basics of correlational studies, let’s go on to examine ways of interpreting the results of this type of research.</w:t>
      </w:r>
    </w:p>
    <w:p w:rsidR="00492F22" w:rsidRPr="00AB127A" w:rsidRDefault="00492F22" w:rsidP="00492F22"/>
    <w:p w:rsidR="00492F22" w:rsidRPr="00AB127A" w:rsidRDefault="00492F22" w:rsidP="00492F22">
      <w:r w:rsidRPr="00AB127A">
        <w:t xml:space="preserve">Dr. Robert Denver is conducting a study examining the relationship between Internet surfing and self-esteem by using a telephone survey of 50 people selected randomly from all over the country. He hypothesizes that Internet surfing can harm a person’s self-esteem. Each participant completed a survey involving 10 questions on self-esteem, a question asking for </w:t>
      </w:r>
      <w:r>
        <w:t xml:space="preserve">the </w:t>
      </w:r>
      <w:r w:rsidRPr="00AB127A">
        <w:t xml:space="preserve">number of hours per week </w:t>
      </w:r>
      <w:r>
        <w:t xml:space="preserve">they spent </w:t>
      </w:r>
      <w:r w:rsidRPr="00AB127A">
        <w:t xml:space="preserve">surfing the Internet, and other questions asking for age, occupation, education, salary, and attitudes toward a variety of current issues. </w:t>
      </w:r>
      <w:r>
        <w:t xml:space="preserve">The researcher </w:t>
      </w:r>
      <w:r w:rsidRPr="00AB127A">
        <w:t xml:space="preserve">finds that </w:t>
      </w:r>
      <w:r>
        <w:t xml:space="preserve">the amount of time spent </w:t>
      </w:r>
      <w:r w:rsidRPr="00AB127A">
        <w:t>Internet surfing is negatively correlated with self-esteem.</w:t>
      </w:r>
    </w:p>
    <w:p w:rsidR="00492F22" w:rsidRPr="00AB127A" w:rsidRDefault="00492F22" w:rsidP="00492F22"/>
    <w:p w:rsidR="00492F22" w:rsidRPr="00AB127A" w:rsidRDefault="00492F22" w:rsidP="00492F22"/>
    <w:p w:rsidR="00492F22" w:rsidRPr="00AB127A" w:rsidRDefault="00492F22" w:rsidP="00492F22">
      <w:r w:rsidRPr="00AB127A">
        <w:t>Dr. Denver is excited about his findings and contacts his colleague, Dr. Gilligan, to let him know.</w:t>
      </w:r>
    </w:p>
    <w:p w:rsidR="00492F22" w:rsidRPr="00AB127A" w:rsidRDefault="00492F22" w:rsidP="00492F22"/>
    <w:p w:rsidR="00492F22" w:rsidRPr="00AB127A" w:rsidRDefault="00492F22" w:rsidP="00492F22">
      <w:r w:rsidRPr="00AB127A">
        <w:t>Here’s what he writes:</w:t>
      </w:r>
    </w:p>
    <w:p w:rsidR="00492F22" w:rsidRPr="00AB127A" w:rsidRDefault="00492F22" w:rsidP="00492F22"/>
    <w:p w:rsidR="00492F22" w:rsidRPr="00AB127A" w:rsidRDefault="00492F22" w:rsidP="00492F22">
      <w:r w:rsidRPr="00AB127A">
        <w:t>Dear Dr. Gilligan,</w:t>
      </w:r>
    </w:p>
    <w:p w:rsidR="00492F22" w:rsidRPr="00AB127A" w:rsidRDefault="00492F22" w:rsidP="00492F22">
      <w:r w:rsidRPr="00AB127A">
        <w:t xml:space="preserve">As you can see from the attached file of my data, I have shown that people who spend many hours on the Internet each day are more likely to have low self-esteem than those who spend a little time on the Internet. This study proves that, as we have long suspected, the Internet is psychologically harmful. People should try not to use it because if they do, they will have lower self-esteem. I expect to publish these findings very soon in the </w:t>
      </w:r>
      <w:r w:rsidRPr="00461D91">
        <w:rPr>
          <w:i/>
        </w:rPr>
        <w:t>Journal of the Society of Scientists</w:t>
      </w:r>
      <w:r w:rsidRPr="00AB127A">
        <w:t xml:space="preserve"> </w:t>
      </w:r>
      <w:r w:rsidRPr="00461D91">
        <w:rPr>
          <w:i/>
        </w:rPr>
        <w:t>(J-SOS).</w:t>
      </w:r>
    </w:p>
    <w:p w:rsidR="00492F22" w:rsidRPr="00AB127A" w:rsidRDefault="00492F22" w:rsidP="00492F22">
      <w:r w:rsidRPr="00AB127A">
        <w:t>Thank you for your attention.</w:t>
      </w:r>
    </w:p>
    <w:p w:rsidR="00492F22" w:rsidRPr="00AB127A" w:rsidRDefault="00492F22" w:rsidP="00492F22">
      <w:r w:rsidRPr="00AB127A">
        <w:t>Sincerely,</w:t>
      </w:r>
    </w:p>
    <w:p w:rsidR="00492F22" w:rsidRPr="00AB127A" w:rsidRDefault="00492F22" w:rsidP="00492F22">
      <w:r w:rsidRPr="00AB127A">
        <w:t>Dr. Robert Denver</w:t>
      </w:r>
    </w:p>
    <w:p w:rsidR="00492F22" w:rsidRDefault="00492F22" w:rsidP="00492F22"/>
    <w:p w:rsidR="00492F22" w:rsidRPr="00AB127A" w:rsidRDefault="00492F22" w:rsidP="00492F22"/>
    <w:p w:rsidR="00492F22" w:rsidRPr="00AB127A" w:rsidRDefault="00492F22" w:rsidP="00492F22">
      <w:r w:rsidRPr="00AB127A">
        <w:t>Dr. Gilligan writes back:</w:t>
      </w:r>
    </w:p>
    <w:p w:rsidR="00492F22" w:rsidRPr="00AB127A" w:rsidRDefault="00492F22" w:rsidP="00492F22"/>
    <w:p w:rsidR="00492F22" w:rsidRPr="00AB127A" w:rsidRDefault="00492F22" w:rsidP="00492F22">
      <w:r w:rsidRPr="00AB127A">
        <w:t>Dear Dr. Denver,</w:t>
      </w:r>
    </w:p>
    <w:p w:rsidR="00492F22" w:rsidRPr="00AB127A" w:rsidRDefault="00492F22" w:rsidP="00492F22">
      <w:r w:rsidRPr="00AB127A">
        <w:t xml:space="preserve">I have looked over your data, but unfortunately I see that there is a serious problem with your conclusions. It would be best if you would take a more careful look at your findings before you try to publish them, especially in such a well-respected journal as the </w:t>
      </w:r>
      <w:r w:rsidRPr="00461D91">
        <w:rPr>
          <w:i/>
        </w:rPr>
        <w:t>J-SOS.</w:t>
      </w:r>
    </w:p>
    <w:p w:rsidR="00492F22" w:rsidRPr="00AB127A" w:rsidRDefault="00492F22" w:rsidP="00492F22">
      <w:r w:rsidRPr="00AB127A">
        <w:t>Best regards,</w:t>
      </w:r>
    </w:p>
    <w:p w:rsidR="00492F22" w:rsidRPr="00AB127A" w:rsidRDefault="00492F22" w:rsidP="00492F22">
      <w:r w:rsidRPr="00AB127A">
        <w:t>Dr. William Gilligan</w:t>
      </w:r>
    </w:p>
    <w:p w:rsidR="00492F22" w:rsidRPr="00AB127A" w:rsidRDefault="00492F22" w:rsidP="00492F22"/>
    <w:p w:rsidR="00492F22" w:rsidRPr="00AB127A" w:rsidRDefault="00492F22" w:rsidP="00492F22">
      <w:r w:rsidRPr="00AB127A">
        <w:t>Clearly, Dr. Denver has made a serious error that caused Dr. Gilligan to warn him not to try to publish the findings. What was that error?</w:t>
      </w:r>
    </w:p>
    <w:p w:rsidR="00492F22" w:rsidRPr="00AB127A" w:rsidRDefault="00492F22" w:rsidP="00492F22"/>
    <w:p w:rsidR="00492F22" w:rsidRPr="00AB127A" w:rsidRDefault="00492F22" w:rsidP="00492F22"/>
    <w:p w:rsidR="00377335" w:rsidRPr="00AB127A" w:rsidRDefault="00377335" w:rsidP="00377335">
      <w:r w:rsidRPr="00AB127A">
        <w:t>[Answer: Trying to show any type of cause and effect.]</w:t>
      </w:r>
    </w:p>
    <w:p w:rsidR="00492F22" w:rsidRPr="00AB127A" w:rsidRDefault="00492F22" w:rsidP="00492F22">
      <w:r w:rsidRPr="00AB127A">
        <w:br w:type="page"/>
      </w:r>
      <w:r w:rsidRPr="00AB127A">
        <w:lastRenderedPageBreak/>
        <w:t>Dr. Denver made the classic error of failing to realize that correlation does not equal causation. His study cannot show cause and effect. Check off below all the possible interpretations of Dr. Denver’s findings:</w:t>
      </w:r>
    </w:p>
    <w:p w:rsidR="00492F22" w:rsidRDefault="00492F22" w:rsidP="00492F22"/>
    <w:p w:rsidR="00377335" w:rsidRPr="00AB127A" w:rsidRDefault="00377335" w:rsidP="00377335">
      <w:r w:rsidRPr="00AB127A">
        <w:t>[ANSWER TO EACH ONE WAS YES]</w:t>
      </w:r>
    </w:p>
    <w:p w:rsidR="00377335" w:rsidRPr="00AB127A" w:rsidRDefault="00377335" w:rsidP="00492F22"/>
    <w:p w:rsidR="00492F22" w:rsidRPr="00AB127A" w:rsidRDefault="00492F22" w:rsidP="00492F22">
      <w:r w:rsidRPr="00AB127A">
        <w:t>_ Internet surfing caused low self-esteem (Dr. Denver’s conclusion).</w:t>
      </w:r>
    </w:p>
    <w:p w:rsidR="00492F22" w:rsidRPr="00AB127A" w:rsidRDefault="00492F22" w:rsidP="00492F22">
      <w:r w:rsidRPr="00AB127A">
        <w:t>_ Low self-esteem caused Internet surfing.</w:t>
      </w:r>
    </w:p>
    <w:p w:rsidR="00492F22" w:rsidRPr="00AB127A" w:rsidRDefault="00492F22" w:rsidP="00492F22">
      <w:r w:rsidRPr="00AB127A">
        <w:t>_ A third factor caused people to engage in Internet surfing and to have low self-esteem.</w:t>
      </w:r>
    </w:p>
    <w:p w:rsidR="00492F22" w:rsidRPr="00AB127A" w:rsidRDefault="00492F22" w:rsidP="00492F22">
      <w:r w:rsidRPr="00AB127A">
        <w:t>_ Men were more likely to engage in Internet surfing and have lower self-esteem.</w:t>
      </w:r>
    </w:p>
    <w:p w:rsidR="00492F22" w:rsidRPr="00AB127A" w:rsidRDefault="00492F22" w:rsidP="00492F22">
      <w:r w:rsidRPr="00AB127A">
        <w:t>_ Women were more likely to engage in Internet surfing and have lower self-esteem.</w:t>
      </w:r>
    </w:p>
    <w:p w:rsidR="00492F22" w:rsidRPr="00AB127A" w:rsidRDefault="00492F22" w:rsidP="00492F22">
      <w:r w:rsidRPr="00AB127A">
        <w:t>_ People without jobs were more likely to have low self-esteem and engage in Internet surfing.</w:t>
      </w:r>
    </w:p>
    <w:p w:rsidR="00492F22" w:rsidRPr="00AB127A" w:rsidRDefault="00492F22" w:rsidP="00492F22">
      <w:r w:rsidRPr="00AB127A">
        <w:t>_ People with few friends are likely to have low self-esteem and spend time surfing the Internet because they have fewer social activities.</w:t>
      </w:r>
    </w:p>
    <w:p w:rsidR="00492F22" w:rsidRPr="00AB127A" w:rsidRDefault="00492F22" w:rsidP="00492F22">
      <w:r w:rsidRPr="00AB127A">
        <w:t xml:space="preserve">_ </w:t>
      </w:r>
      <w:proofErr w:type="gramStart"/>
      <w:r w:rsidRPr="00AB127A">
        <w:t>Being</w:t>
      </w:r>
      <w:proofErr w:type="gramEnd"/>
      <w:r w:rsidRPr="00AB127A">
        <w:t xml:space="preserve"> ill could lead people to have low self-esteem due to feeling unwell and to have more time to surf the Internet.</w:t>
      </w:r>
    </w:p>
    <w:p w:rsidR="00492F22" w:rsidRPr="00AB127A" w:rsidRDefault="00492F22" w:rsidP="00492F22">
      <w:r w:rsidRPr="00AB127A">
        <w:t xml:space="preserve">_ </w:t>
      </w:r>
      <w:proofErr w:type="gramStart"/>
      <w:r w:rsidRPr="00AB127A">
        <w:t>Living</w:t>
      </w:r>
      <w:proofErr w:type="gramEnd"/>
      <w:r w:rsidRPr="00AB127A">
        <w:t xml:space="preserve"> alone could cause people to have low self-esteem because they are lonely and spend more time on the Internet.</w:t>
      </w:r>
    </w:p>
    <w:p w:rsidR="00492F22" w:rsidRPr="00AB127A" w:rsidRDefault="00492F22" w:rsidP="00492F22">
      <w:r w:rsidRPr="00AB127A">
        <w:t>_ People who spend a great deal of time on the Internet may be working very hard and also feel stressed, leading them to have low self-esteem.</w:t>
      </w:r>
    </w:p>
    <w:p w:rsidR="00492F22" w:rsidRPr="00AB127A" w:rsidRDefault="00492F22" w:rsidP="00492F22">
      <w:r w:rsidRPr="00AB127A">
        <w:t>_ Spending many hours on the Internet could lead people to realize that they are not as successful as other people and therefore have low self-esteem.</w:t>
      </w:r>
    </w:p>
    <w:p w:rsidR="00492F22" w:rsidRPr="00AB127A" w:rsidRDefault="00492F22" w:rsidP="00492F22">
      <w:r w:rsidRPr="00AB127A">
        <w:t>_ People looking for better housing may spend many hours on the Internet and become frustrated that they cannot afford it, lowering their self-esteem.</w:t>
      </w:r>
    </w:p>
    <w:p w:rsidR="00492F22" w:rsidRPr="00AB127A" w:rsidRDefault="00492F22" w:rsidP="00492F22">
      <w:r w:rsidRPr="00AB127A">
        <w:t>_ People with lower income have lower self-esteem and are also less able to afford going out, so they spend more time on the Internet.</w:t>
      </w:r>
    </w:p>
    <w:p w:rsidR="00492F22" w:rsidRPr="00AB127A" w:rsidRDefault="00492F22" w:rsidP="00492F22"/>
    <w:p w:rsidR="00492F22" w:rsidRPr="00AB127A" w:rsidRDefault="00492F22" w:rsidP="00492F22">
      <w:r w:rsidRPr="00AB127A">
        <w:t>As you can see, there are many possible interpretations of the findings from Dr. Denver’s study. Fortunately, he had many other variables to explore, allowing him eventually to eliminate factors such as health, education, employment status, and lifestyle.</w:t>
      </w:r>
    </w:p>
    <w:p w:rsidR="00492F22" w:rsidRPr="00AB127A" w:rsidRDefault="00492F22" w:rsidP="00492F22"/>
    <w:p w:rsidR="00492F22" w:rsidRPr="00AB127A" w:rsidRDefault="00492F22" w:rsidP="00492F22"/>
    <w:p w:rsidR="00492F22" w:rsidRPr="00AB127A" w:rsidRDefault="00492F22" w:rsidP="00492F22">
      <w:pPr>
        <w:pStyle w:val="Heading1"/>
      </w:pPr>
      <w:r w:rsidRPr="00AB127A">
        <w:br w:type="page"/>
      </w:r>
      <w:r w:rsidRPr="00492F22">
        <w:lastRenderedPageBreak/>
        <w:t xml:space="preserve"> </w:t>
      </w:r>
      <w:r w:rsidRPr="00AB127A">
        <w:t xml:space="preserve">Handout </w:t>
      </w:r>
      <w:r>
        <w:t>1–</w:t>
      </w:r>
      <w:r w:rsidR="002E55F1">
        <w:t>5</w:t>
      </w:r>
    </w:p>
    <w:p w:rsidR="00492F22" w:rsidRPr="00AB127A" w:rsidRDefault="00492F22" w:rsidP="00492F22">
      <w:pPr>
        <w:pStyle w:val="Heading2"/>
      </w:pPr>
      <w:r w:rsidRPr="00AB127A">
        <w:t>Experimental Design</w:t>
      </w:r>
    </w:p>
    <w:p w:rsidR="00492F22" w:rsidRPr="00AB127A" w:rsidRDefault="00492F22" w:rsidP="00492F22"/>
    <w:p w:rsidR="00492F22" w:rsidRPr="00AB127A" w:rsidRDefault="00492F22" w:rsidP="00492F22">
      <w:r w:rsidRPr="00AB127A">
        <w:t xml:space="preserve">The only way psychologists can establish cause-and-effect relationships through research is by carrying out an experiment. In a formal experiment, the relationship between two or more variables is investigated by deliberately producing a change in one variable in a situation and observing the effects of that change on other aspects of the situation. In an experiment, then, the conditions required to study a question of interest are created by an experimenter, who deliberately makes a change in those conditions in order to observe the effects of that change. The change that an experimenter deliberately produces in a situation is called the “experimental manipulation.” Experimental manipulations are used to detect relationships between different variables. In this activity you will have </w:t>
      </w:r>
      <w:r>
        <w:t xml:space="preserve">a </w:t>
      </w:r>
      <w:r w:rsidRPr="00AB127A">
        <w:t>chance to explore the factors involved in designing an experimental study.</w:t>
      </w:r>
    </w:p>
    <w:p w:rsidR="00492F22" w:rsidRPr="00AB127A" w:rsidRDefault="00492F22" w:rsidP="00492F22"/>
    <w:p w:rsidR="00492F22" w:rsidRPr="00AB127A" w:rsidRDefault="00492F22" w:rsidP="00492F22">
      <w:r w:rsidRPr="00AB127A">
        <w:t xml:space="preserve">You are the manager of </w:t>
      </w:r>
      <w:proofErr w:type="spellStart"/>
      <w:r w:rsidRPr="00AB127A">
        <w:t>MassChips</w:t>
      </w:r>
      <w:proofErr w:type="spellEnd"/>
      <w:r w:rsidRPr="00AB127A">
        <w:t>, a manufacturing plant that produces computer chips. Your department’s production has been down lately, and you want to find out how to improve it. You hire Dr. H. Thorne, a noted industrial psychologist, to help you solve this problem. Here is what he has to say</w:t>
      </w:r>
      <w:r>
        <w:t>.</w:t>
      </w:r>
    </w:p>
    <w:p w:rsidR="00492F22" w:rsidRPr="00AB127A" w:rsidRDefault="00492F22" w:rsidP="00492F22"/>
    <w:p w:rsidR="00492F22" w:rsidRPr="00AB127A" w:rsidRDefault="00492F22" w:rsidP="00492F22">
      <w:pPr>
        <w:ind w:left="720"/>
      </w:pPr>
      <w:r w:rsidRPr="00AB127A">
        <w:t>After looking over the situation, I can see that, obviously, you need to improve the conditions in this place! First, you have to improve the lighting. I am now going to do research that will test the hypothesis that better lighting will lead to higher productivity among your workers.</w:t>
      </w:r>
      <w:r>
        <w:t xml:space="preserve"> </w:t>
      </w:r>
    </w:p>
    <w:p w:rsidR="00492F22" w:rsidRPr="00AB127A" w:rsidRDefault="00492F22" w:rsidP="00492F22"/>
    <w:p w:rsidR="00492F22" w:rsidRPr="00AB127A" w:rsidRDefault="00492F22" w:rsidP="00492F22">
      <w:r w:rsidRPr="00AB127A">
        <w:t>If Dr. Thorne is going to test his hypothesis that better lighting will lead to higher productivity, what should he do next?</w:t>
      </w:r>
    </w:p>
    <w:p w:rsidR="00377335" w:rsidRPr="00AB127A" w:rsidRDefault="00377335" w:rsidP="00377335">
      <w:r w:rsidRPr="00AB127A">
        <w:t>[Answer: Design an experimental study</w:t>
      </w:r>
      <w:r>
        <w:t>.</w:t>
      </w:r>
      <w:r w:rsidRPr="00AB127A">
        <w:t>]</w:t>
      </w:r>
    </w:p>
    <w:p w:rsidR="00492F22" w:rsidRPr="00AB127A" w:rsidRDefault="00492F22" w:rsidP="00492F22"/>
    <w:p w:rsidR="00492F22" w:rsidRPr="00AB127A" w:rsidRDefault="00492F22" w:rsidP="00492F22">
      <w:r w:rsidRPr="00AB127A">
        <w:t>Now that he has decided to do an experiment, Dr. Thorne has to define the independent and dependent variables. If</w:t>
      </w:r>
      <w:r w:rsidR="002E55F1">
        <w:t xml:space="preserve"> Dr.</w:t>
      </w:r>
      <w:r>
        <w:t xml:space="preserve"> </w:t>
      </w:r>
      <w:r w:rsidRPr="00AB127A">
        <w:t>Thorne wants to improve productivity by turning up the lights, then</w:t>
      </w:r>
    </w:p>
    <w:p w:rsidR="00492F22" w:rsidRPr="00AB127A" w:rsidRDefault="00492F22" w:rsidP="00492F22"/>
    <w:p w:rsidR="00377335" w:rsidRPr="00AB127A" w:rsidRDefault="00377335" w:rsidP="00377335">
      <w:pPr>
        <w:numPr>
          <w:ilvl w:val="0"/>
          <w:numId w:val="12"/>
        </w:numPr>
      </w:pPr>
      <w:r w:rsidRPr="00AB127A">
        <w:t>What is the independent variable?</w:t>
      </w:r>
    </w:p>
    <w:p w:rsidR="00377335" w:rsidRPr="00AB127A" w:rsidRDefault="00377335" w:rsidP="00377335">
      <w:r w:rsidRPr="00AB127A">
        <w:t xml:space="preserve">[Answer: </w:t>
      </w:r>
      <w:r>
        <w:t>The l</w:t>
      </w:r>
      <w:r w:rsidRPr="00AB127A">
        <w:t>evel of light]</w:t>
      </w:r>
    </w:p>
    <w:p w:rsidR="00377335" w:rsidRPr="00AB127A" w:rsidRDefault="00377335" w:rsidP="00377335"/>
    <w:p w:rsidR="00377335" w:rsidRPr="00AB127A" w:rsidRDefault="00377335" w:rsidP="00377335">
      <w:pPr>
        <w:numPr>
          <w:ilvl w:val="0"/>
          <w:numId w:val="12"/>
        </w:numPr>
      </w:pPr>
      <w:r w:rsidRPr="00AB127A">
        <w:t>What is the dependent variable?</w:t>
      </w:r>
    </w:p>
    <w:p w:rsidR="00377335" w:rsidRPr="00AB127A" w:rsidRDefault="00377335" w:rsidP="00377335">
      <w:r w:rsidRPr="00AB127A">
        <w:t>[Answer: Productivity]</w:t>
      </w:r>
    </w:p>
    <w:p w:rsidR="00492F22" w:rsidRPr="00AB127A" w:rsidRDefault="00492F22" w:rsidP="00492F22"/>
    <w:p w:rsidR="00492F22" w:rsidRPr="00AB127A" w:rsidRDefault="00492F22" w:rsidP="00492F22">
      <w:r w:rsidRPr="00AB127A">
        <w:t xml:space="preserve">Dr. Thorne then moves on to the next phase of the experiment. He hands out cards to the workers. Half of the cards say, “Go to Room 108.” The other half of the cards say, “Go to Room 109.” Room 108 is brightly lit, </w:t>
      </w:r>
      <w:r>
        <w:t xml:space="preserve">but </w:t>
      </w:r>
      <w:r w:rsidRPr="00AB127A">
        <w:t xml:space="preserve">Room 109 has the same lighting the whole factory had before. Over the next </w:t>
      </w:r>
      <w:r>
        <w:t>two</w:t>
      </w:r>
      <w:r w:rsidRPr="00AB127A">
        <w:t xml:space="preserve"> weeks, Dr. Thorne’s research assistants will sit in both rooms and count the number of computer chips that each group of workers produces.</w:t>
      </w:r>
    </w:p>
    <w:p w:rsidR="00492F22" w:rsidRPr="00AB127A" w:rsidRDefault="00492F22" w:rsidP="00492F22"/>
    <w:p w:rsidR="00377335" w:rsidRPr="00AB127A" w:rsidRDefault="00377335" w:rsidP="00377335">
      <w:pPr>
        <w:numPr>
          <w:ilvl w:val="0"/>
          <w:numId w:val="12"/>
        </w:numPr>
      </w:pPr>
      <w:r w:rsidRPr="00AB127A">
        <w:t>What is the name for the group that will be working in Room 108?</w:t>
      </w:r>
    </w:p>
    <w:p w:rsidR="00377335" w:rsidRPr="00AB127A" w:rsidRDefault="00377335" w:rsidP="00377335">
      <w:r w:rsidRPr="00AB127A">
        <w:t>[Answer: Experimental group]</w:t>
      </w:r>
    </w:p>
    <w:p w:rsidR="00377335" w:rsidRPr="00AB127A" w:rsidRDefault="00377335" w:rsidP="00377335"/>
    <w:p w:rsidR="00377335" w:rsidRPr="00AB127A" w:rsidRDefault="00377335" w:rsidP="00377335">
      <w:pPr>
        <w:numPr>
          <w:ilvl w:val="0"/>
          <w:numId w:val="12"/>
        </w:numPr>
      </w:pPr>
      <w:r w:rsidRPr="00AB127A">
        <w:lastRenderedPageBreak/>
        <w:t>What is the name of the group that will be working in Room 109?</w:t>
      </w:r>
    </w:p>
    <w:p w:rsidR="00377335" w:rsidRPr="00AB127A" w:rsidRDefault="00377335" w:rsidP="00377335">
      <w:r w:rsidRPr="00AB127A">
        <w:t>[Answer: Control group]</w:t>
      </w:r>
    </w:p>
    <w:p w:rsidR="00492F22" w:rsidRPr="00AB127A" w:rsidRDefault="00492F22" w:rsidP="00492F22"/>
    <w:p w:rsidR="00492F22" w:rsidRPr="00AB127A" w:rsidRDefault="00492F22" w:rsidP="00492F22">
      <w:r w:rsidRPr="00AB127A">
        <w:t>The next day, Dr. Thorne’s research assistants are sitting in each room, counting the chips as they come off the production line.</w:t>
      </w:r>
    </w:p>
    <w:p w:rsidR="00492F22" w:rsidRPr="00AB127A" w:rsidRDefault="00492F22" w:rsidP="00492F22"/>
    <w:p w:rsidR="00492F22" w:rsidRPr="00AB127A" w:rsidRDefault="00492F22" w:rsidP="00492F22">
      <w:r w:rsidRPr="00AB127A">
        <w:t>Two weeks later, the workers are now all working in a brightly lit environment. Dr. Thorne is holding a thick report and is looking pleased. Here’s what he has to say</w:t>
      </w:r>
      <w:r>
        <w:t>.</w:t>
      </w:r>
    </w:p>
    <w:p w:rsidR="00492F22" w:rsidRPr="00AB127A" w:rsidRDefault="00492F22" w:rsidP="00492F22"/>
    <w:p w:rsidR="00492F22" w:rsidRPr="00AB127A" w:rsidRDefault="00492F22" w:rsidP="00492F22">
      <w:pPr>
        <w:ind w:left="720"/>
      </w:pPr>
      <w:r w:rsidRPr="00AB127A">
        <w:t xml:space="preserve">Well, the experiment worked! My statistics show that the experimental </w:t>
      </w:r>
      <w:proofErr w:type="gramStart"/>
      <w:r w:rsidRPr="00AB127A">
        <w:t>group (those in Room 108) were</w:t>
      </w:r>
      <w:proofErr w:type="gramEnd"/>
      <w:r w:rsidRPr="00AB127A">
        <w:t xml:space="preserve"> more productive than the control group (those in Room 109). However, I noticed that the control group’s productivity went up as well! At least </w:t>
      </w:r>
      <w:proofErr w:type="spellStart"/>
      <w:r w:rsidRPr="00AB127A">
        <w:t>MassChips</w:t>
      </w:r>
      <w:proofErr w:type="spellEnd"/>
      <w:r w:rsidRPr="00AB127A">
        <w:t xml:space="preserve"> will be making a profit now. I guess I can move on to my next assignment, which I hope will be as successful as this one was!</w:t>
      </w:r>
    </w:p>
    <w:p w:rsidR="00492F22" w:rsidRPr="00AB127A" w:rsidRDefault="00492F22" w:rsidP="00492F22">
      <w:r>
        <w:t xml:space="preserve"> </w:t>
      </w:r>
    </w:p>
    <w:p w:rsidR="00377335" w:rsidRPr="00AB127A" w:rsidRDefault="00377335" w:rsidP="00377335">
      <w:pPr>
        <w:numPr>
          <w:ilvl w:val="0"/>
          <w:numId w:val="12"/>
        </w:numPr>
      </w:pPr>
      <w:r w:rsidRPr="00AB127A">
        <w:t>What can Dr. Thorne conclude about lighting and productivity?</w:t>
      </w:r>
    </w:p>
    <w:p w:rsidR="00377335" w:rsidRPr="00AB127A" w:rsidRDefault="00377335" w:rsidP="00377335"/>
    <w:p w:rsidR="00377335" w:rsidRPr="00AB127A" w:rsidRDefault="00377335" w:rsidP="00377335">
      <w:r w:rsidRPr="00AB127A">
        <w:t>[Answer: That lighting contributed to productivity, but that there was another cause as well</w:t>
      </w:r>
      <w:r>
        <w:t>,</w:t>
      </w:r>
      <w:r w:rsidRPr="00AB127A">
        <w:t xml:space="preserve"> because the control group’s productivity also went up.]</w:t>
      </w:r>
    </w:p>
    <w:p w:rsidR="00377335" w:rsidRPr="00AB127A" w:rsidRDefault="00377335" w:rsidP="00377335"/>
    <w:p w:rsidR="00377335" w:rsidRPr="00AB127A" w:rsidRDefault="00377335" w:rsidP="00377335">
      <w:pPr>
        <w:numPr>
          <w:ilvl w:val="0"/>
          <w:numId w:val="12"/>
        </w:numPr>
      </w:pPr>
      <w:r w:rsidRPr="00AB127A">
        <w:t>What step was important for Dr. Thorne to take in order to ensure that there were no preexisting differences between the experimental and control groups that would have influenced the results of the experiment?</w:t>
      </w:r>
    </w:p>
    <w:p w:rsidR="00377335" w:rsidRPr="00AB127A" w:rsidRDefault="00377335" w:rsidP="00377335">
      <w:r w:rsidRPr="00AB127A">
        <w:t>[Answer: Random assignment to conditions]</w:t>
      </w:r>
    </w:p>
    <w:p w:rsidR="00492F22" w:rsidRPr="00AB127A" w:rsidRDefault="00492F22" w:rsidP="00492F22"/>
    <w:p w:rsidR="00492F22" w:rsidRPr="00AB127A" w:rsidRDefault="00492F22" w:rsidP="00492F22">
      <w:r w:rsidRPr="00AB127A">
        <w:t>What Dr. H. Thorne did not know is that simply by observing the workers, their productivity would improve, as was seen by the improved performance of workers in Room 109 (the control room). In fact, the “</w:t>
      </w:r>
      <w:smartTag w:uri="urn:schemas-microsoft-com:office:smarttags" w:element="City">
        <w:r w:rsidRPr="00AB127A">
          <w:t>Hawthorne</w:t>
        </w:r>
      </w:smartTag>
      <w:r w:rsidRPr="00AB127A">
        <w:t xml:space="preserve"> effect,” named after the </w:t>
      </w:r>
      <w:smartTag w:uri="urn:schemas-microsoft-com:office:smarttags" w:element="City">
        <w:r w:rsidRPr="00AB127A">
          <w:t>Hawthorne</w:t>
        </w:r>
      </w:smartTag>
      <w:r w:rsidRPr="00AB127A">
        <w:t xml:space="preserve"> plant of Western Electric, was demonstrated in a series of studies conducted by researchers from </w:t>
      </w:r>
      <w:smartTag w:uri="urn:schemas-microsoft-com:office:smarttags" w:element="place">
        <w:smartTag w:uri="urn:schemas-microsoft-com:office:smarttags" w:element="PlaceName">
          <w:r w:rsidRPr="00AB127A">
            <w:t>Harvard</w:t>
          </w:r>
        </w:smartTag>
        <w:r w:rsidRPr="00AB127A">
          <w:t xml:space="preserve"> </w:t>
        </w:r>
        <w:smartTag w:uri="urn:schemas-microsoft-com:office:smarttags" w:element="PlaceName">
          <w:r w:rsidRPr="00AB127A">
            <w:t>Business</w:t>
          </w:r>
        </w:smartTag>
        <w:r w:rsidRPr="00AB127A">
          <w:t xml:space="preserve"> </w:t>
        </w:r>
        <w:smartTag w:uri="urn:schemas-microsoft-com:office:smarttags" w:element="PlaceType">
          <w:r w:rsidRPr="00AB127A">
            <w:t>School</w:t>
          </w:r>
        </w:smartTag>
      </w:smartTag>
      <w:r w:rsidRPr="00AB127A">
        <w:t xml:space="preserve">. Production increased not as a consequence of actual changes in working conditions introduced by the plant’s management but because management demonstrated interest in the improvements. In the case of this experiment, having observers watch both groups of workers also added to the effect. The </w:t>
      </w:r>
      <w:smartTag w:uri="urn:schemas-microsoft-com:office:smarttags" w:element="place">
        <w:smartTag w:uri="urn:schemas-microsoft-com:office:smarttags" w:element="City">
          <w:r w:rsidRPr="00AB127A">
            <w:t>Hawthorne</w:t>
          </w:r>
        </w:smartTag>
      </w:smartTag>
      <w:r w:rsidRPr="00AB127A">
        <w:t xml:space="preserve"> effect is now one of the known risks of research involving live observations to obtain </w:t>
      </w:r>
      <w:proofErr w:type="spellStart"/>
      <w:r w:rsidRPr="00AB127A">
        <w:t>measures.</w:t>
      </w:r>
      <w:r>
        <w:t>T</w:t>
      </w:r>
      <w:r w:rsidRPr="00AB127A">
        <w:t>his</w:t>
      </w:r>
      <w:proofErr w:type="spellEnd"/>
      <w:r w:rsidRPr="00AB127A">
        <w:t xml:space="preserve"> study also was considered the first in the rapidly growing field of industrial-organizational psychology.</w:t>
      </w:r>
    </w:p>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Pr>
        <w:pStyle w:val="Heading1"/>
      </w:pPr>
      <w:r w:rsidRPr="00AB127A">
        <w:br w:type="page"/>
      </w:r>
      <w:r w:rsidRPr="00AB127A">
        <w:lastRenderedPageBreak/>
        <w:t xml:space="preserve">Handout </w:t>
      </w:r>
      <w:r>
        <w:t>2–</w:t>
      </w:r>
      <w:r w:rsidRPr="00AB127A">
        <w:t>1</w:t>
      </w:r>
    </w:p>
    <w:p w:rsidR="00492F22" w:rsidRPr="00AB127A" w:rsidRDefault="00492F22" w:rsidP="00492F22">
      <w:pPr>
        <w:pStyle w:val="Heading2"/>
      </w:pPr>
      <w:r w:rsidRPr="00AB127A">
        <w:t>Parts of the Nervous System</w:t>
      </w:r>
    </w:p>
    <w:p w:rsidR="00492F22" w:rsidRPr="00AB127A" w:rsidRDefault="00492F22" w:rsidP="00492F22"/>
    <w:p w:rsidR="00492F22" w:rsidRPr="00AB127A" w:rsidRDefault="00492F22" w:rsidP="00492F22">
      <w:r w:rsidRPr="00AB127A">
        <w:t>Identify each part of the nervous system</w:t>
      </w:r>
      <w:r>
        <w:t>.</w:t>
      </w:r>
      <w:r w:rsidRPr="00AB127A">
        <w:t xml:space="preserve"> </w:t>
      </w:r>
    </w:p>
    <w:p w:rsidR="00492F22" w:rsidRPr="00AB127A" w:rsidRDefault="00492F22" w:rsidP="00492F22"/>
    <w:p w:rsidR="00377335" w:rsidRPr="00AB127A" w:rsidRDefault="00377335" w:rsidP="00377335">
      <w:pPr>
        <w:numPr>
          <w:ilvl w:val="0"/>
          <w:numId w:val="12"/>
        </w:numPr>
      </w:pPr>
      <w:r w:rsidRPr="00AB127A">
        <w:t>Exerts control over all parts of the body (nervous system)</w:t>
      </w:r>
    </w:p>
    <w:p w:rsidR="00377335" w:rsidRPr="00AB127A" w:rsidRDefault="00377335" w:rsidP="00377335"/>
    <w:p w:rsidR="00377335" w:rsidRPr="00AB127A" w:rsidRDefault="00377335" w:rsidP="00377335"/>
    <w:p w:rsidR="00377335" w:rsidRPr="00AB127A" w:rsidRDefault="00377335" w:rsidP="00377335">
      <w:pPr>
        <w:numPr>
          <w:ilvl w:val="0"/>
          <w:numId w:val="12"/>
        </w:numPr>
      </w:pPr>
      <w:r w:rsidRPr="00AB127A">
        <w:t>Controls all voluntary movements, thoughts, and registration of incoming information (CNS)</w:t>
      </w:r>
    </w:p>
    <w:p w:rsidR="00377335" w:rsidRPr="00AB127A" w:rsidRDefault="00377335" w:rsidP="00377335"/>
    <w:p w:rsidR="00377335" w:rsidRPr="00AB127A" w:rsidRDefault="00377335" w:rsidP="00377335"/>
    <w:p w:rsidR="00492F22" w:rsidRPr="00AB127A" w:rsidRDefault="00377335" w:rsidP="00377335">
      <w:pPr>
        <w:numPr>
          <w:ilvl w:val="0"/>
          <w:numId w:val="12"/>
        </w:numPr>
      </w:pPr>
      <w:r w:rsidRPr="00AB127A">
        <w:t xml:space="preserve">The site where </w:t>
      </w:r>
      <w:r>
        <w:t xml:space="preserve">the </w:t>
      </w:r>
      <w:r w:rsidRPr="00AB127A">
        <w:t>processing of all central nervous system activity takes place (brain)</w:t>
      </w:r>
    </w:p>
    <w:p w:rsidR="00492F22" w:rsidRPr="00AB127A" w:rsidRDefault="00492F22" w:rsidP="00492F22"/>
    <w:p w:rsidR="00492F22" w:rsidRPr="00AB127A" w:rsidRDefault="00492F22" w:rsidP="00492F22"/>
    <w:p w:rsidR="00377335" w:rsidRPr="00AB127A" w:rsidRDefault="00377335" w:rsidP="00377335">
      <w:pPr>
        <w:numPr>
          <w:ilvl w:val="0"/>
          <w:numId w:val="12"/>
        </w:numPr>
      </w:pPr>
      <w:r w:rsidRPr="00AB127A">
        <w:t>Main carrier of messages between the brain and the body (spinal cord)</w:t>
      </w:r>
    </w:p>
    <w:p w:rsidR="00377335" w:rsidRPr="00AB127A" w:rsidRDefault="00377335" w:rsidP="00377335"/>
    <w:p w:rsidR="00377335" w:rsidRPr="00AB127A" w:rsidRDefault="00377335" w:rsidP="00377335"/>
    <w:p w:rsidR="00377335" w:rsidRPr="00AB127A" w:rsidRDefault="00377335" w:rsidP="00377335">
      <w:pPr>
        <w:numPr>
          <w:ilvl w:val="0"/>
          <w:numId w:val="12"/>
        </w:numPr>
      </w:pPr>
      <w:r w:rsidRPr="00AB127A">
        <w:t>Registers information and controls movements outside the central nervous system (peripheral nervous system)</w:t>
      </w:r>
    </w:p>
    <w:p w:rsidR="00492F22" w:rsidRPr="00AB127A" w:rsidRDefault="00492F22" w:rsidP="00492F22"/>
    <w:p w:rsidR="00492F22" w:rsidRPr="00AB127A" w:rsidRDefault="00492F22" w:rsidP="00492F22"/>
    <w:p w:rsidR="00377335" w:rsidRPr="00AB127A" w:rsidRDefault="00377335" w:rsidP="00377335">
      <w:pPr>
        <w:numPr>
          <w:ilvl w:val="0"/>
          <w:numId w:val="12"/>
        </w:numPr>
      </w:pPr>
      <w:r w:rsidRPr="00AB127A">
        <w:t xml:space="preserve">Takes charge </w:t>
      </w:r>
      <w:r>
        <w:t xml:space="preserve">of </w:t>
      </w:r>
      <w:r w:rsidRPr="00AB127A">
        <w:t>the body’s involuntary functions outside conscious awareness (autonomic nervous system)</w:t>
      </w:r>
    </w:p>
    <w:p w:rsidR="00492F22" w:rsidRDefault="00492F22" w:rsidP="00492F22"/>
    <w:p w:rsidR="00492F22" w:rsidRDefault="00492F22" w:rsidP="00492F22"/>
    <w:p w:rsidR="00377335" w:rsidRPr="00AB127A" w:rsidRDefault="00377335" w:rsidP="00377335">
      <w:pPr>
        <w:numPr>
          <w:ilvl w:val="0"/>
          <w:numId w:val="12"/>
        </w:numPr>
      </w:pPr>
      <w:r w:rsidRPr="00AB127A">
        <w:t xml:space="preserve">Increases </w:t>
      </w:r>
      <w:r>
        <w:t xml:space="preserve">the </w:t>
      </w:r>
      <w:r w:rsidRPr="00AB127A">
        <w:t>heart rate in an emergency situation (sympathetic nervous system)</w:t>
      </w:r>
    </w:p>
    <w:p w:rsidR="00492F22" w:rsidRDefault="00492F22" w:rsidP="00492F22"/>
    <w:p w:rsidR="00377335" w:rsidRDefault="00377335" w:rsidP="00492F22"/>
    <w:p w:rsidR="00492F22" w:rsidRPr="00AB127A" w:rsidRDefault="00377335" w:rsidP="00377335">
      <w:pPr>
        <w:numPr>
          <w:ilvl w:val="0"/>
          <w:numId w:val="12"/>
        </w:numPr>
      </w:pPr>
      <w:r w:rsidRPr="00AB127A">
        <w:t>Stimulates digestion of food when the body is in a state of rest (parasympathetic nervous system</w:t>
      </w:r>
    </w:p>
    <w:p w:rsidR="00492F22" w:rsidRPr="00AB127A" w:rsidRDefault="00492F22" w:rsidP="00492F22"/>
    <w:p w:rsidR="00377335" w:rsidRPr="00AB127A" w:rsidRDefault="00377335" w:rsidP="00377335">
      <w:pPr>
        <w:numPr>
          <w:ilvl w:val="0"/>
          <w:numId w:val="12"/>
        </w:numPr>
      </w:pPr>
      <w:r w:rsidRPr="00AB127A">
        <w:t>Coordinates incoming information from the senses and sends instructions to the muscles and glands (somatic nervous system)</w:t>
      </w:r>
    </w:p>
    <w:p w:rsidR="00492F22" w:rsidRPr="00AB127A"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Pr="00AB127A" w:rsidRDefault="00492F22" w:rsidP="00492F22"/>
    <w:p w:rsidR="00492F22" w:rsidRPr="006532E7" w:rsidRDefault="00492F22" w:rsidP="00492F22">
      <w:pPr>
        <w:rPr>
          <w:rFonts w:ascii="Arial" w:hAnsi="Arial" w:cs="Arial"/>
          <w:b/>
          <w:sz w:val="32"/>
          <w:szCs w:val="32"/>
        </w:rPr>
      </w:pPr>
      <w:r w:rsidRPr="006532E7">
        <w:rPr>
          <w:rFonts w:ascii="Arial" w:hAnsi="Arial" w:cs="Arial"/>
          <w:b/>
          <w:sz w:val="32"/>
          <w:szCs w:val="32"/>
        </w:rPr>
        <w:lastRenderedPageBreak/>
        <w:t>Handout 2–2</w:t>
      </w:r>
    </w:p>
    <w:p w:rsidR="00492F22" w:rsidRPr="00AB127A" w:rsidRDefault="00492F22" w:rsidP="00492F22">
      <w:pPr>
        <w:pStyle w:val="Heading2"/>
      </w:pPr>
      <w:r w:rsidRPr="00AB127A">
        <w:t>Parts of the Endocrine System</w:t>
      </w:r>
    </w:p>
    <w:p w:rsidR="00492F22" w:rsidRPr="00AB127A" w:rsidRDefault="00492F22" w:rsidP="00492F22"/>
    <w:p w:rsidR="00492F22" w:rsidRDefault="00492F22" w:rsidP="00492F22">
      <w:r w:rsidRPr="00AB127A">
        <w:t>Identify each part of the endocrine system</w:t>
      </w:r>
      <w:r>
        <w:t>.</w:t>
      </w:r>
      <w:r w:rsidRPr="00AB127A">
        <w:t xml:space="preserve"> </w:t>
      </w:r>
    </w:p>
    <w:p w:rsidR="00492F22" w:rsidRPr="00AB127A" w:rsidRDefault="00492F22" w:rsidP="00492F22"/>
    <w:p w:rsidR="00377335" w:rsidRPr="00AB127A" w:rsidRDefault="00377335" w:rsidP="00377335">
      <w:pPr>
        <w:numPr>
          <w:ilvl w:val="0"/>
          <w:numId w:val="13"/>
        </w:numPr>
      </w:pPr>
      <w:r w:rsidRPr="00AB127A">
        <w:t>Major chemical in the endocrine system (hormone)</w:t>
      </w:r>
    </w:p>
    <w:p w:rsidR="00377335" w:rsidRPr="00AB127A" w:rsidRDefault="00377335" w:rsidP="00377335"/>
    <w:p w:rsidR="00377335" w:rsidRPr="00AB127A" w:rsidRDefault="00377335" w:rsidP="00377335"/>
    <w:p w:rsidR="00377335" w:rsidRPr="00AB127A" w:rsidRDefault="00377335" w:rsidP="00377335">
      <w:pPr>
        <w:numPr>
          <w:ilvl w:val="0"/>
          <w:numId w:val="13"/>
        </w:numPr>
      </w:pPr>
      <w:r w:rsidRPr="00AB127A">
        <w:t>Regulates the pituitary gland (hypothalamus)</w:t>
      </w:r>
    </w:p>
    <w:p w:rsidR="00377335" w:rsidRPr="00AB127A" w:rsidRDefault="00377335" w:rsidP="00377335"/>
    <w:p w:rsidR="00377335" w:rsidRPr="00AB127A" w:rsidRDefault="00377335" w:rsidP="00377335"/>
    <w:p w:rsidR="00377335" w:rsidRPr="00AB127A" w:rsidRDefault="00377335" w:rsidP="00377335">
      <w:pPr>
        <w:numPr>
          <w:ilvl w:val="0"/>
          <w:numId w:val="13"/>
        </w:numPr>
      </w:pPr>
      <w:r w:rsidRPr="00AB127A">
        <w:t>The body’s “master gland” (pituitary)</w:t>
      </w:r>
    </w:p>
    <w:p w:rsidR="00492F22" w:rsidRPr="00AB127A" w:rsidRDefault="00492F22" w:rsidP="00492F22"/>
    <w:p w:rsidR="00492F22" w:rsidRPr="00AB127A" w:rsidRDefault="00492F22" w:rsidP="00492F22"/>
    <w:p w:rsidR="00377335" w:rsidRPr="00AB127A" w:rsidRDefault="00377335" w:rsidP="00377335">
      <w:pPr>
        <w:numPr>
          <w:ilvl w:val="0"/>
          <w:numId w:val="13"/>
        </w:numPr>
      </w:pPr>
      <w:r w:rsidRPr="00AB127A">
        <w:t>Hormones involved in sugar metabolism (insulin and glucagon)</w:t>
      </w:r>
    </w:p>
    <w:p w:rsidR="00377335" w:rsidRPr="00AB127A" w:rsidRDefault="00377335" w:rsidP="00377335"/>
    <w:p w:rsidR="00377335" w:rsidRPr="00AB127A" w:rsidRDefault="00377335" w:rsidP="00377335"/>
    <w:p w:rsidR="00377335" w:rsidRPr="00AB127A" w:rsidRDefault="00377335" w:rsidP="00377335">
      <w:pPr>
        <w:numPr>
          <w:ilvl w:val="0"/>
          <w:numId w:val="13"/>
        </w:numPr>
      </w:pPr>
      <w:r w:rsidRPr="00AB127A">
        <w:t>Female reproductive organ (ovary)</w:t>
      </w:r>
    </w:p>
    <w:p w:rsidR="00377335" w:rsidRDefault="00377335" w:rsidP="00377335"/>
    <w:p w:rsidR="00377335" w:rsidRPr="00AB127A" w:rsidRDefault="00377335" w:rsidP="00377335"/>
    <w:p w:rsidR="00492F22" w:rsidRPr="00AB127A" w:rsidRDefault="00377335" w:rsidP="00377335">
      <w:pPr>
        <w:numPr>
          <w:ilvl w:val="0"/>
          <w:numId w:val="13"/>
        </w:numPr>
      </w:pPr>
      <w:r w:rsidRPr="00AB127A">
        <w:t>Organ that produces hormones involved in sugar metabolism (pancreas)</w:t>
      </w:r>
    </w:p>
    <w:p w:rsidR="00492F22" w:rsidRPr="00AB127A" w:rsidRDefault="00492F22" w:rsidP="00492F22"/>
    <w:p w:rsidR="00492F22" w:rsidRPr="00AB127A" w:rsidRDefault="00492F22" w:rsidP="00492F22"/>
    <w:p w:rsidR="00377335" w:rsidRPr="00AB127A" w:rsidRDefault="00377335" w:rsidP="00377335">
      <w:pPr>
        <w:numPr>
          <w:ilvl w:val="0"/>
          <w:numId w:val="13"/>
        </w:numPr>
      </w:pPr>
      <w:r w:rsidRPr="00AB127A">
        <w:t xml:space="preserve">Gland that controls </w:t>
      </w:r>
      <w:r>
        <w:t xml:space="preserve">the </w:t>
      </w:r>
      <w:r w:rsidRPr="00AB127A">
        <w:t>metabolic rate (thyroid)</w:t>
      </w:r>
    </w:p>
    <w:p w:rsidR="00377335" w:rsidRPr="00AB127A" w:rsidRDefault="00377335" w:rsidP="00377335"/>
    <w:p w:rsidR="00377335" w:rsidRPr="00AB127A" w:rsidRDefault="00377335" w:rsidP="00377335"/>
    <w:p w:rsidR="00377335" w:rsidRPr="00AB127A" w:rsidRDefault="00377335" w:rsidP="00377335">
      <w:pPr>
        <w:numPr>
          <w:ilvl w:val="0"/>
          <w:numId w:val="13"/>
        </w:numPr>
      </w:pPr>
      <w:r w:rsidRPr="00AB127A">
        <w:t>Nervous system organ that is also in the endocrine system (hypothalamus)</w:t>
      </w:r>
    </w:p>
    <w:p w:rsidR="00377335" w:rsidRPr="00AB127A" w:rsidRDefault="00377335" w:rsidP="00377335"/>
    <w:p w:rsidR="00377335" w:rsidRPr="00AB127A" w:rsidRDefault="00377335" w:rsidP="00377335"/>
    <w:p w:rsidR="00377335" w:rsidRPr="00AB127A" w:rsidRDefault="00377335" w:rsidP="00377335">
      <w:pPr>
        <w:numPr>
          <w:ilvl w:val="0"/>
          <w:numId w:val="13"/>
        </w:numPr>
      </w:pPr>
      <w:r w:rsidRPr="00AB127A">
        <w:t>Male reproductive organ (testis)</w:t>
      </w:r>
    </w:p>
    <w:p w:rsidR="00492F22" w:rsidRPr="00AB127A" w:rsidRDefault="00492F22" w:rsidP="00492F22"/>
    <w:p w:rsidR="00492F22" w:rsidRPr="00AB127A" w:rsidRDefault="00492F22" w:rsidP="00492F22"/>
    <w:p w:rsidR="00716027" w:rsidRPr="00AB127A" w:rsidRDefault="00716027" w:rsidP="00716027">
      <w:pPr>
        <w:numPr>
          <w:ilvl w:val="0"/>
          <w:numId w:val="13"/>
        </w:numPr>
      </w:pPr>
      <w:r w:rsidRPr="00AB127A">
        <w:t>Type of regulation in the endocrine system (negative feedback)</w:t>
      </w:r>
    </w:p>
    <w:p w:rsidR="00716027" w:rsidRPr="00AB127A" w:rsidRDefault="00716027" w:rsidP="00716027"/>
    <w:p w:rsidR="00716027" w:rsidRPr="00AB127A" w:rsidRDefault="00716027" w:rsidP="00716027"/>
    <w:p w:rsidR="00716027" w:rsidRPr="00AB127A" w:rsidRDefault="00716027" w:rsidP="00716027">
      <w:pPr>
        <w:numPr>
          <w:ilvl w:val="0"/>
          <w:numId w:val="13"/>
        </w:numPr>
      </w:pPr>
      <w:r w:rsidRPr="00AB127A">
        <w:t>Gland involved in controlling body size (pituitary)</w:t>
      </w:r>
    </w:p>
    <w:p w:rsidR="00716027" w:rsidRPr="00AB127A" w:rsidRDefault="00716027" w:rsidP="00716027"/>
    <w:p w:rsidR="00716027" w:rsidRPr="00AB127A" w:rsidRDefault="00716027" w:rsidP="00716027"/>
    <w:p w:rsidR="00716027" w:rsidRPr="00AB127A" w:rsidRDefault="00716027" w:rsidP="00716027">
      <w:pPr>
        <w:numPr>
          <w:ilvl w:val="0"/>
          <w:numId w:val="13"/>
        </w:numPr>
      </w:pPr>
      <w:r w:rsidRPr="00AB127A">
        <w:t xml:space="preserve">Involved in regulating </w:t>
      </w:r>
      <w:r>
        <w:t xml:space="preserve">the </w:t>
      </w:r>
      <w:r w:rsidRPr="00AB127A">
        <w:t>body’s reaction to stress (adrenal gland)</w:t>
      </w:r>
    </w:p>
    <w:p w:rsidR="00492F22" w:rsidRPr="00AB127A" w:rsidRDefault="00492F22" w:rsidP="00492F22"/>
    <w:p w:rsidR="00D4349A" w:rsidRPr="00AB127A" w:rsidRDefault="00492F22" w:rsidP="00B707C6">
      <w:pPr>
        <w:pStyle w:val="Heading1"/>
      </w:pPr>
      <w:r w:rsidRPr="00AB127A">
        <w:br w:type="page"/>
      </w:r>
      <w:r w:rsidR="00D4349A" w:rsidRPr="00AB127A">
        <w:lastRenderedPageBreak/>
        <w:t xml:space="preserve">Handout </w:t>
      </w:r>
      <w:r w:rsidR="008D7DF2">
        <w:t>2</w:t>
      </w:r>
      <w:r w:rsidR="00407275">
        <w:t>–</w:t>
      </w:r>
      <w:r w:rsidR="00D4349A" w:rsidRPr="00AB127A">
        <w:t>3</w:t>
      </w:r>
    </w:p>
    <w:p w:rsidR="00D4349A" w:rsidRPr="00AB127A" w:rsidRDefault="00D4349A" w:rsidP="00B707C6">
      <w:pPr>
        <w:pStyle w:val="Heading2"/>
      </w:pPr>
      <w:r w:rsidRPr="00AB127A">
        <w:t xml:space="preserve">Parts of the </w:t>
      </w:r>
      <w:r w:rsidR="00407275">
        <w:t>B</w:t>
      </w:r>
      <w:r w:rsidRPr="00AB127A">
        <w:t>rain</w:t>
      </w:r>
    </w:p>
    <w:p w:rsidR="00D4349A" w:rsidRPr="00AB127A" w:rsidRDefault="00D4349A" w:rsidP="00AB127A"/>
    <w:p w:rsidR="00D4349A" w:rsidRPr="00AB127A" w:rsidRDefault="00D4349A" w:rsidP="00AB127A">
      <w:r w:rsidRPr="00AB127A">
        <w:t>Describe one daily routine you do that uses each of these parts of the brain (you can use one example or five separate examples).</w:t>
      </w:r>
    </w:p>
    <w:p w:rsidR="00D4349A" w:rsidRDefault="00D4349A" w:rsidP="00AB127A"/>
    <w:p w:rsidR="00716027" w:rsidRDefault="00716027" w:rsidP="00AB127A">
      <w:r>
        <w:t xml:space="preserve">ANSWERS WILL VARY </w:t>
      </w:r>
    </w:p>
    <w:p w:rsidR="00716027" w:rsidRPr="00AB127A" w:rsidRDefault="00716027" w:rsidP="00AB127A"/>
    <w:p w:rsidR="00D4349A" w:rsidRPr="00AB127A" w:rsidRDefault="00D4349A" w:rsidP="00AB127A">
      <w:r w:rsidRPr="00AB127A">
        <w:t>1. Cerebellum</w:t>
      </w:r>
      <w:r w:rsidR="00407275">
        <w:t>.</w:t>
      </w:r>
    </w:p>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r w:rsidRPr="00AB127A">
        <w:t>2. Hypothalamus</w:t>
      </w:r>
      <w:r w:rsidR="00407275">
        <w:t>.</w:t>
      </w:r>
    </w:p>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r w:rsidRPr="00AB127A">
        <w:t>3. Reticular formation</w:t>
      </w:r>
      <w:r w:rsidR="00407275">
        <w:t>.</w:t>
      </w:r>
    </w:p>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r w:rsidRPr="00AB127A">
        <w:t>4. Limbic system</w:t>
      </w:r>
      <w:r w:rsidR="00407275">
        <w:t>.</w:t>
      </w:r>
    </w:p>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p w:rsidR="00D4349A" w:rsidRPr="00AB127A" w:rsidRDefault="00D4349A" w:rsidP="00AB127A">
      <w:r w:rsidRPr="00AB127A">
        <w:t>5. Frontal lobes</w:t>
      </w:r>
      <w:r w:rsidR="00407275">
        <w:t>.</w:t>
      </w:r>
    </w:p>
    <w:p w:rsidR="00492F22" w:rsidRPr="00AB127A" w:rsidRDefault="00D4349A" w:rsidP="00492F22">
      <w:pPr>
        <w:pStyle w:val="Heading1"/>
      </w:pPr>
      <w:r w:rsidRPr="00AB127A">
        <w:br w:type="page"/>
      </w:r>
      <w:r w:rsidR="00492F22" w:rsidRPr="00AB127A">
        <w:lastRenderedPageBreak/>
        <w:t xml:space="preserve">Handout </w:t>
      </w:r>
      <w:r w:rsidR="00492F22">
        <w:t>2–</w:t>
      </w:r>
      <w:r w:rsidR="00492F22" w:rsidRPr="00AB127A">
        <w:t>4</w:t>
      </w:r>
    </w:p>
    <w:p w:rsidR="00492F22" w:rsidRPr="00AB127A" w:rsidRDefault="00492F22" w:rsidP="00492F22">
      <w:pPr>
        <w:pStyle w:val="Heading2"/>
      </w:pPr>
      <w:r w:rsidRPr="00AB127A">
        <w:t xml:space="preserve">Activities in the </w:t>
      </w:r>
      <w:r>
        <w:t>P</w:t>
      </w:r>
      <w:r w:rsidRPr="00AB127A">
        <w:t xml:space="preserve">arts of the </w:t>
      </w:r>
      <w:r>
        <w:t>B</w:t>
      </w:r>
      <w:r w:rsidRPr="00AB127A">
        <w:t>rain</w:t>
      </w:r>
    </w:p>
    <w:p w:rsidR="00492F22" w:rsidRPr="00AB127A" w:rsidRDefault="00492F22" w:rsidP="00492F22"/>
    <w:p w:rsidR="00492F22" w:rsidRPr="00AB127A" w:rsidRDefault="00492F22" w:rsidP="00492F22">
      <w:r w:rsidRPr="00AB127A">
        <w:t xml:space="preserve">Identify </w:t>
      </w:r>
      <w:r>
        <w:t xml:space="preserve">the </w:t>
      </w:r>
      <w:r w:rsidRPr="00AB127A">
        <w:t>part of the nervous system associated with each of the following activities</w:t>
      </w:r>
      <w:r>
        <w:t>.</w:t>
      </w:r>
      <w:r w:rsidRPr="00AB127A">
        <w:t xml:space="preserve"> </w:t>
      </w:r>
    </w:p>
    <w:p w:rsidR="00492F22" w:rsidRPr="00AB127A" w:rsidRDefault="00492F22" w:rsidP="00492F22"/>
    <w:p w:rsidR="00716027" w:rsidRPr="00AB127A" w:rsidRDefault="00716027" w:rsidP="00716027">
      <w:pPr>
        <w:numPr>
          <w:ilvl w:val="0"/>
          <w:numId w:val="14"/>
        </w:numPr>
      </w:pPr>
      <w:r w:rsidRPr="00AB127A">
        <w:t>Balancing on a tightrope (cerebellum)</w:t>
      </w:r>
    </w:p>
    <w:p w:rsidR="00716027" w:rsidRPr="00AB127A" w:rsidRDefault="00716027" w:rsidP="00716027"/>
    <w:p w:rsidR="00716027" w:rsidRPr="00AB127A" w:rsidRDefault="00716027" w:rsidP="00716027">
      <w:pPr>
        <w:numPr>
          <w:ilvl w:val="0"/>
          <w:numId w:val="14"/>
        </w:numPr>
      </w:pPr>
      <w:r w:rsidRPr="00AB127A">
        <w:t>Clapping your hands (pons)</w:t>
      </w:r>
    </w:p>
    <w:p w:rsidR="00716027" w:rsidRPr="00AB127A" w:rsidRDefault="00716027" w:rsidP="00716027"/>
    <w:p w:rsidR="00716027" w:rsidRPr="00AB127A" w:rsidRDefault="00716027" w:rsidP="00716027">
      <w:pPr>
        <w:numPr>
          <w:ilvl w:val="0"/>
          <w:numId w:val="14"/>
        </w:numPr>
      </w:pPr>
      <w:r w:rsidRPr="00AB127A">
        <w:t>Waking up when the alarm goes off (reticular formation)</w:t>
      </w:r>
    </w:p>
    <w:p w:rsidR="00492F22" w:rsidRPr="00AB127A" w:rsidRDefault="00492F22" w:rsidP="00492F22"/>
    <w:p w:rsidR="00716027" w:rsidRPr="00AB127A" w:rsidRDefault="00716027" w:rsidP="00716027">
      <w:pPr>
        <w:numPr>
          <w:ilvl w:val="0"/>
          <w:numId w:val="14"/>
        </w:numPr>
      </w:pPr>
      <w:r w:rsidRPr="00AB127A">
        <w:t>Feeling hungry (hypothalamus)</w:t>
      </w:r>
    </w:p>
    <w:p w:rsidR="00716027" w:rsidRPr="00AB127A" w:rsidRDefault="00716027" w:rsidP="00716027"/>
    <w:p w:rsidR="00716027" w:rsidRPr="00AB127A" w:rsidRDefault="00716027" w:rsidP="00716027">
      <w:pPr>
        <w:numPr>
          <w:ilvl w:val="0"/>
          <w:numId w:val="14"/>
        </w:numPr>
      </w:pPr>
      <w:r w:rsidRPr="00AB127A">
        <w:t>Understanding your psychology professor’s lecture (Wernicke’s area)</w:t>
      </w:r>
    </w:p>
    <w:p w:rsidR="00716027" w:rsidRPr="00AB127A" w:rsidRDefault="00716027" w:rsidP="00716027"/>
    <w:p w:rsidR="00716027" w:rsidRPr="00AB127A" w:rsidRDefault="00716027" w:rsidP="00716027">
      <w:pPr>
        <w:numPr>
          <w:ilvl w:val="0"/>
          <w:numId w:val="14"/>
        </w:numPr>
      </w:pPr>
      <w:r w:rsidRPr="00AB127A">
        <w:t>Planning your route to drive home (frontal lobe)</w:t>
      </w:r>
    </w:p>
    <w:p w:rsidR="00492F22" w:rsidRPr="00AB127A" w:rsidRDefault="00492F22" w:rsidP="00492F22"/>
    <w:p w:rsidR="00716027" w:rsidRPr="00AB127A" w:rsidRDefault="00716027" w:rsidP="00716027">
      <w:pPr>
        <w:numPr>
          <w:ilvl w:val="0"/>
          <w:numId w:val="14"/>
        </w:numPr>
      </w:pPr>
      <w:r w:rsidRPr="00AB127A">
        <w:t>Becoming enraged when someone cuts you in line (limbic system)</w:t>
      </w:r>
    </w:p>
    <w:p w:rsidR="00716027" w:rsidRPr="00AB127A" w:rsidRDefault="00716027" w:rsidP="00716027"/>
    <w:p w:rsidR="00716027" w:rsidRPr="00AB127A" w:rsidRDefault="00716027" w:rsidP="00716027">
      <w:pPr>
        <w:numPr>
          <w:ilvl w:val="0"/>
          <w:numId w:val="14"/>
        </w:numPr>
      </w:pPr>
      <w:r w:rsidRPr="00AB127A">
        <w:t>Talking on your cell phone (</w:t>
      </w:r>
      <w:proofErr w:type="spellStart"/>
      <w:r w:rsidRPr="00AB127A">
        <w:t>Broca’s</w:t>
      </w:r>
      <w:proofErr w:type="spellEnd"/>
      <w:r w:rsidRPr="00AB127A">
        <w:t xml:space="preserve"> area)</w:t>
      </w:r>
    </w:p>
    <w:p w:rsidR="00716027" w:rsidRPr="00AB127A" w:rsidRDefault="00716027" w:rsidP="00716027"/>
    <w:p w:rsidR="00716027" w:rsidRPr="00AB127A" w:rsidRDefault="00716027" w:rsidP="00716027">
      <w:pPr>
        <w:numPr>
          <w:ilvl w:val="0"/>
          <w:numId w:val="14"/>
        </w:numPr>
      </w:pPr>
      <w:r w:rsidRPr="00AB127A">
        <w:t xml:space="preserve">Hearing your favorite music group on your </w:t>
      </w:r>
      <w:r>
        <w:t>iPod</w:t>
      </w:r>
      <w:r w:rsidRPr="00AB127A">
        <w:t xml:space="preserve"> (auditory area)</w:t>
      </w:r>
    </w:p>
    <w:p w:rsidR="00492F22" w:rsidRPr="00AB127A" w:rsidRDefault="00492F22" w:rsidP="00492F22"/>
    <w:p w:rsidR="00716027" w:rsidRPr="00AB127A" w:rsidRDefault="00716027" w:rsidP="00716027">
      <w:pPr>
        <w:numPr>
          <w:ilvl w:val="0"/>
          <w:numId w:val="14"/>
        </w:numPr>
      </w:pPr>
      <w:r w:rsidRPr="00AB127A">
        <w:t>Feeling drops of rain on your face (somatosensory area)</w:t>
      </w:r>
    </w:p>
    <w:p w:rsidR="00716027" w:rsidRPr="00AB127A" w:rsidRDefault="00716027" w:rsidP="00716027"/>
    <w:p w:rsidR="00716027" w:rsidRPr="00AB127A" w:rsidRDefault="00716027" w:rsidP="00716027">
      <w:pPr>
        <w:numPr>
          <w:ilvl w:val="0"/>
          <w:numId w:val="14"/>
        </w:numPr>
      </w:pPr>
      <w:r w:rsidRPr="00AB127A">
        <w:t>Seeing a traffic light change color (visual cortex)</w:t>
      </w:r>
    </w:p>
    <w:p w:rsidR="00716027" w:rsidRPr="00AB127A" w:rsidRDefault="00716027" w:rsidP="00716027"/>
    <w:p w:rsidR="00716027" w:rsidRPr="00AB127A" w:rsidRDefault="00716027" w:rsidP="00716027">
      <w:pPr>
        <w:numPr>
          <w:ilvl w:val="0"/>
          <w:numId w:val="14"/>
        </w:numPr>
      </w:pPr>
      <w:r w:rsidRPr="00AB127A">
        <w:t>Breathing while you sleep (medulla)</w:t>
      </w:r>
    </w:p>
    <w:p w:rsidR="00716027" w:rsidRPr="00AB127A" w:rsidRDefault="00716027" w:rsidP="00716027"/>
    <w:p w:rsidR="00716027" w:rsidRPr="00AB127A" w:rsidRDefault="00716027" w:rsidP="00716027">
      <w:pPr>
        <w:numPr>
          <w:ilvl w:val="0"/>
          <w:numId w:val="14"/>
        </w:numPr>
      </w:pPr>
      <w:r w:rsidRPr="00AB127A">
        <w:t>Pushing the “</w:t>
      </w:r>
      <w:r>
        <w:t>enter</w:t>
      </w:r>
      <w:r w:rsidRPr="00AB127A">
        <w:t xml:space="preserve">” </w:t>
      </w:r>
      <w:r>
        <w:t xml:space="preserve">key </w:t>
      </w:r>
      <w:r w:rsidRPr="00AB127A">
        <w:t>on the computer when a page has downloaded (thalamus)</w:t>
      </w:r>
    </w:p>
    <w:p w:rsidR="00D4349A" w:rsidRPr="00AB127A" w:rsidRDefault="00716027" w:rsidP="00B707C6">
      <w:pPr>
        <w:pStyle w:val="Heading1"/>
      </w:pPr>
      <w:r w:rsidRPr="00AB127A">
        <w:br w:type="page"/>
      </w:r>
      <w:r w:rsidR="00D4349A" w:rsidRPr="00AB127A">
        <w:lastRenderedPageBreak/>
        <w:t xml:space="preserve">Handout </w:t>
      </w:r>
      <w:r w:rsidR="008D7DF2">
        <w:t>2</w:t>
      </w:r>
      <w:r w:rsidR="00407275">
        <w:t>–</w:t>
      </w:r>
      <w:r w:rsidR="00D4349A" w:rsidRPr="00AB127A">
        <w:t>5</w:t>
      </w:r>
    </w:p>
    <w:p w:rsidR="00D4349A" w:rsidRPr="00AB127A" w:rsidRDefault="00D4349A" w:rsidP="00B707C6">
      <w:pPr>
        <w:pStyle w:val="Heading2"/>
      </w:pPr>
      <w:r w:rsidRPr="00AB127A">
        <w:t>Left</w:t>
      </w:r>
      <w:r w:rsidR="00407275">
        <w:t xml:space="preserve"> Brain–</w:t>
      </w:r>
      <w:r w:rsidRPr="00AB127A">
        <w:t>Right Brain Questionnaire</w:t>
      </w:r>
    </w:p>
    <w:p w:rsidR="00D4349A" w:rsidRDefault="00D4349A" w:rsidP="00AB127A"/>
    <w:p w:rsidR="00716027" w:rsidRDefault="00716027" w:rsidP="00AB127A">
      <w:r>
        <w:t>ANSWERS WILL VARY</w:t>
      </w:r>
    </w:p>
    <w:p w:rsidR="00716027" w:rsidRPr="00AB127A" w:rsidRDefault="00716027" w:rsidP="00AB127A"/>
    <w:p w:rsidR="00D4349A" w:rsidRPr="00AB127A" w:rsidRDefault="00D4349A" w:rsidP="00AB127A">
      <w:r w:rsidRPr="00AB127A">
        <w:t xml:space="preserve">For each statement, indicate “T” or “F” to </w:t>
      </w:r>
      <w:r w:rsidR="0092239D">
        <w:t xml:space="preserve">show </w:t>
      </w:r>
      <w:r w:rsidRPr="00AB127A">
        <w:t xml:space="preserve">whether it is true or false </w:t>
      </w:r>
      <w:r w:rsidR="00407275">
        <w:t>for</w:t>
      </w:r>
      <w:r w:rsidRPr="00AB127A">
        <w:t xml:space="preserve"> you.</w:t>
      </w:r>
    </w:p>
    <w:p w:rsidR="00407275" w:rsidRDefault="00407275" w:rsidP="00AB127A"/>
    <w:p w:rsidR="00D4349A" w:rsidRPr="00AB127A" w:rsidRDefault="00D4349A" w:rsidP="00407275">
      <w:pPr>
        <w:numPr>
          <w:ilvl w:val="0"/>
          <w:numId w:val="15"/>
        </w:numPr>
      </w:pPr>
      <w:r w:rsidRPr="00AB127A">
        <w:t>I always wear a watch.</w:t>
      </w:r>
    </w:p>
    <w:p w:rsidR="00D4349A" w:rsidRPr="00AB127A" w:rsidRDefault="00D4349A" w:rsidP="00407275">
      <w:pPr>
        <w:numPr>
          <w:ilvl w:val="0"/>
          <w:numId w:val="15"/>
        </w:numPr>
      </w:pPr>
      <w:r w:rsidRPr="00AB127A">
        <w:t>I keep a journal.</w:t>
      </w:r>
    </w:p>
    <w:p w:rsidR="00D4349A" w:rsidRPr="00AB127A" w:rsidRDefault="00D4349A" w:rsidP="00407275">
      <w:pPr>
        <w:numPr>
          <w:ilvl w:val="0"/>
          <w:numId w:val="15"/>
        </w:numPr>
      </w:pPr>
      <w:r w:rsidRPr="00AB127A">
        <w:t xml:space="preserve">I believe there is a right and </w:t>
      </w:r>
      <w:r w:rsidR="00407275">
        <w:t xml:space="preserve">a </w:t>
      </w:r>
      <w:r w:rsidRPr="00AB127A">
        <w:t>wrong way to do everything.</w:t>
      </w:r>
    </w:p>
    <w:p w:rsidR="00D4349A" w:rsidRPr="00AB127A" w:rsidRDefault="00D4349A" w:rsidP="00407275">
      <w:pPr>
        <w:numPr>
          <w:ilvl w:val="0"/>
          <w:numId w:val="15"/>
        </w:numPr>
      </w:pPr>
      <w:r w:rsidRPr="00AB127A">
        <w:t>I hate following directions.</w:t>
      </w:r>
    </w:p>
    <w:p w:rsidR="00D4349A" w:rsidRPr="00AB127A" w:rsidRDefault="00D4349A" w:rsidP="00407275">
      <w:pPr>
        <w:numPr>
          <w:ilvl w:val="0"/>
          <w:numId w:val="15"/>
        </w:numPr>
      </w:pPr>
      <w:r w:rsidRPr="00AB127A">
        <w:t>The expression “Life is just a bowl of cherries” makes no sense to me.</w:t>
      </w:r>
    </w:p>
    <w:p w:rsidR="00D4349A" w:rsidRPr="00AB127A" w:rsidRDefault="00D4349A" w:rsidP="00407275">
      <w:pPr>
        <w:numPr>
          <w:ilvl w:val="0"/>
          <w:numId w:val="15"/>
        </w:numPr>
      </w:pPr>
      <w:r w:rsidRPr="00AB127A">
        <w:t>I find that sticking to a schedule is boring.</w:t>
      </w:r>
    </w:p>
    <w:p w:rsidR="00D4349A" w:rsidRPr="00AB127A" w:rsidRDefault="00D4349A" w:rsidP="00407275">
      <w:pPr>
        <w:numPr>
          <w:ilvl w:val="0"/>
          <w:numId w:val="15"/>
        </w:numPr>
      </w:pPr>
      <w:r w:rsidRPr="00AB127A">
        <w:t>I’d rather draw someone a map than tell them how to get somewhere.</w:t>
      </w:r>
    </w:p>
    <w:p w:rsidR="00D4349A" w:rsidRPr="00AB127A" w:rsidRDefault="00D4349A" w:rsidP="00407275">
      <w:pPr>
        <w:numPr>
          <w:ilvl w:val="0"/>
          <w:numId w:val="15"/>
        </w:numPr>
      </w:pPr>
      <w:r w:rsidRPr="00AB127A">
        <w:t>If I don’t know which way to turn, I let my emotions guide me.</w:t>
      </w:r>
    </w:p>
    <w:p w:rsidR="00D4349A" w:rsidRPr="00AB127A" w:rsidRDefault="00D4349A" w:rsidP="00407275">
      <w:pPr>
        <w:numPr>
          <w:ilvl w:val="0"/>
          <w:numId w:val="15"/>
        </w:numPr>
      </w:pPr>
      <w:r w:rsidRPr="00AB127A">
        <w:t>I’m pretty good at math.</w:t>
      </w:r>
    </w:p>
    <w:p w:rsidR="00D4349A" w:rsidRPr="00AB127A" w:rsidRDefault="00D4349A" w:rsidP="00407275">
      <w:pPr>
        <w:numPr>
          <w:ilvl w:val="0"/>
          <w:numId w:val="15"/>
        </w:numPr>
      </w:pPr>
      <w:r w:rsidRPr="00AB127A">
        <w:t>If I had to assemble something, I’d read the directions first.</w:t>
      </w:r>
    </w:p>
    <w:p w:rsidR="00D4349A" w:rsidRPr="00AB127A" w:rsidRDefault="00D4349A" w:rsidP="00407275">
      <w:pPr>
        <w:numPr>
          <w:ilvl w:val="0"/>
          <w:numId w:val="15"/>
        </w:numPr>
      </w:pPr>
      <w:r w:rsidRPr="00AB127A">
        <w:t>I’m always late getting places.</w:t>
      </w:r>
    </w:p>
    <w:p w:rsidR="00D4349A" w:rsidRPr="00AB127A" w:rsidRDefault="00D4349A" w:rsidP="00407275">
      <w:pPr>
        <w:numPr>
          <w:ilvl w:val="0"/>
          <w:numId w:val="15"/>
        </w:numPr>
      </w:pPr>
      <w:r w:rsidRPr="00AB127A">
        <w:t>If I have a tough decision to make, I write down the pros and the cons.</w:t>
      </w:r>
    </w:p>
    <w:p w:rsidR="00D4349A" w:rsidRPr="00AB127A" w:rsidRDefault="00D4349A" w:rsidP="00407275">
      <w:pPr>
        <w:numPr>
          <w:ilvl w:val="0"/>
          <w:numId w:val="15"/>
        </w:numPr>
      </w:pPr>
      <w:r w:rsidRPr="00AB127A">
        <w:t>I’d make a good detective.</w:t>
      </w:r>
    </w:p>
    <w:p w:rsidR="00D4349A" w:rsidRPr="00AB127A" w:rsidRDefault="00D4349A" w:rsidP="00407275">
      <w:pPr>
        <w:numPr>
          <w:ilvl w:val="0"/>
          <w:numId w:val="15"/>
        </w:numPr>
      </w:pPr>
      <w:r w:rsidRPr="00AB127A">
        <w:t>I am musically inclined.</w:t>
      </w:r>
    </w:p>
    <w:p w:rsidR="00D4349A" w:rsidRPr="00AB127A" w:rsidRDefault="00D4349A" w:rsidP="00407275">
      <w:pPr>
        <w:numPr>
          <w:ilvl w:val="0"/>
          <w:numId w:val="15"/>
        </w:numPr>
      </w:pPr>
      <w:r w:rsidRPr="00AB127A">
        <w:t>If I have a problem, I try to work it out by relating it to one I’ve had in the past.</w:t>
      </w:r>
    </w:p>
    <w:p w:rsidR="00D4349A" w:rsidRPr="00AB127A" w:rsidRDefault="00D4349A" w:rsidP="00407275">
      <w:pPr>
        <w:numPr>
          <w:ilvl w:val="0"/>
          <w:numId w:val="15"/>
        </w:numPr>
      </w:pPr>
      <w:r w:rsidRPr="00AB127A">
        <w:t>When I talk, I gesture a lot.</w:t>
      </w:r>
    </w:p>
    <w:p w:rsidR="00D4349A" w:rsidRPr="00AB127A" w:rsidRDefault="00D4349A" w:rsidP="00407275">
      <w:pPr>
        <w:numPr>
          <w:ilvl w:val="0"/>
          <w:numId w:val="15"/>
        </w:numPr>
      </w:pPr>
      <w:r w:rsidRPr="00AB127A">
        <w:t>I believe there are two sides to every story.</w:t>
      </w:r>
    </w:p>
    <w:p w:rsidR="00D4349A" w:rsidRPr="00AB127A" w:rsidRDefault="00D4349A" w:rsidP="00407275">
      <w:pPr>
        <w:numPr>
          <w:ilvl w:val="0"/>
          <w:numId w:val="15"/>
        </w:numPr>
      </w:pPr>
      <w:r w:rsidRPr="00AB127A">
        <w:t>I keep a “to do” list.</w:t>
      </w:r>
    </w:p>
    <w:p w:rsidR="00D4349A" w:rsidRPr="00AB127A" w:rsidRDefault="00D4349A" w:rsidP="00407275">
      <w:pPr>
        <w:numPr>
          <w:ilvl w:val="0"/>
          <w:numId w:val="15"/>
        </w:numPr>
      </w:pPr>
      <w:r w:rsidRPr="00AB127A">
        <w:t>I feel comfortable expressing myself with words.</w:t>
      </w:r>
    </w:p>
    <w:p w:rsidR="00D4349A" w:rsidRPr="00AB127A" w:rsidRDefault="00D4349A" w:rsidP="00407275">
      <w:pPr>
        <w:numPr>
          <w:ilvl w:val="0"/>
          <w:numId w:val="15"/>
        </w:numPr>
      </w:pPr>
      <w:r w:rsidRPr="00AB127A">
        <w:t>Before I take a stand on an issue, I get all the facts.</w:t>
      </w:r>
    </w:p>
    <w:p w:rsidR="00D4349A" w:rsidRPr="00AB127A" w:rsidRDefault="00D4349A" w:rsidP="00407275">
      <w:pPr>
        <w:numPr>
          <w:ilvl w:val="0"/>
          <w:numId w:val="15"/>
        </w:numPr>
      </w:pPr>
      <w:r w:rsidRPr="00AB127A">
        <w:t>I’ve considered becoming a poet, a politician, an architect, or a dancer.</w:t>
      </w:r>
    </w:p>
    <w:p w:rsidR="00D4349A" w:rsidRPr="00AB127A" w:rsidRDefault="00D4349A" w:rsidP="00407275">
      <w:pPr>
        <w:numPr>
          <w:ilvl w:val="0"/>
          <w:numId w:val="15"/>
        </w:numPr>
      </w:pPr>
      <w:r w:rsidRPr="00AB127A">
        <w:t>I lose track of time easily.</w:t>
      </w:r>
    </w:p>
    <w:p w:rsidR="00D4349A" w:rsidRPr="00AB127A" w:rsidRDefault="00D4349A" w:rsidP="00407275">
      <w:pPr>
        <w:numPr>
          <w:ilvl w:val="0"/>
          <w:numId w:val="15"/>
        </w:numPr>
      </w:pPr>
      <w:r w:rsidRPr="00AB127A">
        <w:t>If I forgot someone’s name, I’d go through the alphabet until I remembered it.</w:t>
      </w:r>
    </w:p>
    <w:p w:rsidR="00D4349A" w:rsidRPr="00AB127A" w:rsidRDefault="00D4349A" w:rsidP="00407275">
      <w:pPr>
        <w:numPr>
          <w:ilvl w:val="0"/>
          <w:numId w:val="15"/>
        </w:numPr>
      </w:pPr>
      <w:r w:rsidRPr="00AB127A">
        <w:t>When I’m confused, I usually go with my gut instinct.</w:t>
      </w:r>
    </w:p>
    <w:p w:rsidR="00D4349A" w:rsidRPr="00AB127A" w:rsidRDefault="00D4349A" w:rsidP="00407275">
      <w:pPr>
        <w:numPr>
          <w:ilvl w:val="0"/>
          <w:numId w:val="15"/>
        </w:numPr>
      </w:pPr>
      <w:r w:rsidRPr="00AB127A">
        <w:t xml:space="preserve">I have considered becoming a lawyer, </w:t>
      </w:r>
      <w:r w:rsidR="00407275">
        <w:t xml:space="preserve">a </w:t>
      </w:r>
      <w:r w:rsidRPr="00AB127A">
        <w:t xml:space="preserve">journalist, or </w:t>
      </w:r>
      <w:r w:rsidR="00407275">
        <w:t xml:space="preserve">a </w:t>
      </w:r>
      <w:r w:rsidRPr="00AB127A">
        <w:t>doctor.</w:t>
      </w:r>
    </w:p>
    <w:p w:rsidR="00D4349A" w:rsidRPr="00AB127A" w:rsidRDefault="00D4349A" w:rsidP="00AB127A">
      <w:r w:rsidRPr="00AB127A">
        <w:br w:type="page"/>
      </w:r>
      <w:r w:rsidR="00407275" w:rsidRPr="00AB127A">
        <w:lastRenderedPageBreak/>
        <w:t xml:space="preserve">Answers </w:t>
      </w:r>
      <w:r w:rsidR="00407275">
        <w:t>T</w:t>
      </w:r>
      <w:r w:rsidR="00407275" w:rsidRPr="00AB127A">
        <w:t>o Left</w:t>
      </w:r>
      <w:r w:rsidR="00407275">
        <w:t xml:space="preserve"> Brain–</w:t>
      </w:r>
      <w:r w:rsidR="00407275" w:rsidRPr="00AB127A">
        <w:t>Right Brain Questionnaire</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r w:rsidRPr="00AB127A">
        <w:t>R</w:t>
      </w:r>
    </w:p>
    <w:p w:rsidR="00D4349A" w:rsidRPr="00AB127A" w:rsidRDefault="00D4349A" w:rsidP="00AB127A">
      <w:r w:rsidRPr="00AB127A">
        <w:t>L</w:t>
      </w:r>
    </w:p>
    <w:p w:rsidR="00D4349A" w:rsidRPr="00AB127A" w:rsidRDefault="00D4349A" w:rsidP="00AB127A"/>
    <w:p w:rsidR="00D4349A" w:rsidRPr="00AB127A" w:rsidRDefault="00D4349A" w:rsidP="00B707C6">
      <w:pPr>
        <w:pStyle w:val="Heading1"/>
      </w:pPr>
      <w:r w:rsidRPr="00AB127A">
        <w:br w:type="page"/>
      </w:r>
      <w:r w:rsidR="008D7DF2">
        <w:lastRenderedPageBreak/>
        <w:t>Handout 3</w:t>
      </w:r>
      <w:r w:rsidR="00245D81">
        <w:t>–</w:t>
      </w:r>
      <w:r w:rsidRPr="00AB127A">
        <w:t>1</w:t>
      </w:r>
    </w:p>
    <w:p w:rsidR="00D4349A" w:rsidRPr="00AB127A" w:rsidRDefault="00D4349A" w:rsidP="00B707C6">
      <w:pPr>
        <w:pStyle w:val="Heading2"/>
      </w:pPr>
      <w:r w:rsidRPr="00AB127A">
        <w:t>Sensory Abilities Survey</w:t>
      </w:r>
    </w:p>
    <w:p w:rsidR="00D4349A" w:rsidRDefault="00D4349A" w:rsidP="00AB127A"/>
    <w:p w:rsidR="00716027" w:rsidRPr="00AB127A" w:rsidRDefault="00716027" w:rsidP="00AB127A">
      <w:r>
        <w:t>ANSWERS WILL VARY</w:t>
      </w:r>
    </w:p>
    <w:p w:rsidR="00D4349A" w:rsidRPr="00AB127A" w:rsidRDefault="00D4349A" w:rsidP="00AB127A"/>
    <w:p w:rsidR="00D4349A" w:rsidRPr="00AB127A" w:rsidRDefault="00D4349A" w:rsidP="00AB127A">
      <w:r w:rsidRPr="00AB127A">
        <w:t>Answer True or False to each item</w:t>
      </w:r>
      <w:r w:rsidR="00245D81">
        <w:t>.</w:t>
      </w:r>
    </w:p>
    <w:p w:rsidR="00D4349A" w:rsidRPr="00AB127A" w:rsidRDefault="00D4349A" w:rsidP="00AB127A"/>
    <w:p w:rsidR="00D4349A" w:rsidRPr="00AB127A" w:rsidRDefault="00D4349A" w:rsidP="00245D81">
      <w:pPr>
        <w:numPr>
          <w:ilvl w:val="0"/>
          <w:numId w:val="16"/>
        </w:numPr>
      </w:pPr>
      <w:r w:rsidRPr="00AB127A">
        <w:t>I have trouble seeing at night.</w:t>
      </w:r>
    </w:p>
    <w:p w:rsidR="00D4349A" w:rsidRPr="00AB127A" w:rsidRDefault="00D4349A" w:rsidP="00245D81">
      <w:pPr>
        <w:numPr>
          <w:ilvl w:val="0"/>
          <w:numId w:val="16"/>
        </w:numPr>
      </w:pPr>
      <w:r w:rsidRPr="00AB127A">
        <w:t>I am color-blind.</w:t>
      </w:r>
    </w:p>
    <w:p w:rsidR="00D4349A" w:rsidRPr="00AB127A" w:rsidRDefault="00D4349A" w:rsidP="00245D81">
      <w:pPr>
        <w:numPr>
          <w:ilvl w:val="0"/>
          <w:numId w:val="16"/>
        </w:numPr>
      </w:pPr>
      <w:r w:rsidRPr="00AB127A">
        <w:t>I wear glasses for nearsightedness.</w:t>
      </w:r>
    </w:p>
    <w:p w:rsidR="00D4349A" w:rsidRPr="00AB127A" w:rsidRDefault="00D4349A" w:rsidP="00245D81">
      <w:pPr>
        <w:numPr>
          <w:ilvl w:val="0"/>
          <w:numId w:val="16"/>
        </w:numPr>
      </w:pPr>
      <w:r w:rsidRPr="00AB127A">
        <w:t>I wear glasses for farsightedness.</w:t>
      </w:r>
    </w:p>
    <w:p w:rsidR="00D4349A" w:rsidRPr="00AB127A" w:rsidRDefault="00D4349A" w:rsidP="00245D81">
      <w:pPr>
        <w:numPr>
          <w:ilvl w:val="0"/>
          <w:numId w:val="16"/>
        </w:numPr>
      </w:pPr>
      <w:r w:rsidRPr="00AB127A">
        <w:t>I wear a hearing aid for a hearing deficit.</w:t>
      </w:r>
    </w:p>
    <w:p w:rsidR="00D4349A" w:rsidRPr="00AB127A" w:rsidRDefault="00D4349A" w:rsidP="00245D81">
      <w:pPr>
        <w:numPr>
          <w:ilvl w:val="0"/>
          <w:numId w:val="16"/>
        </w:numPr>
      </w:pPr>
      <w:r w:rsidRPr="00AB127A">
        <w:t>I constantly experience ringing in my ears.</w:t>
      </w:r>
    </w:p>
    <w:p w:rsidR="00D4349A" w:rsidRPr="00AB127A" w:rsidRDefault="00D4349A" w:rsidP="00245D81">
      <w:pPr>
        <w:numPr>
          <w:ilvl w:val="0"/>
          <w:numId w:val="16"/>
        </w:numPr>
      </w:pPr>
      <w:r w:rsidRPr="00AB127A">
        <w:t>I am often the first person in a group to detect a new odor in a room.</w:t>
      </w:r>
    </w:p>
    <w:p w:rsidR="00D4349A" w:rsidRPr="00AB127A" w:rsidRDefault="00D4349A" w:rsidP="00245D81">
      <w:pPr>
        <w:numPr>
          <w:ilvl w:val="0"/>
          <w:numId w:val="16"/>
        </w:numPr>
      </w:pPr>
      <w:r w:rsidRPr="00AB127A">
        <w:t>I can usually detect even a tiny amount of seasoning in food.</w:t>
      </w:r>
    </w:p>
    <w:p w:rsidR="00D4349A" w:rsidRPr="00AB127A" w:rsidRDefault="00D4349A" w:rsidP="00245D81">
      <w:pPr>
        <w:numPr>
          <w:ilvl w:val="0"/>
          <w:numId w:val="16"/>
        </w:numPr>
      </w:pPr>
      <w:r w:rsidRPr="00AB127A">
        <w:t>I often get motion sickness when riding in airplanes, ships, or on amusement rides.</w:t>
      </w:r>
    </w:p>
    <w:p w:rsidR="00D4349A" w:rsidRPr="00AB127A" w:rsidRDefault="00D4349A" w:rsidP="00245D81">
      <w:pPr>
        <w:numPr>
          <w:ilvl w:val="0"/>
          <w:numId w:val="16"/>
        </w:numPr>
      </w:pPr>
      <w:r w:rsidRPr="00AB127A">
        <w:t>I am often the first person in a group to notice a room temperature change.</w:t>
      </w:r>
    </w:p>
    <w:p w:rsidR="00D4349A" w:rsidRPr="00AB127A" w:rsidRDefault="00D4349A" w:rsidP="00B707C6">
      <w:pPr>
        <w:pStyle w:val="Heading2"/>
      </w:pPr>
      <w:r w:rsidRPr="00AB127A">
        <w:br w:type="page"/>
      </w:r>
      <w:r w:rsidRPr="00AB127A">
        <w:lastRenderedPageBreak/>
        <w:t xml:space="preserve">Feedback for </w:t>
      </w:r>
      <w:r w:rsidR="008D7DF2">
        <w:t>Handout 3</w:t>
      </w:r>
      <w:r w:rsidR="006E5C75">
        <w:t>–</w:t>
      </w:r>
      <w:r w:rsidRPr="00AB127A">
        <w:t>1</w:t>
      </w:r>
    </w:p>
    <w:p w:rsidR="00D4349A" w:rsidRPr="00AB127A" w:rsidRDefault="00D4349A" w:rsidP="00AB127A"/>
    <w:p w:rsidR="00D4349A" w:rsidRPr="00AB127A" w:rsidRDefault="00D4349A" w:rsidP="00AB127A">
      <w:r w:rsidRPr="00AB127A">
        <w:t>Current Survey Results for 658 Entries</w:t>
      </w:r>
      <w:r w:rsidR="006E5C75">
        <w:t>.</w:t>
      </w:r>
    </w:p>
    <w:p w:rsidR="00D4349A" w:rsidRPr="00AB127A" w:rsidRDefault="00D4349A" w:rsidP="00AB127A">
      <w:r w:rsidRPr="00AB127A">
        <w:t>Percentages may not add up to 100%</w:t>
      </w:r>
      <w:r w:rsidR="006E5C75">
        <w:t>,</w:t>
      </w:r>
      <w:r w:rsidRPr="00AB127A">
        <w:t xml:space="preserve"> </w:t>
      </w:r>
      <w:r w:rsidR="00671A3C">
        <w:t>owing</w:t>
      </w:r>
      <w:r w:rsidRPr="00AB127A">
        <w:t xml:space="preserve"> to rounding</w:t>
      </w:r>
      <w:r w:rsidR="006E5C75">
        <w:t>.</w:t>
      </w:r>
    </w:p>
    <w:p w:rsidR="00D4349A" w:rsidRPr="00AB127A" w:rsidRDefault="00D4349A" w:rsidP="00AB127A">
      <w:r w:rsidRPr="00AB127A">
        <w:t>1. I have trouble seeing at night.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259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30" type="#_x0000_t75" alt="" style="width:7.5pt;height:7.5pt" fillcolor="window">
                  <v:imagedata r:id="rId10" r:href="rId11"/>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372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31" type="#_x0000_t75" alt="" style="width:262.5pt;height:6pt" fillcolor="window">
                  <v:imagedata r:id="rId12" r:href="rId13"/>
                </v:shape>
              </w:pict>
            </w:r>
            <w:r w:rsidR="00A95208">
              <w:fldChar w:fldCharType="end"/>
            </w:r>
            <w:r w:rsidR="007916E9">
              <w:fldChar w:fldCharType="end"/>
            </w:r>
            <w:r w:rsidRPr="00AB127A">
              <w:fldChar w:fldCharType="end"/>
            </w:r>
          </w:p>
        </w:tc>
      </w:tr>
    </w:tbl>
    <w:p w:rsidR="00D4349A" w:rsidRPr="00AB127A" w:rsidRDefault="00D4349A" w:rsidP="00AB127A">
      <w:r w:rsidRPr="00AB127A">
        <w:t>2. I am color-blind.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w:instrText>
            </w:r>
            <w:r w:rsidR="00A95208">
              <w:instrText>dia/images/simages/blue.gif" \* MERGEFORMATINET</w:instrText>
            </w:r>
            <w:r w:rsidR="00A95208">
              <w:instrText xml:space="preserve"> </w:instrText>
            </w:r>
            <w:r w:rsidR="00A95208">
              <w:fldChar w:fldCharType="separate"/>
            </w:r>
            <w:r w:rsidR="004B11C7">
              <w:pict>
                <v:shape id="_x0000_i1032" type="#_x0000_t75" alt="" style="width:12pt;height:6pt" fillcolor="window">
                  <v:imagedata r:id="rId10" r:href="rId14"/>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601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91%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33" type="#_x0000_t75" alt="" style="width:262.5pt;height:6pt" fillcolor="window">
                  <v:imagedata r:id="rId12" r:href="rId15"/>
                </v:shape>
              </w:pict>
            </w:r>
            <w:r w:rsidR="00A95208">
              <w:fldChar w:fldCharType="end"/>
            </w:r>
            <w:r w:rsidR="007916E9">
              <w:fldChar w:fldCharType="end"/>
            </w:r>
            <w:r w:rsidRPr="00AB127A">
              <w:fldChar w:fldCharType="end"/>
            </w:r>
          </w:p>
        </w:tc>
      </w:tr>
    </w:tbl>
    <w:p w:rsidR="00D4349A" w:rsidRPr="00AB127A" w:rsidRDefault="00D4349A" w:rsidP="00AB127A">
      <w:r w:rsidRPr="00AB127A">
        <w:t>3. I wear glasses for nearsightedness.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41"/>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290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44%</w:t>
            </w:r>
          </w:p>
        </w:tc>
        <w:tc>
          <w:tcPr>
            <w:tcW w:w="534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w:instrText>
            </w:r>
            <w:r w:rsidR="00A95208">
              <w:instrText>om/connectext/psy/media/images/simages/blue.gif" \* MERGEFORMATINET</w:instrText>
            </w:r>
            <w:r w:rsidR="00A95208">
              <w:instrText xml:space="preserve"> </w:instrText>
            </w:r>
            <w:r w:rsidR="00A95208">
              <w:fldChar w:fldCharType="separate"/>
            </w:r>
            <w:r w:rsidR="004B11C7">
              <w:pict>
                <v:shape id="_x0000_i1034" type="#_x0000_t75" alt="" style="width:224.25pt;height:6pt" fillcolor="window">
                  <v:imagedata r:id="rId10" r:href="rId16"/>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339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51%</w:t>
            </w:r>
          </w:p>
        </w:tc>
        <w:tc>
          <w:tcPr>
            <w:tcW w:w="534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35" type="#_x0000_t75" alt="" style="width:261.75pt;height:6pt" fillcolor="window">
                  <v:imagedata r:id="rId12" r:href="rId17"/>
                </v:shape>
              </w:pict>
            </w:r>
            <w:r w:rsidR="00A95208">
              <w:fldChar w:fldCharType="end"/>
            </w:r>
            <w:r w:rsidR="007916E9">
              <w:fldChar w:fldCharType="end"/>
            </w:r>
            <w:r w:rsidRPr="00AB127A">
              <w:fldChar w:fldCharType="end"/>
            </w:r>
          </w:p>
        </w:tc>
      </w:tr>
    </w:tbl>
    <w:p w:rsidR="00D4349A" w:rsidRPr="00AB127A" w:rsidRDefault="00D4349A" w:rsidP="00AB127A">
      <w:r w:rsidRPr="00AB127A">
        <w:t>4. I wear glasses for farsightedness.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122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18%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w:instrText>
            </w:r>
            <w:r w:rsidR="00A95208">
              <w:instrText>m/connectext/psy/media/images/simages/blue.gif" \* MERGEFORMATINET</w:instrText>
            </w:r>
            <w:r w:rsidR="00A95208">
              <w:instrText xml:space="preserve"> </w:instrText>
            </w:r>
            <w:r w:rsidR="00A95208">
              <w:fldChar w:fldCharType="separate"/>
            </w:r>
            <w:r w:rsidR="004B11C7">
              <w:pict>
                <v:shape id="_x0000_i1036" type="#_x0000_t75" alt="" style="width:63pt;height:6pt" fillcolor="window">
                  <v:imagedata r:id="rId10" r:href="rId18"/>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504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76%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37" type="#_x0000_t75" alt="" style="width:262.5pt;height:6pt" fillcolor="window">
                  <v:imagedata r:id="rId12" r:href="rId19"/>
                </v:shape>
              </w:pict>
            </w:r>
            <w:r w:rsidR="00A95208">
              <w:fldChar w:fldCharType="end"/>
            </w:r>
            <w:r w:rsidR="007916E9">
              <w:fldChar w:fldCharType="end"/>
            </w:r>
            <w:r w:rsidRPr="00AB127A">
              <w:fldChar w:fldCharType="end"/>
            </w:r>
          </w:p>
        </w:tc>
      </w:tr>
    </w:tbl>
    <w:p w:rsidR="00D4349A" w:rsidRPr="00AB127A" w:rsidRDefault="00D4349A" w:rsidP="00AB127A">
      <w:r w:rsidRPr="00AB127A">
        <w:t>5. I wear a hearing aid for a hearing deficit.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w:instrText>
            </w:r>
            <w:r w:rsidR="00A95208">
              <w:instrText>hkin.com/connectext/psy/media/images/simages/blue.gif" \* MERGEFORMATINET</w:instrText>
            </w:r>
            <w:r w:rsidR="00A95208">
              <w:instrText xml:space="preserve"> </w:instrText>
            </w:r>
            <w:r w:rsidR="00A95208">
              <w:fldChar w:fldCharType="separate"/>
            </w:r>
            <w:r w:rsidR="004B11C7">
              <w:pict>
                <v:shape id="_x0000_i1038" type="#_x0000_t75" alt="" style="width:9pt;height:6pt" fillcolor="window">
                  <v:imagedata r:id="rId20" r:href="rId21"/>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606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92%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39" type="#_x0000_t75" alt="" style="width:262.5pt;height:6pt" fillcolor="window">
                  <v:imagedata r:id="rId12" r:href="rId22"/>
                </v:shape>
              </w:pict>
            </w:r>
            <w:r w:rsidR="00A95208">
              <w:fldChar w:fldCharType="end"/>
            </w:r>
            <w:r w:rsidR="007916E9">
              <w:fldChar w:fldCharType="end"/>
            </w:r>
            <w:r w:rsidRPr="00AB127A">
              <w:fldChar w:fldCharType="end"/>
            </w:r>
          </w:p>
        </w:tc>
      </w:tr>
    </w:tbl>
    <w:p w:rsidR="00D4349A" w:rsidRPr="00AB127A" w:rsidRDefault="00D4349A" w:rsidP="00AB127A">
      <w:r w:rsidRPr="00AB127A">
        <w:t>6. I constantly experience ringing in my ears.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70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10%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instrText>
            </w:r>
            <w:r w:rsidR="00A95208">
              <w:instrText>w.dushkin.com/connectext/psy/media/images/simages/blue.gif" \* MERGEFORMATINET</w:instrText>
            </w:r>
            <w:r w:rsidR="00A95208">
              <w:instrText xml:space="preserve"> </w:instrText>
            </w:r>
            <w:r w:rsidR="00A95208">
              <w:fldChar w:fldCharType="separate"/>
            </w:r>
            <w:r w:rsidR="004B11C7">
              <w:pict>
                <v:shape id="_x0000_i1040" type="#_x0000_t75" alt="" style="width:32.25pt;height:6pt" fillcolor="window">
                  <v:imagedata r:id="rId10" r:href="rId23"/>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558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84%</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41" type="#_x0000_t75" alt="" style="width:262.5pt;height:6pt" fillcolor="window">
                  <v:imagedata r:id="rId12" r:href="rId24"/>
                </v:shape>
              </w:pict>
            </w:r>
            <w:r w:rsidR="00A95208">
              <w:fldChar w:fldCharType="end"/>
            </w:r>
            <w:r w:rsidR="007916E9">
              <w:fldChar w:fldCharType="end"/>
            </w:r>
            <w:r w:rsidRPr="00AB127A">
              <w:fldChar w:fldCharType="end"/>
            </w:r>
          </w:p>
        </w:tc>
      </w:tr>
    </w:tbl>
    <w:p w:rsidR="00D4349A" w:rsidRPr="00AB127A" w:rsidRDefault="00D4349A" w:rsidP="00AB127A">
      <w:r w:rsidRPr="00AB127A">
        <w:t>7. I am often the first person in a group to detect a new odor in a room.</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327</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w:instrText>
            </w:r>
            <w:r w:rsidR="00A95208">
              <w:instrText>dushkin.com/connectext/psy/media/images/simages/blue.gif" \* MERGEFORMATINET</w:instrText>
            </w:r>
            <w:r w:rsidR="00A95208">
              <w:instrText xml:space="preserve"> </w:instrText>
            </w:r>
            <w:r w:rsidR="00A95208">
              <w:fldChar w:fldCharType="separate"/>
            </w:r>
            <w:r w:rsidR="004B11C7">
              <w:pict>
                <v:shape id="_x0000_i1042" type="#_x0000_t75" alt="" style="width:262.5pt;height:6pt" fillcolor="window">
                  <v:imagedata r:id="rId10" r:href="rId25"/>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304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43" type="#_x0000_t75" alt="" style="width:243.75pt;height:6pt" fillcolor="window">
                  <v:imagedata r:id="rId12" r:href="rId26"/>
                </v:shape>
              </w:pict>
            </w:r>
            <w:r w:rsidR="00A95208">
              <w:fldChar w:fldCharType="end"/>
            </w:r>
            <w:r w:rsidR="007916E9">
              <w:fldChar w:fldCharType="end"/>
            </w:r>
            <w:r w:rsidRPr="00AB127A">
              <w:fldChar w:fldCharType="end"/>
            </w:r>
          </w:p>
        </w:tc>
      </w:tr>
    </w:tbl>
    <w:p w:rsidR="00D4349A" w:rsidRPr="00AB127A" w:rsidRDefault="00D4349A" w:rsidP="00AB127A">
      <w:r w:rsidRPr="00AB127A">
        <w:t>8. I can usually detect even a tiny amount of seasoning in food.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41"/>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339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51%</w:t>
            </w:r>
          </w:p>
        </w:tc>
        <w:tc>
          <w:tcPr>
            <w:tcW w:w="534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w:instrText>
            </w:r>
            <w:r w:rsidR="00A95208">
              <w:instrText>URE  "http://www.dushkin.com/connectext/psy/media/images/simages/blue.gif" \* MERGEFORMATINET</w:instrText>
            </w:r>
            <w:r w:rsidR="00A95208">
              <w:instrText xml:space="preserve"> </w:instrText>
            </w:r>
            <w:r w:rsidR="00A95208">
              <w:fldChar w:fldCharType="separate"/>
            </w:r>
            <w:r w:rsidR="004B11C7">
              <w:pict>
                <v:shape id="_x0000_i1044" type="#_x0000_t75" alt="" style="width:261.75pt;height:6pt" fillcolor="window">
                  <v:imagedata r:id="rId10" r:href="rId27"/>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292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44%</w:t>
            </w:r>
          </w:p>
        </w:tc>
        <w:tc>
          <w:tcPr>
            <w:tcW w:w="5341"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45" type="#_x0000_t75" alt="" style="width:225.75pt;height:6pt" fillcolor="window">
                  <v:imagedata r:id="rId12" r:href="rId28"/>
                </v:shape>
              </w:pict>
            </w:r>
            <w:r w:rsidR="00A95208">
              <w:fldChar w:fldCharType="end"/>
            </w:r>
            <w:r w:rsidR="007916E9">
              <w:fldChar w:fldCharType="end"/>
            </w:r>
            <w:r w:rsidRPr="00AB127A">
              <w:fldChar w:fldCharType="end"/>
            </w:r>
          </w:p>
        </w:tc>
      </w:tr>
    </w:tbl>
    <w:p w:rsidR="00D4349A" w:rsidRPr="00AB127A" w:rsidRDefault="00D4349A" w:rsidP="00AB127A">
      <w:r w:rsidRPr="00AB127A">
        <w:t>9. I often get motion sickness when riding in airplanes, ships, or on amusement rides.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187</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46" type="#_x0000_t75" alt="" style="width:111pt;height:6pt" fillcolor="window">
                  <v:imagedata r:id="rId10" r:href="rId29"/>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442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67%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47" type="#_x0000_t75" alt="" style="width:262.5pt;height:6pt" fillcolor="window">
                  <v:imagedata r:id="rId12" r:href="rId30"/>
                </v:shape>
              </w:pict>
            </w:r>
            <w:r w:rsidR="00A95208">
              <w:fldChar w:fldCharType="end"/>
            </w:r>
            <w:r w:rsidR="007916E9">
              <w:fldChar w:fldCharType="end"/>
            </w:r>
            <w:r w:rsidRPr="00AB127A">
              <w:fldChar w:fldCharType="end"/>
            </w:r>
          </w:p>
        </w:tc>
      </w:tr>
    </w:tbl>
    <w:p w:rsidR="00D4349A" w:rsidRPr="00AB127A" w:rsidRDefault="00D4349A" w:rsidP="00AB127A">
      <w:r w:rsidRPr="00AB127A">
        <w:t>10. I am often the first person in a group to notice a room temperature change.</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345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52%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48" type="#_x0000_t75" alt="" style="width:262.5pt;height:6pt" fillcolor="window">
                  <v:imagedata r:id="rId10" r:href="rId31"/>
                </v:shape>
              </w:pict>
            </w:r>
            <w:r w:rsidR="00A95208">
              <w:fldChar w:fldCharType="end"/>
            </w:r>
            <w:r w:rsidR="007916E9">
              <w:fldChar w:fldCharType="end"/>
            </w:r>
            <w:r w:rsidRPr="00AB127A">
              <w:fldChar w:fldCharType="end"/>
            </w:r>
          </w:p>
        </w:tc>
      </w:tr>
      <w:tr w:rsidR="00D4349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283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t>43%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D4349A" w:rsidRPr="00AB127A" w:rsidRDefault="00D4349A" w:rsidP="00AB127A">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49" type="#_x0000_t75" alt="" style="width:215.25pt;height:6pt" fillcolor="window">
                  <v:imagedata r:id="rId12" r:href="rId32"/>
                </v:shape>
              </w:pict>
            </w:r>
            <w:r w:rsidR="00A95208">
              <w:fldChar w:fldCharType="end"/>
            </w:r>
            <w:r w:rsidR="007916E9">
              <w:fldChar w:fldCharType="end"/>
            </w:r>
            <w:r w:rsidRPr="00AB127A">
              <w:fldChar w:fldCharType="end"/>
            </w:r>
          </w:p>
        </w:tc>
      </w:tr>
    </w:tbl>
    <w:p w:rsidR="00492F22" w:rsidRPr="00AB127A" w:rsidRDefault="00D4349A" w:rsidP="00492F22">
      <w:pPr>
        <w:pStyle w:val="Heading1"/>
      </w:pPr>
      <w:r w:rsidRPr="00AB127A">
        <w:br w:type="page"/>
      </w:r>
      <w:r w:rsidR="00492F22">
        <w:lastRenderedPageBreak/>
        <w:t>Handout 3–</w:t>
      </w:r>
      <w:r w:rsidR="00492F22" w:rsidRPr="00AB127A">
        <w:t>2</w:t>
      </w:r>
    </w:p>
    <w:p w:rsidR="00492F22" w:rsidRPr="00AB127A" w:rsidRDefault="00492F22" w:rsidP="00492F22">
      <w:pPr>
        <w:pStyle w:val="Heading2"/>
      </w:pPr>
      <w:r w:rsidRPr="00AB127A">
        <w:t>Visual Information Processing</w:t>
      </w:r>
    </w:p>
    <w:p w:rsidR="00492F22" w:rsidRPr="00AB127A" w:rsidRDefault="00492F22" w:rsidP="00492F22"/>
    <w:p w:rsidR="00492F22" w:rsidRPr="00AB127A" w:rsidRDefault="00492F22" w:rsidP="00492F22"/>
    <w:p w:rsidR="00492F22" w:rsidRPr="00AB127A" w:rsidRDefault="00492F22" w:rsidP="00492F22">
      <w:r w:rsidRPr="00AB127A">
        <w:t>This figure illustrates the pathway from both retinas to the brain</w:t>
      </w:r>
      <w:r>
        <w:t>.</w:t>
      </w:r>
    </w:p>
    <w:p w:rsidR="00492F22" w:rsidRPr="00AB127A" w:rsidRDefault="00492F22" w:rsidP="00492F22"/>
    <w:p w:rsidR="00492F22" w:rsidRPr="00AB127A" w:rsidRDefault="00A95208" w:rsidP="00492F22">
      <w:r>
        <w:pict>
          <v:group id="_x0000_s2028" style="position:absolute;margin-left:9pt;margin-top:7.2pt;width:134.4pt;height:160pt;z-index:7" coordorigin="1296,240" coordsize="2899,3792" o:allowincell="f">
            <v:shape id="_x0000_s2029" type="#_x0000_t75" style="position:absolute;left:1296;top:240;width:2899;height:3792">
              <v:imagedata r:id="rId33" o:title="Rightleftbrain"/>
            </v:shape>
            <v:rect id="_x0000_s2030" style="position:absolute;left:1680;top:2592;width:576;height:288;v-text-anchor:middle" stroked="f">
              <v:shadow color="black"/>
            </v:rect>
            <v:rect id="_x0000_s2031" style="position:absolute;left:1776;top:2928;width:624;height:480;v-text-anchor:middle" stroked="f">
              <v:shadow color="black"/>
            </v:rect>
            <v:rect id="_x0000_s2032" style="position:absolute;left:1728;top:2784;width:672;height:240;v-text-anchor:middle" stroked="f">
              <v:shadow color="black"/>
            </v:rect>
            <v:rect id="_x0000_s2033" style="position:absolute;left:3024;top:2688;width:720;height:144;v-text-anchor:middle" stroked="f">
              <v:shadow color="black"/>
            </v:rect>
            <v:rect id="_x0000_s2034" style="position:absolute;left:3024;top:2880;width:624;height:96;v-text-anchor:middle" stroked="f">
              <v:shadow color="black"/>
            </v:rect>
          </v:group>
        </w:pict>
      </w:r>
    </w:p>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r w:rsidRPr="00AB127A">
        <w:t>Answer the following questions:</w:t>
      </w:r>
    </w:p>
    <w:p w:rsidR="00492F22" w:rsidRPr="00AB127A" w:rsidRDefault="00492F22" w:rsidP="00492F22"/>
    <w:p w:rsidR="00716027" w:rsidRPr="00AB127A" w:rsidRDefault="00716027" w:rsidP="00716027">
      <w:pPr>
        <w:numPr>
          <w:ilvl w:val="0"/>
          <w:numId w:val="18"/>
        </w:numPr>
      </w:pPr>
      <w:r w:rsidRPr="00AB127A">
        <w:t>Where in the cortex does an image on the right half of the visual field show up?</w:t>
      </w:r>
      <w:r w:rsidRPr="00E963F9">
        <w:t xml:space="preserve"> </w:t>
      </w:r>
      <w:r>
        <w:t>The right visual cortex or the left visual cortex?</w:t>
      </w:r>
    </w:p>
    <w:p w:rsidR="00716027" w:rsidRPr="00AB127A" w:rsidRDefault="00716027" w:rsidP="00716027"/>
    <w:p w:rsidR="00716027" w:rsidRPr="00AB127A" w:rsidRDefault="00716027" w:rsidP="00716027">
      <w:r w:rsidRPr="00AB127A">
        <w:t>(Answer: Left visual cortex</w:t>
      </w:r>
      <w:r>
        <w:t>.</w:t>
      </w:r>
      <w:r w:rsidRPr="00AB127A">
        <w:t>)</w:t>
      </w:r>
    </w:p>
    <w:p w:rsidR="00716027" w:rsidRPr="00AB127A" w:rsidRDefault="00716027" w:rsidP="00716027"/>
    <w:p w:rsidR="00716027" w:rsidRPr="00AB127A" w:rsidRDefault="00716027" w:rsidP="00716027"/>
    <w:p w:rsidR="00716027" w:rsidRPr="00AB127A" w:rsidRDefault="00716027" w:rsidP="00716027">
      <w:pPr>
        <w:numPr>
          <w:ilvl w:val="0"/>
          <w:numId w:val="18"/>
        </w:numPr>
      </w:pPr>
      <w:r w:rsidRPr="00AB127A">
        <w:t>Where in the cortex does an image on the left half of the visual field show up?</w:t>
      </w:r>
    </w:p>
    <w:p w:rsidR="00716027" w:rsidRPr="00AB127A" w:rsidRDefault="00716027" w:rsidP="00716027">
      <w:pPr>
        <w:ind w:firstLine="720"/>
      </w:pPr>
      <w:r>
        <w:t>The right visual cortex or the left visual cortex?</w:t>
      </w:r>
    </w:p>
    <w:p w:rsidR="00716027" w:rsidRPr="00AB127A" w:rsidRDefault="00716027" w:rsidP="00716027"/>
    <w:p w:rsidR="00716027" w:rsidRPr="00AB127A" w:rsidRDefault="00716027" w:rsidP="00716027">
      <w:r w:rsidRPr="00AB127A">
        <w:t>(Answer: Right visual cortex</w:t>
      </w:r>
      <w:r>
        <w:t>.</w:t>
      </w:r>
      <w:r w:rsidRPr="00AB127A">
        <w:t>)</w:t>
      </w:r>
    </w:p>
    <w:p w:rsidR="00716027" w:rsidRPr="00AB127A" w:rsidRDefault="00716027" w:rsidP="00716027"/>
    <w:p w:rsidR="00716027" w:rsidRPr="00AB127A" w:rsidRDefault="00716027" w:rsidP="00716027">
      <w:pPr>
        <w:numPr>
          <w:ilvl w:val="0"/>
          <w:numId w:val="18"/>
        </w:numPr>
      </w:pPr>
      <w:r w:rsidRPr="00AB127A">
        <w:t>Where does the information from the two halves of the visual field cross before reaching the brain?</w:t>
      </w:r>
    </w:p>
    <w:p w:rsidR="00716027" w:rsidRPr="00AB127A" w:rsidRDefault="00716027" w:rsidP="00716027"/>
    <w:p w:rsidR="00716027" w:rsidRPr="00AB127A" w:rsidRDefault="00716027" w:rsidP="00716027">
      <w:r w:rsidRPr="00AB127A">
        <w:t>(Answer: optic chiasm)</w:t>
      </w:r>
      <w:r>
        <w:t xml:space="preserve"> </w:t>
      </w:r>
    </w:p>
    <w:p w:rsidR="00716027" w:rsidRPr="00AB127A" w:rsidRDefault="00716027" w:rsidP="00716027"/>
    <w:p w:rsidR="00716027" w:rsidRPr="00AB127A" w:rsidRDefault="00716027" w:rsidP="00716027">
      <w:pPr>
        <w:numPr>
          <w:ilvl w:val="0"/>
          <w:numId w:val="18"/>
        </w:numPr>
      </w:pPr>
      <w:r w:rsidRPr="00AB127A">
        <w:t>Where does information from the right retina show up in the cortex?</w:t>
      </w:r>
    </w:p>
    <w:p w:rsidR="00716027" w:rsidRPr="00AB127A" w:rsidRDefault="00716027" w:rsidP="00716027"/>
    <w:p w:rsidR="00716027" w:rsidRPr="00AB127A" w:rsidRDefault="00716027" w:rsidP="00716027">
      <w:r w:rsidRPr="00AB127A">
        <w:t xml:space="preserve">(Answer: </w:t>
      </w:r>
      <w:r>
        <w:t>T</w:t>
      </w:r>
      <w:r w:rsidRPr="00AB127A">
        <w:t>he right retina projects to both the right and left visual cortex</w:t>
      </w:r>
      <w:r>
        <w:t>es.</w:t>
      </w:r>
      <w:r w:rsidRPr="00AB127A">
        <w:t>)</w:t>
      </w:r>
    </w:p>
    <w:p w:rsidR="00492F22" w:rsidRPr="00AB127A" w:rsidRDefault="00492F22" w:rsidP="00492F22">
      <w:pPr>
        <w:pStyle w:val="Heading1"/>
      </w:pPr>
      <w:r w:rsidRPr="00AB127A">
        <w:br w:type="page"/>
      </w:r>
      <w:r>
        <w:lastRenderedPageBreak/>
        <w:t>Handout 3–</w:t>
      </w:r>
      <w:r w:rsidRPr="00AB127A">
        <w:t>3</w:t>
      </w:r>
    </w:p>
    <w:p w:rsidR="00492F22" w:rsidRPr="00AB127A" w:rsidRDefault="00492F22" w:rsidP="00492F22">
      <w:pPr>
        <w:pStyle w:val="Heading2"/>
      </w:pPr>
      <w:r w:rsidRPr="00AB127A">
        <w:t>Auditory Information Processing</w:t>
      </w:r>
    </w:p>
    <w:p w:rsidR="00492F22" w:rsidRPr="00AB127A" w:rsidRDefault="00492F22" w:rsidP="00492F22"/>
    <w:p w:rsidR="00492F22" w:rsidRPr="00AB127A" w:rsidRDefault="00492F22" w:rsidP="00492F22">
      <w:r w:rsidRPr="00AB127A">
        <w:t>Identify each part of the auditory system</w:t>
      </w:r>
      <w:r>
        <w:t>.</w:t>
      </w:r>
      <w:r w:rsidRPr="00AB127A">
        <w:t xml:space="preserve"> </w:t>
      </w:r>
    </w:p>
    <w:p w:rsidR="00492F22" w:rsidRPr="00AB127A" w:rsidRDefault="00492F22" w:rsidP="00492F22"/>
    <w:p w:rsidR="00492F22" w:rsidRPr="00AB127A" w:rsidRDefault="00492F22" w:rsidP="00492F22"/>
    <w:p w:rsidR="00492F22" w:rsidRPr="00AB127A" w:rsidRDefault="00492F22" w:rsidP="00492F22"/>
    <w:p w:rsidR="00492F22" w:rsidRPr="00AB127A" w:rsidRDefault="00492F22" w:rsidP="00492F22"/>
    <w:p w:rsidR="00492F22" w:rsidRDefault="00492F22" w:rsidP="00492F22"/>
    <w:p w:rsidR="00716027" w:rsidRPr="00AB127A" w:rsidRDefault="00716027" w:rsidP="00716027">
      <w:pPr>
        <w:numPr>
          <w:ilvl w:val="0"/>
          <w:numId w:val="18"/>
        </w:numPr>
      </w:pPr>
      <w:proofErr w:type="spellStart"/>
      <w:r w:rsidRPr="00AB127A">
        <w:t>Tubelike</w:t>
      </w:r>
      <w:proofErr w:type="spellEnd"/>
      <w:r w:rsidRPr="00AB127A">
        <w:t xml:space="preserve"> passage that leads to the eardrum (auditory canal)</w:t>
      </w:r>
    </w:p>
    <w:p w:rsidR="00716027" w:rsidRPr="00AB127A" w:rsidRDefault="00716027" w:rsidP="00716027"/>
    <w:p w:rsidR="00716027" w:rsidRPr="00AB127A" w:rsidRDefault="00716027" w:rsidP="00716027"/>
    <w:p w:rsidR="00716027" w:rsidRPr="00AB127A" w:rsidRDefault="00716027" w:rsidP="00716027">
      <w:pPr>
        <w:numPr>
          <w:ilvl w:val="0"/>
          <w:numId w:val="18"/>
        </w:numPr>
      </w:pPr>
      <w:r w:rsidRPr="00AB127A">
        <w:t>Operates like a miniature drum, vibrating when sound waves hit it (eardrum)</w:t>
      </w:r>
    </w:p>
    <w:p w:rsidR="00716027" w:rsidRPr="00AB127A" w:rsidRDefault="00716027" w:rsidP="00716027"/>
    <w:p w:rsidR="00716027" w:rsidRPr="00AB127A" w:rsidRDefault="00716027" w:rsidP="00716027"/>
    <w:p w:rsidR="00716027" w:rsidRPr="00AB127A" w:rsidRDefault="00716027" w:rsidP="00716027">
      <w:pPr>
        <w:numPr>
          <w:ilvl w:val="0"/>
          <w:numId w:val="18"/>
        </w:numPr>
      </w:pPr>
      <w:r w:rsidRPr="00AB127A">
        <w:t>Thin membrane leading to the inner ear that vibrates when sound waves hit it (oval window)</w:t>
      </w:r>
    </w:p>
    <w:p w:rsidR="00716027" w:rsidRPr="00AB127A" w:rsidRDefault="00716027" w:rsidP="00716027"/>
    <w:p w:rsidR="00716027" w:rsidRPr="00AB127A" w:rsidRDefault="00716027" w:rsidP="00716027"/>
    <w:p w:rsidR="00716027" w:rsidRPr="00AB127A" w:rsidRDefault="00716027" w:rsidP="00716027">
      <w:pPr>
        <w:numPr>
          <w:ilvl w:val="0"/>
          <w:numId w:val="18"/>
        </w:numPr>
      </w:pPr>
      <w:r w:rsidRPr="00AB127A">
        <w:t>Structures in the middle ear that transmit vibrations and increase their strength (hammer, anvil, and stirrup)</w:t>
      </w:r>
    </w:p>
    <w:p w:rsidR="00492F22" w:rsidRPr="00AB127A" w:rsidRDefault="00492F22" w:rsidP="00492F22"/>
    <w:p w:rsidR="00492F22" w:rsidRPr="00AB127A" w:rsidRDefault="00492F22" w:rsidP="00492F22"/>
    <w:p w:rsidR="0015494F" w:rsidRPr="00AB127A" w:rsidRDefault="0015494F" w:rsidP="0015494F">
      <w:pPr>
        <w:numPr>
          <w:ilvl w:val="0"/>
          <w:numId w:val="18"/>
        </w:numPr>
      </w:pPr>
      <w:r w:rsidRPr="00AB127A">
        <w:t>Coiled tube filled with fluid that can vibrate in response to sound (cochlea)</w:t>
      </w:r>
    </w:p>
    <w:p w:rsidR="0015494F" w:rsidRPr="00AB127A" w:rsidRDefault="0015494F" w:rsidP="0015494F"/>
    <w:p w:rsidR="0015494F" w:rsidRPr="00AB127A" w:rsidRDefault="0015494F" w:rsidP="0015494F"/>
    <w:p w:rsidR="0015494F" w:rsidRPr="00AB127A" w:rsidRDefault="0015494F" w:rsidP="0015494F">
      <w:pPr>
        <w:numPr>
          <w:ilvl w:val="0"/>
          <w:numId w:val="18"/>
        </w:numPr>
      </w:pPr>
      <w:r w:rsidRPr="00AB127A">
        <w:t>Structure in the cochlea that contains hair cells (basilar membrane)</w:t>
      </w:r>
    </w:p>
    <w:p w:rsidR="0015494F" w:rsidRPr="00AB127A" w:rsidRDefault="0015494F" w:rsidP="0015494F"/>
    <w:p w:rsidR="0015494F" w:rsidRPr="00AB127A" w:rsidRDefault="0015494F" w:rsidP="0015494F"/>
    <w:p w:rsidR="0015494F" w:rsidRPr="00AB127A" w:rsidRDefault="0015494F" w:rsidP="0015494F">
      <w:pPr>
        <w:numPr>
          <w:ilvl w:val="0"/>
          <w:numId w:val="18"/>
        </w:numPr>
      </w:pPr>
      <w:r w:rsidRPr="00AB127A">
        <w:t>Involved in the sensation of balance (semicircular canals)</w:t>
      </w:r>
    </w:p>
    <w:p w:rsidR="00492F22" w:rsidRPr="00AB127A" w:rsidRDefault="00492F22" w:rsidP="00492F22"/>
    <w:p w:rsidR="00492F22" w:rsidRPr="00AB127A" w:rsidRDefault="00492F22" w:rsidP="00492F22"/>
    <w:p w:rsidR="00492F22" w:rsidRPr="00600BE7" w:rsidRDefault="00492F22" w:rsidP="00492F22">
      <w:pPr>
        <w:rPr>
          <w:rFonts w:ascii="Arial" w:hAnsi="Arial" w:cs="Arial"/>
          <w:b/>
          <w:sz w:val="32"/>
          <w:szCs w:val="32"/>
        </w:rPr>
      </w:pPr>
      <w:r w:rsidRPr="00AB127A">
        <w:br w:type="page"/>
      </w:r>
      <w:r w:rsidRPr="00600BE7">
        <w:rPr>
          <w:rFonts w:ascii="Arial" w:hAnsi="Arial" w:cs="Arial"/>
          <w:b/>
          <w:sz w:val="32"/>
          <w:szCs w:val="32"/>
        </w:rPr>
        <w:lastRenderedPageBreak/>
        <w:t>Handout 3–4</w:t>
      </w:r>
    </w:p>
    <w:p w:rsidR="00492F22" w:rsidRPr="00AB127A" w:rsidRDefault="00492F22" w:rsidP="00492F22">
      <w:pPr>
        <w:pStyle w:val="Heading2"/>
      </w:pPr>
      <w:r w:rsidRPr="00AB127A">
        <w:t>Decibel Levels of Various Noises</w:t>
      </w:r>
    </w:p>
    <w:p w:rsidR="00492F22" w:rsidRDefault="00492F22" w:rsidP="00492F22"/>
    <w:p w:rsidR="0015494F" w:rsidRPr="00AB127A" w:rsidRDefault="0015494F" w:rsidP="00492F22">
      <w:r>
        <w:t>ANSWERS WILL VARY</w:t>
      </w:r>
    </w:p>
    <w:p w:rsidR="00492F22" w:rsidRPr="00AB127A" w:rsidRDefault="00492F22" w:rsidP="00492F22"/>
    <w:p w:rsidR="00492F22" w:rsidRPr="00AB127A" w:rsidRDefault="00492F22" w:rsidP="00492F22">
      <w:r w:rsidRPr="00AB127A">
        <w:t>Indicate the decibel levels of 10 noises in your environment by using the following scale as a rough guide:</w:t>
      </w:r>
    </w:p>
    <w:p w:rsidR="00492F22" w:rsidRPr="00AB127A" w:rsidRDefault="00492F22" w:rsidP="00492F22"/>
    <w:p w:rsidR="00492F22" w:rsidRPr="00AB127A" w:rsidRDefault="00492F22" w:rsidP="00492F22">
      <w:pPr>
        <w:numPr>
          <w:ilvl w:val="0"/>
          <w:numId w:val="19"/>
        </w:numPr>
      </w:pPr>
      <w:r w:rsidRPr="00AB127A">
        <w:t>Leaves rustling 10 dB</w:t>
      </w:r>
    </w:p>
    <w:p w:rsidR="00492F22" w:rsidRPr="00AB127A" w:rsidRDefault="00492F22" w:rsidP="00492F22">
      <w:pPr>
        <w:numPr>
          <w:ilvl w:val="0"/>
          <w:numId w:val="19"/>
        </w:numPr>
      </w:pPr>
      <w:r w:rsidRPr="00AB127A">
        <w:t>Whispering 25 dB</w:t>
      </w:r>
    </w:p>
    <w:p w:rsidR="00492F22" w:rsidRPr="00AB127A" w:rsidRDefault="00492F22" w:rsidP="00492F22">
      <w:pPr>
        <w:numPr>
          <w:ilvl w:val="0"/>
          <w:numId w:val="19"/>
        </w:numPr>
      </w:pPr>
      <w:r w:rsidRPr="00AB127A">
        <w:t>Normal conversation 60 dB</w:t>
      </w:r>
    </w:p>
    <w:p w:rsidR="00492F22" w:rsidRPr="00AB127A" w:rsidRDefault="00492F22" w:rsidP="00492F22">
      <w:pPr>
        <w:numPr>
          <w:ilvl w:val="0"/>
          <w:numId w:val="19"/>
        </w:numPr>
      </w:pPr>
      <w:r w:rsidRPr="00AB127A">
        <w:t>Car 70 dB</w:t>
      </w:r>
    </w:p>
    <w:p w:rsidR="00492F22" w:rsidRPr="00AB127A" w:rsidRDefault="00492F22" w:rsidP="00492F22">
      <w:pPr>
        <w:numPr>
          <w:ilvl w:val="0"/>
          <w:numId w:val="19"/>
        </w:numPr>
      </w:pPr>
      <w:r w:rsidRPr="00AB127A">
        <w:t>Alarm clock 80 dB</w:t>
      </w:r>
    </w:p>
    <w:p w:rsidR="00492F22" w:rsidRPr="00AB127A" w:rsidRDefault="00492F22" w:rsidP="00492F22">
      <w:pPr>
        <w:numPr>
          <w:ilvl w:val="0"/>
          <w:numId w:val="19"/>
        </w:numPr>
      </w:pPr>
      <w:r w:rsidRPr="00AB127A">
        <w:t>Crying child 90 dB</w:t>
      </w:r>
    </w:p>
    <w:p w:rsidR="00492F22" w:rsidRPr="00AB127A" w:rsidRDefault="00492F22" w:rsidP="00492F22">
      <w:pPr>
        <w:numPr>
          <w:ilvl w:val="0"/>
          <w:numId w:val="19"/>
        </w:numPr>
      </w:pPr>
      <w:r w:rsidRPr="00AB127A">
        <w:t>Level at which sustained exposure causes damage 95 dB</w:t>
      </w:r>
    </w:p>
    <w:p w:rsidR="00492F22" w:rsidRPr="00AB127A" w:rsidRDefault="00492F22" w:rsidP="00492F22">
      <w:pPr>
        <w:numPr>
          <w:ilvl w:val="0"/>
          <w:numId w:val="19"/>
        </w:numPr>
      </w:pPr>
      <w:r w:rsidRPr="00AB127A">
        <w:t>Subway train 100 dB</w:t>
      </w:r>
    </w:p>
    <w:p w:rsidR="00492F22" w:rsidRPr="00AB127A" w:rsidRDefault="00492F22" w:rsidP="00492F22">
      <w:pPr>
        <w:numPr>
          <w:ilvl w:val="0"/>
          <w:numId w:val="19"/>
        </w:numPr>
      </w:pPr>
      <w:r w:rsidRPr="00AB127A">
        <w:t>Walkman at average level 100 dB</w:t>
      </w:r>
    </w:p>
    <w:p w:rsidR="00492F22" w:rsidRPr="00AB127A" w:rsidRDefault="00492F22" w:rsidP="00492F22">
      <w:pPr>
        <w:numPr>
          <w:ilvl w:val="0"/>
          <w:numId w:val="19"/>
        </w:numPr>
      </w:pPr>
      <w:r w:rsidRPr="00AB127A">
        <w:t>Power tools 110 dB</w:t>
      </w:r>
    </w:p>
    <w:p w:rsidR="00492F22" w:rsidRPr="00AB127A" w:rsidRDefault="00492F22" w:rsidP="00492F22">
      <w:pPr>
        <w:numPr>
          <w:ilvl w:val="0"/>
          <w:numId w:val="19"/>
        </w:numPr>
      </w:pPr>
      <w:r w:rsidRPr="00AB127A">
        <w:t>Auto horn 120 dB</w:t>
      </w:r>
    </w:p>
    <w:p w:rsidR="00492F22" w:rsidRPr="00AB127A" w:rsidRDefault="00492F22" w:rsidP="00492F22">
      <w:pPr>
        <w:numPr>
          <w:ilvl w:val="0"/>
          <w:numId w:val="19"/>
        </w:numPr>
      </w:pPr>
      <w:r w:rsidRPr="00AB127A">
        <w:t>Pain at exposure to noise 125 dB</w:t>
      </w:r>
    </w:p>
    <w:p w:rsidR="00492F22" w:rsidRPr="00AB127A" w:rsidRDefault="00492F22" w:rsidP="00492F22">
      <w:pPr>
        <w:numPr>
          <w:ilvl w:val="0"/>
          <w:numId w:val="19"/>
        </w:numPr>
      </w:pPr>
      <w:r w:rsidRPr="00AB127A">
        <w:t>Amplified rock music at 4</w:t>
      </w:r>
      <w:r>
        <w:t xml:space="preserve"> to </w:t>
      </w:r>
      <w:r w:rsidRPr="00AB127A">
        <w:t>6 feet 120 dB</w:t>
      </w:r>
    </w:p>
    <w:p w:rsidR="00492F22" w:rsidRPr="00AB127A" w:rsidRDefault="00492F22" w:rsidP="00492F22">
      <w:pPr>
        <w:numPr>
          <w:ilvl w:val="0"/>
          <w:numId w:val="19"/>
        </w:numPr>
      </w:pPr>
      <w:r w:rsidRPr="00AB127A">
        <w:t>Rock music peak 150 dB</w:t>
      </w:r>
    </w:p>
    <w:p w:rsidR="00492F22" w:rsidRPr="00AB127A" w:rsidRDefault="00492F22" w:rsidP="00492F22">
      <w:pPr>
        <w:numPr>
          <w:ilvl w:val="0"/>
          <w:numId w:val="19"/>
        </w:numPr>
      </w:pPr>
      <w:r w:rsidRPr="00AB127A">
        <w:t>Jet engine close up 155 dB</w:t>
      </w:r>
    </w:p>
    <w:p w:rsidR="00492F22" w:rsidRPr="00AB127A" w:rsidRDefault="00492F22" w:rsidP="00492F22">
      <w:pPr>
        <w:numPr>
          <w:ilvl w:val="0"/>
          <w:numId w:val="19"/>
        </w:numPr>
      </w:pPr>
      <w:r w:rsidRPr="00AB127A">
        <w:t>Rocket launching 180 dB</w:t>
      </w:r>
    </w:p>
    <w:p w:rsidR="00492F22" w:rsidRPr="00AB127A" w:rsidRDefault="00492F22" w:rsidP="00492F22">
      <w:pPr>
        <w:numPr>
          <w:ilvl w:val="0"/>
          <w:numId w:val="19"/>
        </w:numPr>
      </w:pPr>
      <w:r w:rsidRPr="00AB127A">
        <w:t>Death of hearing tissue 180 dB</w:t>
      </w:r>
    </w:p>
    <w:p w:rsidR="00492F22" w:rsidRPr="00AB127A" w:rsidRDefault="00492F22" w:rsidP="00492F22"/>
    <w:p w:rsidR="00492F22" w:rsidRPr="00AB127A" w:rsidRDefault="00492F22" w:rsidP="00492F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088"/>
      </w:tblGrid>
      <w:tr w:rsidR="00492F22" w:rsidRPr="00AB127A">
        <w:tc>
          <w:tcPr>
            <w:tcW w:w="6768" w:type="dxa"/>
          </w:tcPr>
          <w:p w:rsidR="00492F22" w:rsidRPr="00AB127A" w:rsidRDefault="00492F22" w:rsidP="00492F22">
            <w:r w:rsidRPr="00AB127A">
              <w:t>Noise</w:t>
            </w:r>
          </w:p>
        </w:tc>
        <w:tc>
          <w:tcPr>
            <w:tcW w:w="2088" w:type="dxa"/>
          </w:tcPr>
          <w:p w:rsidR="00492F22" w:rsidRPr="00AB127A" w:rsidRDefault="00492F22" w:rsidP="00492F22">
            <w:r w:rsidRPr="00AB127A">
              <w:t>Decibel level</w:t>
            </w:r>
          </w:p>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r w:rsidR="00492F22" w:rsidRPr="00AB127A">
        <w:tc>
          <w:tcPr>
            <w:tcW w:w="6768" w:type="dxa"/>
          </w:tcPr>
          <w:p w:rsidR="00492F22" w:rsidRPr="00AB127A" w:rsidRDefault="00492F22" w:rsidP="00492F22"/>
        </w:tc>
        <w:tc>
          <w:tcPr>
            <w:tcW w:w="2088" w:type="dxa"/>
          </w:tcPr>
          <w:p w:rsidR="00492F22" w:rsidRPr="00AB127A" w:rsidRDefault="00492F22" w:rsidP="00492F22"/>
        </w:tc>
      </w:tr>
    </w:tbl>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Default="00492F22" w:rsidP="00492F22"/>
    <w:p w:rsidR="00492F22" w:rsidRPr="00492F22" w:rsidRDefault="00492F22" w:rsidP="00492F22"/>
    <w:p w:rsidR="00CF7FB7" w:rsidRDefault="00CF7FB7" w:rsidP="00B707C6">
      <w:pPr>
        <w:pStyle w:val="Heading1"/>
      </w:pPr>
    </w:p>
    <w:p w:rsidR="00D4349A" w:rsidRPr="00AB127A" w:rsidRDefault="008D7DF2" w:rsidP="00B707C6">
      <w:pPr>
        <w:pStyle w:val="Heading1"/>
      </w:pPr>
      <w:r>
        <w:t>Handout 3</w:t>
      </w:r>
      <w:r w:rsidR="003D212A">
        <w:t>–</w:t>
      </w:r>
      <w:r w:rsidR="00D4349A" w:rsidRPr="00AB127A">
        <w:t>5</w:t>
      </w:r>
    </w:p>
    <w:p w:rsidR="00D4349A" w:rsidRPr="00AB127A" w:rsidRDefault="00D4349A" w:rsidP="00B707C6">
      <w:pPr>
        <w:pStyle w:val="Heading2"/>
      </w:pPr>
      <w:r w:rsidRPr="00AB127A">
        <w:t>Smell</w:t>
      </w:r>
      <w:r w:rsidR="003D212A">
        <w:t>-</w:t>
      </w:r>
      <w:r w:rsidRPr="00AB127A">
        <w:t>Rating Activity</w:t>
      </w:r>
    </w:p>
    <w:p w:rsidR="00D4349A" w:rsidRDefault="00D4349A" w:rsidP="00AB127A"/>
    <w:p w:rsidR="0015494F" w:rsidRPr="00AB127A" w:rsidRDefault="0015494F" w:rsidP="00AB127A">
      <w:r>
        <w:t>ANSWERS WILL VARY</w:t>
      </w:r>
    </w:p>
    <w:p w:rsidR="00D4349A" w:rsidRPr="00AB127A" w:rsidRDefault="00D4349A" w:rsidP="00AB127A"/>
    <w:p w:rsidR="00D4349A" w:rsidRPr="00AB127A" w:rsidRDefault="00D4349A" w:rsidP="00AB127A">
      <w:r w:rsidRPr="00AB127A">
        <w:t>Looking around you, find 10 substances or ordinary objects that you think will have a distinct odor. These could include, for example:</w:t>
      </w:r>
    </w:p>
    <w:p w:rsidR="00D4349A" w:rsidRPr="00AB127A" w:rsidRDefault="00D4349A" w:rsidP="00AB127A"/>
    <w:p w:rsidR="003D212A" w:rsidRDefault="003D212A" w:rsidP="003D212A">
      <w:pPr>
        <w:numPr>
          <w:ilvl w:val="0"/>
          <w:numId w:val="20"/>
        </w:numPr>
        <w:sectPr w:rsidR="003D212A" w:rsidSect="00CC07C5">
          <w:footerReference w:type="even" r:id="rId34"/>
          <w:pgSz w:w="12240" w:h="15840"/>
          <w:pgMar w:top="567" w:right="1800" w:bottom="1440" w:left="1800" w:header="720" w:footer="720" w:gutter="0"/>
          <w:pgNumType w:start="1"/>
          <w:cols w:space="720"/>
          <w:docGrid w:linePitch="360"/>
        </w:sectPr>
      </w:pPr>
    </w:p>
    <w:p w:rsidR="00D4349A" w:rsidRPr="00AB127A" w:rsidRDefault="003D212A" w:rsidP="003D212A">
      <w:pPr>
        <w:numPr>
          <w:ilvl w:val="0"/>
          <w:numId w:val="20"/>
        </w:numPr>
      </w:pPr>
      <w:r>
        <w:lastRenderedPageBreak/>
        <w:t xml:space="preserve">a </w:t>
      </w:r>
      <w:r w:rsidR="00D4349A" w:rsidRPr="00AB127A">
        <w:t>stick of gum</w:t>
      </w:r>
    </w:p>
    <w:p w:rsidR="00D4349A" w:rsidRPr="00AB127A" w:rsidRDefault="003D212A" w:rsidP="003D212A">
      <w:pPr>
        <w:numPr>
          <w:ilvl w:val="0"/>
          <w:numId w:val="20"/>
        </w:numPr>
      </w:pPr>
      <w:r>
        <w:t xml:space="preserve">a </w:t>
      </w:r>
      <w:r w:rsidR="00D4349A" w:rsidRPr="00AB127A">
        <w:t>rollerball pen or highlighter</w:t>
      </w:r>
    </w:p>
    <w:p w:rsidR="00D4349A" w:rsidRPr="00AB127A" w:rsidRDefault="00D4349A" w:rsidP="003D212A">
      <w:pPr>
        <w:numPr>
          <w:ilvl w:val="0"/>
          <w:numId w:val="20"/>
        </w:numPr>
      </w:pPr>
      <w:r w:rsidRPr="00AB127A">
        <w:t>coffee or a soft drink</w:t>
      </w:r>
    </w:p>
    <w:p w:rsidR="00D4349A" w:rsidRPr="00AB127A" w:rsidRDefault="003D212A" w:rsidP="003D212A">
      <w:pPr>
        <w:numPr>
          <w:ilvl w:val="0"/>
          <w:numId w:val="20"/>
        </w:numPr>
      </w:pPr>
      <w:r>
        <w:t xml:space="preserve">a </w:t>
      </w:r>
      <w:r w:rsidR="00D4349A" w:rsidRPr="00AB127A">
        <w:t>bottle of cologne</w:t>
      </w:r>
    </w:p>
    <w:p w:rsidR="00D4349A" w:rsidRPr="00AB127A" w:rsidRDefault="003D212A" w:rsidP="003D212A">
      <w:pPr>
        <w:numPr>
          <w:ilvl w:val="0"/>
          <w:numId w:val="20"/>
        </w:numPr>
      </w:pPr>
      <w:r>
        <w:t xml:space="preserve">a </w:t>
      </w:r>
      <w:r w:rsidR="00D4349A" w:rsidRPr="00AB127A">
        <w:t>bar of soap</w:t>
      </w:r>
    </w:p>
    <w:p w:rsidR="00D4349A" w:rsidRPr="00AB127A" w:rsidRDefault="003D212A" w:rsidP="003D212A">
      <w:pPr>
        <w:numPr>
          <w:ilvl w:val="0"/>
          <w:numId w:val="20"/>
        </w:numPr>
      </w:pPr>
      <w:r>
        <w:t xml:space="preserve">a </w:t>
      </w:r>
      <w:r w:rsidR="00D4349A" w:rsidRPr="00AB127A">
        <w:t>bottle of shampoo</w:t>
      </w:r>
    </w:p>
    <w:p w:rsidR="00D4349A" w:rsidRPr="00AB127A" w:rsidRDefault="003D212A" w:rsidP="003D212A">
      <w:pPr>
        <w:numPr>
          <w:ilvl w:val="0"/>
          <w:numId w:val="20"/>
        </w:numPr>
      </w:pPr>
      <w:r>
        <w:t xml:space="preserve">a </w:t>
      </w:r>
      <w:r w:rsidR="00D4349A" w:rsidRPr="00AB127A">
        <w:t>piece of food (candy, fruit, bagel)</w:t>
      </w:r>
    </w:p>
    <w:p w:rsidR="00D4349A" w:rsidRPr="00AB127A" w:rsidRDefault="003D212A" w:rsidP="003D212A">
      <w:pPr>
        <w:numPr>
          <w:ilvl w:val="0"/>
          <w:numId w:val="20"/>
        </w:numPr>
      </w:pPr>
      <w:r>
        <w:lastRenderedPageBreak/>
        <w:t xml:space="preserve">a </w:t>
      </w:r>
      <w:r w:rsidR="00D4349A" w:rsidRPr="00AB127A">
        <w:t>leaf from an indoor plant</w:t>
      </w:r>
    </w:p>
    <w:p w:rsidR="00D4349A" w:rsidRPr="00AB127A" w:rsidRDefault="003D212A" w:rsidP="003D212A">
      <w:pPr>
        <w:numPr>
          <w:ilvl w:val="0"/>
          <w:numId w:val="20"/>
        </w:numPr>
      </w:pPr>
      <w:r>
        <w:t xml:space="preserve">a </w:t>
      </w:r>
      <w:r w:rsidR="00D4349A" w:rsidRPr="00AB127A">
        <w:t>blade of grass</w:t>
      </w:r>
    </w:p>
    <w:p w:rsidR="00D4349A" w:rsidRPr="00AB127A" w:rsidRDefault="003D212A" w:rsidP="003D212A">
      <w:pPr>
        <w:numPr>
          <w:ilvl w:val="0"/>
          <w:numId w:val="20"/>
        </w:numPr>
      </w:pPr>
      <w:r>
        <w:t xml:space="preserve">a </w:t>
      </w:r>
      <w:r w:rsidR="00D4349A" w:rsidRPr="00AB127A">
        <w:t>stuffed animal</w:t>
      </w:r>
    </w:p>
    <w:p w:rsidR="00D4349A" w:rsidRPr="00AB127A" w:rsidRDefault="003D212A" w:rsidP="003D212A">
      <w:pPr>
        <w:numPr>
          <w:ilvl w:val="0"/>
          <w:numId w:val="20"/>
        </w:numPr>
      </w:pPr>
      <w:r>
        <w:t xml:space="preserve">a </w:t>
      </w:r>
      <w:r w:rsidR="00D4349A" w:rsidRPr="00AB127A">
        <w:t>pillow</w:t>
      </w:r>
    </w:p>
    <w:p w:rsidR="00D4349A" w:rsidRPr="00AB127A" w:rsidRDefault="003D212A" w:rsidP="003D212A">
      <w:pPr>
        <w:numPr>
          <w:ilvl w:val="0"/>
          <w:numId w:val="20"/>
        </w:numPr>
      </w:pPr>
      <w:r>
        <w:t xml:space="preserve">a </w:t>
      </w:r>
      <w:r w:rsidR="00D4349A" w:rsidRPr="00AB127A">
        <w:t>wool sweater</w:t>
      </w:r>
    </w:p>
    <w:p w:rsidR="00D4349A" w:rsidRPr="00AB127A" w:rsidRDefault="003D212A" w:rsidP="003D212A">
      <w:pPr>
        <w:numPr>
          <w:ilvl w:val="0"/>
          <w:numId w:val="20"/>
        </w:numPr>
      </w:pPr>
      <w:r>
        <w:t xml:space="preserve">a </w:t>
      </w:r>
      <w:r w:rsidR="00D4349A" w:rsidRPr="00AB127A">
        <w:t>candle</w:t>
      </w:r>
    </w:p>
    <w:p w:rsidR="00D4349A" w:rsidRPr="00AB127A" w:rsidRDefault="00D4349A" w:rsidP="003D212A">
      <w:pPr>
        <w:numPr>
          <w:ilvl w:val="0"/>
          <w:numId w:val="20"/>
        </w:numPr>
      </w:pPr>
      <w:r w:rsidRPr="00AB127A">
        <w:t>shaving cream</w:t>
      </w:r>
    </w:p>
    <w:p w:rsidR="00D4349A" w:rsidRPr="00AB127A" w:rsidRDefault="00D4349A" w:rsidP="00AB127A"/>
    <w:p w:rsidR="003D212A" w:rsidRDefault="003D212A" w:rsidP="00AB127A">
      <w:pPr>
        <w:sectPr w:rsidR="003D212A" w:rsidSect="003D212A">
          <w:type w:val="continuous"/>
          <w:pgSz w:w="12240" w:h="15840"/>
          <w:pgMar w:top="1440" w:right="1800" w:bottom="1440" w:left="1800" w:header="720" w:footer="720" w:gutter="0"/>
          <w:pgNumType w:start="1"/>
          <w:cols w:num="2" w:space="720"/>
          <w:docGrid w:linePitch="360"/>
        </w:sectPr>
      </w:pPr>
    </w:p>
    <w:p w:rsidR="00D4349A" w:rsidRPr="00AB127A" w:rsidRDefault="00D4349A" w:rsidP="00AB127A">
      <w:r w:rsidRPr="00AB127A">
        <w:lastRenderedPageBreak/>
        <w:t>Next, you will smell each one. As you pick it up, close your eyes and take a deep whiff.</w:t>
      </w:r>
    </w:p>
    <w:p w:rsidR="00D4349A" w:rsidRPr="00AB127A" w:rsidRDefault="003D212A" w:rsidP="00AB127A">
      <w:r>
        <w:t>Then</w:t>
      </w:r>
      <w:r w:rsidR="00D4349A" w:rsidRPr="00AB127A">
        <w:t xml:space="preserve"> write onto the space indicated here the name of the object and words to describe its smell. Then rate the pleasantness of the smell.</w:t>
      </w:r>
    </w:p>
    <w:p w:rsidR="00D4349A" w:rsidRPr="00AB127A" w:rsidRDefault="00D4349A" w:rsidP="00AB127A"/>
    <w:p w:rsidR="00D4349A" w:rsidRPr="00AB127A" w:rsidRDefault="00D4349A" w:rsidP="00AB127A">
      <w:r w:rsidRPr="00AB127A">
        <w:t>In between scents, breathe in some clean air or, if it is available, some unroasted coffee.</w:t>
      </w:r>
    </w:p>
    <w:p w:rsidR="00D4349A" w:rsidRPr="00AB127A" w:rsidRDefault="00D4349A" w:rsidP="00AB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824"/>
        <w:gridCol w:w="3824"/>
      </w:tblGrid>
      <w:tr w:rsidR="00D4349A" w:rsidRPr="00AB127A">
        <w:tc>
          <w:tcPr>
            <w:tcW w:w="1208" w:type="dxa"/>
          </w:tcPr>
          <w:p w:rsidR="00D4349A" w:rsidRPr="00AB127A" w:rsidRDefault="00D4349A" w:rsidP="00AB127A">
            <w:r w:rsidRPr="00AB127A">
              <w:t>Source</w:t>
            </w:r>
          </w:p>
        </w:tc>
        <w:tc>
          <w:tcPr>
            <w:tcW w:w="3824" w:type="dxa"/>
          </w:tcPr>
          <w:p w:rsidR="00D4349A" w:rsidRPr="00AB127A" w:rsidRDefault="00D4349A" w:rsidP="00AB127A">
            <w:r w:rsidRPr="00AB127A">
              <w:t>Describe the smell in words</w:t>
            </w:r>
          </w:p>
        </w:tc>
        <w:tc>
          <w:tcPr>
            <w:tcW w:w="3824" w:type="dxa"/>
          </w:tcPr>
          <w:p w:rsidR="00D4349A" w:rsidRPr="00AB127A" w:rsidRDefault="00D4349A" w:rsidP="00AB127A">
            <w:r w:rsidRPr="00AB127A">
              <w:t>Rate the pleasantness of this smell</w:t>
            </w:r>
          </w:p>
          <w:p w:rsidR="00D4349A" w:rsidRPr="00AB127A" w:rsidRDefault="00D4349A" w:rsidP="00AB127A">
            <w:r w:rsidRPr="00AB127A">
              <w:t>(1</w:t>
            </w:r>
            <w:r w:rsidR="003D212A">
              <w:t xml:space="preserve"> </w:t>
            </w:r>
            <w:r w:rsidRPr="00AB127A">
              <w:t>= not pleasant, 5</w:t>
            </w:r>
            <w:r w:rsidR="003D212A">
              <w:t xml:space="preserve"> </w:t>
            </w:r>
            <w:r w:rsidRPr="00AB127A">
              <w:t>= very pleasant)</w:t>
            </w:r>
          </w:p>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bl>
    <w:p w:rsidR="00D4349A" w:rsidRPr="00AB127A" w:rsidRDefault="00D4349A" w:rsidP="00AB127A"/>
    <w:p w:rsidR="00D4349A" w:rsidRPr="00AB127A" w:rsidRDefault="00D4349A" w:rsidP="00AB127A"/>
    <w:p w:rsidR="00D4349A" w:rsidRPr="00AB127A" w:rsidRDefault="00D4349A" w:rsidP="00B707C6">
      <w:pPr>
        <w:pStyle w:val="Heading1"/>
      </w:pPr>
      <w:r w:rsidRPr="00AB127A">
        <w:br w:type="page"/>
      </w:r>
      <w:r w:rsidR="008D7DF2">
        <w:lastRenderedPageBreak/>
        <w:t>Handout 3</w:t>
      </w:r>
      <w:r w:rsidR="003D212A">
        <w:t>–</w:t>
      </w:r>
      <w:r w:rsidRPr="00AB127A">
        <w:t>6</w:t>
      </w:r>
    </w:p>
    <w:p w:rsidR="00D4349A" w:rsidRPr="00AB127A" w:rsidRDefault="00D4349A" w:rsidP="00B707C6">
      <w:pPr>
        <w:pStyle w:val="Heading2"/>
      </w:pPr>
      <w:r w:rsidRPr="00AB127A">
        <w:t>Taste</w:t>
      </w:r>
      <w:r w:rsidR="003D212A">
        <w:t>-</w:t>
      </w:r>
      <w:r w:rsidRPr="00AB127A">
        <w:t>Rating Activity</w:t>
      </w:r>
    </w:p>
    <w:p w:rsidR="00D4349A" w:rsidRDefault="00D4349A" w:rsidP="00AB127A"/>
    <w:p w:rsidR="0015494F" w:rsidRDefault="0015494F" w:rsidP="00AB127A">
      <w:r>
        <w:t>ANSWERS WILL VARY</w:t>
      </w:r>
    </w:p>
    <w:p w:rsidR="0015494F" w:rsidRPr="00AB127A" w:rsidRDefault="0015494F" w:rsidP="00AB127A"/>
    <w:p w:rsidR="00D4349A" w:rsidRPr="00AB127A" w:rsidRDefault="00D4349A" w:rsidP="00AB127A">
      <w:r w:rsidRPr="00AB127A">
        <w:t>Looking around you, find 10 substances or ordinary objects that you think will have a distinct taste. These could include, for example:</w:t>
      </w:r>
    </w:p>
    <w:p w:rsidR="00D4349A" w:rsidRPr="00AB127A" w:rsidRDefault="00D4349A" w:rsidP="00AB127A"/>
    <w:p w:rsidR="003D212A" w:rsidRDefault="003D212A" w:rsidP="003D212A">
      <w:pPr>
        <w:numPr>
          <w:ilvl w:val="0"/>
          <w:numId w:val="21"/>
        </w:numPr>
        <w:sectPr w:rsidR="003D212A" w:rsidSect="003D212A">
          <w:footerReference w:type="default" r:id="rId35"/>
          <w:type w:val="continuous"/>
          <w:pgSz w:w="12240" w:h="15840"/>
          <w:pgMar w:top="1440" w:right="1800" w:bottom="1440" w:left="1800" w:header="720" w:footer="720" w:gutter="0"/>
          <w:pgNumType w:start="1"/>
          <w:cols w:space="720"/>
          <w:docGrid w:linePitch="360"/>
        </w:sectPr>
      </w:pPr>
    </w:p>
    <w:p w:rsidR="00D4349A" w:rsidRPr="00AB127A" w:rsidRDefault="00D4349A" w:rsidP="003D212A">
      <w:pPr>
        <w:numPr>
          <w:ilvl w:val="0"/>
          <w:numId w:val="21"/>
        </w:numPr>
      </w:pPr>
      <w:r w:rsidRPr="00AB127A">
        <w:lastRenderedPageBreak/>
        <w:t>Salty—potato chip or pretzel</w:t>
      </w:r>
    </w:p>
    <w:p w:rsidR="00D4349A" w:rsidRPr="00AB127A" w:rsidRDefault="00D4349A" w:rsidP="003D212A">
      <w:pPr>
        <w:numPr>
          <w:ilvl w:val="0"/>
          <w:numId w:val="21"/>
        </w:numPr>
      </w:pPr>
      <w:r w:rsidRPr="00AB127A">
        <w:t>Sweet—candy or fruit</w:t>
      </w:r>
    </w:p>
    <w:p w:rsidR="00D4349A" w:rsidRPr="00AB127A" w:rsidRDefault="00D4349A" w:rsidP="003D212A">
      <w:pPr>
        <w:numPr>
          <w:ilvl w:val="0"/>
          <w:numId w:val="21"/>
        </w:numPr>
      </w:pPr>
      <w:r w:rsidRPr="00AB127A">
        <w:t>Bitter—coffee (unsweetened)</w:t>
      </w:r>
    </w:p>
    <w:p w:rsidR="00D4349A" w:rsidRPr="00AB127A" w:rsidRDefault="00D4349A" w:rsidP="003D212A">
      <w:pPr>
        <w:numPr>
          <w:ilvl w:val="0"/>
          <w:numId w:val="21"/>
        </w:numPr>
      </w:pPr>
      <w:r w:rsidRPr="00AB127A">
        <w:lastRenderedPageBreak/>
        <w:t xml:space="preserve">Sour—lemon (unsweetened) </w:t>
      </w:r>
    </w:p>
    <w:p w:rsidR="00D4349A" w:rsidRPr="00AB127A" w:rsidRDefault="00D4349A" w:rsidP="003D212A">
      <w:pPr>
        <w:numPr>
          <w:ilvl w:val="0"/>
          <w:numId w:val="21"/>
        </w:numPr>
      </w:pPr>
      <w:r w:rsidRPr="00AB127A">
        <w:t>Umami—meat or cheese</w:t>
      </w:r>
    </w:p>
    <w:p w:rsidR="003D212A" w:rsidRDefault="003D212A" w:rsidP="00AB127A">
      <w:pPr>
        <w:sectPr w:rsidR="003D212A" w:rsidSect="003D212A">
          <w:type w:val="continuous"/>
          <w:pgSz w:w="12240" w:h="15840"/>
          <w:pgMar w:top="1440" w:right="1800" w:bottom="1440" w:left="1800" w:header="720" w:footer="720" w:gutter="0"/>
          <w:pgNumType w:start="1"/>
          <w:cols w:num="2" w:space="720"/>
          <w:docGrid w:linePitch="360"/>
        </w:sectPr>
      </w:pPr>
    </w:p>
    <w:p w:rsidR="00D4349A" w:rsidRPr="00AB127A" w:rsidRDefault="00D4349A" w:rsidP="00AB127A"/>
    <w:p w:rsidR="00D4349A" w:rsidRPr="00AB127A" w:rsidRDefault="00D4349A" w:rsidP="00AB127A">
      <w:r w:rsidRPr="00AB127A">
        <w:t>In between tastes, eat something bland so that you can fully savor the next bite.</w:t>
      </w:r>
    </w:p>
    <w:p w:rsidR="00D4349A" w:rsidRPr="00AB127A" w:rsidRDefault="00D4349A" w:rsidP="00AB127A"/>
    <w:p w:rsidR="00D4349A" w:rsidRPr="00AB127A" w:rsidRDefault="00D4349A" w:rsidP="00AB127A">
      <w:r w:rsidRPr="00AB127A">
        <w:t>Record your taste ratings here</w:t>
      </w:r>
      <w:r w:rsidR="003D212A">
        <w:t>.</w:t>
      </w:r>
    </w:p>
    <w:p w:rsidR="00D4349A" w:rsidRPr="00AB127A" w:rsidRDefault="00D4349A" w:rsidP="00AB1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3824"/>
        <w:gridCol w:w="3824"/>
      </w:tblGrid>
      <w:tr w:rsidR="00D4349A" w:rsidRPr="00AB127A">
        <w:tc>
          <w:tcPr>
            <w:tcW w:w="1208" w:type="dxa"/>
          </w:tcPr>
          <w:p w:rsidR="00D4349A" w:rsidRPr="00AB127A" w:rsidRDefault="00D4349A" w:rsidP="00AB127A">
            <w:r w:rsidRPr="00AB127A">
              <w:t>Food</w:t>
            </w:r>
          </w:p>
        </w:tc>
        <w:tc>
          <w:tcPr>
            <w:tcW w:w="3824" w:type="dxa"/>
          </w:tcPr>
          <w:p w:rsidR="00D4349A" w:rsidRPr="00AB127A" w:rsidRDefault="00D4349A" w:rsidP="00AB127A">
            <w:r w:rsidRPr="00AB127A">
              <w:t>What is the primary taste?</w:t>
            </w:r>
          </w:p>
        </w:tc>
        <w:tc>
          <w:tcPr>
            <w:tcW w:w="3824" w:type="dxa"/>
          </w:tcPr>
          <w:p w:rsidR="00D4349A" w:rsidRPr="00AB127A" w:rsidRDefault="00D4349A" w:rsidP="00AB127A">
            <w:r w:rsidRPr="00AB127A">
              <w:t>How pleasant is this taste?</w:t>
            </w:r>
          </w:p>
          <w:p w:rsidR="00D4349A" w:rsidRPr="00AB127A" w:rsidRDefault="00D4349A" w:rsidP="00AB127A">
            <w:r w:rsidRPr="00AB127A">
              <w:t>(1</w:t>
            </w:r>
            <w:r w:rsidR="003D212A">
              <w:t xml:space="preserve"> </w:t>
            </w:r>
            <w:r w:rsidRPr="00AB127A">
              <w:t>= not pleasant, 5</w:t>
            </w:r>
            <w:r w:rsidR="003D212A">
              <w:t xml:space="preserve"> </w:t>
            </w:r>
            <w:r w:rsidRPr="00AB127A">
              <w:t>= very pleasant)</w:t>
            </w:r>
          </w:p>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r w:rsidR="00D4349A" w:rsidRPr="00AB127A">
        <w:tc>
          <w:tcPr>
            <w:tcW w:w="1208" w:type="dxa"/>
          </w:tcPr>
          <w:p w:rsidR="00D4349A" w:rsidRPr="00AB127A" w:rsidRDefault="00D4349A" w:rsidP="00AB127A"/>
        </w:tc>
        <w:tc>
          <w:tcPr>
            <w:tcW w:w="3824" w:type="dxa"/>
          </w:tcPr>
          <w:p w:rsidR="00D4349A" w:rsidRPr="00AB127A" w:rsidRDefault="00D4349A" w:rsidP="00AB127A"/>
        </w:tc>
        <w:tc>
          <w:tcPr>
            <w:tcW w:w="3824" w:type="dxa"/>
          </w:tcPr>
          <w:p w:rsidR="00D4349A" w:rsidRPr="00AB127A" w:rsidRDefault="00D4349A" w:rsidP="00AB127A"/>
        </w:tc>
      </w:tr>
    </w:tbl>
    <w:p w:rsidR="00D4349A" w:rsidRPr="00AB127A" w:rsidRDefault="00D4349A" w:rsidP="00AB127A"/>
    <w:p w:rsidR="00D4349A" w:rsidRPr="00AB127A" w:rsidRDefault="00D4349A" w:rsidP="00AB127A"/>
    <w:p w:rsidR="00D4349A" w:rsidRPr="00AB127A" w:rsidRDefault="00D4349A" w:rsidP="00AB127A">
      <w:r w:rsidRPr="00AB127A">
        <w:t>Now, randomly choose one of these foods, except this time hold your nose while you’re taking a bite. Close your eyes while you chew.</w:t>
      </w:r>
    </w:p>
    <w:p w:rsidR="00D4349A" w:rsidRPr="00AB127A" w:rsidRDefault="00D4349A" w:rsidP="00AB127A"/>
    <w:p w:rsidR="00D4349A" w:rsidRPr="00AB127A" w:rsidRDefault="00D4349A" w:rsidP="00AB127A">
      <w:r w:rsidRPr="00AB127A">
        <w:t xml:space="preserve">Can you identify the food by flavor? (Answer should be </w:t>
      </w:r>
      <w:r w:rsidR="003D212A">
        <w:t>“</w:t>
      </w:r>
      <w:r w:rsidRPr="00AB127A">
        <w:t>no</w:t>
      </w:r>
      <w:r w:rsidR="003D212A">
        <w:t>.”</w:t>
      </w:r>
      <w:r w:rsidRPr="00AB127A">
        <w:t>)</w:t>
      </w:r>
    </w:p>
    <w:p w:rsidR="00D4349A" w:rsidRPr="00AB127A" w:rsidRDefault="00D4349A" w:rsidP="00B707C6">
      <w:pPr>
        <w:pStyle w:val="Heading1"/>
      </w:pPr>
      <w:r w:rsidRPr="00AB127A">
        <w:br w:type="page"/>
      </w:r>
      <w:r w:rsidR="008D7DF2">
        <w:lastRenderedPageBreak/>
        <w:t>Handout 3</w:t>
      </w:r>
      <w:r w:rsidR="00B608B7">
        <w:t>–</w:t>
      </w:r>
      <w:r w:rsidRPr="00AB127A">
        <w:t>7</w:t>
      </w:r>
    </w:p>
    <w:p w:rsidR="00D4349A" w:rsidRPr="00AB127A" w:rsidRDefault="00D4349A" w:rsidP="00B707C6">
      <w:pPr>
        <w:pStyle w:val="Heading2"/>
      </w:pPr>
      <w:r w:rsidRPr="00AB127A">
        <w:t>The Moon Illusion</w:t>
      </w:r>
    </w:p>
    <w:p w:rsidR="00D4349A" w:rsidRPr="00AB127A" w:rsidRDefault="00D4349A" w:rsidP="00AB127A"/>
    <w:p w:rsidR="00D4349A" w:rsidRPr="00AB127A" w:rsidRDefault="00D4349A" w:rsidP="00AB127A">
      <w:r w:rsidRPr="00AB127A">
        <w:t xml:space="preserve">The actual cause of the moon illusion is not known, but the theory of perceptual constancy states that when the moon is near the horizon, the perceptual cues of intervening terrain and objects such as trees on the horizon make us think that it is farther away than it is when it is high in the sky, where we have no distance cues. Adding to this is the perception of the sky over our heads as </w:t>
      </w:r>
      <w:r w:rsidR="00B608B7">
        <w:t xml:space="preserve">being </w:t>
      </w:r>
      <w:r w:rsidRPr="00AB127A">
        <w:t>closer than the sky at the horizon. If the moon is farther away at the horizon but still reflects the same image onto our retina (about a 5</w:t>
      </w:r>
      <w:r w:rsidR="003B44E7">
        <w:t>%</w:t>
      </w:r>
      <w:r w:rsidRPr="00AB127A">
        <w:t xml:space="preserve"> visual angle), it </w:t>
      </w:r>
      <w:r w:rsidR="00B608B7">
        <w:rPr>
          <w:i/>
        </w:rPr>
        <w:t xml:space="preserve">must </w:t>
      </w:r>
      <w:r w:rsidRPr="00AB127A">
        <w:t>be larger than the moon overhead.</w:t>
      </w:r>
    </w:p>
    <w:p w:rsidR="00D4349A" w:rsidRPr="00AB127A" w:rsidRDefault="00D4349A" w:rsidP="00AB127A"/>
    <w:p w:rsidR="00D4349A" w:rsidRPr="00AB127A" w:rsidRDefault="00D4349A" w:rsidP="00AB127A">
      <w:r w:rsidRPr="00AB127A">
        <w:t>In either case, the explanation rests on the case that the brain perceives the horizon moon as farther away and adjusts the viewer’s perception to emphasize the fact that it must be an enormous object to be so far away and still take up so much of the sky. This can be seen below</w:t>
      </w:r>
      <w:r w:rsidR="00B608B7">
        <w:t>.</w:t>
      </w:r>
    </w:p>
    <w:p w:rsidR="00D4349A" w:rsidRPr="00AB127A" w:rsidRDefault="00D4349A" w:rsidP="00AB127A"/>
    <w:p w:rsidR="00D4349A" w:rsidRPr="00AB127A" w:rsidRDefault="00A95208" w:rsidP="00AB127A">
      <w:r>
        <w:pict>
          <v:shape id="_x0000_i1050" type="#_x0000_t75" style="width:191.25pt;height:125.25pt;mso-position-horizontal-relative:char;mso-position-vertical-relative:line" o:allowincell="f">
            <v:imagedata r:id="rId36" o:title="moon_000112"/>
          </v:shape>
        </w:pict>
      </w:r>
    </w:p>
    <w:p w:rsidR="00D4349A" w:rsidRPr="00AB127A" w:rsidRDefault="00D4349A" w:rsidP="00AB127A"/>
    <w:p w:rsidR="00D4349A" w:rsidRPr="00AB127A" w:rsidRDefault="00D4349A" w:rsidP="00AB127A"/>
    <w:p w:rsidR="00D4349A" w:rsidRPr="00AB127A" w:rsidRDefault="00D4349A" w:rsidP="00AB127A">
      <w:r w:rsidRPr="00AB127A">
        <w:t xml:space="preserve">Interestingly enough, although perceivers may say that the horizon moon appears </w:t>
      </w:r>
      <w:r w:rsidR="00B608B7">
        <w:rPr>
          <w:i/>
        </w:rPr>
        <w:t xml:space="preserve">closer </w:t>
      </w:r>
      <w:r w:rsidRPr="00AB127A">
        <w:t>(not farther away), experiments measuring the perception of the horizon moon’s apparent distance validate that people place the horizon moon farther away than the overhead moon</w:t>
      </w:r>
      <w:r w:rsidR="00B608B7">
        <w:t>. See</w:t>
      </w:r>
      <w:r w:rsidRPr="00AB127A">
        <w:t xml:space="preserve"> </w:t>
      </w:r>
      <w:r w:rsidR="00BF3E07" w:rsidRPr="00BF3E07">
        <w:t>www.space.com/scienceastronomy/solarsystem/bigmoon_000105.html</w:t>
      </w:r>
    </w:p>
    <w:p w:rsidR="00D4349A" w:rsidRPr="00AB127A" w:rsidRDefault="00D4349A" w:rsidP="00AB127A"/>
    <w:p w:rsidR="00BF3E07" w:rsidRPr="00AB127A" w:rsidRDefault="00BF3E07" w:rsidP="00BF3E07">
      <w:r>
        <w:t>You</w:t>
      </w:r>
      <w:r w:rsidRPr="00AB127A">
        <w:t xml:space="preserve"> can try this illusion for yourself</w:t>
      </w:r>
      <w:r>
        <w:t xml:space="preserve">. Keep in mind that the first link requires Java. </w:t>
      </w:r>
      <w:r w:rsidRPr="00AB127A">
        <w:t xml:space="preserve"> </w:t>
      </w:r>
      <w:r w:rsidRPr="00FC3006">
        <w:t>www.sandlotscience.com/Moonillusion/Moon_Illusion_Demo.htm</w:t>
      </w:r>
    </w:p>
    <w:p w:rsidR="00BF3E07" w:rsidRDefault="00A95208" w:rsidP="00BF3E07">
      <w:hyperlink r:id="rId37" w:history="1">
        <w:r w:rsidR="00BF3E07" w:rsidRPr="00D12E4E">
          <w:rPr>
            <w:rStyle w:val="Hyperlink"/>
          </w:rPr>
          <w:t>www.pnas.org/content/97/1/500/suppl/DC1</w:t>
        </w:r>
      </w:hyperlink>
    </w:p>
    <w:p w:rsidR="00D4349A" w:rsidRPr="00AB127A" w:rsidRDefault="00D4349A" w:rsidP="00AB127A"/>
    <w:p w:rsidR="00D4349A" w:rsidRPr="00AB127A" w:rsidRDefault="00D4349A" w:rsidP="00AB127A"/>
    <w:p w:rsidR="000C2D64" w:rsidRDefault="00D4349A" w:rsidP="00AB127A">
      <w:r w:rsidRPr="00AB127A">
        <w:t>The moon illusion is a misapplication of size constancy, then, in which we adjust our perception of an object to take into account its distance. Here’s another example. When we see a friend 200 feet away, th</w:t>
      </w:r>
      <w:r w:rsidR="00B608B7">
        <w:t>is</w:t>
      </w:r>
      <w:r w:rsidRPr="00AB127A">
        <w:t xml:space="preserve"> person will look small to our retinas. However, our brains “know” that the person is actually </w:t>
      </w:r>
      <w:r w:rsidR="000F7B0C">
        <w:t>5</w:t>
      </w:r>
      <w:r w:rsidRPr="00AB127A">
        <w:t xml:space="preserve"> or </w:t>
      </w:r>
      <w:r w:rsidR="000F7B0C">
        <w:t>6</w:t>
      </w:r>
      <w:r w:rsidRPr="00AB127A">
        <w:t xml:space="preserve"> feet tall, not </w:t>
      </w:r>
      <w:r w:rsidR="000F7B0C">
        <w:t>1</w:t>
      </w:r>
      <w:r w:rsidRPr="00AB127A">
        <w:t xml:space="preserve"> or </w:t>
      </w:r>
      <w:r w:rsidR="000F7B0C">
        <w:t>2</w:t>
      </w:r>
      <w:r w:rsidRPr="00AB127A">
        <w:t xml:space="preserve"> inches tall. We automatically adjust our perception to “see” our friend as having normal height, not being the size of a tiny doll.</w:t>
      </w:r>
    </w:p>
    <w:p w:rsidR="00F34412" w:rsidRPr="00301AE1" w:rsidRDefault="000C2D64" w:rsidP="00F34412">
      <w:pPr>
        <w:pStyle w:val="Heading2"/>
        <w:rPr>
          <w:i w:val="0"/>
          <w:sz w:val="36"/>
          <w:szCs w:val="36"/>
        </w:rPr>
      </w:pPr>
      <w:r>
        <w:br w:type="page"/>
      </w:r>
      <w:r w:rsidR="00F34412" w:rsidRPr="00301AE1">
        <w:rPr>
          <w:i w:val="0"/>
          <w:sz w:val="36"/>
          <w:szCs w:val="36"/>
        </w:rPr>
        <w:lastRenderedPageBreak/>
        <w:t>Handout 4–1</w:t>
      </w:r>
    </w:p>
    <w:p w:rsidR="00F34412" w:rsidRPr="00AB127A" w:rsidRDefault="00F34412" w:rsidP="00F34412">
      <w:pPr>
        <w:pStyle w:val="Heading2"/>
      </w:pPr>
      <w:r w:rsidRPr="00AB127A">
        <w:t>What do you dream?</w:t>
      </w:r>
    </w:p>
    <w:p w:rsidR="00F34412" w:rsidRDefault="00F34412" w:rsidP="00F34412"/>
    <w:p w:rsidR="00F34412" w:rsidRPr="00AB127A" w:rsidRDefault="00F34412" w:rsidP="00F34412">
      <w:r w:rsidRPr="00AB127A">
        <w:t>Check off each of the dreams that you have:</w:t>
      </w:r>
    </w:p>
    <w:p w:rsidR="0015494F" w:rsidRPr="00AB127A" w:rsidRDefault="0015494F" w:rsidP="0015494F">
      <w:r>
        <w:t xml:space="preserve">ANSWERS WILL VARY </w:t>
      </w:r>
    </w:p>
    <w:p w:rsidR="00F34412" w:rsidRDefault="00F34412" w:rsidP="00F34412">
      <w:pPr>
        <w:sectPr w:rsidR="00F34412" w:rsidSect="00F34412">
          <w:headerReference w:type="default" r:id="rId38"/>
          <w:footerReference w:type="default" r:id="rId39"/>
          <w:type w:val="continuous"/>
          <w:pgSz w:w="12240" w:h="15840"/>
          <w:pgMar w:top="1440" w:right="1800" w:bottom="1440" w:left="1800" w:header="720" w:footer="720" w:gutter="0"/>
          <w:pgNumType w:start="245"/>
          <w:cols w:space="720"/>
          <w:docGrid w:linePitch="360"/>
        </w:sectPr>
      </w:pPr>
    </w:p>
    <w:p w:rsidR="00F34412" w:rsidRPr="00AB127A" w:rsidRDefault="00F34412" w:rsidP="00F34412"/>
    <w:p w:rsidR="00F34412" w:rsidRPr="00AB127A" w:rsidRDefault="00F34412" w:rsidP="00F34412">
      <w:pPr>
        <w:numPr>
          <w:ilvl w:val="0"/>
          <w:numId w:val="22"/>
        </w:numPr>
      </w:pPr>
      <w:r w:rsidRPr="00AB127A">
        <w:t>Chased or pursued, not injured</w:t>
      </w:r>
    </w:p>
    <w:p w:rsidR="00F34412" w:rsidRPr="00AB127A" w:rsidRDefault="00F34412" w:rsidP="00F34412">
      <w:pPr>
        <w:numPr>
          <w:ilvl w:val="0"/>
          <w:numId w:val="22"/>
        </w:numPr>
      </w:pPr>
      <w:r w:rsidRPr="00AB127A">
        <w:t>Physically attacked (beaten, stabbed, raped)</w:t>
      </w:r>
    </w:p>
    <w:p w:rsidR="00F34412" w:rsidRPr="00AB127A" w:rsidRDefault="00F34412" w:rsidP="00F34412">
      <w:pPr>
        <w:numPr>
          <w:ilvl w:val="0"/>
          <w:numId w:val="22"/>
        </w:numPr>
      </w:pPr>
      <w:r w:rsidRPr="00AB127A">
        <w:t>Trying again and again to do something</w:t>
      </w:r>
    </w:p>
    <w:p w:rsidR="00F34412" w:rsidRPr="00AB127A" w:rsidRDefault="00F34412" w:rsidP="00F34412">
      <w:pPr>
        <w:numPr>
          <w:ilvl w:val="0"/>
          <w:numId w:val="22"/>
        </w:numPr>
      </w:pPr>
      <w:r w:rsidRPr="00AB127A">
        <w:t>Being frozen with fright</w:t>
      </w:r>
    </w:p>
    <w:p w:rsidR="00F34412" w:rsidRPr="00AB127A" w:rsidRDefault="00F34412" w:rsidP="00F34412">
      <w:pPr>
        <w:numPr>
          <w:ilvl w:val="0"/>
          <w:numId w:val="22"/>
        </w:numPr>
      </w:pPr>
      <w:r w:rsidRPr="00AB127A">
        <w:t>Eating delicious foods</w:t>
      </w:r>
    </w:p>
    <w:p w:rsidR="00F34412" w:rsidRPr="00AB127A" w:rsidRDefault="00F34412" w:rsidP="00F34412">
      <w:pPr>
        <w:numPr>
          <w:ilvl w:val="0"/>
          <w:numId w:val="22"/>
        </w:numPr>
      </w:pPr>
      <w:r w:rsidRPr="00AB127A">
        <w:t>Arriving too late (e.g., missing a class)</w:t>
      </w:r>
    </w:p>
    <w:p w:rsidR="00F34412" w:rsidRPr="00AB127A" w:rsidRDefault="00F34412" w:rsidP="00F34412">
      <w:pPr>
        <w:numPr>
          <w:ilvl w:val="0"/>
          <w:numId w:val="22"/>
        </w:numPr>
      </w:pPr>
      <w:r w:rsidRPr="00AB127A">
        <w:t>Swimming</w:t>
      </w:r>
    </w:p>
    <w:p w:rsidR="00F34412" w:rsidRPr="00AB127A" w:rsidRDefault="00F34412" w:rsidP="00F34412">
      <w:pPr>
        <w:numPr>
          <w:ilvl w:val="0"/>
          <w:numId w:val="22"/>
        </w:numPr>
      </w:pPr>
      <w:r w:rsidRPr="00AB127A">
        <w:t>Being locked up</w:t>
      </w:r>
    </w:p>
    <w:p w:rsidR="00F34412" w:rsidRPr="00AB127A" w:rsidRDefault="00F34412" w:rsidP="00F34412">
      <w:pPr>
        <w:numPr>
          <w:ilvl w:val="0"/>
          <w:numId w:val="22"/>
        </w:numPr>
      </w:pPr>
      <w:r w:rsidRPr="00AB127A">
        <w:t>Snakes</w:t>
      </w:r>
    </w:p>
    <w:p w:rsidR="00F34412" w:rsidRPr="00AB127A" w:rsidRDefault="00F34412" w:rsidP="00F34412">
      <w:pPr>
        <w:numPr>
          <w:ilvl w:val="0"/>
          <w:numId w:val="22"/>
        </w:numPr>
      </w:pPr>
      <w:r w:rsidRPr="00AB127A">
        <w:t>Finding money</w:t>
      </w:r>
    </w:p>
    <w:p w:rsidR="00F34412" w:rsidRPr="00AB127A" w:rsidRDefault="00F34412" w:rsidP="00F34412">
      <w:pPr>
        <w:numPr>
          <w:ilvl w:val="0"/>
          <w:numId w:val="22"/>
        </w:numPr>
      </w:pPr>
      <w:r w:rsidRPr="00AB127A">
        <w:t>Flying or soaring through the air</w:t>
      </w:r>
    </w:p>
    <w:p w:rsidR="00F34412" w:rsidRPr="00AB127A" w:rsidRDefault="00F34412" w:rsidP="00F34412">
      <w:pPr>
        <w:numPr>
          <w:ilvl w:val="0"/>
          <w:numId w:val="22"/>
        </w:numPr>
      </w:pPr>
      <w:r w:rsidRPr="00AB127A">
        <w:t>Falling</w:t>
      </w:r>
    </w:p>
    <w:p w:rsidR="00F34412" w:rsidRPr="00AB127A" w:rsidRDefault="00F34412" w:rsidP="00F34412">
      <w:pPr>
        <w:numPr>
          <w:ilvl w:val="0"/>
          <w:numId w:val="22"/>
        </w:numPr>
      </w:pPr>
      <w:r w:rsidRPr="00AB127A">
        <w:t>Being inappropriately dressed</w:t>
      </w:r>
    </w:p>
    <w:p w:rsidR="00F34412" w:rsidRPr="00AB127A" w:rsidRDefault="00F34412" w:rsidP="00F34412">
      <w:pPr>
        <w:numPr>
          <w:ilvl w:val="0"/>
          <w:numId w:val="22"/>
        </w:numPr>
      </w:pPr>
      <w:r w:rsidRPr="00AB127A">
        <w:t>Being nude</w:t>
      </w:r>
    </w:p>
    <w:p w:rsidR="00F34412" w:rsidRPr="00AB127A" w:rsidRDefault="00F34412" w:rsidP="00F34412">
      <w:pPr>
        <w:numPr>
          <w:ilvl w:val="0"/>
          <w:numId w:val="22"/>
        </w:numPr>
      </w:pPr>
      <w:r w:rsidRPr="00AB127A">
        <w:t>Being tied</w:t>
      </w:r>
      <w:r>
        <w:t xml:space="preserve"> up</w:t>
      </w:r>
      <w:r w:rsidRPr="00AB127A">
        <w:t>, unable to move</w:t>
      </w:r>
    </w:p>
    <w:p w:rsidR="00F34412" w:rsidRPr="00AB127A" w:rsidRDefault="00F34412" w:rsidP="00F34412">
      <w:pPr>
        <w:numPr>
          <w:ilvl w:val="0"/>
          <w:numId w:val="22"/>
        </w:numPr>
      </w:pPr>
      <w:r w:rsidRPr="00AB127A">
        <w:t>Having superior knowledge or mental ability</w:t>
      </w:r>
    </w:p>
    <w:p w:rsidR="00F34412" w:rsidRPr="00AB127A" w:rsidRDefault="00F34412" w:rsidP="00F34412">
      <w:pPr>
        <w:numPr>
          <w:ilvl w:val="0"/>
          <w:numId w:val="22"/>
        </w:numPr>
      </w:pPr>
      <w:r w:rsidRPr="00AB127A">
        <w:t>Creatures, part animal, part human</w:t>
      </w:r>
    </w:p>
    <w:p w:rsidR="00F34412" w:rsidRPr="00AB127A" w:rsidRDefault="00F34412" w:rsidP="00F34412">
      <w:pPr>
        <w:numPr>
          <w:ilvl w:val="0"/>
          <w:numId w:val="22"/>
        </w:numPr>
      </w:pPr>
      <w:r w:rsidRPr="00AB127A">
        <w:t>Your teeth falling out</w:t>
      </w:r>
    </w:p>
    <w:p w:rsidR="00F34412" w:rsidRPr="00AB127A" w:rsidRDefault="00F34412" w:rsidP="00F34412">
      <w:pPr>
        <w:numPr>
          <w:ilvl w:val="0"/>
          <w:numId w:val="22"/>
        </w:numPr>
      </w:pPr>
      <w:r w:rsidRPr="00AB127A">
        <w:t>Seeing yourself in a mirror</w:t>
      </w:r>
    </w:p>
    <w:p w:rsidR="00F34412" w:rsidRPr="00AB127A" w:rsidRDefault="00F34412" w:rsidP="00F34412">
      <w:pPr>
        <w:numPr>
          <w:ilvl w:val="0"/>
          <w:numId w:val="22"/>
        </w:numPr>
      </w:pPr>
      <w:r w:rsidRPr="00AB127A">
        <w:t>Having magical powers</w:t>
      </w:r>
    </w:p>
    <w:p w:rsidR="00F34412" w:rsidRPr="00AB127A" w:rsidRDefault="00F34412" w:rsidP="00F34412">
      <w:pPr>
        <w:numPr>
          <w:ilvl w:val="0"/>
          <w:numId w:val="22"/>
        </w:numPr>
      </w:pPr>
      <w:r w:rsidRPr="00AB127A">
        <w:t>Floods or tidal waves</w:t>
      </w:r>
    </w:p>
    <w:p w:rsidR="00F34412" w:rsidRPr="00AB127A" w:rsidRDefault="00F34412" w:rsidP="00F34412">
      <w:pPr>
        <w:numPr>
          <w:ilvl w:val="0"/>
          <w:numId w:val="22"/>
        </w:numPr>
      </w:pPr>
      <w:r w:rsidRPr="00AB127A">
        <w:t>Tornadoes or strong winds</w:t>
      </w:r>
    </w:p>
    <w:p w:rsidR="00F34412" w:rsidRPr="00AB127A" w:rsidRDefault="00F34412" w:rsidP="00F34412">
      <w:pPr>
        <w:numPr>
          <w:ilvl w:val="0"/>
          <w:numId w:val="22"/>
        </w:numPr>
      </w:pPr>
      <w:r w:rsidRPr="00AB127A">
        <w:t>Earthquakes</w:t>
      </w:r>
    </w:p>
    <w:p w:rsidR="00F34412" w:rsidRPr="00AB127A" w:rsidRDefault="00F34412" w:rsidP="00F34412">
      <w:pPr>
        <w:numPr>
          <w:ilvl w:val="0"/>
          <w:numId w:val="22"/>
        </w:numPr>
      </w:pPr>
      <w:r w:rsidRPr="00AB127A">
        <w:t>Insects or spiders</w:t>
      </w:r>
    </w:p>
    <w:p w:rsidR="00F34412" w:rsidRPr="00AB127A" w:rsidRDefault="00F34412" w:rsidP="00F34412">
      <w:pPr>
        <w:numPr>
          <w:ilvl w:val="0"/>
          <w:numId w:val="22"/>
        </w:numPr>
      </w:pPr>
      <w:r w:rsidRPr="00AB127A">
        <w:t>Being a member of the opposite sex</w:t>
      </w:r>
    </w:p>
    <w:p w:rsidR="00F34412" w:rsidRPr="00AB127A" w:rsidRDefault="00F34412" w:rsidP="00F34412">
      <w:pPr>
        <w:numPr>
          <w:ilvl w:val="0"/>
          <w:numId w:val="22"/>
        </w:numPr>
      </w:pPr>
      <w:r w:rsidRPr="00AB127A">
        <w:t>Being an object (tree or rock)</w:t>
      </w:r>
    </w:p>
    <w:p w:rsidR="00F34412" w:rsidRPr="00AB127A" w:rsidRDefault="00F34412" w:rsidP="00F34412">
      <w:pPr>
        <w:numPr>
          <w:ilvl w:val="0"/>
          <w:numId w:val="22"/>
        </w:numPr>
      </w:pPr>
      <w:r w:rsidRPr="00AB127A">
        <w:t>Being killed</w:t>
      </w:r>
    </w:p>
    <w:p w:rsidR="00F34412" w:rsidRPr="00AB127A" w:rsidRDefault="00F34412" w:rsidP="00F34412">
      <w:pPr>
        <w:numPr>
          <w:ilvl w:val="0"/>
          <w:numId w:val="22"/>
        </w:numPr>
      </w:pPr>
      <w:r w:rsidRPr="00AB127A">
        <w:t>Seeing yourself as dead</w:t>
      </w:r>
    </w:p>
    <w:p w:rsidR="00F34412" w:rsidRPr="00AB127A" w:rsidRDefault="00F34412" w:rsidP="00F34412">
      <w:pPr>
        <w:numPr>
          <w:ilvl w:val="0"/>
          <w:numId w:val="22"/>
        </w:numPr>
      </w:pPr>
      <w:r w:rsidRPr="00AB127A">
        <w:lastRenderedPageBreak/>
        <w:t>Vividly sensing a presence in the room</w:t>
      </w:r>
    </w:p>
    <w:p w:rsidR="00F34412" w:rsidRPr="00AB127A" w:rsidRDefault="00F34412" w:rsidP="00F34412">
      <w:pPr>
        <w:numPr>
          <w:ilvl w:val="0"/>
          <w:numId w:val="22"/>
        </w:numPr>
      </w:pPr>
      <w:r w:rsidRPr="00AB127A">
        <w:t>Being unable to find a toilet</w:t>
      </w:r>
    </w:p>
    <w:p w:rsidR="00F34412" w:rsidRPr="00AB127A" w:rsidRDefault="00F34412" w:rsidP="00F34412">
      <w:pPr>
        <w:numPr>
          <w:ilvl w:val="0"/>
          <w:numId w:val="22"/>
        </w:numPr>
      </w:pPr>
      <w:r w:rsidRPr="00AB127A">
        <w:t>School, teachers, studying</w:t>
      </w:r>
    </w:p>
    <w:p w:rsidR="00F34412" w:rsidRPr="00AB127A" w:rsidRDefault="00F34412" w:rsidP="00F34412">
      <w:pPr>
        <w:numPr>
          <w:ilvl w:val="0"/>
          <w:numId w:val="22"/>
        </w:numPr>
      </w:pPr>
      <w:r w:rsidRPr="00AB127A">
        <w:t>Sexual experiences</w:t>
      </w:r>
    </w:p>
    <w:p w:rsidR="00F34412" w:rsidRPr="00AB127A" w:rsidRDefault="00F34412" w:rsidP="00F34412">
      <w:pPr>
        <w:numPr>
          <w:ilvl w:val="0"/>
          <w:numId w:val="22"/>
        </w:numPr>
      </w:pPr>
      <w:r w:rsidRPr="00AB127A">
        <w:t>Losing control of a vehicle</w:t>
      </w:r>
    </w:p>
    <w:p w:rsidR="00F34412" w:rsidRPr="00AB127A" w:rsidRDefault="00F34412" w:rsidP="00F34412">
      <w:pPr>
        <w:numPr>
          <w:ilvl w:val="0"/>
          <w:numId w:val="22"/>
        </w:numPr>
      </w:pPr>
      <w:r w:rsidRPr="00AB127A">
        <w:t>Fire</w:t>
      </w:r>
    </w:p>
    <w:p w:rsidR="00F34412" w:rsidRPr="00AB127A" w:rsidRDefault="00F34412" w:rsidP="00F34412">
      <w:pPr>
        <w:numPr>
          <w:ilvl w:val="0"/>
          <w:numId w:val="22"/>
        </w:numPr>
      </w:pPr>
      <w:r w:rsidRPr="00AB127A">
        <w:t>A person now dead as alive</w:t>
      </w:r>
    </w:p>
    <w:p w:rsidR="00F34412" w:rsidRPr="00AB127A" w:rsidRDefault="00F34412" w:rsidP="00F34412">
      <w:pPr>
        <w:numPr>
          <w:ilvl w:val="0"/>
          <w:numId w:val="22"/>
        </w:numPr>
      </w:pPr>
      <w:r w:rsidRPr="00AB127A">
        <w:t>A person now alive as dead</w:t>
      </w:r>
    </w:p>
    <w:p w:rsidR="00F34412" w:rsidRPr="00AB127A" w:rsidRDefault="00F34412" w:rsidP="00F34412">
      <w:pPr>
        <w:numPr>
          <w:ilvl w:val="0"/>
          <w:numId w:val="22"/>
        </w:numPr>
      </w:pPr>
      <w:r w:rsidRPr="00AB127A">
        <w:t>Being on the verge of falling</w:t>
      </w:r>
    </w:p>
    <w:p w:rsidR="00F34412" w:rsidRPr="00AB127A" w:rsidRDefault="00F34412" w:rsidP="00F34412">
      <w:pPr>
        <w:numPr>
          <w:ilvl w:val="0"/>
          <w:numId w:val="22"/>
        </w:numPr>
      </w:pPr>
      <w:r w:rsidRPr="00AB127A">
        <w:t>Failing an examination</w:t>
      </w:r>
    </w:p>
    <w:p w:rsidR="00F34412" w:rsidRPr="00AB127A" w:rsidRDefault="00F34412" w:rsidP="00F34412">
      <w:pPr>
        <w:numPr>
          <w:ilvl w:val="0"/>
          <w:numId w:val="22"/>
        </w:numPr>
      </w:pPr>
      <w:r w:rsidRPr="00AB127A">
        <w:t>Being smothered, unable to breathe</w:t>
      </w:r>
    </w:p>
    <w:p w:rsidR="00F34412" w:rsidRPr="00AB127A" w:rsidRDefault="00F34412" w:rsidP="00F34412">
      <w:pPr>
        <w:numPr>
          <w:ilvl w:val="0"/>
          <w:numId w:val="22"/>
        </w:numPr>
      </w:pPr>
      <w:r w:rsidRPr="00AB127A">
        <w:t>Wild, violent beasts</w:t>
      </w:r>
    </w:p>
    <w:p w:rsidR="00F34412" w:rsidRPr="00AB127A" w:rsidRDefault="00F34412" w:rsidP="00F34412">
      <w:pPr>
        <w:numPr>
          <w:ilvl w:val="0"/>
          <w:numId w:val="22"/>
        </w:numPr>
      </w:pPr>
      <w:r w:rsidRPr="00AB127A">
        <w:t>Being at a movie</w:t>
      </w:r>
    </w:p>
    <w:p w:rsidR="00F34412" w:rsidRPr="00AB127A" w:rsidRDefault="00F34412" w:rsidP="00F34412">
      <w:pPr>
        <w:numPr>
          <w:ilvl w:val="0"/>
          <w:numId w:val="22"/>
        </w:numPr>
      </w:pPr>
      <w:r w:rsidRPr="00AB127A">
        <w:t>Killing someone</w:t>
      </w:r>
    </w:p>
    <w:p w:rsidR="00F34412" w:rsidRPr="00AB127A" w:rsidRDefault="00F34412" w:rsidP="00F34412">
      <w:pPr>
        <w:numPr>
          <w:ilvl w:val="0"/>
          <w:numId w:val="22"/>
        </w:numPr>
      </w:pPr>
      <w:r w:rsidRPr="00AB127A">
        <w:t>Lunatics or insane people</w:t>
      </w:r>
    </w:p>
    <w:p w:rsidR="00F34412" w:rsidRPr="00AB127A" w:rsidRDefault="00F34412" w:rsidP="00F34412">
      <w:pPr>
        <w:numPr>
          <w:ilvl w:val="0"/>
          <w:numId w:val="22"/>
        </w:numPr>
      </w:pPr>
      <w:r w:rsidRPr="00AB127A">
        <w:t>Being half awake and paralyzed in bed</w:t>
      </w:r>
    </w:p>
    <w:p w:rsidR="00F34412" w:rsidRPr="00AB127A" w:rsidRDefault="00F34412" w:rsidP="00F34412">
      <w:pPr>
        <w:numPr>
          <w:ilvl w:val="0"/>
          <w:numId w:val="22"/>
        </w:numPr>
      </w:pPr>
      <w:r w:rsidRPr="00AB127A">
        <w:t>Seeing a face very close to you</w:t>
      </w:r>
    </w:p>
    <w:p w:rsidR="00F34412" w:rsidRPr="00AB127A" w:rsidRDefault="00F34412" w:rsidP="00F34412">
      <w:pPr>
        <w:numPr>
          <w:ilvl w:val="0"/>
          <w:numId w:val="22"/>
        </w:numPr>
      </w:pPr>
      <w:r w:rsidRPr="00AB127A">
        <w:t>Seeing a UFO</w:t>
      </w:r>
    </w:p>
    <w:p w:rsidR="00F34412" w:rsidRPr="00AB127A" w:rsidRDefault="00F34412" w:rsidP="00F34412">
      <w:pPr>
        <w:numPr>
          <w:ilvl w:val="0"/>
          <w:numId w:val="22"/>
        </w:numPr>
      </w:pPr>
      <w:r w:rsidRPr="00AB127A">
        <w:t>Seeing extraterrestrials</w:t>
      </w:r>
    </w:p>
    <w:p w:rsidR="00F34412" w:rsidRPr="00AB127A" w:rsidRDefault="00F34412" w:rsidP="00F34412">
      <w:pPr>
        <w:numPr>
          <w:ilvl w:val="0"/>
          <w:numId w:val="22"/>
        </w:numPr>
      </w:pPr>
      <w:r w:rsidRPr="00AB127A">
        <w:t>Traveling to another planet or visiting another planet</w:t>
      </w:r>
    </w:p>
    <w:p w:rsidR="00F34412" w:rsidRPr="00AB127A" w:rsidRDefault="00F34412" w:rsidP="00F34412">
      <w:pPr>
        <w:numPr>
          <w:ilvl w:val="0"/>
          <w:numId w:val="22"/>
        </w:numPr>
      </w:pPr>
      <w:r w:rsidRPr="00AB127A">
        <w:t>Being an animal</w:t>
      </w:r>
    </w:p>
    <w:p w:rsidR="00F34412" w:rsidRPr="00AB127A" w:rsidRDefault="00F34412" w:rsidP="00F34412">
      <w:pPr>
        <w:numPr>
          <w:ilvl w:val="0"/>
          <w:numId w:val="22"/>
        </w:numPr>
      </w:pPr>
      <w:r w:rsidRPr="00AB127A">
        <w:t>Being a child again</w:t>
      </w:r>
    </w:p>
    <w:p w:rsidR="00F34412" w:rsidRPr="00AB127A" w:rsidRDefault="00F34412" w:rsidP="00F34412">
      <w:pPr>
        <w:numPr>
          <w:ilvl w:val="0"/>
          <w:numId w:val="22"/>
        </w:numPr>
      </w:pPr>
      <w:r w:rsidRPr="00AB127A">
        <w:t>Seeing an angel</w:t>
      </w:r>
    </w:p>
    <w:p w:rsidR="00F34412" w:rsidRPr="00AB127A" w:rsidRDefault="00F34412" w:rsidP="00F34412">
      <w:pPr>
        <w:numPr>
          <w:ilvl w:val="0"/>
          <w:numId w:val="22"/>
        </w:numPr>
      </w:pPr>
      <w:r w:rsidRPr="00AB127A">
        <w:t>Encountering God in some form</w:t>
      </w:r>
    </w:p>
    <w:p w:rsidR="00F34412" w:rsidRPr="00AB127A" w:rsidRDefault="00F34412" w:rsidP="00F34412">
      <w:pPr>
        <w:numPr>
          <w:ilvl w:val="0"/>
          <w:numId w:val="22"/>
        </w:numPr>
      </w:pPr>
      <w:r w:rsidRPr="00AB127A">
        <w:t>Discovering a new room at home</w:t>
      </w:r>
    </w:p>
    <w:p w:rsidR="00F34412" w:rsidRPr="00AB127A" w:rsidRDefault="00F34412" w:rsidP="00F34412">
      <w:pPr>
        <w:numPr>
          <w:ilvl w:val="0"/>
          <w:numId w:val="22"/>
        </w:numPr>
      </w:pPr>
      <w:r w:rsidRPr="00AB127A">
        <w:t>Seeing an airplane crash</w:t>
      </w:r>
    </w:p>
    <w:p w:rsidR="00F34412" w:rsidRPr="00AB127A" w:rsidRDefault="00F34412" w:rsidP="00F34412">
      <w:pPr>
        <w:numPr>
          <w:ilvl w:val="0"/>
          <w:numId w:val="22"/>
        </w:numPr>
      </w:pPr>
      <w:r w:rsidRPr="00AB127A">
        <w:t>Someone having an abortion</w:t>
      </w:r>
    </w:p>
    <w:p w:rsidR="00F34412" w:rsidRPr="00AB127A" w:rsidRDefault="00F34412" w:rsidP="00F34412">
      <w:pPr>
        <w:numPr>
          <w:ilvl w:val="0"/>
          <w:numId w:val="22"/>
        </w:numPr>
      </w:pPr>
      <w:r w:rsidRPr="00AB127A">
        <w:t>Encountering an evil force or demon</w:t>
      </w:r>
    </w:p>
    <w:p w:rsidR="00F34412" w:rsidRDefault="00F34412" w:rsidP="00F34412">
      <w:pPr>
        <w:sectPr w:rsidR="00F34412" w:rsidSect="00F34412">
          <w:type w:val="continuous"/>
          <w:pgSz w:w="12240" w:h="15840"/>
          <w:pgMar w:top="1440" w:right="1800" w:bottom="1440" w:left="1800" w:header="720" w:footer="720" w:gutter="0"/>
          <w:pgNumType w:start="245"/>
          <w:cols w:num="2" w:space="720"/>
          <w:docGrid w:linePitch="360"/>
        </w:sectPr>
      </w:pPr>
    </w:p>
    <w:p w:rsidR="00F34412" w:rsidRPr="00AB127A" w:rsidRDefault="00F34412" w:rsidP="00F34412"/>
    <w:p w:rsidR="00F34412" w:rsidRPr="00AB127A" w:rsidRDefault="00F34412" w:rsidP="00F34412">
      <w:r w:rsidRPr="00AB127A">
        <w:t>Do you notice a pattern in your dreams?</w:t>
      </w:r>
    </w:p>
    <w:p w:rsidR="00F34412" w:rsidRPr="00AB127A" w:rsidRDefault="00F34412" w:rsidP="00F34412"/>
    <w:p w:rsidR="00F34412" w:rsidRPr="00AB127A" w:rsidRDefault="00F34412" w:rsidP="00F34412">
      <w:r w:rsidRPr="00AB127A">
        <w:t>Which theory do you think best explains these dreams?</w:t>
      </w:r>
    </w:p>
    <w:p w:rsidR="00BF3E07" w:rsidRPr="00AB127A" w:rsidRDefault="00F34412" w:rsidP="00BF3E07">
      <w:pPr>
        <w:pStyle w:val="Heading1"/>
      </w:pPr>
      <w:r w:rsidRPr="00AB127A">
        <w:br w:type="page"/>
      </w:r>
      <w:r w:rsidR="00BF3E07" w:rsidRPr="00AB127A">
        <w:lastRenderedPageBreak/>
        <w:t xml:space="preserve">Handout </w:t>
      </w:r>
      <w:r w:rsidR="00BF3E07">
        <w:t>4–</w:t>
      </w:r>
      <w:r w:rsidR="00BF3E07" w:rsidRPr="00AB127A">
        <w:t>2</w:t>
      </w:r>
    </w:p>
    <w:p w:rsidR="00F34412" w:rsidRPr="00AB127A" w:rsidRDefault="00BF3E07" w:rsidP="00F34412">
      <w:pPr>
        <w:pStyle w:val="Heading2"/>
      </w:pPr>
      <w:r w:rsidRPr="00AB127A">
        <w:t>Comparing Theories of Dream</w:t>
      </w:r>
      <w:r>
        <w:t>ing</w:t>
      </w:r>
    </w:p>
    <w:p w:rsidR="00F34412" w:rsidRDefault="00F34412" w:rsidP="00F34412"/>
    <w:p w:rsidR="0015494F" w:rsidRDefault="0015494F" w:rsidP="00F34412">
      <w:r>
        <w:t>ANSWERS WILL VARY</w:t>
      </w:r>
    </w:p>
    <w:p w:rsidR="0015494F" w:rsidRPr="00AB127A" w:rsidRDefault="0015494F" w:rsidP="00F34412"/>
    <w:p w:rsidR="00F34412" w:rsidRPr="00AB127A" w:rsidRDefault="00F34412" w:rsidP="00F34412">
      <w:r w:rsidRPr="00AB127A">
        <w:t>Describe a recent dream you had. Without revealing more than you would like to in this paper, answer the</w:t>
      </w:r>
      <w:r w:rsidR="00111F16">
        <w:t>se</w:t>
      </w:r>
      <w:r w:rsidRPr="00AB127A">
        <w:t xml:space="preserve"> questions about the dream:</w:t>
      </w:r>
    </w:p>
    <w:p w:rsidR="00F34412" w:rsidRPr="00AB127A" w:rsidRDefault="00F34412" w:rsidP="00F34412"/>
    <w:p w:rsidR="00F34412" w:rsidRPr="00AB127A" w:rsidRDefault="00F34412" w:rsidP="00F34412">
      <w:pPr>
        <w:numPr>
          <w:ilvl w:val="0"/>
          <w:numId w:val="23"/>
        </w:numPr>
      </w:pPr>
      <w:r w:rsidRPr="00AB127A">
        <w:t>Analyze the dream based on Freudian psychoanalytic (wish-fulfillment) theory. Include relevant dream symbols in this analysis.</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Pr>
        <w:numPr>
          <w:ilvl w:val="0"/>
          <w:numId w:val="23"/>
        </w:numPr>
      </w:pPr>
      <w:r w:rsidRPr="00AB127A">
        <w:t>Analyze the dream based on activation synthesis theory.</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r w:rsidRPr="00AB127A">
        <w:t>Which theory do you prefer in understanding this dream? Why?</w:t>
      </w:r>
    </w:p>
    <w:p w:rsidR="00F34412" w:rsidRPr="00AB127A" w:rsidRDefault="00F34412" w:rsidP="00F34412">
      <w:pPr>
        <w:pStyle w:val="Heading1"/>
      </w:pPr>
      <w:r w:rsidRPr="00AB127A">
        <w:br w:type="page"/>
      </w:r>
      <w:r w:rsidRPr="00AB127A">
        <w:lastRenderedPageBreak/>
        <w:t xml:space="preserve">Handout </w:t>
      </w:r>
      <w:r>
        <w:t>4–</w:t>
      </w:r>
      <w:r w:rsidRPr="00AB127A">
        <w:t>3</w:t>
      </w:r>
    </w:p>
    <w:p w:rsidR="00F34412" w:rsidRPr="00AB127A" w:rsidRDefault="00F34412" w:rsidP="00F34412">
      <w:pPr>
        <w:pStyle w:val="Heading2"/>
      </w:pPr>
      <w:r w:rsidRPr="00AB127A">
        <w:t>Measure Your Sleep Debt</w:t>
      </w:r>
    </w:p>
    <w:p w:rsidR="00F34412" w:rsidRPr="00AB127A" w:rsidRDefault="00F34412" w:rsidP="00F34412"/>
    <w:p w:rsidR="00F34412" w:rsidRDefault="0015494F" w:rsidP="00F34412">
      <w:r>
        <w:t>ANSWERS WILL VARY</w:t>
      </w:r>
    </w:p>
    <w:p w:rsidR="0015494F" w:rsidRPr="00AB127A" w:rsidRDefault="0015494F" w:rsidP="00F34412"/>
    <w:p w:rsidR="00F34412" w:rsidRPr="00AB127A" w:rsidRDefault="00F34412" w:rsidP="00F34412">
      <w:r w:rsidRPr="00AB127A">
        <w:t>Rate each of the following situations using this scale:</w:t>
      </w:r>
    </w:p>
    <w:p w:rsidR="00F34412" w:rsidRPr="00AB127A" w:rsidRDefault="00F34412" w:rsidP="00F34412"/>
    <w:p w:rsidR="00F34412" w:rsidRPr="00AB127A" w:rsidRDefault="00F34412" w:rsidP="00F34412"/>
    <w:p w:rsidR="00F34412" w:rsidRPr="00AB127A" w:rsidRDefault="00F34412" w:rsidP="00F34412">
      <w:r w:rsidRPr="00AB127A">
        <w:tab/>
        <w:t>1</w:t>
      </w:r>
      <w:r>
        <w:t xml:space="preserve"> </w:t>
      </w:r>
      <w:r w:rsidRPr="00AB127A">
        <w:t>= Would never doze</w:t>
      </w:r>
    </w:p>
    <w:p w:rsidR="00F34412" w:rsidRPr="00AB127A" w:rsidRDefault="00F34412" w:rsidP="00F34412">
      <w:r w:rsidRPr="00AB127A">
        <w:tab/>
        <w:t>2</w:t>
      </w:r>
      <w:r>
        <w:t xml:space="preserve"> </w:t>
      </w:r>
      <w:r w:rsidRPr="00AB127A">
        <w:t>= Slight chance of dozing</w:t>
      </w:r>
    </w:p>
    <w:p w:rsidR="00F34412" w:rsidRPr="00AB127A" w:rsidRDefault="00F34412" w:rsidP="00F34412">
      <w:r w:rsidRPr="00AB127A">
        <w:tab/>
        <w:t>3</w:t>
      </w:r>
      <w:r>
        <w:t xml:space="preserve"> </w:t>
      </w:r>
      <w:r w:rsidRPr="00AB127A">
        <w:t>= Moderate chance of dozing</w:t>
      </w:r>
    </w:p>
    <w:p w:rsidR="00F34412" w:rsidRPr="00AB127A" w:rsidRDefault="00F34412" w:rsidP="00F34412">
      <w:r w:rsidRPr="00AB127A">
        <w:tab/>
        <w:t>4</w:t>
      </w:r>
      <w:r>
        <w:t xml:space="preserve"> </w:t>
      </w:r>
      <w:r w:rsidRPr="00AB127A">
        <w:t>= High chance of dozing</w:t>
      </w:r>
    </w:p>
    <w:p w:rsidR="00CF7FB7" w:rsidRPr="00AB127A" w:rsidRDefault="00CF7FB7" w:rsidP="00F34412"/>
    <w:p w:rsidR="00F34412" w:rsidRPr="00AB127A" w:rsidRDefault="00F34412" w:rsidP="00F34412">
      <w:pPr>
        <w:numPr>
          <w:ilvl w:val="0"/>
          <w:numId w:val="24"/>
        </w:numPr>
      </w:pPr>
      <w:r w:rsidRPr="00AB127A">
        <w:t>Sitting and reading</w:t>
      </w:r>
    </w:p>
    <w:p w:rsidR="00F34412" w:rsidRPr="00AB127A" w:rsidRDefault="00F34412" w:rsidP="00F34412">
      <w:pPr>
        <w:numPr>
          <w:ilvl w:val="0"/>
          <w:numId w:val="24"/>
        </w:numPr>
      </w:pPr>
      <w:r w:rsidRPr="00AB127A">
        <w:t>Watching TV</w:t>
      </w:r>
    </w:p>
    <w:p w:rsidR="00F34412" w:rsidRPr="00AB127A" w:rsidRDefault="00F34412" w:rsidP="00F34412">
      <w:pPr>
        <w:numPr>
          <w:ilvl w:val="0"/>
          <w:numId w:val="24"/>
        </w:numPr>
      </w:pPr>
      <w:r w:rsidRPr="00AB127A">
        <w:t>Sitting, inactive in a public place (e.g., a theater or a meeting)</w:t>
      </w:r>
    </w:p>
    <w:p w:rsidR="00F34412" w:rsidRPr="00AB127A" w:rsidRDefault="00F34412" w:rsidP="00F34412">
      <w:pPr>
        <w:numPr>
          <w:ilvl w:val="0"/>
          <w:numId w:val="24"/>
        </w:numPr>
      </w:pPr>
      <w:r w:rsidRPr="00AB127A">
        <w:t>As a passenger in a car for an hour without a break</w:t>
      </w:r>
    </w:p>
    <w:p w:rsidR="00F34412" w:rsidRPr="00AB127A" w:rsidRDefault="00F34412" w:rsidP="00F34412">
      <w:pPr>
        <w:numPr>
          <w:ilvl w:val="0"/>
          <w:numId w:val="24"/>
        </w:numPr>
      </w:pPr>
      <w:r w:rsidRPr="00AB127A">
        <w:t>Lying down to rest in the afternoon when circumstances permit</w:t>
      </w:r>
    </w:p>
    <w:p w:rsidR="00F34412" w:rsidRPr="00AB127A" w:rsidRDefault="00F34412" w:rsidP="00F34412">
      <w:pPr>
        <w:numPr>
          <w:ilvl w:val="0"/>
          <w:numId w:val="24"/>
        </w:numPr>
      </w:pPr>
      <w:r w:rsidRPr="00AB127A">
        <w:t>Sitting and talking to someone</w:t>
      </w:r>
    </w:p>
    <w:p w:rsidR="00F34412" w:rsidRPr="00AB127A" w:rsidRDefault="00F34412" w:rsidP="00F34412">
      <w:pPr>
        <w:numPr>
          <w:ilvl w:val="0"/>
          <w:numId w:val="24"/>
        </w:numPr>
      </w:pPr>
      <w:r w:rsidRPr="00AB127A">
        <w:t>Sitting quietly after a lunch without alcohol</w:t>
      </w:r>
    </w:p>
    <w:p w:rsidR="00F34412" w:rsidRPr="00AB127A" w:rsidRDefault="00F34412" w:rsidP="00F34412">
      <w:pPr>
        <w:numPr>
          <w:ilvl w:val="0"/>
          <w:numId w:val="24"/>
        </w:numPr>
      </w:pPr>
      <w:r w:rsidRPr="00AB127A">
        <w:t>In a car, while stopped for a few minutes in traffic</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r w:rsidRPr="00AB127A">
        <w:t>Interpretation:</w:t>
      </w:r>
    </w:p>
    <w:p w:rsidR="00F34412" w:rsidRPr="00AB127A" w:rsidRDefault="00F34412" w:rsidP="00F34412"/>
    <w:p w:rsidR="00F34412" w:rsidRPr="00AB127A" w:rsidRDefault="00F34412" w:rsidP="00F34412">
      <w:r w:rsidRPr="00AB127A">
        <w:t>0</w:t>
      </w:r>
      <w:r>
        <w:t xml:space="preserve"> </w:t>
      </w:r>
      <w:r w:rsidRPr="00AB127A">
        <w:t>= You have little or no sleep debt, or are taking the test at a time of peak alerting.</w:t>
      </w:r>
    </w:p>
    <w:p w:rsidR="00F34412" w:rsidRPr="00AB127A" w:rsidRDefault="00F34412" w:rsidP="00F34412">
      <w:r w:rsidRPr="00AB127A">
        <w:t>8</w:t>
      </w:r>
      <w:r>
        <w:t xml:space="preserve"> </w:t>
      </w:r>
      <w:r w:rsidRPr="00AB127A">
        <w:t>= You have a manageable amount of sleep debt, but you could feel some improvement by working it off.</w:t>
      </w:r>
    </w:p>
    <w:p w:rsidR="00F34412" w:rsidRPr="00AB127A" w:rsidRDefault="00F34412" w:rsidP="00F34412">
      <w:r w:rsidRPr="00AB127A">
        <w:t>16</w:t>
      </w:r>
      <w:r>
        <w:t xml:space="preserve"> </w:t>
      </w:r>
      <w:r w:rsidRPr="00AB127A">
        <w:t>= Definitely troublesome. You are likely to feel low energy during dips in the circadian rhythm, or when you are driving or at rest.</w:t>
      </w:r>
    </w:p>
    <w:p w:rsidR="00F34412" w:rsidRPr="00AB127A" w:rsidRDefault="00F34412" w:rsidP="00F34412">
      <w:r w:rsidRPr="00AB127A">
        <w:t>24</w:t>
      </w:r>
      <w:r>
        <w:t xml:space="preserve"> </w:t>
      </w:r>
      <w:r w:rsidRPr="00AB127A">
        <w:t>= Severely sleep</w:t>
      </w:r>
      <w:r>
        <w:t xml:space="preserve"> </w:t>
      </w:r>
      <w:r w:rsidRPr="00AB127A">
        <w:t xml:space="preserve">deprived, quite possibly </w:t>
      </w:r>
      <w:r w:rsidR="00111F16">
        <w:t>because of</w:t>
      </w:r>
      <w:r w:rsidRPr="00AB127A">
        <w:t xml:space="preserve"> a sleep disorder such as apnea or insomnia. People with untreated narcolepsy score in this range.</w:t>
      </w:r>
    </w:p>
    <w:p w:rsidR="00F34412" w:rsidRPr="00AB127A" w:rsidRDefault="00F34412" w:rsidP="00F34412">
      <w:pPr>
        <w:pStyle w:val="Heading1"/>
      </w:pPr>
      <w:r w:rsidRPr="00AB127A">
        <w:t xml:space="preserve"> </w:t>
      </w:r>
      <w:r w:rsidRPr="00AB127A">
        <w:br w:type="page"/>
      </w:r>
      <w:r w:rsidRPr="00AB127A">
        <w:lastRenderedPageBreak/>
        <w:t xml:space="preserve">Handout </w:t>
      </w:r>
      <w:r>
        <w:t>4–</w:t>
      </w:r>
      <w:r w:rsidRPr="00AB127A">
        <w:t>4</w:t>
      </w:r>
    </w:p>
    <w:p w:rsidR="00F34412" w:rsidRPr="00AB127A" w:rsidRDefault="00F34412" w:rsidP="00F34412">
      <w:pPr>
        <w:pStyle w:val="Heading2"/>
      </w:pPr>
      <w:r w:rsidRPr="00AB127A">
        <w:t>What’s Your Sleep IQ?</w:t>
      </w:r>
    </w:p>
    <w:p w:rsidR="00F34412" w:rsidRPr="00AB127A" w:rsidRDefault="00F34412" w:rsidP="00F34412"/>
    <w:p w:rsidR="00F34412" w:rsidRPr="00AB127A" w:rsidRDefault="00F34412" w:rsidP="00F34412">
      <w:pPr>
        <w:numPr>
          <w:ilvl w:val="0"/>
          <w:numId w:val="25"/>
        </w:numPr>
        <w:jc w:val="both"/>
      </w:pPr>
      <w:r w:rsidRPr="00AB127A">
        <w:t>During sleep, your brain rests.</w:t>
      </w:r>
    </w:p>
    <w:p w:rsidR="00F34412" w:rsidRPr="00AB127A" w:rsidRDefault="00F34412" w:rsidP="00F34412">
      <w:pPr>
        <w:numPr>
          <w:ilvl w:val="0"/>
          <w:numId w:val="25"/>
        </w:numPr>
        <w:jc w:val="both"/>
      </w:pPr>
      <w:r w:rsidRPr="00AB127A">
        <w:t>You cannot learn to function normally with one or two fewer hours of sleep a night than you need.</w:t>
      </w:r>
    </w:p>
    <w:p w:rsidR="00F34412" w:rsidRPr="00AB127A" w:rsidRDefault="00F34412" w:rsidP="00F34412">
      <w:pPr>
        <w:numPr>
          <w:ilvl w:val="0"/>
          <w:numId w:val="25"/>
        </w:numPr>
        <w:jc w:val="both"/>
      </w:pPr>
      <w:r w:rsidRPr="00AB127A">
        <w:t>Boredom makes you feel sleepy, even if you have had enough sleep.</w:t>
      </w:r>
    </w:p>
    <w:p w:rsidR="00F34412" w:rsidRPr="00AB127A" w:rsidRDefault="00F34412" w:rsidP="00F34412">
      <w:pPr>
        <w:numPr>
          <w:ilvl w:val="0"/>
          <w:numId w:val="25"/>
        </w:numPr>
        <w:jc w:val="both"/>
      </w:pPr>
      <w:r w:rsidRPr="00AB127A">
        <w:t>Resting in bed with your eyes closed cannot satisfy your body’s need for sleep.</w:t>
      </w:r>
    </w:p>
    <w:p w:rsidR="00F34412" w:rsidRPr="00AB127A" w:rsidRDefault="00F34412" w:rsidP="00F34412">
      <w:pPr>
        <w:numPr>
          <w:ilvl w:val="0"/>
          <w:numId w:val="25"/>
        </w:numPr>
        <w:jc w:val="both"/>
      </w:pPr>
      <w:r w:rsidRPr="00AB127A">
        <w:t>Snoring is not harmful as long as it doesn’t disturb others or wake you up.</w:t>
      </w:r>
    </w:p>
    <w:p w:rsidR="00F34412" w:rsidRPr="00AB127A" w:rsidRDefault="00F34412" w:rsidP="00F34412">
      <w:pPr>
        <w:numPr>
          <w:ilvl w:val="0"/>
          <w:numId w:val="25"/>
        </w:numPr>
        <w:jc w:val="both"/>
      </w:pPr>
      <w:r w:rsidRPr="00AB127A">
        <w:t>Everyone dreams every night.</w:t>
      </w:r>
    </w:p>
    <w:p w:rsidR="00F34412" w:rsidRPr="00AB127A" w:rsidRDefault="00F34412" w:rsidP="00F34412">
      <w:pPr>
        <w:numPr>
          <w:ilvl w:val="0"/>
          <w:numId w:val="25"/>
        </w:numPr>
        <w:jc w:val="both"/>
      </w:pPr>
      <w:r w:rsidRPr="00AB127A">
        <w:t>The older you get, the fewer hours of sleep you need.</w:t>
      </w:r>
    </w:p>
    <w:p w:rsidR="00F34412" w:rsidRPr="00AB127A" w:rsidRDefault="00F34412" w:rsidP="00F34412">
      <w:pPr>
        <w:numPr>
          <w:ilvl w:val="0"/>
          <w:numId w:val="25"/>
        </w:numPr>
        <w:jc w:val="both"/>
      </w:pPr>
      <w:r w:rsidRPr="00AB127A">
        <w:t>Most people don’t know when they are sleepy.</w:t>
      </w:r>
    </w:p>
    <w:p w:rsidR="00F34412" w:rsidRPr="00AB127A" w:rsidRDefault="00F34412" w:rsidP="00F34412">
      <w:pPr>
        <w:numPr>
          <w:ilvl w:val="0"/>
          <w:numId w:val="25"/>
        </w:numPr>
        <w:jc w:val="both"/>
      </w:pPr>
      <w:r w:rsidRPr="00AB127A">
        <w:t>Raising the volume of your radio will help you stay awake while driving.</w:t>
      </w:r>
    </w:p>
    <w:p w:rsidR="00F34412" w:rsidRPr="00AB127A" w:rsidRDefault="00F34412" w:rsidP="00F34412">
      <w:pPr>
        <w:numPr>
          <w:ilvl w:val="0"/>
          <w:numId w:val="25"/>
        </w:numPr>
        <w:jc w:val="both"/>
      </w:pPr>
      <w:r w:rsidRPr="00AB127A">
        <w:t>Sleep disorders are mainly due to worry or psychological problems.</w:t>
      </w:r>
    </w:p>
    <w:p w:rsidR="00F34412" w:rsidRPr="00AB127A" w:rsidRDefault="00F34412" w:rsidP="00F34412">
      <w:pPr>
        <w:numPr>
          <w:ilvl w:val="0"/>
          <w:numId w:val="25"/>
        </w:numPr>
        <w:jc w:val="both"/>
      </w:pPr>
      <w:r w:rsidRPr="00AB127A">
        <w:t>The human body never adjusts to night shift work.</w:t>
      </w:r>
    </w:p>
    <w:p w:rsidR="00F34412" w:rsidRPr="00AB127A" w:rsidRDefault="00F34412" w:rsidP="00F34412">
      <w:pPr>
        <w:numPr>
          <w:ilvl w:val="0"/>
          <w:numId w:val="25"/>
        </w:numPr>
        <w:jc w:val="both"/>
      </w:pPr>
      <w:r w:rsidRPr="00AB127A">
        <w:t>Most sleep disorders go away even without treatment.</w:t>
      </w:r>
    </w:p>
    <w:p w:rsidR="00F34412" w:rsidRPr="00AB127A" w:rsidRDefault="00F34412" w:rsidP="00F34412">
      <w:pPr>
        <w:jc w:val="both"/>
      </w:pPr>
    </w:p>
    <w:p w:rsidR="00F34412" w:rsidRPr="00AB127A" w:rsidRDefault="00F34412" w:rsidP="00F34412"/>
    <w:p w:rsidR="00F34412" w:rsidRDefault="00F34412" w:rsidP="00F34412">
      <w:r w:rsidRPr="00AB127A">
        <w:t xml:space="preserve">Answers: </w:t>
      </w:r>
    </w:p>
    <w:p w:rsidR="00F34412" w:rsidRDefault="00F34412" w:rsidP="00F34412">
      <w:pPr>
        <w:numPr>
          <w:ilvl w:val="0"/>
          <w:numId w:val="26"/>
        </w:numPr>
        <w:sectPr w:rsidR="00F34412" w:rsidSect="00F34412">
          <w:type w:val="continuous"/>
          <w:pgSz w:w="12240" w:h="15840"/>
          <w:pgMar w:top="1440" w:right="1800" w:bottom="1440" w:left="1800" w:header="720" w:footer="720" w:gutter="0"/>
          <w:pgNumType w:start="245"/>
          <w:cols w:space="720"/>
          <w:docGrid w:linePitch="360"/>
        </w:sectPr>
      </w:pPr>
    </w:p>
    <w:p w:rsidR="00F34412" w:rsidRDefault="00F34412" w:rsidP="00F34412">
      <w:pPr>
        <w:numPr>
          <w:ilvl w:val="0"/>
          <w:numId w:val="26"/>
        </w:numPr>
      </w:pPr>
      <w:r w:rsidRPr="00AB127A">
        <w:lastRenderedPageBreak/>
        <w:t xml:space="preserve">F </w:t>
      </w:r>
    </w:p>
    <w:p w:rsidR="00F34412" w:rsidRDefault="00F34412" w:rsidP="00F34412">
      <w:pPr>
        <w:numPr>
          <w:ilvl w:val="0"/>
          <w:numId w:val="26"/>
        </w:numPr>
      </w:pPr>
      <w:r w:rsidRPr="00AB127A">
        <w:t xml:space="preserve">T </w:t>
      </w:r>
    </w:p>
    <w:p w:rsidR="00F34412" w:rsidRDefault="00F34412" w:rsidP="00F34412">
      <w:pPr>
        <w:numPr>
          <w:ilvl w:val="0"/>
          <w:numId w:val="26"/>
        </w:numPr>
      </w:pPr>
      <w:r w:rsidRPr="00AB127A">
        <w:t xml:space="preserve">F </w:t>
      </w:r>
    </w:p>
    <w:p w:rsidR="00F34412" w:rsidRDefault="00F34412" w:rsidP="00F34412">
      <w:pPr>
        <w:numPr>
          <w:ilvl w:val="0"/>
          <w:numId w:val="26"/>
        </w:numPr>
      </w:pPr>
      <w:r w:rsidRPr="00AB127A">
        <w:t xml:space="preserve">T </w:t>
      </w:r>
    </w:p>
    <w:p w:rsidR="00F34412" w:rsidRDefault="00F34412" w:rsidP="00F34412">
      <w:pPr>
        <w:numPr>
          <w:ilvl w:val="0"/>
          <w:numId w:val="26"/>
        </w:numPr>
      </w:pPr>
      <w:r w:rsidRPr="00AB127A">
        <w:t xml:space="preserve">F </w:t>
      </w:r>
    </w:p>
    <w:p w:rsidR="00F34412" w:rsidRDefault="00F34412" w:rsidP="00F34412">
      <w:pPr>
        <w:numPr>
          <w:ilvl w:val="0"/>
          <w:numId w:val="26"/>
        </w:numPr>
      </w:pPr>
      <w:r w:rsidRPr="00AB127A">
        <w:t xml:space="preserve">T </w:t>
      </w:r>
    </w:p>
    <w:p w:rsidR="00F34412" w:rsidRDefault="00F34412" w:rsidP="00F34412">
      <w:pPr>
        <w:numPr>
          <w:ilvl w:val="0"/>
          <w:numId w:val="26"/>
        </w:numPr>
      </w:pPr>
      <w:r w:rsidRPr="00AB127A">
        <w:t xml:space="preserve">F </w:t>
      </w:r>
    </w:p>
    <w:p w:rsidR="00F34412" w:rsidRDefault="00F34412" w:rsidP="00F34412">
      <w:pPr>
        <w:numPr>
          <w:ilvl w:val="0"/>
          <w:numId w:val="26"/>
        </w:numPr>
      </w:pPr>
      <w:r w:rsidRPr="00AB127A">
        <w:lastRenderedPageBreak/>
        <w:t xml:space="preserve">F </w:t>
      </w:r>
    </w:p>
    <w:p w:rsidR="00F34412" w:rsidRDefault="00F34412" w:rsidP="00F34412">
      <w:pPr>
        <w:numPr>
          <w:ilvl w:val="0"/>
          <w:numId w:val="26"/>
        </w:numPr>
      </w:pPr>
      <w:r w:rsidRPr="00AB127A">
        <w:t xml:space="preserve">T </w:t>
      </w:r>
    </w:p>
    <w:p w:rsidR="00F34412" w:rsidRDefault="00F34412" w:rsidP="00F34412">
      <w:pPr>
        <w:numPr>
          <w:ilvl w:val="0"/>
          <w:numId w:val="26"/>
        </w:numPr>
      </w:pPr>
      <w:r w:rsidRPr="00AB127A">
        <w:t xml:space="preserve">F </w:t>
      </w:r>
    </w:p>
    <w:p w:rsidR="00F34412" w:rsidRDefault="00F34412" w:rsidP="00F34412">
      <w:pPr>
        <w:numPr>
          <w:ilvl w:val="0"/>
          <w:numId w:val="26"/>
        </w:numPr>
      </w:pPr>
      <w:r w:rsidRPr="00AB127A">
        <w:t xml:space="preserve">F </w:t>
      </w:r>
    </w:p>
    <w:p w:rsidR="00F34412" w:rsidRDefault="00F34412" w:rsidP="00F34412">
      <w:pPr>
        <w:numPr>
          <w:ilvl w:val="0"/>
          <w:numId w:val="26"/>
        </w:numPr>
      </w:pPr>
      <w:r w:rsidRPr="00AB127A">
        <w:t xml:space="preserve">T </w:t>
      </w:r>
    </w:p>
    <w:p w:rsidR="00F34412" w:rsidRPr="00AB127A" w:rsidRDefault="00F34412" w:rsidP="00F34412">
      <w:pPr>
        <w:numPr>
          <w:ilvl w:val="0"/>
          <w:numId w:val="26"/>
        </w:numPr>
      </w:pPr>
      <w:r w:rsidRPr="00AB127A">
        <w:t>F</w:t>
      </w:r>
    </w:p>
    <w:p w:rsidR="00F34412" w:rsidRDefault="00F34412" w:rsidP="00F34412">
      <w:pPr>
        <w:sectPr w:rsidR="00F34412" w:rsidSect="00F34412">
          <w:type w:val="continuous"/>
          <w:pgSz w:w="12240" w:h="15840"/>
          <w:pgMar w:top="1440" w:right="1800" w:bottom="1440" w:left="1800" w:header="720" w:footer="720" w:gutter="0"/>
          <w:pgNumType w:start="245"/>
          <w:cols w:num="2" w:space="720"/>
          <w:docGrid w:linePitch="360"/>
        </w:sectPr>
      </w:pP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Pr>
        <w:pStyle w:val="Heading1"/>
      </w:pPr>
      <w:r w:rsidRPr="00AB127A">
        <w:br w:type="page"/>
      </w:r>
      <w:r w:rsidRPr="00AB127A">
        <w:lastRenderedPageBreak/>
        <w:t xml:space="preserve">Handout </w:t>
      </w:r>
      <w:r>
        <w:t>4–</w:t>
      </w:r>
      <w:r w:rsidRPr="00AB127A">
        <w:t>5</w:t>
      </w:r>
    </w:p>
    <w:p w:rsidR="00F34412" w:rsidRPr="00AB127A" w:rsidRDefault="00F34412" w:rsidP="00F34412">
      <w:pPr>
        <w:pStyle w:val="Heading2"/>
      </w:pPr>
      <w:proofErr w:type="spellStart"/>
      <w:r w:rsidRPr="00AB127A">
        <w:t>Morningness</w:t>
      </w:r>
      <w:proofErr w:type="spellEnd"/>
      <w:r>
        <w:t>–</w:t>
      </w:r>
      <w:proofErr w:type="spellStart"/>
      <w:r w:rsidRPr="00AB127A">
        <w:t>Eveningness</w:t>
      </w:r>
      <w:proofErr w:type="spellEnd"/>
      <w:r w:rsidRPr="00AB127A">
        <w:t xml:space="preserve"> Questionnaire</w:t>
      </w:r>
    </w:p>
    <w:p w:rsidR="00F34412" w:rsidRDefault="00F34412" w:rsidP="00F34412"/>
    <w:p w:rsidR="0015494F" w:rsidRDefault="0015494F" w:rsidP="00F34412">
      <w:r>
        <w:t xml:space="preserve">ANSWERS WILL VARY </w:t>
      </w:r>
    </w:p>
    <w:p w:rsidR="0015494F" w:rsidRPr="00AB127A" w:rsidRDefault="0015494F" w:rsidP="00F34412"/>
    <w:p w:rsidR="00F34412" w:rsidRPr="00AB127A" w:rsidRDefault="00F34412" w:rsidP="00F34412">
      <w:r w:rsidRPr="00AB127A">
        <w:t>1. Considering only your own “feeling best” rhythm, at what time would you get up if you were entirely free to plan your day?</w:t>
      </w:r>
    </w:p>
    <w:p w:rsidR="00F34412" w:rsidRPr="00AB127A" w:rsidRDefault="00F34412" w:rsidP="00F34412">
      <w:pPr>
        <w:numPr>
          <w:ilvl w:val="0"/>
          <w:numId w:val="27"/>
        </w:numPr>
      </w:pPr>
      <w:r w:rsidRPr="00AB127A">
        <w:t xml:space="preserve"> 5:00</w:t>
      </w:r>
      <w:r>
        <w:t>–</w:t>
      </w:r>
      <w:r w:rsidRPr="00AB127A">
        <w:t xml:space="preserve">6:30 </w:t>
      </w:r>
      <w:r w:rsidRPr="00AF4931">
        <w:rPr>
          <w:smallCaps/>
        </w:rPr>
        <w:t>a.m.</w:t>
      </w:r>
      <w:r w:rsidRPr="00AB127A">
        <w:t xml:space="preserve"> (5 points)</w:t>
      </w:r>
    </w:p>
    <w:p w:rsidR="00F34412" w:rsidRPr="00AB127A" w:rsidRDefault="00F34412" w:rsidP="00F34412">
      <w:pPr>
        <w:numPr>
          <w:ilvl w:val="0"/>
          <w:numId w:val="27"/>
        </w:numPr>
      </w:pPr>
      <w:r w:rsidRPr="00AB127A">
        <w:t xml:space="preserve"> 6:30</w:t>
      </w:r>
      <w:r>
        <w:t>–</w:t>
      </w:r>
      <w:r w:rsidRPr="00AB127A">
        <w:t xml:space="preserve">7:45 </w:t>
      </w:r>
      <w:r w:rsidRPr="00AF4931">
        <w:rPr>
          <w:smallCaps/>
        </w:rPr>
        <w:t>a.m.</w:t>
      </w:r>
      <w:r w:rsidRPr="00AB127A">
        <w:t xml:space="preserve"> (4 points)</w:t>
      </w:r>
    </w:p>
    <w:p w:rsidR="00F34412" w:rsidRPr="00AB127A" w:rsidRDefault="00F34412" w:rsidP="00F34412">
      <w:pPr>
        <w:numPr>
          <w:ilvl w:val="0"/>
          <w:numId w:val="27"/>
        </w:numPr>
      </w:pPr>
      <w:r w:rsidRPr="00AB127A">
        <w:t xml:space="preserve"> 7:45</w:t>
      </w:r>
      <w:r>
        <w:t>–</w:t>
      </w:r>
      <w:r w:rsidRPr="00AB127A">
        <w:t xml:space="preserve">9:45 </w:t>
      </w:r>
      <w:r w:rsidRPr="00AF4931">
        <w:rPr>
          <w:smallCaps/>
        </w:rPr>
        <w:t>a.m.</w:t>
      </w:r>
      <w:r w:rsidRPr="00AB127A">
        <w:t xml:space="preserve"> (3 points)</w:t>
      </w:r>
    </w:p>
    <w:p w:rsidR="00F34412" w:rsidRPr="00AB127A" w:rsidRDefault="00F34412" w:rsidP="00F34412">
      <w:pPr>
        <w:numPr>
          <w:ilvl w:val="0"/>
          <w:numId w:val="27"/>
        </w:numPr>
      </w:pPr>
      <w:r w:rsidRPr="00AB127A">
        <w:t xml:space="preserve"> 9:45</w:t>
      </w:r>
      <w:r>
        <w:t>–</w:t>
      </w:r>
      <w:r w:rsidRPr="00AB127A">
        <w:t xml:space="preserve">11:00 </w:t>
      </w:r>
      <w:r w:rsidRPr="00AF4931">
        <w:rPr>
          <w:smallCaps/>
        </w:rPr>
        <w:t>a.m.</w:t>
      </w:r>
      <w:r w:rsidRPr="00AB127A">
        <w:t xml:space="preserve"> (2 points)</w:t>
      </w:r>
    </w:p>
    <w:p w:rsidR="00F34412" w:rsidRPr="00AB127A" w:rsidRDefault="00F34412" w:rsidP="00F34412">
      <w:pPr>
        <w:numPr>
          <w:ilvl w:val="0"/>
          <w:numId w:val="27"/>
        </w:numPr>
      </w:pPr>
      <w:r w:rsidRPr="00AB127A">
        <w:t xml:space="preserve"> 11:00 a.m.</w:t>
      </w:r>
      <w:r>
        <w:t>–</w:t>
      </w:r>
      <w:r w:rsidRPr="00AB127A">
        <w:t>12:00 (noon ) (1 point)</w:t>
      </w:r>
    </w:p>
    <w:p w:rsidR="00F34412" w:rsidRPr="00AB127A" w:rsidRDefault="00F34412" w:rsidP="00F34412"/>
    <w:p w:rsidR="00F34412" w:rsidRPr="00AB127A" w:rsidRDefault="00F34412" w:rsidP="00F34412">
      <w:r w:rsidRPr="00AB127A">
        <w:t>2. Considering only your own “feeling best” rhythm, at what time would you go to bed if you were entirely free to plan your evening?</w:t>
      </w:r>
    </w:p>
    <w:p w:rsidR="00F34412" w:rsidRPr="00AB127A" w:rsidRDefault="00F34412" w:rsidP="00F34412">
      <w:pPr>
        <w:numPr>
          <w:ilvl w:val="0"/>
          <w:numId w:val="28"/>
        </w:numPr>
      </w:pPr>
      <w:r w:rsidRPr="00AB127A">
        <w:t xml:space="preserve"> 8:00</w:t>
      </w:r>
      <w:r>
        <w:t>–</w:t>
      </w:r>
      <w:r w:rsidRPr="00AB127A">
        <w:t xml:space="preserve">9:00 </w:t>
      </w:r>
      <w:r w:rsidRPr="00AF4931">
        <w:rPr>
          <w:smallCaps/>
        </w:rPr>
        <w:t>p.m.</w:t>
      </w:r>
      <w:r w:rsidRPr="00AB127A">
        <w:t xml:space="preserve"> (5 points)</w:t>
      </w:r>
    </w:p>
    <w:p w:rsidR="00F34412" w:rsidRPr="00AB127A" w:rsidRDefault="00F34412" w:rsidP="00F34412">
      <w:pPr>
        <w:numPr>
          <w:ilvl w:val="0"/>
          <w:numId w:val="28"/>
        </w:numPr>
      </w:pPr>
      <w:r w:rsidRPr="00AB127A">
        <w:t xml:space="preserve"> 9:00</w:t>
      </w:r>
      <w:r>
        <w:t>–1</w:t>
      </w:r>
      <w:r w:rsidRPr="00AB127A">
        <w:t xml:space="preserve">0:15 </w:t>
      </w:r>
      <w:r w:rsidRPr="00AF4931">
        <w:rPr>
          <w:smallCaps/>
        </w:rPr>
        <w:t>p.m.</w:t>
      </w:r>
      <w:r w:rsidRPr="00AB127A">
        <w:t xml:space="preserve"> (4 points)</w:t>
      </w:r>
    </w:p>
    <w:p w:rsidR="00F34412" w:rsidRPr="00AB127A" w:rsidRDefault="00F34412" w:rsidP="00F34412">
      <w:pPr>
        <w:numPr>
          <w:ilvl w:val="0"/>
          <w:numId w:val="28"/>
        </w:numPr>
      </w:pPr>
      <w:r w:rsidRPr="00AB127A">
        <w:t xml:space="preserve"> 10:15 p.m.</w:t>
      </w:r>
      <w:r>
        <w:t>–</w:t>
      </w:r>
      <w:r w:rsidRPr="00AB127A">
        <w:t xml:space="preserve">12:30 </w:t>
      </w:r>
      <w:r w:rsidRPr="00AF4931">
        <w:rPr>
          <w:smallCaps/>
        </w:rPr>
        <w:t>a.m.</w:t>
      </w:r>
      <w:r w:rsidRPr="00AB127A">
        <w:t xml:space="preserve"> (3 points)</w:t>
      </w:r>
    </w:p>
    <w:p w:rsidR="00F34412" w:rsidRPr="00AB127A" w:rsidRDefault="00F34412" w:rsidP="00F34412">
      <w:pPr>
        <w:numPr>
          <w:ilvl w:val="0"/>
          <w:numId w:val="28"/>
        </w:numPr>
      </w:pPr>
      <w:r w:rsidRPr="00AB127A">
        <w:t xml:space="preserve"> 12:30</w:t>
      </w:r>
      <w:r>
        <w:t>–</w:t>
      </w:r>
      <w:r w:rsidRPr="00AB127A">
        <w:t xml:space="preserve">1:45 </w:t>
      </w:r>
      <w:r w:rsidRPr="00AF4931">
        <w:rPr>
          <w:smallCaps/>
        </w:rPr>
        <w:t>a.m.</w:t>
      </w:r>
      <w:r w:rsidRPr="00AB127A">
        <w:t xml:space="preserve"> (2 points)</w:t>
      </w:r>
    </w:p>
    <w:p w:rsidR="00F34412" w:rsidRPr="00AB127A" w:rsidRDefault="00F34412" w:rsidP="00F34412">
      <w:pPr>
        <w:numPr>
          <w:ilvl w:val="0"/>
          <w:numId w:val="28"/>
        </w:numPr>
      </w:pPr>
      <w:r w:rsidRPr="00AB127A">
        <w:t xml:space="preserve"> 1:45</w:t>
      </w:r>
      <w:r>
        <w:t>–</w:t>
      </w:r>
      <w:r w:rsidRPr="00AB127A">
        <w:t xml:space="preserve">3:00 </w:t>
      </w:r>
      <w:r w:rsidRPr="00AF4931">
        <w:rPr>
          <w:smallCaps/>
        </w:rPr>
        <w:t>a.m.</w:t>
      </w:r>
      <w:r w:rsidRPr="00AB127A">
        <w:t xml:space="preserve"> (1 point)</w:t>
      </w:r>
    </w:p>
    <w:p w:rsidR="00F34412" w:rsidRPr="00AB127A" w:rsidRDefault="00F34412" w:rsidP="00F34412"/>
    <w:p w:rsidR="00F34412" w:rsidRPr="00AB127A" w:rsidRDefault="00F34412" w:rsidP="00F34412">
      <w:r w:rsidRPr="00AB127A">
        <w:t>3. Assuming normal circumstance, how easy do you find getting up in the morning?</w:t>
      </w:r>
    </w:p>
    <w:p w:rsidR="00F34412" w:rsidRPr="00AB127A" w:rsidRDefault="00F34412" w:rsidP="00F34412">
      <w:pPr>
        <w:numPr>
          <w:ilvl w:val="0"/>
          <w:numId w:val="29"/>
        </w:numPr>
      </w:pPr>
      <w:r w:rsidRPr="00AB127A">
        <w:t xml:space="preserve"> Not at all easy (1 point)</w:t>
      </w:r>
    </w:p>
    <w:p w:rsidR="00F34412" w:rsidRPr="00AB127A" w:rsidRDefault="00F34412" w:rsidP="00F34412">
      <w:pPr>
        <w:numPr>
          <w:ilvl w:val="0"/>
          <w:numId w:val="29"/>
        </w:numPr>
      </w:pPr>
      <w:r w:rsidRPr="00AB127A">
        <w:t xml:space="preserve"> Slightly easy (2 points)</w:t>
      </w:r>
    </w:p>
    <w:p w:rsidR="00F34412" w:rsidRPr="00AB127A" w:rsidRDefault="00F34412" w:rsidP="00F34412">
      <w:pPr>
        <w:numPr>
          <w:ilvl w:val="0"/>
          <w:numId w:val="29"/>
        </w:numPr>
      </w:pPr>
      <w:r w:rsidRPr="00AB127A">
        <w:t xml:space="preserve"> Fairly easy (3 points)</w:t>
      </w:r>
    </w:p>
    <w:p w:rsidR="00F34412" w:rsidRPr="00AB127A" w:rsidRDefault="00F34412" w:rsidP="00F34412">
      <w:pPr>
        <w:numPr>
          <w:ilvl w:val="0"/>
          <w:numId w:val="29"/>
        </w:numPr>
      </w:pPr>
      <w:r w:rsidRPr="00AB127A">
        <w:t xml:space="preserve"> Very easy (4 points)</w:t>
      </w:r>
    </w:p>
    <w:p w:rsidR="00F34412" w:rsidRPr="00AB127A" w:rsidRDefault="00F34412" w:rsidP="00F34412"/>
    <w:p w:rsidR="00F34412" w:rsidRPr="00AB127A" w:rsidRDefault="00F34412" w:rsidP="00F34412">
      <w:r w:rsidRPr="00AB127A">
        <w:t>4. How alert do you feel during the first half hour after having awakened in the morning?</w:t>
      </w:r>
    </w:p>
    <w:p w:rsidR="00F34412" w:rsidRPr="00AB127A" w:rsidRDefault="00F34412" w:rsidP="00F34412">
      <w:pPr>
        <w:numPr>
          <w:ilvl w:val="0"/>
          <w:numId w:val="30"/>
        </w:numPr>
      </w:pPr>
      <w:r w:rsidRPr="00AB127A">
        <w:t xml:space="preserve"> Not at all alert (1 point)</w:t>
      </w:r>
    </w:p>
    <w:p w:rsidR="00F34412" w:rsidRPr="00AB127A" w:rsidRDefault="00F34412" w:rsidP="00F34412">
      <w:pPr>
        <w:numPr>
          <w:ilvl w:val="0"/>
          <w:numId w:val="30"/>
        </w:numPr>
      </w:pPr>
      <w:r w:rsidRPr="00AB127A">
        <w:t xml:space="preserve"> Slightly alert (2 points)</w:t>
      </w:r>
    </w:p>
    <w:p w:rsidR="00F34412" w:rsidRPr="00AB127A" w:rsidRDefault="00F34412" w:rsidP="00F34412">
      <w:pPr>
        <w:numPr>
          <w:ilvl w:val="0"/>
          <w:numId w:val="30"/>
        </w:numPr>
      </w:pPr>
      <w:r w:rsidRPr="00AB127A">
        <w:t xml:space="preserve"> Fairly alert (3 points)</w:t>
      </w:r>
    </w:p>
    <w:p w:rsidR="00F34412" w:rsidRPr="00AB127A" w:rsidRDefault="00F34412" w:rsidP="00F34412">
      <w:pPr>
        <w:numPr>
          <w:ilvl w:val="0"/>
          <w:numId w:val="30"/>
        </w:numPr>
      </w:pPr>
      <w:r w:rsidRPr="00AB127A">
        <w:t xml:space="preserve"> Very alert (4 points)</w:t>
      </w:r>
    </w:p>
    <w:p w:rsidR="00F34412" w:rsidRPr="00AB127A" w:rsidRDefault="00F34412" w:rsidP="00F34412"/>
    <w:p w:rsidR="00F34412" w:rsidRPr="00AB127A" w:rsidRDefault="00F34412" w:rsidP="00F34412">
      <w:r w:rsidRPr="00AB127A">
        <w:t>5. During the first half-hour after having awakened in the morning, how tired do you feel?</w:t>
      </w:r>
    </w:p>
    <w:p w:rsidR="00F34412" w:rsidRPr="00AB127A" w:rsidRDefault="00F34412" w:rsidP="00F34412">
      <w:pPr>
        <w:numPr>
          <w:ilvl w:val="0"/>
          <w:numId w:val="30"/>
        </w:numPr>
      </w:pPr>
      <w:r w:rsidRPr="00AB127A">
        <w:t>Very tired (1 point)</w:t>
      </w:r>
    </w:p>
    <w:p w:rsidR="00F34412" w:rsidRPr="00AB127A" w:rsidRDefault="00F34412" w:rsidP="00F34412">
      <w:pPr>
        <w:numPr>
          <w:ilvl w:val="0"/>
          <w:numId w:val="30"/>
        </w:numPr>
      </w:pPr>
      <w:r w:rsidRPr="00AB127A">
        <w:t>Fairly tired (2 points)</w:t>
      </w:r>
    </w:p>
    <w:p w:rsidR="00F34412" w:rsidRPr="00AB127A" w:rsidRDefault="00F34412" w:rsidP="00F34412">
      <w:pPr>
        <w:numPr>
          <w:ilvl w:val="0"/>
          <w:numId w:val="30"/>
        </w:numPr>
      </w:pPr>
      <w:r w:rsidRPr="00AB127A">
        <w:t>Fairly refreshed (3 points)</w:t>
      </w:r>
    </w:p>
    <w:p w:rsidR="00F34412" w:rsidRPr="00AB127A" w:rsidRDefault="00F34412" w:rsidP="00F34412">
      <w:pPr>
        <w:numPr>
          <w:ilvl w:val="0"/>
          <w:numId w:val="30"/>
        </w:numPr>
      </w:pPr>
      <w:r w:rsidRPr="00AB127A">
        <w:t>Very refreshed (4 points)</w:t>
      </w:r>
    </w:p>
    <w:p w:rsidR="00F34412" w:rsidRPr="00AB127A" w:rsidRDefault="00F34412" w:rsidP="00F34412"/>
    <w:p w:rsidR="00F34412" w:rsidRPr="00AB127A" w:rsidRDefault="00F34412" w:rsidP="00F34412">
      <w:r w:rsidRPr="00AB127A">
        <w:t xml:space="preserve">6. You have decided to engage in some physical exercise. A friend suggests that you work out twice a week for an hour and the best time for him is 7:00–8:00 </w:t>
      </w:r>
      <w:r w:rsidRPr="00AF4931">
        <w:rPr>
          <w:smallCaps/>
        </w:rPr>
        <w:t>a.m.</w:t>
      </w:r>
      <w:r w:rsidRPr="00AB127A">
        <w:t xml:space="preserve"> Bearing in mind nothing else but your own “feeling best” rhythm, how do you think you would perform?</w:t>
      </w:r>
    </w:p>
    <w:p w:rsidR="00F34412" w:rsidRPr="00AB127A" w:rsidRDefault="00F34412" w:rsidP="00F34412">
      <w:pPr>
        <w:numPr>
          <w:ilvl w:val="0"/>
          <w:numId w:val="30"/>
        </w:numPr>
      </w:pPr>
      <w:r w:rsidRPr="00AB127A">
        <w:lastRenderedPageBreak/>
        <w:t>Would be in good form (4 points)</w:t>
      </w:r>
    </w:p>
    <w:p w:rsidR="00F34412" w:rsidRPr="00AB127A" w:rsidRDefault="00F34412" w:rsidP="00F34412">
      <w:pPr>
        <w:numPr>
          <w:ilvl w:val="0"/>
          <w:numId w:val="30"/>
        </w:numPr>
      </w:pPr>
      <w:r w:rsidRPr="00AB127A">
        <w:t>Would be in reasonabl</w:t>
      </w:r>
      <w:r>
        <w:t>y good</w:t>
      </w:r>
      <w:r w:rsidRPr="00AB127A">
        <w:t xml:space="preserve"> form (3 points)</w:t>
      </w:r>
    </w:p>
    <w:p w:rsidR="00F34412" w:rsidRPr="00AB127A" w:rsidRDefault="00F34412" w:rsidP="00F34412">
      <w:pPr>
        <w:numPr>
          <w:ilvl w:val="0"/>
          <w:numId w:val="30"/>
        </w:numPr>
      </w:pPr>
      <w:r w:rsidRPr="00AB127A">
        <w:t>Would find it difficult (2 points)</w:t>
      </w:r>
    </w:p>
    <w:p w:rsidR="00F34412" w:rsidRPr="00AB127A" w:rsidRDefault="00F34412" w:rsidP="00F34412">
      <w:pPr>
        <w:numPr>
          <w:ilvl w:val="0"/>
          <w:numId w:val="30"/>
        </w:numPr>
      </w:pPr>
      <w:r w:rsidRPr="00AB127A">
        <w:t>Would find it very difficult (1 point)</w:t>
      </w:r>
    </w:p>
    <w:p w:rsidR="00F34412" w:rsidRPr="00AB127A" w:rsidRDefault="00F34412" w:rsidP="00F34412"/>
    <w:p w:rsidR="00F34412" w:rsidRPr="00AB127A" w:rsidRDefault="00F34412" w:rsidP="00F34412">
      <w:r w:rsidRPr="00AB127A">
        <w:t>7. At what time in the evening do you feel tired and, as a result, in need of sleep?</w:t>
      </w:r>
    </w:p>
    <w:p w:rsidR="00F34412" w:rsidRPr="00AB127A" w:rsidRDefault="00F34412" w:rsidP="00F34412">
      <w:pPr>
        <w:numPr>
          <w:ilvl w:val="0"/>
          <w:numId w:val="30"/>
        </w:numPr>
      </w:pPr>
      <w:r w:rsidRPr="00AB127A">
        <w:t xml:space="preserve">8:00–9:00 </w:t>
      </w:r>
      <w:r w:rsidRPr="00AF4931">
        <w:rPr>
          <w:smallCaps/>
        </w:rPr>
        <w:t>p.m.</w:t>
      </w:r>
      <w:r w:rsidRPr="00AB127A">
        <w:t xml:space="preserve"> (5 points)</w:t>
      </w:r>
    </w:p>
    <w:p w:rsidR="00F34412" w:rsidRPr="00AB127A" w:rsidRDefault="00F34412" w:rsidP="00F34412">
      <w:pPr>
        <w:numPr>
          <w:ilvl w:val="0"/>
          <w:numId w:val="30"/>
        </w:numPr>
      </w:pPr>
      <w:r w:rsidRPr="00AB127A">
        <w:t>9:00–</w:t>
      </w:r>
      <w:r>
        <w:t>1</w:t>
      </w:r>
      <w:r w:rsidRPr="00AB127A">
        <w:t xml:space="preserve">0:15 </w:t>
      </w:r>
      <w:r w:rsidRPr="00AF4931">
        <w:rPr>
          <w:smallCaps/>
        </w:rPr>
        <w:t>p.m.</w:t>
      </w:r>
      <w:r w:rsidRPr="00AB127A">
        <w:t xml:space="preserve"> (4 points)</w:t>
      </w:r>
    </w:p>
    <w:p w:rsidR="00F34412" w:rsidRPr="00AB127A" w:rsidRDefault="00F34412" w:rsidP="00F34412">
      <w:pPr>
        <w:numPr>
          <w:ilvl w:val="0"/>
          <w:numId w:val="30"/>
        </w:numPr>
      </w:pPr>
      <w:r w:rsidRPr="00AB127A">
        <w:t xml:space="preserve">10:15 </w:t>
      </w:r>
      <w:r w:rsidRPr="00AF4931">
        <w:rPr>
          <w:smallCaps/>
        </w:rPr>
        <w:t>p.m.–</w:t>
      </w:r>
      <w:r w:rsidRPr="00AB127A">
        <w:t xml:space="preserve">12:30 </w:t>
      </w:r>
      <w:r w:rsidRPr="00AF4931">
        <w:rPr>
          <w:smallCaps/>
        </w:rPr>
        <w:t>a.m.</w:t>
      </w:r>
      <w:r w:rsidRPr="00AB127A">
        <w:t xml:space="preserve"> (3 points)</w:t>
      </w:r>
    </w:p>
    <w:p w:rsidR="00F34412" w:rsidRPr="00AB127A" w:rsidRDefault="00F34412" w:rsidP="00F34412">
      <w:pPr>
        <w:numPr>
          <w:ilvl w:val="0"/>
          <w:numId w:val="30"/>
        </w:numPr>
      </w:pPr>
      <w:r w:rsidRPr="00AB127A">
        <w:t xml:space="preserve">12:30–1:45 </w:t>
      </w:r>
      <w:r w:rsidRPr="00AF4931">
        <w:rPr>
          <w:smallCaps/>
        </w:rPr>
        <w:t>a.m.</w:t>
      </w:r>
      <w:r w:rsidRPr="00AB127A">
        <w:t xml:space="preserve"> (2 points)</w:t>
      </w:r>
    </w:p>
    <w:p w:rsidR="00F34412" w:rsidRPr="00AB127A" w:rsidRDefault="00F34412" w:rsidP="00F34412">
      <w:pPr>
        <w:numPr>
          <w:ilvl w:val="0"/>
          <w:numId w:val="30"/>
        </w:numPr>
      </w:pPr>
      <w:r w:rsidRPr="00AB127A">
        <w:t xml:space="preserve">1:45–3:00 </w:t>
      </w:r>
      <w:r w:rsidRPr="00AF4931">
        <w:rPr>
          <w:smallCaps/>
        </w:rPr>
        <w:t>a.m.</w:t>
      </w:r>
      <w:r w:rsidRPr="00AB127A">
        <w:t xml:space="preserve"> (1 point)</w:t>
      </w:r>
    </w:p>
    <w:p w:rsidR="00F34412" w:rsidRPr="00AB127A" w:rsidRDefault="00F34412" w:rsidP="00F34412"/>
    <w:p w:rsidR="00F34412" w:rsidRPr="00AB127A" w:rsidRDefault="00F34412" w:rsidP="00F34412"/>
    <w:p w:rsidR="00F34412" w:rsidRPr="00AB127A" w:rsidRDefault="00F34412" w:rsidP="00F34412">
      <w:r w:rsidRPr="00AB127A">
        <w:t xml:space="preserve">8. You wish to be at your peak performance for a test that you know is going to be mentally exhausting and </w:t>
      </w:r>
      <w:r>
        <w:t xml:space="preserve">will </w:t>
      </w:r>
      <w:r w:rsidRPr="00AB127A">
        <w:t xml:space="preserve">last for two hours. You are entirely free to plan your day, and considering only your own “feeling best” rhythm, which </w:t>
      </w:r>
      <w:r>
        <w:rPr>
          <w:i/>
        </w:rPr>
        <w:t xml:space="preserve">one </w:t>
      </w:r>
      <w:r w:rsidRPr="00AB127A">
        <w:t xml:space="preserve">of the </w:t>
      </w:r>
      <w:r>
        <w:t xml:space="preserve">following </w:t>
      </w:r>
      <w:r w:rsidRPr="00AB127A">
        <w:t>four testing times would you choose?</w:t>
      </w:r>
    </w:p>
    <w:p w:rsidR="00F34412" w:rsidRPr="00AB127A" w:rsidRDefault="00F34412" w:rsidP="00F34412">
      <w:pPr>
        <w:numPr>
          <w:ilvl w:val="0"/>
          <w:numId w:val="30"/>
        </w:numPr>
      </w:pPr>
      <w:r w:rsidRPr="00AB127A">
        <w:t xml:space="preserve">8:00–10:00 </w:t>
      </w:r>
      <w:r w:rsidRPr="000028AE">
        <w:rPr>
          <w:smallCaps/>
        </w:rPr>
        <w:t>a.m.</w:t>
      </w:r>
      <w:r w:rsidRPr="00AB127A">
        <w:t xml:space="preserve"> (4 points)</w:t>
      </w:r>
    </w:p>
    <w:p w:rsidR="00F34412" w:rsidRPr="00AB127A" w:rsidRDefault="00F34412" w:rsidP="00F34412">
      <w:pPr>
        <w:numPr>
          <w:ilvl w:val="0"/>
          <w:numId w:val="30"/>
        </w:numPr>
      </w:pPr>
      <w:r w:rsidRPr="00AB127A">
        <w:t xml:space="preserve">11:00 </w:t>
      </w:r>
      <w:r w:rsidRPr="000028AE">
        <w:rPr>
          <w:smallCaps/>
        </w:rPr>
        <w:t>a.m.–</w:t>
      </w:r>
      <w:r w:rsidRPr="00AB127A">
        <w:t xml:space="preserve">1:00 </w:t>
      </w:r>
      <w:r w:rsidRPr="000028AE">
        <w:rPr>
          <w:smallCaps/>
        </w:rPr>
        <w:t>p.m.</w:t>
      </w:r>
      <w:r w:rsidRPr="00AB127A">
        <w:t xml:space="preserve"> (3 points)</w:t>
      </w:r>
    </w:p>
    <w:p w:rsidR="00F34412" w:rsidRPr="00AB127A" w:rsidRDefault="00F34412" w:rsidP="00F34412">
      <w:pPr>
        <w:numPr>
          <w:ilvl w:val="0"/>
          <w:numId w:val="30"/>
        </w:numPr>
      </w:pPr>
      <w:r w:rsidRPr="00AB127A">
        <w:t xml:space="preserve">3:00–5:00 </w:t>
      </w:r>
      <w:r w:rsidRPr="000028AE">
        <w:rPr>
          <w:smallCaps/>
        </w:rPr>
        <w:t>p.m.</w:t>
      </w:r>
      <w:r w:rsidRPr="00AB127A">
        <w:t xml:space="preserve"> (2 points)</w:t>
      </w:r>
    </w:p>
    <w:p w:rsidR="00F34412" w:rsidRPr="00AB127A" w:rsidRDefault="00F34412" w:rsidP="00F34412">
      <w:pPr>
        <w:numPr>
          <w:ilvl w:val="0"/>
          <w:numId w:val="30"/>
        </w:numPr>
      </w:pPr>
      <w:r w:rsidRPr="00AB127A">
        <w:t xml:space="preserve">7:00–9:00 </w:t>
      </w:r>
      <w:r w:rsidRPr="000028AE">
        <w:rPr>
          <w:smallCaps/>
        </w:rPr>
        <w:t>p.m.</w:t>
      </w:r>
      <w:r w:rsidRPr="00AB127A">
        <w:t xml:space="preserve"> (1 point)</w:t>
      </w:r>
    </w:p>
    <w:p w:rsidR="00F34412" w:rsidRPr="00AB127A" w:rsidRDefault="00F34412" w:rsidP="00F34412"/>
    <w:p w:rsidR="00F34412" w:rsidRPr="00AB127A" w:rsidRDefault="00F34412" w:rsidP="00F34412">
      <w:r w:rsidRPr="00AB127A">
        <w:t xml:space="preserve">9. One hears about “morning” and “evening” types of people. Which </w:t>
      </w:r>
      <w:r>
        <w:rPr>
          <w:i/>
        </w:rPr>
        <w:t xml:space="preserve">one </w:t>
      </w:r>
      <w:r w:rsidRPr="00AB127A">
        <w:t>of these types do you consider yourself to be?</w:t>
      </w:r>
    </w:p>
    <w:p w:rsidR="00F34412" w:rsidRPr="00AB127A" w:rsidRDefault="00F34412" w:rsidP="00F34412">
      <w:pPr>
        <w:numPr>
          <w:ilvl w:val="0"/>
          <w:numId w:val="30"/>
        </w:numPr>
      </w:pPr>
      <w:r w:rsidRPr="00AB127A">
        <w:t>Definitely a morning type (4 points)</w:t>
      </w:r>
    </w:p>
    <w:p w:rsidR="00F34412" w:rsidRPr="00AB127A" w:rsidRDefault="00F34412" w:rsidP="00F34412">
      <w:pPr>
        <w:numPr>
          <w:ilvl w:val="0"/>
          <w:numId w:val="30"/>
        </w:numPr>
      </w:pPr>
      <w:r w:rsidRPr="00AB127A">
        <w:t>More a morning than an evening type (3 points)</w:t>
      </w:r>
    </w:p>
    <w:p w:rsidR="00F34412" w:rsidRPr="00AB127A" w:rsidRDefault="00F34412" w:rsidP="00F34412">
      <w:pPr>
        <w:numPr>
          <w:ilvl w:val="0"/>
          <w:numId w:val="30"/>
        </w:numPr>
      </w:pPr>
      <w:r w:rsidRPr="00AB127A">
        <w:t>More an evening than a morning type (2 points)</w:t>
      </w:r>
    </w:p>
    <w:p w:rsidR="00F34412" w:rsidRPr="00AB127A" w:rsidRDefault="00F34412" w:rsidP="00F34412">
      <w:pPr>
        <w:numPr>
          <w:ilvl w:val="0"/>
          <w:numId w:val="30"/>
        </w:numPr>
      </w:pPr>
      <w:r w:rsidRPr="00AB127A">
        <w:t>Definitely an evening type (1 point)</w:t>
      </w:r>
    </w:p>
    <w:p w:rsidR="00F34412" w:rsidRPr="00AB127A" w:rsidRDefault="00F34412" w:rsidP="00F34412"/>
    <w:p w:rsidR="00F34412" w:rsidRPr="00AB127A" w:rsidRDefault="00F34412" w:rsidP="00F34412">
      <w:r w:rsidRPr="00AB127A">
        <w:t>10. When would you prefer to rise (provided you have a full day’s work—</w:t>
      </w:r>
      <w:r>
        <w:t xml:space="preserve">eight </w:t>
      </w:r>
      <w:r w:rsidRPr="00AB127A">
        <w:t xml:space="preserve"> hours) if you were totally free to arrange your time?</w:t>
      </w:r>
    </w:p>
    <w:p w:rsidR="00F34412" w:rsidRPr="00AB127A" w:rsidRDefault="00F34412" w:rsidP="00F34412">
      <w:pPr>
        <w:numPr>
          <w:ilvl w:val="0"/>
          <w:numId w:val="30"/>
        </w:numPr>
      </w:pPr>
      <w:r w:rsidRPr="00AB127A">
        <w:t xml:space="preserve">Before 6:30 </w:t>
      </w:r>
      <w:r w:rsidRPr="000028AE">
        <w:rPr>
          <w:smallCaps/>
        </w:rPr>
        <w:t>a.m.</w:t>
      </w:r>
      <w:r w:rsidRPr="00AB127A">
        <w:t xml:space="preserve"> (4 points)</w:t>
      </w:r>
    </w:p>
    <w:p w:rsidR="00F34412" w:rsidRPr="00AB127A" w:rsidRDefault="00F34412" w:rsidP="00F34412">
      <w:pPr>
        <w:numPr>
          <w:ilvl w:val="0"/>
          <w:numId w:val="30"/>
        </w:numPr>
      </w:pPr>
      <w:r w:rsidRPr="00AB127A">
        <w:t xml:space="preserve">6:30–7:30 </w:t>
      </w:r>
      <w:r w:rsidRPr="000028AE">
        <w:rPr>
          <w:smallCaps/>
        </w:rPr>
        <w:t>a.m.</w:t>
      </w:r>
      <w:r w:rsidRPr="00AB127A">
        <w:t xml:space="preserve"> (3 points)</w:t>
      </w:r>
    </w:p>
    <w:p w:rsidR="00F34412" w:rsidRPr="00AB127A" w:rsidRDefault="00F34412" w:rsidP="00F34412">
      <w:pPr>
        <w:numPr>
          <w:ilvl w:val="0"/>
          <w:numId w:val="30"/>
        </w:numPr>
      </w:pPr>
      <w:r w:rsidRPr="00AB127A">
        <w:t xml:space="preserve">7:30–8:30 </w:t>
      </w:r>
      <w:r w:rsidRPr="000028AE">
        <w:rPr>
          <w:smallCaps/>
        </w:rPr>
        <w:t>a.m.</w:t>
      </w:r>
      <w:r w:rsidRPr="00AB127A">
        <w:t xml:space="preserve"> (2 points)</w:t>
      </w:r>
    </w:p>
    <w:p w:rsidR="00F34412" w:rsidRPr="00AB127A" w:rsidRDefault="00F34412" w:rsidP="00F34412">
      <w:pPr>
        <w:numPr>
          <w:ilvl w:val="0"/>
          <w:numId w:val="30"/>
        </w:numPr>
      </w:pPr>
      <w:r w:rsidRPr="00AB127A">
        <w:t xml:space="preserve">8:30 </w:t>
      </w:r>
      <w:r w:rsidRPr="000028AE">
        <w:rPr>
          <w:smallCaps/>
        </w:rPr>
        <w:t>a.m.</w:t>
      </w:r>
      <w:r w:rsidRPr="00AB127A">
        <w:t xml:space="preserve"> or later (1 point)</w:t>
      </w:r>
    </w:p>
    <w:p w:rsidR="00F34412" w:rsidRPr="00AB127A" w:rsidRDefault="00F34412" w:rsidP="00F34412"/>
    <w:p w:rsidR="00F34412" w:rsidRPr="00AB127A" w:rsidRDefault="00F34412" w:rsidP="00F34412">
      <w:r w:rsidRPr="00AB127A">
        <w:t xml:space="preserve">11. If you always had to rise at 6:00 </w:t>
      </w:r>
      <w:r w:rsidRPr="000028AE">
        <w:rPr>
          <w:smallCaps/>
        </w:rPr>
        <w:t>a.m.,</w:t>
      </w:r>
      <w:r w:rsidRPr="00AB127A">
        <w:t xml:space="preserve"> what do you think it would be like?</w:t>
      </w:r>
    </w:p>
    <w:p w:rsidR="00F34412" w:rsidRPr="00AB127A" w:rsidRDefault="00F34412" w:rsidP="00F34412">
      <w:pPr>
        <w:numPr>
          <w:ilvl w:val="0"/>
          <w:numId w:val="30"/>
        </w:numPr>
      </w:pPr>
      <w:r w:rsidRPr="00AB127A">
        <w:t>Very difficult and unpleasant (1 point)</w:t>
      </w:r>
    </w:p>
    <w:p w:rsidR="00F34412" w:rsidRPr="00AB127A" w:rsidRDefault="00F34412" w:rsidP="00F34412">
      <w:pPr>
        <w:numPr>
          <w:ilvl w:val="0"/>
          <w:numId w:val="30"/>
        </w:numPr>
      </w:pPr>
      <w:r w:rsidRPr="00AB127A">
        <w:t>Rather difficult and unpleasant (2 points)</w:t>
      </w:r>
    </w:p>
    <w:p w:rsidR="00F34412" w:rsidRPr="00AB127A" w:rsidRDefault="00F34412" w:rsidP="00F34412">
      <w:pPr>
        <w:numPr>
          <w:ilvl w:val="0"/>
          <w:numId w:val="30"/>
        </w:numPr>
      </w:pPr>
      <w:r w:rsidRPr="00AB127A">
        <w:t>A little unpleasant but no great problem (3 points)</w:t>
      </w:r>
    </w:p>
    <w:p w:rsidR="00F34412" w:rsidRPr="00AB127A" w:rsidRDefault="00F34412" w:rsidP="00F34412">
      <w:pPr>
        <w:numPr>
          <w:ilvl w:val="0"/>
          <w:numId w:val="30"/>
        </w:numPr>
      </w:pPr>
      <w:r w:rsidRPr="00AB127A">
        <w:t>Easy and not unpleasant (4 points)</w:t>
      </w:r>
    </w:p>
    <w:p w:rsidR="00F34412" w:rsidRPr="00AB127A" w:rsidRDefault="00F34412" w:rsidP="00F34412"/>
    <w:p w:rsidR="00F34412" w:rsidRPr="00AB127A" w:rsidRDefault="00F34412" w:rsidP="00F34412">
      <w:r w:rsidRPr="00AB127A">
        <w:t>12. How long a time does it usually take before you “recover your senses” in the morning after rising from a night’s sleep?</w:t>
      </w:r>
    </w:p>
    <w:p w:rsidR="00F34412" w:rsidRPr="0016298E" w:rsidRDefault="00F34412" w:rsidP="00F34412">
      <w:pPr>
        <w:numPr>
          <w:ilvl w:val="0"/>
          <w:numId w:val="30"/>
        </w:numPr>
        <w:rPr>
          <w:lang w:val="fr-FR"/>
        </w:rPr>
      </w:pPr>
      <w:r w:rsidRPr="0016298E">
        <w:rPr>
          <w:lang w:val="fr-FR"/>
        </w:rPr>
        <w:t>0–10 minutes (4 points)</w:t>
      </w:r>
    </w:p>
    <w:p w:rsidR="00F34412" w:rsidRPr="0016298E" w:rsidRDefault="00F34412" w:rsidP="00F34412">
      <w:pPr>
        <w:numPr>
          <w:ilvl w:val="0"/>
          <w:numId w:val="30"/>
        </w:numPr>
        <w:rPr>
          <w:lang w:val="fr-FR"/>
        </w:rPr>
      </w:pPr>
      <w:r w:rsidRPr="0016298E">
        <w:rPr>
          <w:lang w:val="fr-FR"/>
        </w:rPr>
        <w:lastRenderedPageBreak/>
        <w:t>11–20 minute</w:t>
      </w:r>
      <w:r>
        <w:rPr>
          <w:lang w:val="fr-FR"/>
        </w:rPr>
        <w:t>s</w:t>
      </w:r>
      <w:r w:rsidRPr="0016298E">
        <w:rPr>
          <w:lang w:val="fr-FR"/>
        </w:rPr>
        <w:t xml:space="preserve"> (3 points)</w:t>
      </w:r>
    </w:p>
    <w:p w:rsidR="00F34412" w:rsidRPr="0016298E" w:rsidRDefault="00F34412" w:rsidP="00F34412">
      <w:pPr>
        <w:numPr>
          <w:ilvl w:val="0"/>
          <w:numId w:val="30"/>
        </w:numPr>
        <w:rPr>
          <w:lang w:val="fr-FR"/>
        </w:rPr>
      </w:pPr>
      <w:r w:rsidRPr="0016298E">
        <w:rPr>
          <w:lang w:val="fr-FR"/>
        </w:rPr>
        <w:t>21–40 minutes (2 points)</w:t>
      </w:r>
    </w:p>
    <w:p w:rsidR="00F34412" w:rsidRPr="00AB127A" w:rsidRDefault="00F34412" w:rsidP="00F34412">
      <w:pPr>
        <w:numPr>
          <w:ilvl w:val="0"/>
          <w:numId w:val="30"/>
        </w:numPr>
      </w:pPr>
      <w:r w:rsidRPr="00AB127A">
        <w:t>More than 40 minutes (1 point)</w:t>
      </w:r>
    </w:p>
    <w:p w:rsidR="00F34412" w:rsidRPr="00AB127A" w:rsidRDefault="00F34412" w:rsidP="00F34412"/>
    <w:p w:rsidR="00F34412" w:rsidRPr="00AB127A" w:rsidRDefault="00F34412" w:rsidP="00F34412">
      <w:r w:rsidRPr="00AB127A">
        <w:t>13. Please indicate to what extent you are a morning or evening active individual.</w:t>
      </w:r>
    </w:p>
    <w:p w:rsidR="00F34412" w:rsidRPr="00AB127A" w:rsidRDefault="00F34412" w:rsidP="00F34412">
      <w:pPr>
        <w:numPr>
          <w:ilvl w:val="0"/>
          <w:numId w:val="30"/>
        </w:numPr>
      </w:pPr>
      <w:r w:rsidRPr="00AB127A">
        <w:t>Pronounced morning active (morning alert and evening tired) (4 points)</w:t>
      </w:r>
    </w:p>
    <w:p w:rsidR="00F34412" w:rsidRPr="00AB127A" w:rsidRDefault="00F34412" w:rsidP="00F34412">
      <w:pPr>
        <w:numPr>
          <w:ilvl w:val="0"/>
          <w:numId w:val="30"/>
        </w:numPr>
      </w:pPr>
      <w:r w:rsidRPr="00AB127A">
        <w:t>To some extent, morning active (3 points)</w:t>
      </w:r>
    </w:p>
    <w:p w:rsidR="00F34412" w:rsidRPr="00AB127A" w:rsidRDefault="00F34412" w:rsidP="00F34412">
      <w:pPr>
        <w:numPr>
          <w:ilvl w:val="0"/>
          <w:numId w:val="30"/>
        </w:numPr>
      </w:pPr>
      <w:r w:rsidRPr="00AB127A">
        <w:t>To some extent, evening active (2 points)</w:t>
      </w:r>
    </w:p>
    <w:p w:rsidR="00F34412" w:rsidRPr="00AB127A" w:rsidRDefault="00F34412" w:rsidP="00F34412">
      <w:pPr>
        <w:numPr>
          <w:ilvl w:val="0"/>
          <w:numId w:val="30"/>
        </w:numPr>
      </w:pPr>
      <w:r w:rsidRPr="00AB127A">
        <w:t>Pronounced evening active (morning tired and evening alert) (1 point)</w:t>
      </w:r>
    </w:p>
    <w:p w:rsidR="00F34412" w:rsidRPr="00AB127A" w:rsidRDefault="00F34412" w:rsidP="00F34412"/>
    <w:p w:rsidR="00F34412" w:rsidRPr="00AB127A" w:rsidRDefault="00F34412" w:rsidP="00F34412"/>
    <w:p w:rsidR="00F34412" w:rsidRPr="00AB127A" w:rsidRDefault="00F34412" w:rsidP="00F34412">
      <w:r w:rsidRPr="00AB127A">
        <w:t xml:space="preserve">Total the scores from the questions </w:t>
      </w:r>
      <w:r>
        <w:t xml:space="preserve">above </w:t>
      </w:r>
      <w:r w:rsidRPr="00AB127A">
        <w:t>and use this guide</w:t>
      </w:r>
      <w:r>
        <w:t xml:space="preserve"> to interpret the results</w:t>
      </w:r>
      <w:r w:rsidRPr="00AB127A">
        <w:t>:</w:t>
      </w:r>
    </w:p>
    <w:p w:rsidR="00F34412" w:rsidRPr="00AB127A" w:rsidRDefault="00F34412" w:rsidP="00F34412">
      <w:pPr>
        <w:ind w:left="720"/>
      </w:pPr>
      <w:r w:rsidRPr="00AB127A">
        <w:t>44 or more</w:t>
      </w:r>
      <w:r>
        <w:t xml:space="preserve"> </w:t>
      </w:r>
      <w:r w:rsidRPr="00AB127A">
        <w:t>= extreme morning person</w:t>
      </w:r>
    </w:p>
    <w:p w:rsidR="00F34412" w:rsidRPr="00AB127A" w:rsidRDefault="00F34412" w:rsidP="00F34412">
      <w:pPr>
        <w:ind w:left="720"/>
      </w:pPr>
      <w:r w:rsidRPr="00AB127A">
        <w:t>37–43 = moderate morning person</w:t>
      </w:r>
    </w:p>
    <w:p w:rsidR="00F34412" w:rsidRPr="00AB127A" w:rsidRDefault="00F34412" w:rsidP="00F34412">
      <w:pPr>
        <w:ind w:left="720"/>
      </w:pPr>
      <w:r w:rsidRPr="00AB127A">
        <w:t>30–36</w:t>
      </w:r>
      <w:r>
        <w:t xml:space="preserve"> </w:t>
      </w:r>
      <w:r w:rsidRPr="00AB127A">
        <w:t>= no particular tendency</w:t>
      </w:r>
    </w:p>
    <w:p w:rsidR="00F34412" w:rsidRPr="00AB127A" w:rsidRDefault="00F34412" w:rsidP="00F34412">
      <w:pPr>
        <w:ind w:left="720"/>
      </w:pPr>
      <w:r w:rsidRPr="00AB127A">
        <w:t>23–29</w:t>
      </w:r>
      <w:r>
        <w:t xml:space="preserve"> </w:t>
      </w:r>
      <w:r w:rsidRPr="00AB127A">
        <w:t>= moderate evening person</w:t>
      </w:r>
    </w:p>
    <w:p w:rsidR="00F34412" w:rsidRPr="00AB127A" w:rsidRDefault="00F34412" w:rsidP="00F34412">
      <w:pPr>
        <w:ind w:left="720"/>
      </w:pPr>
      <w:r w:rsidRPr="00AB127A">
        <w:t>22 or less</w:t>
      </w:r>
      <w:r>
        <w:t xml:space="preserve"> </w:t>
      </w:r>
      <w:r w:rsidRPr="00AB127A">
        <w:t>= extreme evening person</w:t>
      </w:r>
    </w:p>
    <w:p w:rsidR="00F34412" w:rsidRPr="00AB127A" w:rsidRDefault="00F34412" w:rsidP="00F34412"/>
    <w:p w:rsidR="00F34412" w:rsidRPr="000028AE" w:rsidRDefault="00F34412" w:rsidP="00F34412">
      <w:pPr>
        <w:rPr>
          <w:b/>
        </w:rPr>
      </w:pPr>
      <w:r w:rsidRPr="000028AE">
        <w:rPr>
          <w:b/>
        </w:rPr>
        <w:t>Extreme morning person:</w:t>
      </w:r>
    </w:p>
    <w:p w:rsidR="00F34412" w:rsidRPr="00AB127A" w:rsidRDefault="00F34412" w:rsidP="00F34412">
      <w:r w:rsidRPr="00AB127A">
        <w:t xml:space="preserve">True morning persons tend to get out of bed as early as </w:t>
      </w:r>
      <w:r>
        <w:t>four</w:t>
      </w:r>
      <w:r w:rsidRPr="00AB127A">
        <w:t xml:space="preserve"> or </w:t>
      </w:r>
      <w:r>
        <w:t>five</w:t>
      </w:r>
      <w:r w:rsidRPr="00AB127A">
        <w:t xml:space="preserve"> </w:t>
      </w:r>
      <w:r w:rsidRPr="000028AE">
        <w:rPr>
          <w:smallCaps/>
        </w:rPr>
        <w:t>a.m.</w:t>
      </w:r>
      <w:r w:rsidRPr="00AB127A">
        <w:t xml:space="preserve"> and go to bed by </w:t>
      </w:r>
      <w:r>
        <w:t>nine</w:t>
      </w:r>
      <w:r w:rsidRPr="00AB127A">
        <w:t xml:space="preserve"> or </w:t>
      </w:r>
      <w:r>
        <w:t>ten</w:t>
      </w:r>
      <w:r w:rsidRPr="00AB127A">
        <w:t xml:space="preserve"> </w:t>
      </w:r>
      <w:r w:rsidRPr="000028AE">
        <w:rPr>
          <w:smallCaps/>
        </w:rPr>
        <w:t>p.m.</w:t>
      </w:r>
      <w:r w:rsidRPr="00AB127A">
        <w:t xml:space="preserve"> Their periods of high alertness are about </w:t>
      </w:r>
      <w:r>
        <w:t>two</w:t>
      </w:r>
      <w:r w:rsidRPr="00AB127A">
        <w:t xml:space="preserve"> hours earlier than people with standard profiles, and they do their best work of the day around </w:t>
      </w:r>
      <w:r>
        <w:t>eight</w:t>
      </w:r>
      <w:r w:rsidRPr="00AB127A">
        <w:t xml:space="preserve"> or </w:t>
      </w:r>
      <w:r>
        <w:t>nine</w:t>
      </w:r>
      <w:r w:rsidRPr="00AB127A">
        <w:t xml:space="preserve"> </w:t>
      </w:r>
      <w:r w:rsidRPr="000028AE">
        <w:rPr>
          <w:smallCaps/>
        </w:rPr>
        <w:t>a.m.</w:t>
      </w:r>
    </w:p>
    <w:p w:rsidR="00F34412" w:rsidRPr="00AB127A" w:rsidRDefault="00F34412" w:rsidP="00F34412"/>
    <w:p w:rsidR="00F34412" w:rsidRPr="00AB127A" w:rsidRDefault="00F34412" w:rsidP="00F34412">
      <w:r w:rsidRPr="000028AE">
        <w:rPr>
          <w:b/>
        </w:rPr>
        <w:t>Moderate morning person:</w:t>
      </w:r>
    </w:p>
    <w:p w:rsidR="00F34412" w:rsidRPr="00AB127A" w:rsidRDefault="00F34412" w:rsidP="00F34412">
      <w:r w:rsidRPr="00AB127A">
        <w:t xml:space="preserve">Although you exhibit some of the tendencies of an extreme morning person (such as rising early and going to sleep in the mid-evening hours), you are within the standard circadian range (waking between </w:t>
      </w:r>
      <w:r>
        <w:t>seven</w:t>
      </w:r>
      <w:r w:rsidRPr="00AB127A">
        <w:t xml:space="preserve"> </w:t>
      </w:r>
      <w:r w:rsidRPr="000028AE">
        <w:rPr>
          <w:smallCaps/>
        </w:rPr>
        <w:t>a.m.</w:t>
      </w:r>
      <w:r w:rsidRPr="00AB127A">
        <w:t xml:space="preserve"> and </w:t>
      </w:r>
      <w:r>
        <w:t>eight</w:t>
      </w:r>
      <w:r w:rsidRPr="00AB127A">
        <w:t xml:space="preserve"> </w:t>
      </w:r>
      <w:r w:rsidRPr="007A67F4">
        <w:rPr>
          <w:smallCaps/>
        </w:rPr>
        <w:t>a.m.</w:t>
      </w:r>
      <w:r w:rsidRPr="00AB127A">
        <w:t xml:space="preserve"> and going to bed between </w:t>
      </w:r>
      <w:r>
        <w:t>eleven</w:t>
      </w:r>
      <w:r w:rsidRPr="00AB127A">
        <w:t xml:space="preserve"> </w:t>
      </w:r>
      <w:r w:rsidRPr="007A67F4">
        <w:rPr>
          <w:smallCaps/>
        </w:rPr>
        <w:t>p.m.</w:t>
      </w:r>
      <w:r w:rsidRPr="00AB127A">
        <w:t xml:space="preserve"> and midnight). In between, most people have periods of high alertness in the morning and early evening and experience a period of low alertness in the early afternoon. Moderate morning persons may have more trouble than most people </w:t>
      </w:r>
      <w:r>
        <w:t xml:space="preserve">in </w:t>
      </w:r>
      <w:r w:rsidRPr="00AB127A">
        <w:t>maintaining alertness through the overnight hours.</w:t>
      </w:r>
    </w:p>
    <w:p w:rsidR="00F34412" w:rsidRPr="00AB127A" w:rsidRDefault="00F34412" w:rsidP="00F34412"/>
    <w:p w:rsidR="00F34412" w:rsidRPr="00AB127A" w:rsidRDefault="00F34412" w:rsidP="00F34412">
      <w:r w:rsidRPr="007A67F4">
        <w:rPr>
          <w:b/>
        </w:rPr>
        <w:t>No particular tendency</w:t>
      </w:r>
      <w:r>
        <w:rPr>
          <w:b/>
        </w:rPr>
        <w:t>:</w:t>
      </w:r>
    </w:p>
    <w:p w:rsidR="00F34412" w:rsidRPr="00AB127A" w:rsidRDefault="00F34412" w:rsidP="00F34412">
      <w:r w:rsidRPr="00AB127A">
        <w:t xml:space="preserve">You have a standard circadian profile. The standard profile would find a person feeling comfortable waking up between </w:t>
      </w:r>
      <w:r>
        <w:t>seven</w:t>
      </w:r>
      <w:r w:rsidRPr="00AB127A">
        <w:t xml:space="preserve"> </w:t>
      </w:r>
      <w:r w:rsidRPr="007A67F4">
        <w:rPr>
          <w:smallCaps/>
        </w:rPr>
        <w:t>a.m.</w:t>
      </w:r>
      <w:r w:rsidRPr="00AB127A">
        <w:t xml:space="preserve"> and </w:t>
      </w:r>
      <w:r>
        <w:t>eight</w:t>
      </w:r>
      <w:r w:rsidRPr="00AB127A">
        <w:t xml:space="preserve"> </w:t>
      </w:r>
      <w:r w:rsidRPr="007A67F4">
        <w:rPr>
          <w:smallCaps/>
        </w:rPr>
        <w:t>a.m.</w:t>
      </w:r>
      <w:r w:rsidRPr="00AB127A">
        <w:t xml:space="preserve"> and going to bed between </w:t>
      </w:r>
      <w:r>
        <w:t>eleven</w:t>
      </w:r>
      <w:r w:rsidRPr="00AB127A">
        <w:t xml:space="preserve"> </w:t>
      </w:r>
      <w:r w:rsidRPr="007A67F4">
        <w:rPr>
          <w:smallCaps/>
        </w:rPr>
        <w:t>p.m.</w:t>
      </w:r>
      <w:r w:rsidRPr="00AB127A">
        <w:t xml:space="preserve"> and midnight. In between, most people have periods of high alertness in the morning and early evening and experience a period of low alertness in the early afternoon.</w:t>
      </w:r>
    </w:p>
    <w:p w:rsidR="00F34412" w:rsidRPr="00AB127A" w:rsidRDefault="00F34412" w:rsidP="00F34412"/>
    <w:p w:rsidR="00F34412" w:rsidRPr="00AB127A" w:rsidRDefault="00F34412" w:rsidP="00F34412">
      <w:r w:rsidRPr="007A67F4">
        <w:rPr>
          <w:b/>
        </w:rPr>
        <w:t>Moderate evening person:</w:t>
      </w:r>
    </w:p>
    <w:p w:rsidR="00F34412" w:rsidRPr="00AB127A" w:rsidRDefault="00F34412" w:rsidP="00F34412">
      <w:r w:rsidRPr="00AB127A">
        <w:t xml:space="preserve">Although you may exhibit some of the tendencies of an extreme night person (such as loving to sleep late in the morning and staying awake past midnight) and your circadian rhythms are probably more flexible, you are within the standard circadian range (waking between </w:t>
      </w:r>
      <w:r>
        <w:t>seven</w:t>
      </w:r>
      <w:r w:rsidRPr="00AB127A">
        <w:t xml:space="preserve"> </w:t>
      </w:r>
      <w:r w:rsidRPr="007A67F4">
        <w:rPr>
          <w:smallCaps/>
        </w:rPr>
        <w:t>a.m.</w:t>
      </w:r>
      <w:r w:rsidRPr="00AB127A">
        <w:t xml:space="preserve"> and </w:t>
      </w:r>
      <w:r>
        <w:t>eight</w:t>
      </w:r>
      <w:r w:rsidRPr="00AB127A">
        <w:t xml:space="preserve"> </w:t>
      </w:r>
      <w:r w:rsidRPr="007A67F4">
        <w:rPr>
          <w:smallCaps/>
        </w:rPr>
        <w:t>a.m.</w:t>
      </w:r>
      <w:r w:rsidRPr="00AB127A">
        <w:t xml:space="preserve"> and going to bed between </w:t>
      </w:r>
      <w:r>
        <w:t>eleven</w:t>
      </w:r>
      <w:r w:rsidRPr="00AB127A">
        <w:t xml:space="preserve"> </w:t>
      </w:r>
      <w:r w:rsidRPr="007A67F4">
        <w:rPr>
          <w:smallCaps/>
        </w:rPr>
        <w:t>p.m.</w:t>
      </w:r>
      <w:r w:rsidRPr="00AB127A">
        <w:t xml:space="preserve"> and midnight). In between, most people have periods of high alertness in the morning and early evening and experience a period of low alertness in the early afternoon.</w:t>
      </w:r>
    </w:p>
    <w:p w:rsidR="00F34412" w:rsidRPr="00AB127A" w:rsidRDefault="00F34412" w:rsidP="00F34412"/>
    <w:p w:rsidR="00F34412" w:rsidRPr="00AB127A" w:rsidRDefault="00F34412" w:rsidP="00F34412">
      <w:r w:rsidRPr="007A67F4">
        <w:rPr>
          <w:b/>
        </w:rPr>
        <w:t>Extreme evening person:</w:t>
      </w:r>
    </w:p>
    <w:p w:rsidR="00F34412" w:rsidRPr="00AB127A" w:rsidRDefault="00F34412" w:rsidP="00F34412">
      <w:r w:rsidRPr="00AB127A">
        <w:t xml:space="preserve">True evening persons love to sleep into the late morning but have no trouble staying awake and alert past </w:t>
      </w:r>
      <w:r>
        <w:t>two</w:t>
      </w:r>
      <w:r w:rsidRPr="00AB127A">
        <w:t xml:space="preserve"> or </w:t>
      </w:r>
      <w:r>
        <w:t>three</w:t>
      </w:r>
      <w:r w:rsidRPr="00AB127A">
        <w:t xml:space="preserve"> </w:t>
      </w:r>
      <w:r w:rsidRPr="007A67F4">
        <w:rPr>
          <w:smallCaps/>
        </w:rPr>
        <w:t>a.m.</w:t>
      </w:r>
      <w:r w:rsidRPr="00AB127A">
        <w:t xml:space="preserve"> Their periods of high alertness and sleepiness are about two hours later than people with standard circadian profiles. Evening persons have an easier time staying alert late at night. This is</w:t>
      </w:r>
      <w:r>
        <w:t xml:space="preserve"> true </w:t>
      </w:r>
      <w:r w:rsidRPr="00AB127A">
        <w:t xml:space="preserve">in part because their times of alertness start out more closely aligned with being awake at night. In addition, evening persons’ circadian rhythms tend to be more flexible than </w:t>
      </w:r>
      <w:r>
        <w:t xml:space="preserve">those of </w:t>
      </w:r>
      <w:r w:rsidRPr="00AB127A">
        <w:t>people with standard or morning profiles.</w:t>
      </w:r>
    </w:p>
    <w:p w:rsidR="00F34412" w:rsidRPr="00AB127A" w:rsidRDefault="00F34412" w:rsidP="00F34412"/>
    <w:p w:rsidR="00B417D7" w:rsidRPr="00AB127A" w:rsidRDefault="00F34412" w:rsidP="00B417D7">
      <w:pPr>
        <w:pStyle w:val="Heading1"/>
      </w:pPr>
      <w:r w:rsidRPr="00FE3807">
        <w:rPr>
          <w:sz w:val="20"/>
          <w:szCs w:val="20"/>
        </w:rPr>
        <w:t xml:space="preserve">Adapted from Horne, J. A.,&amp; </w:t>
      </w:r>
      <w:proofErr w:type="spellStart"/>
      <w:r w:rsidRPr="00FE3807">
        <w:rPr>
          <w:sz w:val="20"/>
          <w:szCs w:val="20"/>
        </w:rPr>
        <w:t>Ostberg</w:t>
      </w:r>
      <w:proofErr w:type="spellEnd"/>
      <w:r w:rsidRPr="00FE3807">
        <w:rPr>
          <w:sz w:val="20"/>
          <w:szCs w:val="20"/>
        </w:rPr>
        <w:t xml:space="preserve">, O. (1976). “A Self-Assessment Questionnaire to Determine </w:t>
      </w:r>
      <w:proofErr w:type="spellStart"/>
      <w:r w:rsidRPr="00FE3807">
        <w:rPr>
          <w:sz w:val="20"/>
          <w:szCs w:val="20"/>
        </w:rPr>
        <w:t>Morningness</w:t>
      </w:r>
      <w:proofErr w:type="spellEnd"/>
      <w:r w:rsidRPr="00FE3807">
        <w:rPr>
          <w:sz w:val="20"/>
          <w:szCs w:val="20"/>
        </w:rPr>
        <w:t>–</w:t>
      </w:r>
      <w:proofErr w:type="spellStart"/>
      <w:r w:rsidRPr="00FE3807">
        <w:rPr>
          <w:sz w:val="20"/>
          <w:szCs w:val="20"/>
        </w:rPr>
        <w:t>Eveningness</w:t>
      </w:r>
      <w:proofErr w:type="spellEnd"/>
      <w:r w:rsidRPr="00FE3807">
        <w:rPr>
          <w:sz w:val="20"/>
          <w:szCs w:val="20"/>
        </w:rPr>
        <w:t xml:space="preserve"> in Human Circadian </w:t>
      </w:r>
      <w:proofErr w:type="spellStart"/>
      <w:r w:rsidRPr="00FE3807">
        <w:rPr>
          <w:sz w:val="20"/>
          <w:szCs w:val="20"/>
        </w:rPr>
        <w:t>Rhythms.”,Available</w:t>
      </w:r>
      <w:proofErr w:type="spellEnd"/>
      <w:r w:rsidRPr="00FE3807">
        <w:rPr>
          <w:sz w:val="20"/>
          <w:szCs w:val="20"/>
        </w:rPr>
        <w:t xml:space="preserve"> a</w:t>
      </w:r>
      <w:r w:rsidR="00CF7FB7">
        <w:rPr>
          <w:sz w:val="20"/>
          <w:szCs w:val="20"/>
        </w:rPr>
        <w:t xml:space="preserve"> </w:t>
      </w:r>
      <w:r w:rsidR="00B417D7" w:rsidRPr="00FE3807">
        <w:rPr>
          <w:sz w:val="20"/>
          <w:szCs w:val="20"/>
        </w:rPr>
        <w:t>www.lboro.ac.uk/departments/ssehs/research/centres-institutes/sleep/MEQ%20-%20paper%20-%20scoring%20on%20p100.pdf</w:t>
      </w:r>
      <w:r w:rsidR="00B417D7" w:rsidRPr="00FE3807" w:rsidDel="00B417D7">
        <w:rPr>
          <w:sz w:val="20"/>
          <w:szCs w:val="20"/>
        </w:rPr>
        <w:t xml:space="preserve"> </w:t>
      </w:r>
      <w:r w:rsidRPr="00FE3807">
        <w:rPr>
          <w:sz w:val="20"/>
          <w:szCs w:val="20"/>
        </w:rPr>
        <w:br w:type="page"/>
      </w:r>
      <w:r w:rsidR="00B417D7" w:rsidRPr="00AB127A">
        <w:lastRenderedPageBreak/>
        <w:t xml:space="preserve">Handout </w:t>
      </w:r>
      <w:r w:rsidR="00B417D7">
        <w:t>4–</w:t>
      </w:r>
      <w:r w:rsidR="00B417D7" w:rsidRPr="00AB127A">
        <w:t>6</w:t>
      </w:r>
    </w:p>
    <w:p w:rsidR="00B417D7" w:rsidRPr="00AB127A" w:rsidRDefault="00B417D7" w:rsidP="00B417D7">
      <w:pPr>
        <w:pStyle w:val="Heading2"/>
      </w:pPr>
      <w:r w:rsidRPr="00AB127A">
        <w:t>“Trance” Diary</w:t>
      </w:r>
    </w:p>
    <w:p w:rsidR="0015494F" w:rsidRDefault="0015494F" w:rsidP="00F34412">
      <w:pPr>
        <w:pStyle w:val="Heading2"/>
        <w:rPr>
          <w:i w:val="0"/>
        </w:rPr>
      </w:pPr>
    </w:p>
    <w:p w:rsidR="00F34412" w:rsidRPr="0015494F" w:rsidRDefault="0015494F" w:rsidP="00F34412">
      <w:pPr>
        <w:pStyle w:val="Heading2"/>
        <w:rPr>
          <w:rFonts w:ascii="Times New Roman" w:hAnsi="Times New Roman"/>
          <w:b w:val="0"/>
        </w:rPr>
      </w:pPr>
      <w:r w:rsidRPr="0015494F">
        <w:rPr>
          <w:rFonts w:ascii="Times New Roman" w:hAnsi="Times New Roman"/>
          <w:b w:val="0"/>
          <w:i w:val="0"/>
        </w:rPr>
        <w:t>ANSWERS WILL VARY</w:t>
      </w:r>
    </w:p>
    <w:p w:rsidR="00F34412" w:rsidRPr="00AB127A" w:rsidRDefault="00F34412" w:rsidP="00F34412"/>
    <w:p w:rsidR="00F34412" w:rsidRPr="00AB127A" w:rsidRDefault="00F34412" w:rsidP="00F34412">
      <w:r w:rsidRPr="00AB127A">
        <w:t xml:space="preserve">There are many variations in the trance state, ranging from “highway hypnosis” to a full-blown dissociative episode. Thinking </w:t>
      </w:r>
      <w:r>
        <w:t xml:space="preserve">back over </w:t>
      </w:r>
      <w:r w:rsidRPr="00AB127A">
        <w:t>the past week, check off which of the following you experienced</w:t>
      </w:r>
      <w:r>
        <w:t xml:space="preserve"> in that period</w:t>
      </w:r>
      <w:r w:rsidRPr="00AB127A">
        <w:t>.</w:t>
      </w:r>
    </w:p>
    <w:p w:rsidR="00F34412" w:rsidRPr="00AB127A" w:rsidRDefault="00F34412" w:rsidP="00F34412"/>
    <w:p w:rsidR="00F34412" w:rsidRPr="00AB127A" w:rsidRDefault="00F34412" w:rsidP="00F34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628"/>
      </w:tblGrid>
      <w:tr w:rsidR="00F34412" w:rsidRPr="00A11F5D">
        <w:tc>
          <w:tcPr>
            <w:tcW w:w="6228" w:type="dxa"/>
          </w:tcPr>
          <w:p w:rsidR="00F34412" w:rsidRPr="00A11F5D" w:rsidRDefault="00F34412" w:rsidP="00F34412">
            <w:pPr>
              <w:rPr>
                <w:b/>
              </w:rPr>
            </w:pPr>
            <w:smartTag w:uri="urn:schemas-microsoft-com:office:smarttags" w:element="place">
              <w:smartTag w:uri="urn:schemas-microsoft-com:office:smarttags" w:element="PlaceName">
                <w:r w:rsidRPr="00A11F5D">
                  <w:rPr>
                    <w:b/>
                  </w:rPr>
                  <w:t>Trance</w:t>
                </w:r>
              </w:smartTag>
              <w:r w:rsidRPr="00A11F5D">
                <w:rPr>
                  <w:b/>
                </w:rPr>
                <w:t xml:space="preserve"> </w:t>
              </w:r>
              <w:smartTag w:uri="urn:schemas-microsoft-com:office:smarttags" w:element="PlaceType">
                <w:r w:rsidRPr="00A11F5D">
                  <w:rPr>
                    <w:b/>
                  </w:rPr>
                  <w:t>State</w:t>
                </w:r>
              </w:smartTag>
            </w:smartTag>
          </w:p>
        </w:tc>
        <w:tc>
          <w:tcPr>
            <w:tcW w:w="2628" w:type="dxa"/>
          </w:tcPr>
          <w:p w:rsidR="00F34412" w:rsidRPr="00A11F5D" w:rsidRDefault="00F34412" w:rsidP="00F34412">
            <w:pPr>
              <w:rPr>
                <w:b/>
              </w:rPr>
            </w:pPr>
            <w:r w:rsidRPr="00A11F5D">
              <w:rPr>
                <w:b/>
              </w:rPr>
              <w:t>About how often this past week did you experience this?</w:t>
            </w:r>
          </w:p>
        </w:tc>
      </w:tr>
      <w:tr w:rsidR="00F34412" w:rsidRPr="00AB127A">
        <w:tc>
          <w:tcPr>
            <w:tcW w:w="6228" w:type="dxa"/>
          </w:tcPr>
          <w:p w:rsidR="00F34412" w:rsidRPr="00AB127A" w:rsidRDefault="00F34412" w:rsidP="00F34412">
            <w:r w:rsidRPr="00AB127A">
              <w:t>Becoming absorbed in your reading</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Listening intently to a song</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 xml:space="preserve">Feeling as though you were in a movie you </w:t>
            </w:r>
            <w:r>
              <w:t>we</w:t>
            </w:r>
            <w:r w:rsidRPr="00AB127A">
              <w:t>re watching</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Not hearing what was said in a conversation</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 xml:space="preserve">Eating a meal without realizing what you </w:t>
            </w:r>
            <w:r>
              <w:t>had eaten</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 xml:space="preserve">Forgetting whether you </w:t>
            </w:r>
            <w:r>
              <w:t xml:space="preserve">had taken </w:t>
            </w:r>
            <w:r w:rsidRPr="00AB127A">
              <w:t>a medication or not</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 xml:space="preserve">Crying </w:t>
            </w:r>
            <w:r>
              <w:t>in</w:t>
            </w:r>
            <w:r w:rsidRPr="00AB127A">
              <w:t xml:space="preserve"> a sad movie</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Played a sport and not been aware of observers</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Played a musical instrument without being aware of anyone around you listening</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Gardening or mowing the lawn</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Playing with a pet</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Engrossed in a video game</w:t>
            </w:r>
          </w:p>
        </w:tc>
        <w:tc>
          <w:tcPr>
            <w:tcW w:w="2628" w:type="dxa"/>
          </w:tcPr>
          <w:p w:rsidR="00F34412" w:rsidRPr="00AB127A" w:rsidRDefault="00F34412" w:rsidP="00F34412"/>
        </w:tc>
      </w:tr>
      <w:tr w:rsidR="00F34412" w:rsidRPr="00AB127A">
        <w:tc>
          <w:tcPr>
            <w:tcW w:w="6228" w:type="dxa"/>
          </w:tcPr>
          <w:p w:rsidR="00F34412" w:rsidRPr="00AB127A" w:rsidRDefault="00F34412" w:rsidP="00F34412">
            <w:r w:rsidRPr="00AB127A">
              <w:t>Others (list)</w:t>
            </w:r>
          </w:p>
        </w:tc>
        <w:tc>
          <w:tcPr>
            <w:tcW w:w="2628" w:type="dxa"/>
          </w:tcPr>
          <w:p w:rsidR="00F34412" w:rsidRPr="00AB127A" w:rsidRDefault="00F34412" w:rsidP="00F34412"/>
        </w:tc>
      </w:tr>
      <w:tr w:rsidR="00F34412" w:rsidRPr="00AB127A">
        <w:tc>
          <w:tcPr>
            <w:tcW w:w="6228" w:type="dxa"/>
          </w:tcPr>
          <w:p w:rsidR="00F34412" w:rsidRPr="00AB127A" w:rsidRDefault="00F34412" w:rsidP="00F34412"/>
        </w:tc>
        <w:tc>
          <w:tcPr>
            <w:tcW w:w="2628" w:type="dxa"/>
          </w:tcPr>
          <w:p w:rsidR="00F34412" w:rsidRPr="00AB127A" w:rsidRDefault="00F34412" w:rsidP="00F34412"/>
        </w:tc>
      </w:tr>
      <w:tr w:rsidR="00F34412" w:rsidRPr="00AB127A">
        <w:tc>
          <w:tcPr>
            <w:tcW w:w="6228" w:type="dxa"/>
          </w:tcPr>
          <w:p w:rsidR="00F34412" w:rsidRPr="00AB127A" w:rsidRDefault="00F34412" w:rsidP="00F34412"/>
        </w:tc>
        <w:tc>
          <w:tcPr>
            <w:tcW w:w="2628" w:type="dxa"/>
          </w:tcPr>
          <w:p w:rsidR="00F34412" w:rsidRPr="00AB127A" w:rsidRDefault="00F34412" w:rsidP="00F34412"/>
        </w:tc>
      </w:tr>
      <w:tr w:rsidR="00F34412" w:rsidRPr="00AB127A">
        <w:tc>
          <w:tcPr>
            <w:tcW w:w="6228" w:type="dxa"/>
          </w:tcPr>
          <w:p w:rsidR="00F34412" w:rsidRPr="00AB127A" w:rsidRDefault="00F34412" w:rsidP="00F34412"/>
        </w:tc>
        <w:tc>
          <w:tcPr>
            <w:tcW w:w="2628" w:type="dxa"/>
          </w:tcPr>
          <w:p w:rsidR="00F34412" w:rsidRPr="00AB127A" w:rsidRDefault="00F34412" w:rsidP="00F34412"/>
        </w:tc>
      </w:tr>
      <w:tr w:rsidR="00F34412" w:rsidRPr="00AB127A">
        <w:tc>
          <w:tcPr>
            <w:tcW w:w="6228" w:type="dxa"/>
          </w:tcPr>
          <w:p w:rsidR="00F34412" w:rsidRPr="00AB127A" w:rsidRDefault="00F34412" w:rsidP="00F34412"/>
        </w:tc>
        <w:tc>
          <w:tcPr>
            <w:tcW w:w="2628" w:type="dxa"/>
          </w:tcPr>
          <w:p w:rsidR="00F34412" w:rsidRPr="00AB127A" w:rsidRDefault="00F34412" w:rsidP="00F34412"/>
        </w:tc>
      </w:tr>
      <w:tr w:rsidR="00F34412" w:rsidRPr="00AB127A">
        <w:tc>
          <w:tcPr>
            <w:tcW w:w="6228" w:type="dxa"/>
          </w:tcPr>
          <w:p w:rsidR="00F34412" w:rsidRPr="00AB127A" w:rsidRDefault="00F34412" w:rsidP="00F34412"/>
        </w:tc>
        <w:tc>
          <w:tcPr>
            <w:tcW w:w="2628" w:type="dxa"/>
          </w:tcPr>
          <w:p w:rsidR="00F34412" w:rsidRPr="00AB127A" w:rsidRDefault="00F34412" w:rsidP="00F34412"/>
        </w:tc>
      </w:tr>
    </w:tbl>
    <w:p w:rsidR="00F34412" w:rsidRPr="00AB127A" w:rsidRDefault="00F34412" w:rsidP="00F34412"/>
    <w:p w:rsidR="00F34412" w:rsidRPr="00AB127A" w:rsidRDefault="00F34412" w:rsidP="00F34412">
      <w:pPr>
        <w:pStyle w:val="Heading1"/>
      </w:pPr>
      <w:r w:rsidRPr="00AB127A">
        <w:br w:type="page"/>
      </w:r>
      <w:r w:rsidRPr="00AB127A">
        <w:lastRenderedPageBreak/>
        <w:t xml:space="preserve">Handout </w:t>
      </w:r>
      <w:r w:rsidR="00410EC7">
        <w:t>4</w:t>
      </w:r>
      <w:r>
        <w:t>–</w:t>
      </w:r>
      <w:r w:rsidRPr="00AB127A">
        <w:t>7</w:t>
      </w:r>
    </w:p>
    <w:p w:rsidR="00B417D7" w:rsidRPr="00AB127A" w:rsidRDefault="00B417D7" w:rsidP="00B417D7">
      <w:r w:rsidRPr="00AB127A">
        <w:t>Indicate whether each statement is true or false about hypnosis:</w:t>
      </w:r>
    </w:p>
    <w:p w:rsidR="00B417D7" w:rsidRPr="00AB127A" w:rsidRDefault="00B417D7" w:rsidP="00B417D7"/>
    <w:p w:rsidR="00B417D7" w:rsidRPr="00AB127A" w:rsidRDefault="00B417D7" w:rsidP="00B417D7"/>
    <w:p w:rsidR="0015494F" w:rsidRPr="00AB127A" w:rsidRDefault="0015494F" w:rsidP="0015494F">
      <w:pPr>
        <w:numPr>
          <w:ilvl w:val="0"/>
          <w:numId w:val="31"/>
        </w:numPr>
      </w:pPr>
      <w:r w:rsidRPr="00AB127A">
        <w:t>It’s all a matter of having a good imagination. (F)</w:t>
      </w:r>
    </w:p>
    <w:p w:rsidR="0015494F" w:rsidRPr="00AB127A" w:rsidRDefault="0015494F" w:rsidP="0015494F">
      <w:pPr>
        <w:numPr>
          <w:ilvl w:val="0"/>
          <w:numId w:val="31"/>
        </w:numPr>
      </w:pPr>
      <w:r w:rsidRPr="00AB127A">
        <w:t>Hypnosis has been induced during vigorous exercise. (T)</w:t>
      </w:r>
    </w:p>
    <w:p w:rsidR="0015494F" w:rsidRPr="00AB127A" w:rsidRDefault="0015494F" w:rsidP="0015494F">
      <w:pPr>
        <w:numPr>
          <w:ilvl w:val="0"/>
          <w:numId w:val="31"/>
        </w:numPr>
      </w:pPr>
      <w:r w:rsidRPr="00AB127A">
        <w:t>Many highly motivated subjects fail to experience hypnosis. (T)</w:t>
      </w:r>
    </w:p>
    <w:p w:rsidR="0015494F" w:rsidRPr="00AB127A" w:rsidRDefault="0015494F" w:rsidP="0015494F">
      <w:pPr>
        <w:numPr>
          <w:ilvl w:val="0"/>
          <w:numId w:val="31"/>
        </w:numPr>
      </w:pPr>
      <w:r w:rsidRPr="00AB127A">
        <w:t>It is dangerous. (F)</w:t>
      </w:r>
    </w:p>
    <w:p w:rsidR="0015494F" w:rsidRPr="00AB127A" w:rsidRDefault="0015494F" w:rsidP="0015494F">
      <w:pPr>
        <w:numPr>
          <w:ilvl w:val="0"/>
          <w:numId w:val="31"/>
        </w:numPr>
      </w:pPr>
      <w:r w:rsidRPr="00AB127A">
        <w:t>Responding to hypnosis is like responding to a placebo. (F)</w:t>
      </w:r>
    </w:p>
    <w:p w:rsidR="0015494F" w:rsidRPr="00AB127A" w:rsidRDefault="0015494F" w:rsidP="0015494F">
      <w:pPr>
        <w:numPr>
          <w:ilvl w:val="0"/>
          <w:numId w:val="31"/>
        </w:numPr>
      </w:pPr>
      <w:r w:rsidRPr="00AB127A">
        <w:t>Hypnosis can enable people to “relive” the past. (F)</w:t>
      </w:r>
    </w:p>
    <w:p w:rsidR="0015494F" w:rsidRPr="00AB127A" w:rsidRDefault="0015494F" w:rsidP="0015494F">
      <w:pPr>
        <w:numPr>
          <w:ilvl w:val="0"/>
          <w:numId w:val="31"/>
        </w:numPr>
      </w:pPr>
      <w:r w:rsidRPr="00AB127A">
        <w:t>When hypnotized, people can remember more accurately. (F)</w:t>
      </w:r>
    </w:p>
    <w:p w:rsidR="0015494F" w:rsidRPr="00AB127A" w:rsidRDefault="0015494F" w:rsidP="0015494F">
      <w:pPr>
        <w:numPr>
          <w:ilvl w:val="0"/>
          <w:numId w:val="31"/>
        </w:numPr>
      </w:pPr>
      <w:r w:rsidRPr="00AB127A">
        <w:t>Hypnotized subjects fully adhere to their usual moral standards. (T)</w:t>
      </w:r>
    </w:p>
    <w:p w:rsidR="0015494F" w:rsidRPr="00AB127A" w:rsidRDefault="0015494F" w:rsidP="0015494F">
      <w:pPr>
        <w:numPr>
          <w:ilvl w:val="0"/>
          <w:numId w:val="31"/>
        </w:numPr>
      </w:pPr>
      <w:r w:rsidRPr="00AB127A">
        <w:t>Hypnotized people do not remember what happened during the session. (F)</w:t>
      </w:r>
    </w:p>
    <w:p w:rsidR="0015494F" w:rsidRPr="00AB127A" w:rsidRDefault="0015494F" w:rsidP="0015494F">
      <w:pPr>
        <w:numPr>
          <w:ilvl w:val="0"/>
          <w:numId w:val="31"/>
        </w:numPr>
      </w:pPr>
      <w:r w:rsidRPr="00AB127A">
        <w:t>Performance following hypnotic suggestions for increased muscle strength, learning, and sensory acuity does not exceed what can be accomplished by motivated subjects outside hypnosis. (T)</w:t>
      </w:r>
    </w:p>
    <w:p w:rsidR="00B417D7" w:rsidRPr="00AB127A" w:rsidRDefault="00B417D7" w:rsidP="00B417D7"/>
    <w:p w:rsidR="00B417D7" w:rsidRPr="00AB127A" w:rsidRDefault="00B417D7" w:rsidP="00B417D7"/>
    <w:p w:rsidR="00B417D7" w:rsidRPr="00AB127A" w:rsidRDefault="00B417D7" w:rsidP="00B417D7"/>
    <w:p w:rsidR="00B417D7" w:rsidRPr="00A11F5D" w:rsidRDefault="00B417D7" w:rsidP="00B417D7">
      <w:pPr>
        <w:ind w:left="360"/>
        <w:rPr>
          <w:sz w:val="20"/>
          <w:szCs w:val="20"/>
        </w:rPr>
      </w:pPr>
      <w:r w:rsidRPr="00A11F5D">
        <w:rPr>
          <w:sz w:val="20"/>
          <w:szCs w:val="20"/>
        </w:rPr>
        <w:t xml:space="preserve">Source: Adapted from Nash, M. R. (2001). </w:t>
      </w:r>
      <w:r>
        <w:rPr>
          <w:sz w:val="20"/>
          <w:szCs w:val="20"/>
        </w:rPr>
        <w:t>“</w:t>
      </w:r>
      <w:r w:rsidRPr="00A11F5D">
        <w:rPr>
          <w:sz w:val="20"/>
          <w:szCs w:val="20"/>
        </w:rPr>
        <w:t>The truth and hype of hypnosis.</w:t>
      </w:r>
      <w:r>
        <w:rPr>
          <w:sz w:val="20"/>
          <w:szCs w:val="20"/>
        </w:rPr>
        <w:t>”</w:t>
      </w:r>
      <w:r w:rsidRPr="00A11F5D">
        <w:rPr>
          <w:sz w:val="20"/>
          <w:szCs w:val="20"/>
        </w:rPr>
        <w:t xml:space="preserve"> </w:t>
      </w:r>
      <w:r w:rsidRPr="00A11F5D">
        <w:rPr>
          <w:i/>
          <w:sz w:val="20"/>
          <w:szCs w:val="20"/>
        </w:rPr>
        <w:t>Scientific American,</w:t>
      </w:r>
      <w:r w:rsidRPr="00A11F5D">
        <w:rPr>
          <w:sz w:val="20"/>
          <w:szCs w:val="20"/>
        </w:rPr>
        <w:t xml:space="preserve"> June,</w:t>
      </w:r>
      <w:r>
        <w:rPr>
          <w:sz w:val="20"/>
          <w:szCs w:val="20"/>
        </w:rPr>
        <w:t xml:space="preserve"> </w:t>
      </w:r>
      <w:r w:rsidRPr="00A11F5D">
        <w:rPr>
          <w:sz w:val="20"/>
          <w:szCs w:val="20"/>
        </w:rPr>
        <w:t>pp. 47–55.</w:t>
      </w:r>
    </w:p>
    <w:p w:rsidR="00B417D7" w:rsidRPr="00AB127A" w:rsidRDefault="00B417D7" w:rsidP="00B417D7">
      <w:r w:rsidRPr="00AB127A">
        <w:t xml:space="preserve"> </w:t>
      </w:r>
    </w:p>
    <w:p w:rsidR="00B417D7" w:rsidRPr="00AB127A" w:rsidRDefault="00B417D7" w:rsidP="00B417D7"/>
    <w:p w:rsidR="00B417D7" w:rsidRPr="00AB127A" w:rsidRDefault="00B417D7" w:rsidP="00B417D7"/>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Pr>
        <w:pStyle w:val="Heading1"/>
      </w:pPr>
      <w:r w:rsidRPr="00AB127A">
        <w:br w:type="page"/>
      </w:r>
      <w:r w:rsidRPr="00AB127A">
        <w:lastRenderedPageBreak/>
        <w:t xml:space="preserve">Handout </w:t>
      </w:r>
      <w:r w:rsidR="00410EC7">
        <w:t>4</w:t>
      </w:r>
      <w:r>
        <w:t>–</w:t>
      </w:r>
      <w:r w:rsidRPr="00AB127A">
        <w:t>8</w:t>
      </w:r>
    </w:p>
    <w:p w:rsidR="00F34412" w:rsidRPr="00AB127A" w:rsidRDefault="00F34412" w:rsidP="00F34412">
      <w:pPr>
        <w:pStyle w:val="Heading2"/>
      </w:pPr>
      <w:r w:rsidRPr="00AB127A">
        <w:t>Binge Drinking on College Campuses</w:t>
      </w:r>
    </w:p>
    <w:p w:rsidR="00F34412" w:rsidRDefault="00F34412" w:rsidP="00F34412"/>
    <w:p w:rsidR="0015494F" w:rsidRDefault="0015494F" w:rsidP="00F34412">
      <w:r>
        <w:t>ANSWERS WILL VARY</w:t>
      </w:r>
    </w:p>
    <w:p w:rsidR="0015494F" w:rsidRPr="00AB127A" w:rsidRDefault="0015494F" w:rsidP="00F34412"/>
    <w:p w:rsidR="00F34412" w:rsidRPr="00AB127A" w:rsidRDefault="00F34412" w:rsidP="00F34412">
      <w:r w:rsidRPr="00AB127A">
        <w:t xml:space="preserve">According to the </w:t>
      </w:r>
      <w:smartTag w:uri="urn:schemas-microsoft-com:office:smarttags" w:element="place">
        <w:smartTag w:uri="urn:schemas-microsoft-com:office:smarttags" w:element="country-region">
          <w:r w:rsidRPr="00AB127A">
            <w:t>U.S.</w:t>
          </w:r>
        </w:smartTag>
      </w:smartTag>
      <w:r w:rsidRPr="00AB127A">
        <w:t xml:space="preserve"> </w:t>
      </w:r>
      <w:r>
        <w:t>g</w:t>
      </w:r>
      <w:r w:rsidRPr="00AB127A">
        <w:t xml:space="preserve">overnment’s Substance Abuse and Mental Health Services Administration, 120 million Americans aged 12 or older reported being current drinkers of alcohol in </w:t>
      </w:r>
      <w:r>
        <w:t xml:space="preserve">a </w:t>
      </w:r>
      <w:r w:rsidRPr="00AB127A">
        <w:t>2002 survey (51.0</w:t>
      </w:r>
      <w:r w:rsidR="00A52595">
        <w:t>%</w:t>
      </w:r>
      <w:r w:rsidRPr="00AB127A">
        <w:t>). About 54 million (22.9</w:t>
      </w:r>
      <w:r w:rsidR="00A52595">
        <w:t>%</w:t>
      </w:r>
      <w:r w:rsidRPr="00AB127A">
        <w:t xml:space="preserve">) </w:t>
      </w:r>
      <w:r>
        <w:t xml:space="preserve">had </w:t>
      </w:r>
      <w:r w:rsidRPr="00AB127A">
        <w:t>participated in binge drinking at least once in the 30 days before the survey, and 15.9 million (6.7</w:t>
      </w:r>
      <w:r w:rsidR="00A52595">
        <w:t>%</w:t>
      </w:r>
      <w:r w:rsidRPr="00AB127A">
        <w:t>) were heavy drinkers. How much do college campus administrators try to prevent binge drinking? You can provide some insights in this assignment:</w:t>
      </w:r>
    </w:p>
    <w:p w:rsidR="00F34412" w:rsidRPr="00AB127A" w:rsidRDefault="00F34412" w:rsidP="00F34412"/>
    <w:p w:rsidR="00F34412" w:rsidRPr="00AB127A" w:rsidRDefault="00F34412" w:rsidP="00F34412"/>
    <w:p w:rsidR="00F34412" w:rsidRPr="00AB127A" w:rsidRDefault="00F34412" w:rsidP="00F34412">
      <w:r w:rsidRPr="00AB127A">
        <w:t>1. What is your campus’s alcohol policy?</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r w:rsidRPr="00AB127A">
        <w:t>2. How are cases of alcohol abuse by students handled?</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r w:rsidRPr="00AB127A">
        <w:t>3. You have probably witnessed at least one case of binge drinking in a friend or acquaintance. What happened to the person involved? How did that person’s friends react?</w:t>
      </w:r>
    </w:p>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r w:rsidRPr="00AB127A">
        <w:t>4. Do you think that there is any way that binge drinking can be controlled? If so, how would you suggest it be handled?</w:t>
      </w:r>
    </w:p>
    <w:p w:rsidR="00F34412" w:rsidRPr="00AB127A" w:rsidRDefault="00F34412" w:rsidP="00F34412"/>
    <w:p w:rsidR="00F34412" w:rsidRPr="00AB127A" w:rsidRDefault="00F34412" w:rsidP="00F34412">
      <w:pPr>
        <w:pStyle w:val="Heading1"/>
      </w:pPr>
      <w:r w:rsidRPr="00AB127A">
        <w:br w:type="page"/>
      </w:r>
      <w:r w:rsidRPr="00AB127A">
        <w:lastRenderedPageBreak/>
        <w:t xml:space="preserve">Handout </w:t>
      </w:r>
      <w:r w:rsidR="00410EC7">
        <w:t>4</w:t>
      </w:r>
      <w:r>
        <w:t>–</w:t>
      </w:r>
      <w:r w:rsidRPr="00AB127A">
        <w:t>9</w:t>
      </w:r>
    </w:p>
    <w:p w:rsidR="00F34412" w:rsidRPr="00AB127A" w:rsidRDefault="00F34412" w:rsidP="00F34412">
      <w:pPr>
        <w:pStyle w:val="Heading2"/>
      </w:pPr>
      <w:r w:rsidRPr="00AB127A">
        <w:t>Alcohol Advertisements</w:t>
      </w:r>
    </w:p>
    <w:p w:rsidR="00F34412" w:rsidRDefault="00F34412" w:rsidP="00F34412"/>
    <w:p w:rsidR="0015494F" w:rsidRDefault="0015494F" w:rsidP="00F34412">
      <w:r>
        <w:t>ANSWERS WILL VARY</w:t>
      </w:r>
    </w:p>
    <w:p w:rsidR="0015494F" w:rsidRPr="00AB127A" w:rsidRDefault="0015494F" w:rsidP="00F34412"/>
    <w:p w:rsidR="00F34412" w:rsidRPr="00AB127A" w:rsidRDefault="00F34412" w:rsidP="00F34412">
      <w:r w:rsidRPr="00AB127A">
        <w:t>For this assignment, you need to find five alcohol ads, either in print or on television. Fill out the following chart based on these ads. Indicate your reaction to this ad in terms of how it might affect people of college age.</w:t>
      </w:r>
    </w:p>
    <w:p w:rsidR="00F34412" w:rsidRPr="00AB127A" w:rsidRDefault="00F34412" w:rsidP="00F34412"/>
    <w:p w:rsidR="00F34412" w:rsidRPr="00AB127A" w:rsidRDefault="00F34412" w:rsidP="00F344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1"/>
        <w:gridCol w:w="1772"/>
      </w:tblGrid>
      <w:tr w:rsidR="00F34412" w:rsidRPr="00AB127A">
        <w:tc>
          <w:tcPr>
            <w:tcW w:w="1771" w:type="dxa"/>
          </w:tcPr>
          <w:p w:rsidR="00F34412" w:rsidRPr="00CE606F" w:rsidRDefault="00F34412" w:rsidP="00F34412">
            <w:pPr>
              <w:rPr>
                <w:b/>
              </w:rPr>
            </w:pPr>
            <w:r w:rsidRPr="00CE606F">
              <w:rPr>
                <w:b/>
              </w:rPr>
              <w:t>Ad</w:t>
            </w:r>
          </w:p>
        </w:tc>
        <w:tc>
          <w:tcPr>
            <w:tcW w:w="1771" w:type="dxa"/>
          </w:tcPr>
          <w:p w:rsidR="00F34412" w:rsidRPr="00CE606F" w:rsidRDefault="00F34412" w:rsidP="00F34412">
            <w:pPr>
              <w:rPr>
                <w:b/>
              </w:rPr>
            </w:pPr>
            <w:r w:rsidRPr="00CE606F">
              <w:rPr>
                <w:b/>
              </w:rPr>
              <w:t>Content</w:t>
            </w:r>
          </w:p>
        </w:tc>
        <w:tc>
          <w:tcPr>
            <w:tcW w:w="1771" w:type="dxa"/>
          </w:tcPr>
          <w:p w:rsidR="00F34412" w:rsidRPr="00CE606F" w:rsidRDefault="00F34412" w:rsidP="00F34412">
            <w:pPr>
              <w:rPr>
                <w:b/>
              </w:rPr>
            </w:pPr>
            <w:r w:rsidRPr="00CE606F">
              <w:rPr>
                <w:b/>
              </w:rPr>
              <w:t xml:space="preserve">Target </w:t>
            </w:r>
            <w:r>
              <w:rPr>
                <w:b/>
              </w:rPr>
              <w:t>A</w:t>
            </w:r>
            <w:r w:rsidRPr="00CE606F">
              <w:rPr>
                <w:b/>
              </w:rPr>
              <w:t>udience</w:t>
            </w:r>
          </w:p>
        </w:tc>
        <w:tc>
          <w:tcPr>
            <w:tcW w:w="1771" w:type="dxa"/>
          </w:tcPr>
          <w:p w:rsidR="00F34412" w:rsidRPr="00CE606F" w:rsidRDefault="00F34412" w:rsidP="00F34412">
            <w:pPr>
              <w:rPr>
                <w:b/>
              </w:rPr>
            </w:pPr>
            <w:r w:rsidRPr="00CE606F">
              <w:rPr>
                <w:b/>
              </w:rPr>
              <w:t xml:space="preserve">Presumed </w:t>
            </w:r>
            <w:r>
              <w:rPr>
                <w:b/>
              </w:rPr>
              <w:t>E</w:t>
            </w:r>
            <w:r w:rsidRPr="00CE606F">
              <w:rPr>
                <w:b/>
              </w:rPr>
              <w:t>ffect</w:t>
            </w:r>
          </w:p>
        </w:tc>
        <w:tc>
          <w:tcPr>
            <w:tcW w:w="1772" w:type="dxa"/>
          </w:tcPr>
          <w:p w:rsidR="00F34412" w:rsidRPr="00CE606F" w:rsidRDefault="00F34412" w:rsidP="00F34412">
            <w:pPr>
              <w:rPr>
                <w:b/>
              </w:rPr>
            </w:pPr>
            <w:r w:rsidRPr="00CE606F">
              <w:rPr>
                <w:b/>
              </w:rPr>
              <w:t xml:space="preserve">Your </w:t>
            </w:r>
            <w:r>
              <w:rPr>
                <w:b/>
              </w:rPr>
              <w:t>R</w:t>
            </w:r>
            <w:r w:rsidRPr="00CE606F">
              <w:rPr>
                <w:b/>
              </w:rPr>
              <w:t>eaction</w:t>
            </w:r>
          </w:p>
        </w:tc>
      </w:tr>
      <w:tr w:rsidR="00F34412" w:rsidRPr="00AB127A">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2" w:type="dxa"/>
          </w:tcPr>
          <w:p w:rsidR="00F34412" w:rsidRPr="00AB127A" w:rsidRDefault="00F34412" w:rsidP="00F34412"/>
          <w:p w:rsidR="00F34412" w:rsidRPr="00AB127A" w:rsidRDefault="00F34412" w:rsidP="00F34412"/>
          <w:p w:rsidR="00F34412" w:rsidRPr="00AB127A" w:rsidRDefault="00F34412" w:rsidP="00F34412"/>
        </w:tc>
      </w:tr>
      <w:tr w:rsidR="00F34412" w:rsidRPr="00AB127A">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2" w:type="dxa"/>
          </w:tcPr>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tc>
      </w:tr>
      <w:tr w:rsidR="00F34412" w:rsidRPr="00AB127A">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2" w:type="dxa"/>
          </w:tcPr>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tc>
      </w:tr>
      <w:tr w:rsidR="00F34412" w:rsidRPr="00AB127A">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2" w:type="dxa"/>
          </w:tcPr>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tc>
      </w:tr>
      <w:tr w:rsidR="00F34412" w:rsidRPr="00AB127A">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1" w:type="dxa"/>
          </w:tcPr>
          <w:p w:rsidR="00F34412" w:rsidRPr="00AB127A" w:rsidRDefault="00F34412" w:rsidP="00F34412"/>
        </w:tc>
        <w:tc>
          <w:tcPr>
            <w:tcW w:w="1772" w:type="dxa"/>
          </w:tcPr>
          <w:p w:rsidR="00F34412" w:rsidRPr="00AB127A" w:rsidRDefault="00F34412" w:rsidP="00F34412"/>
          <w:p w:rsidR="00F34412" w:rsidRPr="00AB127A" w:rsidRDefault="00F34412" w:rsidP="00F34412"/>
          <w:p w:rsidR="00F34412" w:rsidRPr="00AB127A" w:rsidRDefault="00F34412" w:rsidP="00F34412"/>
          <w:p w:rsidR="00F34412" w:rsidRPr="00AB127A" w:rsidRDefault="00F34412" w:rsidP="00F34412"/>
        </w:tc>
      </w:tr>
    </w:tbl>
    <w:p w:rsidR="00F34412" w:rsidRPr="00AB127A" w:rsidRDefault="00F34412" w:rsidP="00F34412"/>
    <w:p w:rsidR="00F34412" w:rsidRPr="00AB127A" w:rsidRDefault="00F34412" w:rsidP="00F34412">
      <w:pPr>
        <w:pStyle w:val="Heading1"/>
      </w:pPr>
      <w:r w:rsidRPr="00AB127A">
        <w:br w:type="page"/>
      </w:r>
      <w:r w:rsidRPr="00AB127A">
        <w:lastRenderedPageBreak/>
        <w:t xml:space="preserve">Handout </w:t>
      </w:r>
      <w:r w:rsidR="00410EC7">
        <w:t>4</w:t>
      </w:r>
      <w:r>
        <w:t>–</w:t>
      </w:r>
      <w:r w:rsidRPr="00AB127A">
        <w:t>10</w:t>
      </w:r>
    </w:p>
    <w:p w:rsidR="00F34412" w:rsidRPr="00AB127A" w:rsidRDefault="00F34412" w:rsidP="00F34412">
      <w:pPr>
        <w:pStyle w:val="Heading2"/>
      </w:pPr>
      <w:r w:rsidRPr="00AB127A">
        <w:t xml:space="preserve">Attitudes </w:t>
      </w:r>
      <w:r>
        <w:t>T</w:t>
      </w:r>
      <w:r w:rsidRPr="00AB127A">
        <w:t>oward Drugs</w:t>
      </w:r>
    </w:p>
    <w:p w:rsidR="00F34412" w:rsidRDefault="00F34412" w:rsidP="00F34412"/>
    <w:p w:rsidR="0015494F" w:rsidRDefault="0015494F" w:rsidP="00F34412">
      <w:r>
        <w:t>ANSWERS WILL VARY</w:t>
      </w:r>
    </w:p>
    <w:p w:rsidR="0015494F" w:rsidRPr="00AB127A" w:rsidRDefault="0015494F" w:rsidP="00F34412"/>
    <w:p w:rsidR="00F34412" w:rsidRPr="00AB127A" w:rsidRDefault="00F34412" w:rsidP="00F34412">
      <w:r w:rsidRPr="00AB127A">
        <w:t>Indicate whether you believe each statement to be True or False.</w:t>
      </w:r>
    </w:p>
    <w:p w:rsidR="00F34412" w:rsidRPr="00AB127A" w:rsidRDefault="00F34412" w:rsidP="00F34412"/>
    <w:p w:rsidR="00F34412" w:rsidRPr="00AB127A" w:rsidRDefault="00F34412" w:rsidP="00F34412">
      <w:pPr>
        <w:numPr>
          <w:ilvl w:val="0"/>
          <w:numId w:val="32"/>
        </w:numPr>
      </w:pPr>
      <w:r w:rsidRPr="00AB127A">
        <w:t>Alcohol is a dangerous drug.</w:t>
      </w:r>
    </w:p>
    <w:p w:rsidR="00F34412" w:rsidRPr="00AB127A" w:rsidRDefault="00F34412" w:rsidP="00F34412">
      <w:pPr>
        <w:numPr>
          <w:ilvl w:val="0"/>
          <w:numId w:val="32"/>
        </w:numPr>
      </w:pPr>
      <w:r w:rsidRPr="00AB127A">
        <w:t>Nicotine should be regulated by the federal government.</w:t>
      </w:r>
    </w:p>
    <w:p w:rsidR="00F34412" w:rsidRPr="00AB127A" w:rsidRDefault="00F34412" w:rsidP="00F34412">
      <w:pPr>
        <w:numPr>
          <w:ilvl w:val="0"/>
          <w:numId w:val="32"/>
        </w:numPr>
      </w:pPr>
      <w:r w:rsidRPr="00AB127A">
        <w:t>Caffeine helps keep me alert.</w:t>
      </w:r>
    </w:p>
    <w:p w:rsidR="00F34412" w:rsidRPr="00AB127A" w:rsidRDefault="00F34412" w:rsidP="00F34412">
      <w:pPr>
        <w:numPr>
          <w:ilvl w:val="0"/>
          <w:numId w:val="32"/>
        </w:numPr>
      </w:pPr>
      <w:r w:rsidRPr="00AB127A">
        <w:t>Ritalin is too frequently prescribed for hyperactivity.</w:t>
      </w:r>
    </w:p>
    <w:p w:rsidR="00F34412" w:rsidRPr="00AB127A" w:rsidRDefault="00F34412" w:rsidP="00F34412">
      <w:pPr>
        <w:numPr>
          <w:ilvl w:val="0"/>
          <w:numId w:val="32"/>
        </w:numPr>
      </w:pPr>
      <w:r w:rsidRPr="00AB127A">
        <w:t xml:space="preserve">Cocaine is no more dangerous than caffeine. </w:t>
      </w:r>
    </w:p>
    <w:p w:rsidR="00F34412" w:rsidRPr="00AB127A" w:rsidRDefault="00F34412" w:rsidP="00F34412">
      <w:pPr>
        <w:numPr>
          <w:ilvl w:val="0"/>
          <w:numId w:val="32"/>
        </w:numPr>
      </w:pPr>
      <w:r w:rsidRPr="00AB127A">
        <w:t>Marijuana should be legalized.</w:t>
      </w:r>
    </w:p>
    <w:p w:rsidR="00F34412" w:rsidRPr="00AB127A" w:rsidRDefault="00F34412" w:rsidP="00F34412">
      <w:pPr>
        <w:numPr>
          <w:ilvl w:val="0"/>
          <w:numId w:val="32"/>
        </w:numPr>
      </w:pPr>
      <w:r w:rsidRPr="00AB127A">
        <w:t>Hallucinogens such as LSD are useful to relieve boredom.</w:t>
      </w:r>
    </w:p>
    <w:p w:rsidR="00F34412" w:rsidRPr="00AB127A" w:rsidRDefault="00F34412" w:rsidP="00F34412">
      <w:pPr>
        <w:numPr>
          <w:ilvl w:val="0"/>
          <w:numId w:val="32"/>
        </w:numPr>
      </w:pPr>
      <w:r w:rsidRPr="00AB127A">
        <w:t>Nicotine helps relax people who are stressed.</w:t>
      </w:r>
    </w:p>
    <w:p w:rsidR="00F34412" w:rsidRPr="00AB127A" w:rsidRDefault="00F34412" w:rsidP="00F34412">
      <w:pPr>
        <w:numPr>
          <w:ilvl w:val="0"/>
          <w:numId w:val="32"/>
        </w:numPr>
      </w:pPr>
      <w:r w:rsidRPr="00AB127A">
        <w:t>There should be zero tolerance for drivers who are drunk.</w:t>
      </w:r>
    </w:p>
    <w:p w:rsidR="00F34412" w:rsidRPr="00AB127A" w:rsidRDefault="00F34412" w:rsidP="00F34412">
      <w:pPr>
        <w:numPr>
          <w:ilvl w:val="0"/>
          <w:numId w:val="32"/>
        </w:numPr>
      </w:pPr>
      <w:r w:rsidRPr="00AB127A">
        <w:t>People should have complete access to any drug they medically need.</w:t>
      </w:r>
    </w:p>
    <w:p w:rsidR="00F34412" w:rsidRPr="00AB127A" w:rsidRDefault="00F34412" w:rsidP="00F34412"/>
    <w:p w:rsidR="00F34412" w:rsidRPr="00AB127A" w:rsidRDefault="00F34412" w:rsidP="00F34412"/>
    <w:p w:rsidR="00F34412" w:rsidRPr="00AB127A" w:rsidRDefault="00F34412" w:rsidP="00F34412">
      <w:r w:rsidRPr="00AB127A">
        <w:br w:type="page"/>
      </w:r>
    </w:p>
    <w:p w:rsidR="00F34412" w:rsidRPr="00AB127A" w:rsidRDefault="00F34412" w:rsidP="00F34412">
      <w:pPr>
        <w:pStyle w:val="Heading2"/>
      </w:pPr>
      <w:r w:rsidRPr="00AB127A">
        <w:t xml:space="preserve">Responses to </w:t>
      </w:r>
      <w:r>
        <w:t xml:space="preserve">the </w:t>
      </w:r>
      <w:r w:rsidRPr="00AB127A">
        <w:t xml:space="preserve">Attitudes </w:t>
      </w:r>
      <w:r>
        <w:t>T</w:t>
      </w:r>
      <w:r w:rsidRPr="00AB127A">
        <w:t>oward Drugs Survey</w:t>
      </w:r>
    </w:p>
    <w:p w:rsidR="00F34412" w:rsidRPr="00AB127A" w:rsidRDefault="00F34412" w:rsidP="00F34412">
      <w:r w:rsidRPr="00AB127A">
        <w:t>Based on 572 entries</w:t>
      </w:r>
      <w:r>
        <w:t>.</w:t>
      </w:r>
    </w:p>
    <w:p w:rsidR="00F34412" w:rsidRPr="00AB127A" w:rsidRDefault="00F34412" w:rsidP="00F34412">
      <w:r w:rsidRPr="00AB127A">
        <w:t>1. Alcohol is a dangerous drug.</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5"/>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426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74%</w:t>
            </w:r>
          </w:p>
        </w:tc>
        <w:tc>
          <w:tcPr>
            <w:tcW w:w="53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51" type="#_x0000_t75" alt="" style="width:262.5pt;height:6pt" fillcolor="window">
                  <v:imagedata r:id="rId10" r:href="rId40"/>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92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16%</w:t>
            </w:r>
          </w:p>
        </w:tc>
        <w:tc>
          <w:tcPr>
            <w:tcW w:w="53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w:instrText>
            </w:r>
            <w:r w:rsidR="00A95208">
              <w:instrText>.dushkin.com/connectext/psy/media/images/simages/cherry.gif" \* MERGEFORMATINET</w:instrText>
            </w:r>
            <w:r w:rsidR="00A95208">
              <w:instrText xml:space="preserve"> </w:instrText>
            </w:r>
            <w:r w:rsidR="00A95208">
              <w:fldChar w:fldCharType="separate"/>
            </w:r>
            <w:r w:rsidR="00A95208">
              <w:pict>
                <v:shape id="_x0000_i1052" type="#_x0000_t75" alt="" style="width:56.25pt;height:6pt" fillcolor="window">
                  <v:imagedata r:id="rId12" r:href="rId41"/>
                </v:shape>
              </w:pict>
            </w:r>
            <w:r w:rsidR="00A95208">
              <w:fldChar w:fldCharType="end"/>
            </w:r>
            <w:r w:rsidR="007916E9">
              <w:fldChar w:fldCharType="end"/>
            </w:r>
            <w:r w:rsidRPr="00AB127A">
              <w:fldChar w:fldCharType="end"/>
            </w:r>
          </w:p>
        </w:tc>
      </w:tr>
    </w:tbl>
    <w:p w:rsidR="00F34412" w:rsidRPr="00AB127A" w:rsidRDefault="00F34412" w:rsidP="00F34412">
      <w:r w:rsidRPr="00AB127A">
        <w:t>2. Nicotine should be regulated by the federal government.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2793"/>
      </w:tblGrid>
      <w:tr w:rsidR="00613A4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342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59%</w:t>
            </w:r>
          </w:p>
        </w:tc>
        <w:tc>
          <w:tcPr>
            <w:tcW w:w="279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53" type="#_x0000_t75" alt="" style="width:126pt;height:7.5pt" fillcolor="window">
                  <v:imagedata r:id="rId10" r:href="rId42"/>
                </v:shape>
              </w:pict>
            </w:r>
            <w:r w:rsidR="00A95208">
              <w:fldChar w:fldCharType="end"/>
            </w:r>
            <w:r w:rsidR="007916E9">
              <w:fldChar w:fldCharType="end"/>
            </w:r>
            <w:r w:rsidRPr="00AB127A">
              <w:fldChar w:fldCharType="end"/>
            </w:r>
          </w:p>
        </w:tc>
      </w:tr>
      <w:tr w:rsidR="00613A4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175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t>30%</w:t>
            </w:r>
          </w:p>
        </w:tc>
        <w:tc>
          <w:tcPr>
            <w:tcW w:w="279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613A42" w:rsidRPr="00AB127A" w:rsidRDefault="00613A4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w:instrText>
            </w:r>
            <w:r w:rsidR="00A95208">
              <w:instrText>connectext/psy/media/images/simages/cherry.gif" \* MERGEFORMATINET</w:instrText>
            </w:r>
            <w:r w:rsidR="00A95208">
              <w:instrText xml:space="preserve"> </w:instrText>
            </w:r>
            <w:r w:rsidR="00A95208">
              <w:fldChar w:fldCharType="separate"/>
            </w:r>
            <w:r w:rsidR="00A95208">
              <w:pict>
                <v:shape id="_x0000_i1054" type="#_x0000_t75" alt="" style="width:1in;height:6pt" fillcolor="window">
                  <v:imagedata r:id="rId12" r:href="rId43"/>
                </v:shape>
              </w:pict>
            </w:r>
            <w:r w:rsidR="00A95208">
              <w:fldChar w:fldCharType="end"/>
            </w:r>
            <w:r w:rsidR="007916E9">
              <w:fldChar w:fldCharType="end"/>
            </w:r>
            <w:r w:rsidRPr="00AB127A">
              <w:fldChar w:fldCharType="end"/>
            </w:r>
          </w:p>
        </w:tc>
      </w:tr>
    </w:tbl>
    <w:p w:rsidR="00F34412" w:rsidRPr="00AB127A" w:rsidRDefault="00F34412" w:rsidP="00F34412">
      <w:r w:rsidRPr="00AB127A">
        <w:t>3. Caffeine helps keep me alert.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323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56%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55" type="#_x0000_t75" alt="" style="width:262.5pt;height:6pt" fillcolor="window">
                  <v:imagedata r:id="rId10" r:href="rId44"/>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193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w:instrText>
            </w:r>
            <w:r w:rsidR="00A95208">
              <w:instrText>connectext/psy/media/images/simages/cherry.gif" \* MERGEFORMATINET</w:instrText>
            </w:r>
            <w:r w:rsidR="00A95208">
              <w:instrText xml:space="preserve"> </w:instrText>
            </w:r>
            <w:r w:rsidR="00A95208">
              <w:fldChar w:fldCharType="separate"/>
            </w:r>
            <w:r w:rsidR="00A95208">
              <w:pict>
                <v:shape id="_x0000_i1056" type="#_x0000_t75" alt="" style="width:156.75pt;height:6pt" fillcolor="window">
                  <v:imagedata r:id="rId12" r:href="rId45"/>
                </v:shape>
              </w:pict>
            </w:r>
            <w:r w:rsidR="00A95208">
              <w:fldChar w:fldCharType="end"/>
            </w:r>
            <w:r w:rsidR="007916E9">
              <w:fldChar w:fldCharType="end"/>
            </w:r>
            <w:r w:rsidRPr="00AB127A">
              <w:fldChar w:fldCharType="end"/>
            </w:r>
          </w:p>
        </w:tc>
      </w:tr>
    </w:tbl>
    <w:p w:rsidR="00F34412" w:rsidRPr="00AB127A" w:rsidRDefault="00F34412" w:rsidP="00F34412">
      <w:r w:rsidRPr="00AB127A">
        <w:t>4. Ritalin is too frequently prescribed for hyperactivity.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411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71%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57" type="#_x0000_t75" alt="" style="width:262.5pt;height:6pt" fillcolor="window">
                  <v:imagedata r:id="rId10" r:href="rId46"/>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104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w:instrText>
            </w:r>
            <w:r w:rsidR="00A95208">
              <w:instrText>ia/images/simages/cherry.gif" \* MERGEFORMATINET</w:instrText>
            </w:r>
            <w:r w:rsidR="00A95208">
              <w:instrText xml:space="preserve"> </w:instrText>
            </w:r>
            <w:r w:rsidR="00A95208">
              <w:fldChar w:fldCharType="separate"/>
            </w:r>
            <w:r w:rsidR="00A95208">
              <w:pict>
                <v:shape id="_x0000_i1058" type="#_x0000_t75" alt="" style="width:66pt;height:6pt" fillcolor="window">
                  <v:imagedata r:id="rId12" r:href="rId47"/>
                </v:shape>
              </w:pict>
            </w:r>
            <w:r w:rsidR="00A95208">
              <w:fldChar w:fldCharType="end"/>
            </w:r>
            <w:r w:rsidR="007916E9">
              <w:fldChar w:fldCharType="end"/>
            </w:r>
            <w:r w:rsidRPr="00AB127A">
              <w:fldChar w:fldCharType="end"/>
            </w:r>
          </w:p>
        </w:tc>
      </w:tr>
    </w:tbl>
    <w:p w:rsidR="00F34412" w:rsidRPr="00AB127A" w:rsidRDefault="00F34412" w:rsidP="00F34412">
      <w:r w:rsidRPr="00AB127A">
        <w:t>5. Cocaine is no more dangerous than caffeine.</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142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24%</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59" type="#_x0000_t75" alt="" style="width:96pt;height:6pt" fillcolor="window">
                  <v:imagedata r:id="rId10" r:href="rId48"/>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386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67%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w:instrText>
            </w:r>
            <w:r w:rsidR="00A95208">
              <w:instrText>/cherry.gif" \* MERGEFORMATINET</w:instrText>
            </w:r>
            <w:r w:rsidR="00A95208">
              <w:instrText xml:space="preserve"> </w:instrText>
            </w:r>
            <w:r w:rsidR="00A95208">
              <w:fldChar w:fldCharType="separate"/>
            </w:r>
            <w:r w:rsidR="00A95208">
              <w:pict>
                <v:shape id="_x0000_i1060" type="#_x0000_t75" alt="" style="width:262.5pt;height:6pt" fillcolor="window">
                  <v:imagedata r:id="rId12" r:href="rId49"/>
                </v:shape>
              </w:pict>
            </w:r>
            <w:r w:rsidR="00A95208">
              <w:fldChar w:fldCharType="end"/>
            </w:r>
            <w:r w:rsidR="007916E9">
              <w:fldChar w:fldCharType="end"/>
            </w:r>
            <w:r w:rsidRPr="00AB127A">
              <w:fldChar w:fldCharType="end"/>
            </w:r>
          </w:p>
        </w:tc>
      </w:tr>
    </w:tbl>
    <w:p w:rsidR="00F34412" w:rsidRPr="00AB127A" w:rsidRDefault="00F34412" w:rsidP="00F34412">
      <w:r w:rsidRPr="00AB127A">
        <w:t>6. Marijuana should be legalized.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285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A95208">
              <w:pict>
                <v:shape id="_x0000_i1061" type="#_x0000_t75" alt="" style="width:262.5pt;height:6pt" fillcolor="window">
                  <v:imagedata r:id="rId10" r:href="rId50"/>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262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w:instrText>
            </w:r>
            <w:r w:rsidR="00A95208">
              <w:instrText>connectext/psy/media/images/simages/cherry.gif" \* MERGEFORMATINET</w:instrText>
            </w:r>
            <w:r w:rsidR="00A95208">
              <w:instrText xml:space="preserve"> </w:instrText>
            </w:r>
            <w:r w:rsidR="00A95208">
              <w:fldChar w:fldCharType="separate"/>
            </w:r>
            <w:r w:rsidR="004B11C7">
              <w:pict>
                <v:shape id="_x0000_i1062" type="#_x0000_t75" alt="" style="width:240.75pt;height:6pt" fillcolor="window">
                  <v:imagedata r:id="rId12" r:href="rId51"/>
                </v:shape>
              </w:pict>
            </w:r>
            <w:r w:rsidR="00A95208">
              <w:fldChar w:fldCharType="end"/>
            </w:r>
            <w:r w:rsidR="007916E9">
              <w:fldChar w:fldCharType="end"/>
            </w:r>
            <w:r w:rsidRPr="00AB127A">
              <w:fldChar w:fldCharType="end"/>
            </w:r>
          </w:p>
        </w:tc>
      </w:tr>
    </w:tbl>
    <w:p w:rsidR="00F34412" w:rsidRPr="00AB127A" w:rsidRDefault="00F34412" w:rsidP="00F34412">
      <w:r w:rsidRPr="00AB127A">
        <w:t>7. Hallucinogens such as LSD are useful to relieve boredom.</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120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63" type="#_x0000_t75" alt="" style="width:78pt;height:6pt" fillcolor="window">
                  <v:imagedata r:id="rId10" r:href="rId52"/>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403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70%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w:instrText>
            </w:r>
            <w:r w:rsidR="00A95208">
              <w:instrText>dia/images/simages/cherry.gif" \* MERGEFORMATINET</w:instrText>
            </w:r>
            <w:r w:rsidR="00A95208">
              <w:instrText xml:space="preserve"> </w:instrText>
            </w:r>
            <w:r w:rsidR="00A95208">
              <w:fldChar w:fldCharType="separate"/>
            </w:r>
            <w:r w:rsidR="004B11C7">
              <w:pict>
                <v:shape id="_x0000_i1064" type="#_x0000_t75" alt="" style="width:262.5pt;height:6pt" fillcolor="window">
                  <v:imagedata r:id="rId12" r:href="rId53"/>
                </v:shape>
              </w:pict>
            </w:r>
            <w:r w:rsidR="00A95208">
              <w:fldChar w:fldCharType="end"/>
            </w:r>
            <w:r w:rsidR="007916E9">
              <w:fldChar w:fldCharType="end"/>
            </w:r>
            <w:r w:rsidRPr="00AB127A">
              <w:fldChar w:fldCharType="end"/>
            </w:r>
          </w:p>
        </w:tc>
      </w:tr>
    </w:tbl>
    <w:p w:rsidR="00F34412" w:rsidRPr="00AB127A" w:rsidRDefault="00F34412" w:rsidP="00F34412">
      <w:r w:rsidRPr="00AB127A">
        <w:t>8. Nicotine helps relax people who are stressed.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291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50%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65" type="#_x0000_t75" alt="" style="width:262.5pt;height:6pt" fillcolor="window">
                  <v:imagedata r:id="rId10" r:href="rId54"/>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225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w:instrText>
            </w:r>
            <w:r w:rsidR="00A95208">
              <w:instrText>/cherry.gif" \* MERGEFORMATINET</w:instrText>
            </w:r>
            <w:r w:rsidR="00A95208">
              <w:instrText xml:space="preserve"> </w:instrText>
            </w:r>
            <w:r w:rsidR="00A95208">
              <w:fldChar w:fldCharType="separate"/>
            </w:r>
            <w:r w:rsidR="004B11C7">
              <w:pict>
                <v:shape id="_x0000_i1066" type="#_x0000_t75" alt="" style="width:202.5pt;height:6pt" fillcolor="window">
                  <v:imagedata r:id="rId12" r:href="rId55"/>
                </v:shape>
              </w:pict>
            </w:r>
            <w:r w:rsidR="00A95208">
              <w:fldChar w:fldCharType="end"/>
            </w:r>
            <w:r w:rsidR="007916E9">
              <w:fldChar w:fldCharType="end"/>
            </w:r>
            <w:r w:rsidRPr="00AB127A">
              <w:fldChar w:fldCharType="end"/>
            </w:r>
          </w:p>
        </w:tc>
      </w:tr>
    </w:tbl>
    <w:p w:rsidR="00F34412" w:rsidRPr="00AB127A" w:rsidRDefault="00F34412" w:rsidP="00F34412">
      <w:r w:rsidRPr="00AB127A">
        <w:t>9. There should be zero tolerance for drivers who are drunk.</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417</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72%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67" type="#_x0000_t75" alt="" style="width:262.5pt;height:6pt" fillcolor="window">
                  <v:imagedata r:id="rId10" r:href="rId56"/>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100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17%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68" type="#_x0000_t75" alt="" style="width:62.25pt;height:6pt" fillcolor="window">
                  <v:imagedata r:id="rId12" r:href="rId57"/>
                </v:shape>
              </w:pict>
            </w:r>
            <w:r w:rsidR="00A95208">
              <w:fldChar w:fldCharType="end"/>
            </w:r>
            <w:r w:rsidR="007916E9">
              <w:fldChar w:fldCharType="end"/>
            </w:r>
            <w:r w:rsidRPr="00AB127A">
              <w:fldChar w:fldCharType="end"/>
            </w:r>
          </w:p>
        </w:tc>
      </w:tr>
    </w:tbl>
    <w:p w:rsidR="00F34412" w:rsidRPr="00AB127A" w:rsidRDefault="00F34412" w:rsidP="00F34412">
      <w:r w:rsidRPr="00AB127A">
        <w:t>10. People should have complete access to any drug they medically need.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306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53%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w:instrText>
            </w:r>
            <w:r w:rsidR="00A95208">
              <w:instrText>RMATINET</w:instrText>
            </w:r>
            <w:r w:rsidR="00A95208">
              <w:instrText xml:space="preserve"> </w:instrText>
            </w:r>
            <w:r w:rsidR="00A95208">
              <w:fldChar w:fldCharType="separate"/>
            </w:r>
            <w:r w:rsidR="004B11C7">
              <w:pict>
                <v:shape id="_x0000_i1069" type="#_x0000_t75" alt="" style="width:262.5pt;height:6pt" fillcolor="window">
                  <v:imagedata r:id="rId10" r:href="rId58"/>
                </v:shape>
              </w:pict>
            </w:r>
            <w:r w:rsidR="00A95208">
              <w:fldChar w:fldCharType="end"/>
            </w:r>
            <w:r w:rsidR="007916E9">
              <w:fldChar w:fldCharType="end"/>
            </w:r>
            <w:r w:rsidRPr="00AB127A">
              <w:fldChar w:fldCharType="end"/>
            </w:r>
          </w:p>
        </w:tc>
      </w:tr>
      <w:tr w:rsidR="00F34412"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215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t>37%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34412" w:rsidRPr="00AB127A" w:rsidRDefault="00F34412" w:rsidP="00F34412">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w:instrText>
            </w:r>
            <w:r w:rsidR="00A95208">
              <w:instrText>DEPICTURE  "http://www.dushkin.com/connectext/psy/media/images/simages/cherry.gif" \* MERGEFORMATINET</w:instrText>
            </w:r>
            <w:r w:rsidR="00A95208">
              <w:instrText xml:space="preserve"> </w:instrText>
            </w:r>
            <w:r w:rsidR="00A95208">
              <w:fldChar w:fldCharType="separate"/>
            </w:r>
            <w:r w:rsidR="004B11C7">
              <w:pict>
                <v:shape id="_x0000_i1070" type="#_x0000_t75" alt="" style="width:183.75pt;height:6pt" fillcolor="window">
                  <v:imagedata r:id="rId12" r:href="rId59"/>
                </v:shape>
              </w:pict>
            </w:r>
            <w:r w:rsidR="00A95208">
              <w:fldChar w:fldCharType="end"/>
            </w:r>
            <w:r w:rsidR="007916E9">
              <w:fldChar w:fldCharType="end"/>
            </w:r>
            <w:r w:rsidRPr="00AB127A">
              <w:fldChar w:fldCharType="end"/>
            </w:r>
          </w:p>
        </w:tc>
      </w:tr>
    </w:tbl>
    <w:p w:rsidR="00F34412" w:rsidRPr="00AB127A" w:rsidRDefault="00F34412" w:rsidP="00F34412"/>
    <w:p w:rsidR="00F34412" w:rsidRPr="00AB127A" w:rsidRDefault="00F34412" w:rsidP="00F34412"/>
    <w:p w:rsidR="00F34412" w:rsidRPr="00A52595" w:rsidRDefault="00F34412" w:rsidP="00A52595">
      <w:r w:rsidRPr="00A52595">
        <w:t xml:space="preserve">From </w:t>
      </w:r>
      <w:proofErr w:type="spellStart"/>
      <w:r w:rsidRPr="00A52595">
        <w:t>Pettijohn’s</w:t>
      </w:r>
      <w:proofErr w:type="spellEnd"/>
      <w:r w:rsidRPr="00A52595">
        <w:t xml:space="preserve"> “</w:t>
      </w:r>
      <w:proofErr w:type="spellStart"/>
      <w:r w:rsidRPr="00A52595">
        <w:t>Connectext</w:t>
      </w:r>
      <w:proofErr w:type="spellEnd"/>
      <w:r w:rsidRPr="00A52595">
        <w:t>.”</w:t>
      </w:r>
    </w:p>
    <w:p w:rsidR="00574DEC" w:rsidRPr="00AB127A" w:rsidRDefault="00D4349A" w:rsidP="00574DEC">
      <w:pPr>
        <w:pStyle w:val="Heading1"/>
      </w:pPr>
      <w:r w:rsidRPr="00A52595">
        <w:rPr>
          <w:sz w:val="24"/>
          <w:szCs w:val="24"/>
        </w:rPr>
        <w:br w:type="page"/>
      </w:r>
      <w:r w:rsidR="00574DEC" w:rsidRPr="00AB127A">
        <w:lastRenderedPageBreak/>
        <w:t xml:space="preserve">Handout </w:t>
      </w:r>
      <w:r w:rsidR="00574DEC">
        <w:t>5–</w:t>
      </w:r>
      <w:r w:rsidR="00574DEC" w:rsidRPr="00AB127A">
        <w:t>1</w:t>
      </w:r>
    </w:p>
    <w:p w:rsidR="00574DEC" w:rsidRPr="00AB127A" w:rsidRDefault="00574DEC" w:rsidP="00574DEC">
      <w:pPr>
        <w:pStyle w:val="Heading2"/>
      </w:pPr>
      <w:r w:rsidRPr="00AB127A">
        <w:t>Classical Conditioning</w:t>
      </w:r>
    </w:p>
    <w:p w:rsidR="00574DEC" w:rsidRPr="00AB127A" w:rsidRDefault="00574DEC" w:rsidP="00574DEC"/>
    <w:p w:rsidR="00574DEC" w:rsidRPr="00AB127A" w:rsidRDefault="00574DEC" w:rsidP="00574DEC">
      <w:r w:rsidRPr="00AB127A">
        <w:t xml:space="preserve">Using the chart, analyze the experiences </w:t>
      </w:r>
      <w:r>
        <w:t xml:space="preserve">listed </w:t>
      </w:r>
      <w:r w:rsidRPr="00AB127A">
        <w:t>in terms of classical conditioning</w:t>
      </w:r>
      <w:r>
        <w:t>.</w:t>
      </w:r>
    </w:p>
    <w:p w:rsidR="00574DEC" w:rsidRPr="00AB127A" w:rsidRDefault="00574DEC" w:rsidP="00574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1"/>
        <w:gridCol w:w="1772"/>
      </w:tblGrid>
      <w:tr w:rsidR="00574DEC" w:rsidRPr="00AB127A">
        <w:tc>
          <w:tcPr>
            <w:tcW w:w="1771" w:type="dxa"/>
          </w:tcPr>
          <w:p w:rsidR="00574DEC" w:rsidRPr="00D074EF" w:rsidRDefault="00574DEC" w:rsidP="00D02609">
            <w:pPr>
              <w:rPr>
                <w:b/>
              </w:rPr>
            </w:pPr>
            <w:r w:rsidRPr="00D074EF">
              <w:rPr>
                <w:b/>
              </w:rPr>
              <w:t>Experience</w:t>
            </w:r>
          </w:p>
        </w:tc>
        <w:tc>
          <w:tcPr>
            <w:tcW w:w="1771" w:type="dxa"/>
          </w:tcPr>
          <w:p w:rsidR="00574DEC" w:rsidRPr="00D074EF" w:rsidRDefault="00574DEC" w:rsidP="00D02609">
            <w:pPr>
              <w:rPr>
                <w:b/>
              </w:rPr>
            </w:pPr>
            <w:r w:rsidRPr="00D074EF">
              <w:rPr>
                <w:b/>
              </w:rPr>
              <w:t xml:space="preserve">Unconditioned </w:t>
            </w:r>
            <w:r>
              <w:rPr>
                <w:b/>
              </w:rPr>
              <w:t>S</w:t>
            </w:r>
            <w:r w:rsidRPr="00D074EF">
              <w:rPr>
                <w:b/>
              </w:rPr>
              <w:t>timulus</w:t>
            </w:r>
          </w:p>
        </w:tc>
        <w:tc>
          <w:tcPr>
            <w:tcW w:w="1771" w:type="dxa"/>
          </w:tcPr>
          <w:p w:rsidR="00574DEC" w:rsidRPr="00D074EF" w:rsidRDefault="00574DEC" w:rsidP="00D02609">
            <w:pPr>
              <w:rPr>
                <w:b/>
              </w:rPr>
            </w:pPr>
            <w:r w:rsidRPr="00D074EF">
              <w:rPr>
                <w:b/>
              </w:rPr>
              <w:t xml:space="preserve">Unconditioned </w:t>
            </w:r>
            <w:r>
              <w:rPr>
                <w:b/>
              </w:rPr>
              <w:t>R</w:t>
            </w:r>
            <w:r w:rsidRPr="00D074EF">
              <w:rPr>
                <w:b/>
              </w:rPr>
              <w:t>esponse</w:t>
            </w:r>
          </w:p>
        </w:tc>
        <w:tc>
          <w:tcPr>
            <w:tcW w:w="1771" w:type="dxa"/>
          </w:tcPr>
          <w:p w:rsidR="00574DEC" w:rsidRPr="00D074EF" w:rsidRDefault="00574DEC" w:rsidP="00D02609">
            <w:pPr>
              <w:rPr>
                <w:b/>
              </w:rPr>
            </w:pPr>
            <w:r w:rsidRPr="00D074EF">
              <w:rPr>
                <w:b/>
              </w:rPr>
              <w:t xml:space="preserve">Conditioned </w:t>
            </w:r>
            <w:r>
              <w:rPr>
                <w:b/>
              </w:rPr>
              <w:t>S</w:t>
            </w:r>
            <w:r w:rsidRPr="00D074EF">
              <w:rPr>
                <w:b/>
              </w:rPr>
              <w:t>timulus</w:t>
            </w:r>
          </w:p>
        </w:tc>
        <w:tc>
          <w:tcPr>
            <w:tcW w:w="1772" w:type="dxa"/>
          </w:tcPr>
          <w:p w:rsidR="00574DEC" w:rsidRPr="00D074EF" w:rsidRDefault="00574DEC" w:rsidP="00D02609">
            <w:pPr>
              <w:rPr>
                <w:b/>
              </w:rPr>
            </w:pPr>
            <w:r w:rsidRPr="00D074EF">
              <w:rPr>
                <w:b/>
              </w:rPr>
              <w:t xml:space="preserve">Unconditioned </w:t>
            </w:r>
            <w:r>
              <w:rPr>
                <w:b/>
              </w:rPr>
              <w:t>R</w:t>
            </w:r>
            <w:r w:rsidRPr="00D074EF">
              <w:rPr>
                <w:b/>
              </w:rPr>
              <w:t>esponse</w:t>
            </w:r>
          </w:p>
        </w:tc>
      </w:tr>
      <w:tr w:rsidR="00574DEC" w:rsidRPr="00AB127A">
        <w:tc>
          <w:tcPr>
            <w:tcW w:w="1771" w:type="dxa"/>
          </w:tcPr>
          <w:p w:rsidR="00574DEC" w:rsidRPr="00AB127A" w:rsidRDefault="00574DEC" w:rsidP="00D02609">
            <w:r w:rsidRPr="00AB127A">
              <w:t>A song reminds you of a former friend or romantic partner.</w:t>
            </w:r>
          </w:p>
        </w:tc>
        <w:tc>
          <w:tcPr>
            <w:tcW w:w="1771" w:type="dxa"/>
          </w:tcPr>
          <w:p w:rsidR="00574DEC" w:rsidRPr="00AB127A" w:rsidRDefault="005162BB" w:rsidP="00D02609">
            <w:r>
              <w:t>Event with friend or romantic partner</w:t>
            </w:r>
          </w:p>
        </w:tc>
        <w:tc>
          <w:tcPr>
            <w:tcW w:w="1771" w:type="dxa"/>
          </w:tcPr>
          <w:p w:rsidR="00574DEC" w:rsidRPr="00AB127A" w:rsidRDefault="005162BB" w:rsidP="00D02609">
            <w:r>
              <w:t>Thinking about friend or romantic partner</w:t>
            </w:r>
          </w:p>
        </w:tc>
        <w:tc>
          <w:tcPr>
            <w:tcW w:w="1771" w:type="dxa"/>
          </w:tcPr>
          <w:p w:rsidR="00574DEC" w:rsidRPr="00AB127A" w:rsidRDefault="005162BB" w:rsidP="00D02609">
            <w:r>
              <w:t xml:space="preserve">Song </w:t>
            </w:r>
          </w:p>
        </w:tc>
        <w:tc>
          <w:tcPr>
            <w:tcW w:w="1772" w:type="dxa"/>
          </w:tcPr>
          <w:p w:rsidR="00574DEC" w:rsidRPr="00AB127A" w:rsidRDefault="005162BB" w:rsidP="00D02609">
            <w:r>
              <w:t>Thinking about friend or romantic partner</w:t>
            </w:r>
          </w:p>
          <w:p w:rsidR="00574DEC" w:rsidRPr="00AB127A" w:rsidRDefault="00574DEC" w:rsidP="00D02609"/>
        </w:tc>
      </w:tr>
      <w:tr w:rsidR="00574DEC" w:rsidRPr="00AB127A">
        <w:tc>
          <w:tcPr>
            <w:tcW w:w="1771" w:type="dxa"/>
          </w:tcPr>
          <w:p w:rsidR="00574DEC" w:rsidRPr="00AB127A" w:rsidRDefault="00574DEC" w:rsidP="00D02609">
            <w:r w:rsidRPr="00AB127A">
              <w:t>You cringe when you pass the intersection where you nearly had a car accident.</w:t>
            </w:r>
          </w:p>
        </w:tc>
        <w:tc>
          <w:tcPr>
            <w:tcW w:w="1771" w:type="dxa"/>
          </w:tcPr>
          <w:p w:rsidR="00574DEC" w:rsidRPr="00AB127A" w:rsidRDefault="005162BB" w:rsidP="00D02609">
            <w:r>
              <w:t>Fear</w:t>
            </w:r>
          </w:p>
        </w:tc>
        <w:tc>
          <w:tcPr>
            <w:tcW w:w="1771" w:type="dxa"/>
          </w:tcPr>
          <w:p w:rsidR="00574DEC" w:rsidRPr="00AB127A" w:rsidRDefault="005162BB" w:rsidP="00D02609">
            <w:r>
              <w:t>Cringe</w:t>
            </w:r>
          </w:p>
        </w:tc>
        <w:tc>
          <w:tcPr>
            <w:tcW w:w="1771" w:type="dxa"/>
          </w:tcPr>
          <w:p w:rsidR="00574DEC" w:rsidRPr="00AB127A" w:rsidRDefault="005162BB" w:rsidP="00D02609">
            <w:r>
              <w:t>A place where you felt fear</w:t>
            </w:r>
          </w:p>
        </w:tc>
        <w:tc>
          <w:tcPr>
            <w:tcW w:w="1772" w:type="dxa"/>
          </w:tcPr>
          <w:p w:rsidR="00574DEC" w:rsidRPr="00AB127A" w:rsidRDefault="005162BB" w:rsidP="00D02609">
            <w:r>
              <w:t>Cringe</w:t>
            </w:r>
          </w:p>
        </w:tc>
      </w:tr>
      <w:tr w:rsidR="00574DEC" w:rsidRPr="00AB127A">
        <w:tc>
          <w:tcPr>
            <w:tcW w:w="1771" w:type="dxa"/>
          </w:tcPr>
          <w:p w:rsidR="00574DEC" w:rsidRPr="00AB127A" w:rsidRDefault="00574DEC" w:rsidP="00D02609">
            <w:r w:rsidRPr="00AB127A">
              <w:t>Opening a can of pet food with a can</w:t>
            </w:r>
            <w:r w:rsidR="005162BB">
              <w:t xml:space="preserve"> </w:t>
            </w:r>
            <w:r w:rsidRPr="00AB127A">
              <w:t>opener leads your pet to start jumping around.</w:t>
            </w:r>
          </w:p>
        </w:tc>
        <w:tc>
          <w:tcPr>
            <w:tcW w:w="1771" w:type="dxa"/>
          </w:tcPr>
          <w:p w:rsidR="00574DEC" w:rsidRPr="00AB127A" w:rsidRDefault="005162BB" w:rsidP="00D02609">
            <w:r>
              <w:t>Food</w:t>
            </w:r>
          </w:p>
        </w:tc>
        <w:tc>
          <w:tcPr>
            <w:tcW w:w="1771" w:type="dxa"/>
          </w:tcPr>
          <w:p w:rsidR="00574DEC" w:rsidRPr="00AB127A" w:rsidRDefault="005162BB" w:rsidP="00D02609">
            <w:r>
              <w:t>Pet jumping around</w:t>
            </w:r>
          </w:p>
        </w:tc>
        <w:tc>
          <w:tcPr>
            <w:tcW w:w="1771" w:type="dxa"/>
          </w:tcPr>
          <w:p w:rsidR="00574DEC" w:rsidRPr="00AB127A" w:rsidRDefault="005162BB" w:rsidP="00D02609">
            <w:r>
              <w:t>Can opener</w:t>
            </w:r>
          </w:p>
        </w:tc>
        <w:tc>
          <w:tcPr>
            <w:tcW w:w="1772" w:type="dxa"/>
          </w:tcPr>
          <w:p w:rsidR="00574DEC" w:rsidRPr="00AB127A" w:rsidRDefault="005162BB" w:rsidP="00D02609">
            <w:r>
              <w:t>Pet jumping around</w:t>
            </w:r>
          </w:p>
        </w:tc>
      </w:tr>
      <w:tr w:rsidR="00574DEC" w:rsidRPr="00AB127A">
        <w:tc>
          <w:tcPr>
            <w:tcW w:w="1771" w:type="dxa"/>
          </w:tcPr>
          <w:p w:rsidR="00574DEC" w:rsidRPr="00AB127A" w:rsidRDefault="00574DEC" w:rsidP="00D02609">
            <w:r w:rsidRPr="00AB127A">
              <w:t xml:space="preserve">Walking by the gym where you hurt yourself working out makes you wince. </w:t>
            </w:r>
          </w:p>
        </w:tc>
        <w:tc>
          <w:tcPr>
            <w:tcW w:w="1771" w:type="dxa"/>
          </w:tcPr>
          <w:p w:rsidR="00574DEC" w:rsidRPr="00AB127A" w:rsidRDefault="005162BB" w:rsidP="00D02609">
            <w:r>
              <w:t>Pain</w:t>
            </w:r>
          </w:p>
        </w:tc>
        <w:tc>
          <w:tcPr>
            <w:tcW w:w="1771" w:type="dxa"/>
          </w:tcPr>
          <w:p w:rsidR="00574DEC" w:rsidRPr="00AB127A" w:rsidRDefault="005162BB" w:rsidP="00D02609">
            <w:r>
              <w:t>Wince</w:t>
            </w:r>
          </w:p>
        </w:tc>
        <w:tc>
          <w:tcPr>
            <w:tcW w:w="1771" w:type="dxa"/>
          </w:tcPr>
          <w:p w:rsidR="00574DEC" w:rsidRPr="00AB127A" w:rsidRDefault="005162BB" w:rsidP="00D02609">
            <w:r>
              <w:t>A place where you felt pain</w:t>
            </w:r>
          </w:p>
        </w:tc>
        <w:tc>
          <w:tcPr>
            <w:tcW w:w="1772" w:type="dxa"/>
          </w:tcPr>
          <w:p w:rsidR="00574DEC" w:rsidRPr="00AB127A" w:rsidRDefault="005162BB" w:rsidP="00D02609">
            <w:r>
              <w:t>Wince</w:t>
            </w:r>
          </w:p>
        </w:tc>
      </w:tr>
      <w:tr w:rsidR="00574DEC" w:rsidRPr="00AB127A">
        <w:tc>
          <w:tcPr>
            <w:tcW w:w="1771" w:type="dxa"/>
          </w:tcPr>
          <w:p w:rsidR="00574DEC" w:rsidRPr="00AB127A" w:rsidRDefault="00574DEC" w:rsidP="00D02609">
            <w:r w:rsidRPr="00AB127A">
              <w:t>Smelling a perfume you wore during a great party makes you smile and feel good.</w:t>
            </w:r>
          </w:p>
        </w:tc>
        <w:tc>
          <w:tcPr>
            <w:tcW w:w="1771" w:type="dxa"/>
          </w:tcPr>
          <w:p w:rsidR="00574DEC" w:rsidRPr="00AB127A" w:rsidRDefault="005162BB" w:rsidP="00D02609">
            <w:r>
              <w:t>Going to a great party</w:t>
            </w:r>
          </w:p>
        </w:tc>
        <w:tc>
          <w:tcPr>
            <w:tcW w:w="1771" w:type="dxa"/>
          </w:tcPr>
          <w:p w:rsidR="00574DEC" w:rsidRPr="00AB127A" w:rsidRDefault="005162BB" w:rsidP="00D02609">
            <w:r>
              <w:t>Smile and feel good</w:t>
            </w:r>
          </w:p>
        </w:tc>
        <w:tc>
          <w:tcPr>
            <w:tcW w:w="1771" w:type="dxa"/>
          </w:tcPr>
          <w:p w:rsidR="00574DEC" w:rsidRPr="00AB127A" w:rsidRDefault="005162BB" w:rsidP="00D02609">
            <w:r>
              <w:t>Smelling the perfume you wore to the party</w:t>
            </w:r>
          </w:p>
        </w:tc>
        <w:tc>
          <w:tcPr>
            <w:tcW w:w="1772" w:type="dxa"/>
          </w:tcPr>
          <w:p w:rsidR="00574DEC" w:rsidRPr="00AB127A" w:rsidRDefault="005162BB" w:rsidP="00D02609">
            <w:r>
              <w:t>Smile and feel good</w:t>
            </w:r>
          </w:p>
        </w:tc>
      </w:tr>
    </w:tbl>
    <w:p w:rsidR="00574DEC" w:rsidRPr="00AB127A" w:rsidRDefault="00574DEC" w:rsidP="00574DEC"/>
    <w:p w:rsidR="00574DEC" w:rsidRPr="00AB127A" w:rsidRDefault="00574DEC" w:rsidP="00574DEC"/>
    <w:p w:rsidR="00574DEC" w:rsidRPr="00AB127A" w:rsidRDefault="00574DEC" w:rsidP="00574DEC">
      <w:pPr>
        <w:pStyle w:val="Heading1"/>
      </w:pPr>
      <w:r w:rsidRPr="00AB127A">
        <w:br w:type="page"/>
      </w:r>
      <w:r w:rsidRPr="00AB127A">
        <w:lastRenderedPageBreak/>
        <w:t xml:space="preserve">Handout </w:t>
      </w:r>
      <w:r>
        <w:t>5–</w:t>
      </w:r>
      <w:r w:rsidRPr="00AB127A">
        <w:t>2</w:t>
      </w:r>
    </w:p>
    <w:p w:rsidR="00574DEC" w:rsidRPr="00AB127A" w:rsidRDefault="00574DEC" w:rsidP="00574DEC">
      <w:pPr>
        <w:pStyle w:val="Heading2"/>
      </w:pPr>
      <w:r w:rsidRPr="00AB127A">
        <w:t>Shaping and Successive Approximation</w:t>
      </w:r>
    </w:p>
    <w:p w:rsidR="00574DEC" w:rsidRPr="00AB127A" w:rsidRDefault="00574DEC" w:rsidP="00574DEC"/>
    <w:p w:rsidR="00574DEC" w:rsidRPr="00AB127A" w:rsidRDefault="00574DEC" w:rsidP="00574DEC">
      <w:r w:rsidRPr="00AB127A">
        <w:t>This is Barbie, who</w:t>
      </w:r>
      <w:r w:rsidR="00A52595">
        <w:t>m</w:t>
      </w:r>
      <w:r w:rsidRPr="00AB127A">
        <w:t xml:space="preserve"> you are going to teach to use the hula-hoop. However, the hula-hoop is hidden behind a closet door</w:t>
      </w:r>
      <w:r>
        <w:t>.</w:t>
      </w:r>
    </w:p>
    <w:p w:rsidR="00574DEC" w:rsidRPr="00AB127A" w:rsidRDefault="00A95208" w:rsidP="00574DEC">
      <w:r>
        <w:pict>
          <v:group id="_x0000_s1448" editas="canvas" style="width:48.25pt;height:66pt;mso-position-horizontal-relative:char;mso-position-vertical-relative:line" coordorigin="2520,3400" coordsize="804,1131" o:allowincell="f">
            <o:lock v:ext="edit" aspectratio="t"/>
            <v:shape id="_x0000_s1449" type="#_x0000_t75" style="position:absolute;left:2520;top:3400;width:804;height:1131" o:preferrelative="f">
              <v:fill o:detectmouseclick="t"/>
              <v:path o:extrusionok="t" o:connecttype="none"/>
              <o:lock v:ext="edit" text="t"/>
            </v:shape>
            <v:shape id="_x0000_s1450" type="#_x0000_t75" style="position:absolute;left:2520;top:3400;width:804;height:1131" o:preferrelative="f">
              <v:fill o:detectmouseclick="t"/>
              <v:path o:extrusionok="t" o:connecttype="none"/>
            </v:shape>
            <v:shape id="_x0000_s1451" style="position:absolute;left:2554;top:4121;width:758;height:409" coordsize="1637,825" path="m349,1l336,,322,,308,1,293,3,278,6r-16,4l246,15r-16,4l213,26r-16,7l181,41,164,51r-16,9l132,71,117,82,102,94,78,117,56,143,37,170,20,199,9,231,2,266,,302r3,38l14,404r10,58l33,511r10,43l54,591r14,32l83,651r18,23l108,682r8,7l125,696r10,5l144,708r10,6l166,720r11,6l193,733r19,6l231,746r21,7l274,760r24,7l323,774r28,7l365,784r14,4l393,791r13,3l420,797r14,2l447,802r14,2l484,807r23,4l528,814r24,3l573,819r23,2l618,822r22,2l655,824r16,1l686,825r16,l717,825r17,l748,825r15,-1l780,824r15,-2l810,822r16,-1l841,820r15,-1l872,818r15,-1l905,815r17,-2l941,812r17,-2l977,809r18,-3l1012,804r19,-2l1049,801r19,-3l1086,796r18,-2l1123,791r18,-2l1161,787r18,-3l1230,777r48,-9l1324,757r43,-13l1407,730r37,-15l1479,698r31,-17l1538,663r24,-18l1584,625r17,-18l1616,589r10,-19l1633,552r4,-18l1636,511r-5,-28l1621,449r-14,-37l1597,390r-11,-21l1573,347r-14,-22l1543,304r-17,-20l1508,266r-21,-16l1475,243r-17,-8l1436,227r-25,-9l1380,208r-34,-9l1310,190r-41,-10l1225,169r-45,-9l1133,150r-48,-11l1035,129,985,119,933,108,882,98,831,87,781,78,731,69,684,60,638,52,593,44,552,37,513,30,478,23,446,17,418,13,394,9,374,6,360,3,352,1r-3,xe" fillcolor="#ffd191" stroked="f">
              <v:path arrowok="t"/>
            </v:shape>
            <v:shape id="_x0000_s1452" style="position:absolute;left:2935;top:4348;width:164;height:141" coordsize="355,287" path="m355,218r-5,10l346,237r-6,10l333,256r-7,7l317,270r-9,5l296,279r-18,3l259,286r-19,1l220,287r-19,-1l181,283r-20,-2l142,277r-20,-6l103,264,84,257,67,248,50,239,33,228,19,217,5,204,,188,4,172r6,-16l20,139,35,120,51,103,68,85,86,68,106,53,127,38,149,24,171,10,181,7,191,4,203,1,214,r11,1l236,4r11,3l257,13r18,18l293,52r16,23l321,98r12,25l343,149r7,26l355,201r,17xe" fillcolor="#ff669e" stroked="f">
              <v:path arrowok="t"/>
            </v:shape>
            <v:shape id="_x0000_s1453" style="position:absolute;left:2942;top:4355;width:150;height:127" coordsize="326,257" path="m326,193r-2,10l320,212r-5,9l310,228r-7,7l295,242r-9,5l275,250r-17,4l241,256r-17,l205,257r-18,-1l168,254r-18,-4l131,247r-17,-5l96,236,78,229,62,221,46,212,31,203,16,193,4,181,,165,5,150r9,-15l23,121,39,102,55,84,75,68,95,52,115,38,138,24,161,12,184,r23,1l227,7r16,12l258,32r14,18l283,69r11,20l304,108r9,21l319,150r4,22l326,193xe" fillcolor="#fff4aa" stroked="f">
              <v:path arrowok="t"/>
            </v:shape>
            <v:shape id="_x0000_s1454" style="position:absolute;left:2957;top:4378;width:112;height:94" coordsize="242,188" path="m239,157r-11,14l215,180r-14,6l185,188r-16,l153,187r-16,-3l121,180r-19,-6l84,167,66,161,49,151,34,142,20,131,9,116,,99,7,85,17,72,27,60,40,50,54,40,69,32,83,22,98,14r10,-4l119,5,131,3,142,r11,l164,3r12,3l186,12r11,14l206,41r7,15l220,72r5,16l230,104r6,16l242,136r-3,21xe" fillcolor="#a8ffd1" stroked="f">
              <v:path arrowok="t"/>
            </v:shape>
            <v:shape id="_x0000_s1455" style="position:absolute;left:2965;top:4386;width:97;height:78" coordsize="210,156" path="m210,112r-1,7l209,127r,10l205,144r-19,9l167,156r-20,-1l126,152r-19,-6l86,139,68,132,49,125r-7,-4l34,116r-7,-5l19,106r-6,-5l8,95,3,88,,80,9,66,20,54,34,43,49,33,64,24,80,16,96,8,111,1,118,r8,l134,r8,l150,2r7,2l164,9r6,4l176,26r6,12l187,50r5,13l198,74r4,13l207,100r3,12xe" fillcolor="#ffef7c" stroked="f">
              <v:path arrowok="t"/>
            </v:shape>
            <v:shape id="_x0000_s1456" style="position:absolute;left:2987;top:4405;width:57;height:41" coordsize="123,81" path="m115,79r-15,2l85,80,70,77,56,72,41,66,28,59,14,51,1,44,,39,1,33,3,28,8,24,18,16,30,9,43,4,55,1,68,,81,1,93,3r13,6l115,21r5,15l122,51r1,17l115,79xe" fillcolor="#47ff9e" stroked="f">
              <v:path arrowok="t"/>
            </v:shape>
            <v:shape id="_x0000_s1457" style="position:absolute;left:3097;top:4244;width:149;height:128" coordsize="321,260" path="m321,197r-4,10l313,215r-6,9l301,231r-7,7l286,243r-9,5l267,252r-17,3l233,257r-17,1l199,260r-19,-2l163,256r-19,-2l127,250r-17,-4l93,240,75,233,59,225,44,216,30,207,17,196,4,185,,170,3,155r7,-15l18,126,32,109,46,93,61,78,79,61,96,48,114,34,134,21,155,8r9,-3l173,3,184,r10,l203,r11,3l223,6r9,6l249,28r15,20l279,67r12,22l301,112r9,23l316,158r5,23l321,197xe" fillcolor="#ff669e" stroked="f">
              <v:path arrowok="t"/>
            </v:shape>
            <v:shape id="_x0000_s1458" style="position:absolute;left:3103;top:4251;width:137;height:114" coordsize="295,231" path="m295,174r-2,10l289,192r-3,8l280,207r-6,5l266,218r-8,4l249,225r-15,3l218,230r-16,1l186,231r-17,l152,228r-16,-2l120,223r-17,-5l86,214,72,207,57,200,42,192,29,184,15,174,4,164,,149,5,135r8,-14l21,109,35,91,51,75,68,60,85,46,105,34,125,22,145,11,167,r21,l205,6r16,11l234,29r11,16l257,63r9,18l275,98r8,19l289,135r4,20l295,174xe" fillcolor="#fff4aa" stroked="f">
              <v:path arrowok="t"/>
            </v:shape>
            <v:shape id="_x0000_s1459" style="position:absolute;left:3118;top:4272;width:101;height:83" coordsize="218,169" path="m217,142r-10,11l195,161r-14,6l167,168r-15,1l139,167r-15,-2l109,161,93,156,75,150,59,144,44,136,30,127,18,116,8,104,,89,6,75,14,63,25,53,36,44,49,36,61,28,75,21,88,13,97,8,107,5,118,1,128,r11,l148,1r10,4l169,10r9,13l186,36r7,14l198,65r5,13l209,93r4,15l218,122r-1,20xe" fillcolor="#a8ffd1" stroked="f">
              <v:path arrowok="t"/>
            </v:shape>
            <v:shape id="_x0000_s1460" style="position:absolute;left:3124;top:4278;width:89;height:70" coordsize="191,142" path="m191,102r-2,7l190,116r,7l185,130r-17,8l151,142r-19,l115,138,97,133,78,127,61,120,44,114r-6,-5l31,106r-7,-5l17,97,12,92,7,86,2,79,,72,8,60,18,49,31,39,44,30,59,22,73,15,88,8,101,1,108,r7,l122,r7,l136,2r7,2l149,8r5,5l159,24r6,10l169,46r6,11l180,68r4,11l188,91r3,11xe" fillcolor="#ffef7c" stroked="f">
              <v:path arrowok="t"/>
            </v:shape>
            <v:shape id="_x0000_s1461" style="position:absolute;left:3144;top:4296;width:53;height:37" coordsize="112,74" path="m105,72l91,74,77,73,63,71,50,66,37,60,25,55,12,48,1,41,,36,1,32,3,26,7,22,17,15,27,10,38,5,49,2,61,,72,2,84,4,95,8r8,12l108,34r1,14l112,61r-7,11xe" fillcolor="#47ff9e" stroked="f">
              <v:path arrowok="t"/>
            </v:shape>
            <v:shape id="_x0000_s1462" style="position:absolute;left:2916;top:4198;width:141;height:121" coordsize="304,245" path="m304,187r-4,8l296,203r-5,8l285,218r-7,7l270,230r-8,4l253,238r-15,3l222,243r-16,2l189,245r-18,l155,242r-17,-2l121,237r-17,-5l87,226,72,219,56,212,42,204,28,195,15,185,3,174,,159,3,146,9,132r8,-13l30,103,43,87,58,72,74,58,91,44,108,32,126,20,146,8r9,-3l164,3,174,r9,l192,r9,3l210,6r10,5l236,27r15,17l263,64r13,21l285,105r8,22l299,150r5,22l304,187xe" fillcolor="#ff669e" stroked="f">
              <v:path arrowok="t"/>
            </v:shape>
            <v:shape id="_x0000_s1463" style="position:absolute;left:2921;top:4205;width:130;height:109" coordsize="280,220" path="m280,165r-2,9l274,182r-3,7l265,196r-6,6l253,207r-9,4l236,214r-13,3l208,219r-15,1l177,220r-17,-1l145,218r-16,-2l113,212,98,207,83,203,68,197,54,190,41,182,27,174,15,165,4,156,,142,5,128r7,-12l20,104,34,88,49,72,65,58,82,45,99,32,119,21,139,10,158,r20,l194,6r15,9l221,28r12,15l243,60r10,16l261,93r8,18l274,129r4,17l280,165xe" fillcolor="#fff4aa" stroked="f">
              <v:path arrowok="t"/>
            </v:shape>
            <v:shape id="_x0000_s1464" style="position:absolute;left:2935;top:4225;width:97;height:79" coordsize="208,160" path="m205,133r-9,12l185,153r-12,4l159,160r-14,l132,159r-14,-3l104,153,88,147,72,142,57,135,42,129,29,121,18,110,7,97,,84,6,71,14,59,23,49,35,41,46,33,59,26,72,18,84,11,94,6r9,-3l112,1,122,r10,l141,1r10,3l160,9r10,11l176,33r6,14l188,59r6,14l198,87r5,14l208,115r-3,18xe" fillcolor="#a8ffd1" stroked="f">
              <v:path arrowok="t"/>
            </v:shape>
            <v:shape id="_x0000_s1465" style="position:absolute;left:2941;top:4232;width:84;height:66" coordsize="181,135" path="m181,97r-3,7l180,111r,7l176,123r-16,9l143,135r-18,l108,132,91,127,74,120,57,114,41,109r-5,-4l29,100,23,97,17,92,11,88,6,82,2,76,,69,8,58,18,47,29,38,41,29,55,22,69,15,82,8,96,3r5,-2l108,r7,l122,1r7,2l135,5r7,3l146,13r5,10l155,34r5,10l166,54r4,11l174,75r3,12l181,97xe" fillcolor="#ffef7c" stroked="f">
              <v:path arrowok="t"/>
            </v:shape>
            <v:shape id="_x0000_s1466" style="position:absolute;left:2960;top:4247;width:49;height:36" coordsize="106,69" path="m99,68l87,69r-14,l60,66,48,62,36,56,23,50,12,43,2,38,,33,2,28,3,23,7,19r9,-7l27,7,37,3,48,1,58,,69,1,80,3,90,8r8,10l103,31r1,12l106,57,99,68xe" fillcolor="#47ff9e" stroked="f">
              <v:path arrowok="t"/>
            </v:shape>
            <v:shape id="_x0000_s1467" style="position:absolute;left:2730;top:4367;width:157;height:135" coordsize="339,273" path="m339,208r-5,9l329,227r-5,8l318,243r-8,7l302,256r-10,6l282,265r-17,4l246,271r-18,2l210,273r-19,-1l172,271r-19,-3l135,263r-19,-5l98,253,81,245,63,237,47,228,32,218,17,207,4,195,,179,3,163r7,-15l18,133,33,114,48,97,66,81,83,65,101,50,121,36,142,22,163,10,173,6,183,3,193,2,204,r10,l225,3r10,3l245,12r18,17l280,49r14,22l307,94r11,24l327,142r7,24l339,192r,16xe" fillcolor="#ff669e" stroked="f">
              <v:path arrowok="t"/>
            </v:shape>
            <v:shape id="_x0000_s1468" style="position:absolute;left:2737;top:4374;width:143;height:121" coordsize="310,245" path="m310,184r-3,9l304,202r-5,8l295,218r-7,7l280,230r-8,4l261,238r-16,3l229,243r-17,2l195,245r-18,-2l160,241r-17,-2l125,235r-17,-4l91,225,75,218,59,211,44,203,29,194,16,184,3,173,,157,4,142,14,128r8,-12l37,97,53,80,70,65,90,50,109,36,130,23,152,12,175,r22,l215,7r16,11l245,31r13,17l269,66r11,20l289,104r9,20l304,143r3,21l310,184xe" fillcolor="#fff4aa" stroked="f">
              <v:path arrowok="t"/>
            </v:shape>
            <v:shape id="_x0000_s1469" style="position:absolute;left:2752;top:4397;width:107;height:89" coordsize="229,178" path="m228,149r-10,13l205,170r-14,6l177,178r-15,l145,177r-16,-4l114,170,97,164,80,158,62,151,46,143,31,134,19,123,8,110,,94,7,80,15,67,26,56,38,47,51,37,65,29,79,21,92,13,103,9,113,5,124,2,134,r10,l156,2r10,3l177,11r10,12l195,37r8,15l209,67r6,15l219,98r5,15l229,128r-1,21xe" fillcolor="#a8ffd1" stroked="f">
              <v:path arrowok="t"/>
            </v:shape>
            <v:shape id="_x0000_s1470" style="position:absolute;left:2759;top:4404;width:93;height:75" coordsize="201,150" path="m201,109r-2,6l199,124r,6l195,137r-18,8l158,150r-19,-1l120,147r-20,-6l82,134,63,127,46,121r-7,-4l32,112r-7,-5l19,103,12,97,7,91,2,84,,77,8,65,20,52,32,42,46,33,61,24,76,16,91,9,106,3r7,-2l120,r8,l136,1r7,2l150,5r6,4l161,14r6,12l172,37r5,12l183,61r5,12l192,84r5,13l201,109xe" fillcolor="#ffef7c" stroked="f">
              <v:path arrowok="t"/>
            </v:shape>
            <v:shape id="_x0000_s1471" style="position:absolute;left:2780;top:4423;width:54;height:38" coordsize="117,77" path="m110,75l96,77r-15,l67,74,53,69,39,63,25,57,13,50,1,43,,37,,32,2,27,7,23,17,15,29,9,40,5,52,1,65,,76,1,89,4r11,5l110,22r4,13l115,50r2,15l110,75xe" fillcolor="#47ff9e" stroked="f">
              <v:path arrowok="t"/>
            </v:shape>
            <v:shape id="_x0000_s1472" style="position:absolute;left:2622;top:4157;width:150;height:129" coordsize="322,259" path="m322,197r-5,9l313,214r-5,9l301,230r-7,7l286,243r-8,4l268,251r-17,3l234,257r-17,1l200,259r-19,-1l164,255r-19,-2l128,248r-18,-4l94,238,76,231,60,224,45,215,30,206,16,195,4,184,,169,3,154r7,-15l18,125,31,108,46,92,61,76,79,61,96,46,114,33,134,19,155,8r9,-4l173,2,183,r11,l203,r10,2l223,5r9,5l249,27r15,19l279,66r12,22l302,110r8,24l317,157r5,23l322,197xe" fillcolor="#ff669e" stroked="f">
              <v:path arrowok="t"/>
            </v:shape>
            <v:shape id="_x0000_s1473" style="position:absolute;left:2628;top:4164;width:139;height:115" coordsize="296,232" path="m296,174r-2,10l290,192r-4,8l280,207r-6,7l266,219r-8,4l249,226r-15,4l218,231r-15,1l185,232r-16,-1l153,230r-17,-3l120,223r-16,-5l88,214,71,207,56,200,43,193,29,184,15,174,3,164,,149,5,135r8,-12l21,110,36,93,51,76,68,62,86,48,105,35,126,22,146,11,167,r21,l205,6r16,11l235,29r12,16l257,63r9,18l275,98r10,19l289,136r4,19l296,174xe" fillcolor="#fff4aa" stroked="f">
              <v:path arrowok="t"/>
            </v:shape>
            <v:shape id="_x0000_s1474" style="position:absolute;left:2644;top:4186;width:101;height:85" coordsize="219,170" path="m217,141r-11,12l195,161r-13,5l168,168r-15,2l140,167r-15,-2l110,161,92,156,76,150,60,143,45,136,30,127,19,117,8,104,,89,6,75,15,64,24,53,36,44,49,35,61,27,75,20,88,12,98,7r9,-3l118,1,128,r10,l149,1r9,4l168,9r10,13l186,35r7,15l198,64r6,15l209,94r4,13l219,122r-2,19xe" fillcolor="#a8ffd1" stroked="f">
              <v:path arrowok="t"/>
            </v:shape>
            <v:shape id="_x0000_s1475" style="position:absolute;left:2650;top:4192;width:88;height:72" coordsize="191,143" path="m191,102r-1,7l190,117r,7l185,131r-17,8l151,143r-19,-1l115,138,97,134,78,128,61,121,45,115r-7,-5l31,107r-7,-5l18,98,13,92,7,86,2,81,,74,8,61,20,51,31,40,45,31,59,23,74,16,87,9,101,2r7,-1l115,r7,l130,1r7,1l143,6r6,3l154,14r5,10l165,36r4,10l175,57r5,12l184,81r4,10l191,102xe" fillcolor="#ffef7c" stroked="f">
              <v:path arrowok="t"/>
            </v:shape>
            <v:shape id="_x0000_s1476" style="position:absolute;left:2670;top:4210;width:52;height:37" coordsize="110,73" path="m104,71l90,73,77,72,63,70,49,65,37,60,24,54,13,47,1,40,,34,,30,2,24,7,20r9,-7l26,8,38,3,49,1,61,,72,,83,3,94,8r10,11l108,32r1,15l110,61r-6,10xe" fillcolor="#47ff9e" stroked="f">
              <v:path arrowok="t"/>
            </v:shape>
            <v:shape id="_x0000_s1477" style="position:absolute;left:2872;top:4329;width:48;height:50" coordsize="104,103" path="m104,40r-1,14l101,69,96,83,86,93r-9,6l69,101r-8,2l53,103r-9,-3l36,98,28,95,20,90,13,82,7,73,3,62,,52,4,38,11,25,19,15,29,7,35,5,41,2,48,1,53,r6,l66,1r6,3l77,7r10,7l95,21r6,9l104,40xe" fillcolor="#a8ffd1" stroked="f">
              <v:path arrowok="t"/>
            </v:shape>
            <v:shape id="_x0000_s1478" style="position:absolute;left:2879;top:4337;width:36;height:36" coordsize="75,73" path="m75,26l73,39,68,50,63,60,55,70r-5,2l44,72r-4,1l35,72,30,71,26,70,21,67,17,65,11,59,5,52,2,44,,36,,27,4,19r6,-7l15,6,23,3,33,r9,l51,2r8,2l66,10r6,7l75,26xe" fillcolor="#47ff9e" stroked="f">
              <v:path arrowok="t"/>
            </v:shape>
            <v:shape id="_x0000_s1479" style="position:absolute;left:2597;top:4324;width:48;height:51" coordsize="104,103" path="m104,40r-3,14l100,69,94,83,85,93r-8,6l69,101r-8,2l52,101r-8,-1l36,97,27,93,18,90,12,82,6,73,1,62,,52,3,38,9,25,18,15,29,7,35,5,40,2,46,1,53,r6,l65,1r5,2l76,7r9,6l93,20r7,9l104,40xe" fillcolor="#a8ffd1" stroked="f">
              <v:path arrowok="t"/>
            </v:shape>
            <v:shape id="_x0000_s1480" style="position:absolute;left:2604;top:4334;width:34;height:34" coordsize="75,72" path="m75,26l74,37,69,49,62,59r-8,9l50,71r-6,1l39,72r-4,l30,71,25,70,21,67,16,65,10,59,6,52,2,44,,36,1,27,5,19,9,12,15,6,23,3,32,r9,l51,2r8,2l66,10r5,7l75,26xe" fillcolor="#47ff9e" stroked="f">
              <v:path arrowok="t"/>
            </v:shape>
            <v:shape id="_x0000_s1481" style="position:absolute;left:3199;top:4384;width:48;height:51" coordsize="104,103" path="m104,40r-1,15l101,70,96,84,86,94r-9,5l69,102r-8,1l53,102r-9,-2l36,98,28,94,20,90,13,82,7,72,3,63,,53,4,38,10,26,19,16,29,7,35,4,41,2,48,1,53,r6,1l66,2r6,1l77,7r9,7l94,21r7,9l104,40xe" fillcolor="#a8ffd1" stroked="f">
              <v:path arrowok="t"/>
            </v:shape>
            <v:shape id="_x0000_s1482" style="position:absolute;left:3206;top:4393;width:35;height:36" coordsize="76,73" path="m76,26l74,38,69,50,64,60r-8,9l51,72r-6,l41,73r-5,l31,72,27,70,21,68,16,66,11,60,6,53,3,45,,37,1,28,5,20,9,13,16,7,24,4,34,1,43,r9,1l60,5r7,4l73,16r3,10xe" fillcolor="#47ff9e" stroked="f">
              <v:path arrowok="t"/>
            </v:shape>
            <v:shape id="_x0000_s1483" style="position:absolute;left:2772;top:4296;width:48;height:52" coordsize="103,102" path="m103,40r-1,14l100,69,95,82,85,93r-8,6l69,101r-8,1l53,102,43,100,35,97,27,94,19,89,12,81,7,72,2,63,,53,4,38,10,26,18,16,29,6,34,4,40,2,47,1,53,r5,l65,1r6,2l77,6r9,7l94,20r6,10l103,40xe" fillcolor="#a8ffd1" stroked="f">
              <v:path arrowok="t"/>
            </v:shape>
            <v:shape id="_x0000_s1484" style="position:absolute;left:2779;top:4305;width:34;height:37" coordsize="75,73" path="m75,25l72,38,68,50,62,60r-8,9l49,71r-5,l39,73,34,71,30,70,25,69,21,67,16,64,10,59,6,52,2,44,,36,,26,3,18,9,12,15,6,23,2,32,r9,l51,1r8,2l66,9r5,7l75,25xe" fillcolor="#47ff9e" stroked="f">
              <v:path arrowok="t"/>
            </v:shape>
            <v:shape id="_x0000_s1485" style="position:absolute;left:2887;top:4182;width:45;height:46" coordsize="93,92" path="m93,36l92,48,90,62,85,75r-8,9l70,89r-7,2l55,92r-8,l40,90,32,88,24,84,17,81,11,74,6,66,1,56,,47,3,35,9,23r7,-9l26,6,31,3,37,1,41,r6,l53,r6,1l63,2r6,4l77,12r8,6l91,27r2,9xe" fillcolor="#a8ffd1" stroked="f">
              <v:path arrowok="t"/>
            </v:shape>
            <v:shape id="_x0000_s1486" style="position:absolute;left:2894;top:4190;width:32;height:32" coordsize="68,66" path="m68,23l66,35r-4,9l56,54r-7,8l45,65r-5,l35,66,32,65,27,63,23,62,19,61,15,59,9,54,4,47,1,40,,34,1,25,3,17,8,12,13,6,20,2,28,1,38,r8,1l53,5r7,4l64,15r4,8xe" fillcolor="#47ff9e" stroked="f">
              <v:path arrowok="t"/>
            </v:shape>
            <v:shape id="_x0000_s1487" style="position:absolute;left:2663;top:4418;width:49;height:50" coordsize="104,102" path="m104,40r-3,14l100,69,94,83,85,93r-8,6l69,101r-9,1l52,101r-8,-1l34,97,26,93,18,90,11,82,6,72,1,62,,52,3,38,9,25,18,15,29,7,34,5,40,2,46,1,53,r6,l64,1r6,2l76,7r9,6l93,19r7,10l104,40xe" fillcolor="#a8ffd1" stroked="f">
              <v:path arrowok="t"/>
            </v:shape>
            <v:shape id="_x0000_s1488" style="position:absolute;left:2670;top:4427;width:35;height:35" coordsize="75,72" path="m75,26l74,38,69,50,62,60r-8,8l49,71r-5,1l39,72r-5,l30,71,25,69,21,67,16,65,10,59,6,52,2,44,,36,1,27,4,19,9,12,15,6,23,3,32,r9,l51,1r8,3l66,10r5,6l75,26xe" fillcolor="#47ff9e" stroked="f">
              <v:path arrowok="t"/>
            </v:shape>
            <v:shape id="_x0000_s1489" style="position:absolute;left:2520;top:3773;width:804;height:683" coordsize="1736,1379" path="m1110,66r60,17l1229,104r55,24l1337,156r50,31l1434,220r43,37l1516,296r36,42l1584,381r28,46l1633,476r19,49l1666,577r8,52l1676,683r-1,34l1671,749r-4,32l1660,813r-9,31l1639,876r-12,29l1613,935r-16,28l1578,992r-19,26l1538,1045r-22,25l1492,1094r-26,25l1440,1140r-29,22l1382,1183r-31,19l1320,1220r-33,17l1253,1252r-35,15l1182,1280r-37,11l1108,1302r-38,8l1031,1318r-40,6l950,1327r-41,2l867,1331r-41,-2l784,1327r-40,-3l705,1318r-39,-8l628,1302r-38,-11l553,1280r-36,-13l483,1252r-34,-15l416,1220r-31,-18l354,1183r-29,-21l296,1140r-26,-21l244,1094r-24,-24l198,1045r-21,-27l158,992,139,963,123,935,109,905,97,876,85,844,76,813,69,781,65,749,61,717,60,683r2,-54l71,575,85,523r19,-49l128,424r29,-46l190,333r38,-43l271,250r47,-37l369,179r54,-33l482,118,543,92,608,69,676,51,679,,604,20,532,43,465,69r-64,31l341,134r-55,38l234,212r-47,43l145,301r-38,49l76,401,48,454,28,508,13,566,3,623,,683r1,36l5,755r5,34l17,824r11,33l39,889r14,33l68,954r17,31l105,1015r21,29l149,1071r24,28l198,1126r28,25l255,1175r30,23l316,1220r32,21l382,1260r35,18l454,1295r37,15l530,1324r39,12l609,1348r42,9l692,1365r43,6l779,1375r43,3l867,1379r45,-1l956,1375r44,-4l1043,1365r42,-8l1125,1348r41,-12l1206,1324r38,-14l1282,1295r36,-17l1354,1260r33,-19l1420,1220r31,-22l1481,1175r29,-24l1538,1126r25,-27l1587,1071r23,-27l1631,1015r20,-30l1668,954r15,-32l1697,889r11,-32l1719,824r7,-35l1731,755r4,-36l1736,683r-3,-59l1724,568r-14,-55l1690,459r-25,-52l1635,357r-34,-47l1562,265r-44,-43l1472,183r-52,-37l1366,114,1309,84,1249,58,1185,36,1120,17r-10,49xe" fillcolor="#999" stroked="f">
              <v:path arrowok="t"/>
            </v:shape>
            <v:shape id="_x0000_s1490" style="position:absolute;left:3148;top:3790;width:96;height:128" coordsize="207,258" path="m37,l53,17,69,35,86,56r19,20l123,96r19,20l159,133r18,15l190,174r10,26l206,228r1,30l199,248r-6,-11l188,225r-5,-11l176,202r-8,-9l159,187r-14,-3l142,184r-3,l136,183r-3,2l135,198r4,12l142,223r-2,14l135,239r-7,-9l120,220r-7,-10l107,200r-6,-10l98,178,97,166r2,-13l90,140,78,125,66,111,52,96,38,81,24,68,11,54,,42,37,xe" fillcolor="#fc9" stroked="f">
              <v:path arrowok="t"/>
            </v:shape>
            <v:shape id="_x0000_s1491" style="position:absolute;left:2642;top:3750;width:99;height:138" coordsize="215,280" path="m215,59r-12,7l189,75r-15,9l158,93r-16,10l126,112r-14,8l101,128r5,17l105,161r-4,15l91,190,81,204,71,217r-9,14l55,246r-3,-2l49,237r-2,-6l47,224r1,-4l50,216r1,-4l51,209r-1,-3l51,204r,-1l49,203,,280,2,264,5,247,6,232,,218,2,199,7,182r8,-16l26,151,39,137,50,123,60,108,68,92r7,-9l85,72,95,59,106,45,118,32,130,20,140,8,149,r66,59xe" fillcolor="#fc9" stroked="f">
              <v:path arrowok="t"/>
            </v:shape>
            <v:shape id="_x0000_s1492" style="position:absolute;left:2874;top:3638;width:121;height:196" coordsize="262,394" path="m189,9r4,18l201,64r11,50l224,173r12,61l246,292r9,47l262,371r-8,5l242,379r-14,5l212,386r-16,4l181,392r-14,1l156,394r-19,l116,394,94,392,72,387,50,382,31,375,14,363,,350,7,324,17,278,31,221,45,159,58,100,70,49,78,14,82,,93,4r13,4l120,12r13,3l147,16r15,l176,14,189,9xe" fillcolor="#a8ffd1" stroked="f">
              <v:path arrowok="t"/>
            </v:shape>
            <v:shape id="_x0000_s1493" style="position:absolute;left:2960;top:4139;width:73;height:87" coordsize="157,178" path="m156,153r-8,6l141,165r-7,5l126,172r-8,2l110,176r-9,1l90,178,82,165,72,149,58,131,44,110,30,90,18,72,7,56,,43r13,l27,42,42,37,57,33,72,26,87,18,99,10,111,r10,13l132,30r8,20l147,72r4,22l155,116r2,19l156,153xe" fillcolor="#fc9" stroked="f">
              <v:path arrowok="t"/>
            </v:shape>
            <v:shape id="_x0000_s1494" style="position:absolute;left:3010;top:4255;width:46;height:60" coordsize="98,120" path="m98,42l97,53,95,64,94,76,90,86,87,97r-7,8l71,113r-13,5l53,120r-5,l43,118r-4,-1l35,116r-5,-1l26,113r-4,-3l12,94,5,73,,50,,30,6,18r8,-8l25,7,37,4r12,l60,4,70,3,78,,98,42xe" fillcolor="black" stroked="f">
              <v:path arrowok="t"/>
            </v:shape>
            <v:shape id="_x0000_s1495" style="position:absolute;left:2847;top:4277;width:57;height:54" coordsize="125,111" path="m125,4r-4,24l116,58r-8,26l95,103r-8,3l78,109r-9,1l60,111r-10,l40,110,30,109r-9,-1l11,101,2,89,,76,2,61,5,55,8,48,14,38r5,-8l24,21r6,-8l35,6,39,r7,2l57,2r11,l81,2r12,l106,3r10,l125,4xe" fillcolor="black" stroked="f">
              <v:path arrowok="t"/>
            </v:shape>
            <v:shape id="_x0000_s1496" style="position:absolute;left:2845;top:4132;width:57;height:104" coordsize="122,212" path="m115,201r-9,5l97,208r-8,2l82,212r-8,l66,209r-8,-2l50,204,44,189,36,168,29,146,21,121,15,96,9,73,3,53,,35r8,2l19,35,34,32,51,27,68,20,84,13,96,7,106,r10,43l122,100r-2,57l115,201xe" fillcolor="#fc9" stroked="f">
              <v:path arrowok="t"/>
            </v:shape>
            <v:shape id="_x0000_s1497" style="position:absolute;left:2801;top:3826;width:226;height:341" coordsize="487,689" path="m422,28r5,14l434,69r7,38l448,151r6,45l457,239r3,37l460,302r-3,142l456,477r-5,33l447,542r-1,32l448,575r6,-1l458,572r3,-1l471,580r7,10l483,602r4,11l466,634r-19,17l428,665r-16,9l400,681r-11,5l382,688r-2,1l367,687r-12,-5l343,677r-12,-6l320,663r-11,-8l298,645,288,635,273,543r-5,-42l257,412,245,322r-5,-43l235,301r-7,51l222,416r-6,57l216,620r-8,12l199,643r-9,12l180,666r-12,8l154,680r-14,1l125,678r-9,-5l106,667,96,662,85,656r-9,-7l67,641r-6,-8l56,624,18,433,16,395,9,333,3,275,,249,1,231,3,212,6,194r4,-17l15,160r6,-17l28,125r8,-18l39,99,44,88,49,73,59,57,71,40,87,23,111,11,138,r6,3l152,6r13,4l180,14r18,5l218,23r20,5l261,31r22,4l306,37r23,3l351,40r21,l390,37r18,-3l422,28xe" fillcolor="#ff669e" stroked="f">
              <v:path arrowok="t"/>
            </v:shape>
            <v:shape id="_x0000_s1498" style="position:absolute;left:2873;top:3813;width:125;height:41" coordsize="270,82" path="m195,30l254,15r16,45l242,69r-20,6l205,79r-16,2l172,82r-21,l124,79,88,78,80,77,71,75,59,71,47,68,35,62,23,58,13,52,6,47,,39,3,25,9,12,14,,33,14r20,9l75,30r25,3l125,35r24,-2l173,32r22,-2xe" fillcolor="#ffbae2" stroked="f">
              <v:path arrowok="t"/>
            </v:shape>
            <v:shape id="_x0000_s1499" style="position:absolute;left:2701;top:3601;width:210;height:268" coordsize="453,539" path="m453,70r-2,21l446,115r-4,25l436,167r-6,26l425,219r-5,24l417,263,383,440r-7,24l373,489r-5,26l360,539r-20,-3l322,528,305,518,290,505,276,489,264,473,254,456r-7,-17l247,425r2,-15l253,395r3,-16l260,360r2,-19l264,320r3,-20l268,293r,-8l266,278r-6,-5l252,276r-5,8l243,292r-7,7l218,311r-17,10l183,330r-18,8l147,348r-18,8l110,364r-18,8l87,374r-5,1l79,375r-2,l73,369r-7,-7l58,354,47,345,35,336,23,328,11,320,,313,35,267,146,193r12,-19l170,153r10,-22l191,109,203,89,217,71,237,56,260,46r16,-5l293,35r19,-5l330,23r19,-7l367,9,384,3,400,r3,1l407,3r7,6l422,16r9,10l440,38r8,15l453,70xe" fillcolor="#47ff9e" stroked="f">
              <v:path arrowok="t"/>
            </v:shape>
            <v:shape id="_x0000_s1500" style="position:absolute;left:2870;top:3607;width:43;height:59" coordsize="94,119" path="m94,60l80,76,69,89,57,99r-10,8l37,113r-10,3l16,119,4,118,1,107,,94,1,81,4,66,10,50,18,33,28,17,41,,94,60xe" fillcolor="#a8ffd1" stroked="f">
              <v:path arrowok="t"/>
            </v:shape>
            <v:shape id="_x0000_s1501" style="position:absolute;left:2964;top:3971;width:15;height:167" coordsize="35,336" path="m8,r,24l12,47r3,23l16,94r2,155l20,271r2,22l26,314r9,19l33,335r-3,1l28,336r-4,l12,313,4,189,6,147,5,106,3,64,,23,4,,8,xe" fillcolor="#ffbae2" stroked="f">
              <v:path arrowok="t"/>
            </v:shape>
            <v:shape id="_x0000_s1502" style="position:absolute;left:2857;top:3989;width:10;height:159" coordsize="24,322" path="m8,r2,34l11,71r1,37l14,145r6,137l23,292r1,11l24,313r-4,9l17,322r-2,-1l14,320r-3,-2l8,273,,73,1,,8,xe" fillcolor="#ffbae2" stroked="f">
              <v:path arrowok="t"/>
            </v:shape>
            <v:shape id="_x0000_s1503" style="position:absolute;left:3000;top:4209;width:34;height:37" coordsize="73,74" path="m56,64r-3,3l48,69r-4,3l39,73r-5,1l30,74r-6,l19,74,,29,10,28r9,-1l29,23r8,-3l46,16r8,-4l62,6,70,r1,16l73,35,70,52,56,64xe" fillcolor="black" stroked="f">
              <v:path arrowok="t"/>
            </v:shape>
            <v:shape id="_x0000_s1504" style="position:absolute;left:2867;top:4226;width:37;height:33" coordsize="83,67" path="m71,r2,13l78,28r3,16l83,57,73,61,63,63r-8,3l46,67r-8,l31,66,24,64,17,61,,,8,4r8,3l26,8r9,l45,7,55,4,63,2,71,xe" fillcolor="black" stroked="f">
              <v:path arrowok="t"/>
            </v:shape>
            <v:shape id="_x0000_s1505" style="position:absolute;left:2862;top:4253;width:45;height:39" coordsize="96,79" path="m89,61l81,60r-8,1l65,62r-8,2l50,68r-7,3l36,76r-6,3l23,72,16,67,8,62,,59,4,46,11,32,18,19,25,7,36,9r10,1l53,11r6,-1l66,9,73,7,80,3,89,r5,15l96,31r,16l89,61xe" fillcolor="#fc9" stroked="f">
              <v:path arrowok="t"/>
            </v:shape>
            <v:shape id="_x0000_s1506" style="position:absolute;left:3009;top:4233;width:36;height:43" coordsize="80,86" path="m80,46r-5,4l69,54r-4,5l60,64r-5,6l51,74r-5,6l43,86,38,85,34,84,29,81,24,80,19,79,14,78r-6,l2,78,,21r8,2l16,23r7,-3l30,17r6,-4l43,9,49,4,54,,80,46xe" fillcolor="#fc9" stroked="f">
              <v:path arrowok="t"/>
            </v:shape>
            <v:shape id="_x0000_s1507" style="position:absolute;left:2954;top:3613;width:216;height:262" coordsize="464,527" path="m207,217r6,53l219,323r8,52l236,427r-3,6l229,437r-6,5l219,447r-6,4l207,454r-6,3l195,458r-11,9l176,479r-9,13l158,504r-11,11l136,523r-13,4l108,527r-6,-2l97,524r-6,-1l86,518,84,496,79,473,76,451,72,428,45,272,42,258,38,230,31,196,23,156,14,119,7,86,2,63,,55r7,1l15,52r8,-9l31,32,39,20,46,10,51,3,52,,63,3,75,7r12,3l101,12r14,3l129,17r14,2l158,22r13,2l185,27r14,4l213,34r11,5l237,45r11,7l258,58r15,20l284,98r11,21l304,141r9,22l322,185r11,21l345,227r5,3l355,235r4,2l364,240r4,3l373,245r5,2l382,251r12,11l404,274r11,11l424,297r9,11l441,321r8,12l456,345r3,5l462,353r2,4l464,360r-7,6l448,374r-9,10l430,395r-9,10l415,414r-6,6l408,422,393,410,379,398,365,386,352,373,339,360,326,348,313,334,301,320,228,236,207,217xe" fillcolor="#47ff9e" stroked="f">
              <v:path arrowok="t"/>
            </v:shape>
            <v:shape id="_x0000_s1508" style="position:absolute;left:2956;top:3611;width:36;height:61" coordsize="78,126" path="m53,l66,35r9,31l78,93r-3,27l70,124r-4,2l59,124r-6,-1l47,119r-7,-5l35,108r-7,-7l21,95,14,85,7,75,,63,53,xe" fillcolor="#a8ffd1" stroked="f">
              <v:path arrowok="t"/>
            </v:shape>
            <v:shape id="_x0000_s1509" style="position:absolute;left:2982;top:3701;width:10;height:17" coordsize="21,36" path="m21,13r,7l21,25r-2,6l13,36r-6,l4,32,2,29,,24,,18,,11,3,6,6,1,12,r3,3l18,8r3,5xe" fillcolor="#ffef7c" stroked="f">
              <v:path arrowok="t"/>
            </v:shape>
            <v:shape id="_x0000_s1510" style="position:absolute;left:2989;top:3745;width:11;height:17" coordsize="24,34" path="m23,11r1,7l23,25r-4,6l15,34r-6,l5,31,2,28,,23,,16,1,9,4,5,8,r5,1l18,3r3,4l23,11xe" fillcolor="#ffef7c" stroked="f">
              <v:path arrowok="t"/>
            </v:shape>
            <v:shape id="_x0000_s1511" style="position:absolute;left:2998;top:3802;width:12;height:20" coordsize="26,39" path="m25,17r,6l26,29r-2,6l20,39r-8,l7,36,2,29,,23,,16,2,10,5,5,8,r7,l20,5r3,6l25,17xe" fillcolor="#ffef7c" stroked="f">
              <v:path arrowok="t"/>
            </v:shape>
            <v:shape id="_x0000_s1512" style="position:absolute;left:2912;top:3400;width:98;height:68" coordsize="211,136" path="m161,46r8,7l176,56r8,2l192,56r3,-4l198,44r2,-7l201,31r8,20l211,70r-2,21l202,111r-2,3l197,119r-5,4l188,127r-5,4l176,134r-7,2l160,136r-11,-5l129,126r-28,-6l70,113,41,106,17,97,2,86,,74,1,65,4,54r6,-9l16,36r7,-8l29,20r7,-6l43,9,51,6,59,2,69,1,77,r5,l87,1r5,l96,2r5,3l106,6r4,2l116,9r8,4l131,17r6,5l142,25r5,6l152,36r4,4l161,46xe" fillcolor="black" stroked="f">
              <v:path arrowok="t"/>
            </v:shape>
            <v:shape id="_x0000_s1513" style="position:absolute;left:2862;top:3554;width:134;height:96" coordsize="287,194" path="m287,10r,8l283,32r-6,15l272,55r,18l268,90r-6,15l253,120r-10,15l232,149r-10,13l212,176r-6,5l199,185r-7,4l185,191r-8,1l169,194r-8,l154,194r-18,-5l118,182r-16,-9l87,162,73,149,61,135,52,118,43,100,41,90,38,81,33,71,27,63,22,54,15,46,8,38,1,30,,24,,18,2,14,4,9,11,7,22,6,38,3,56,2,77,1,100,r24,l148,r26,l197,r23,1l239,2r19,1l272,6r9,2l287,10xe" fillcolor="#fc9" stroked="f">
              <v:path arrowok="t"/>
            </v:shape>
            <v:shape id="_x0000_s1514" style="position:absolute;left:2922;top:3623;width:36;height:15" coordsize="78,29" path="m78,l76,6r-4,6l69,17r-5,4l59,25r-5,2l47,29r-7,l27,28,18,25,10,21,5,17,2,12,1,8,,6,,5,5,6r5,2l15,11r3,2l24,15r6,3l38,18r9,l58,12,65,7,71,4,78,xe" fillcolor="#fc9" stroked="f">
              <v:path arrowok="t"/>
            </v:shape>
            <v:shape id="_x0000_s1515" style="position:absolute;left:2860;top:3463;width:163;height:121" coordsize="350,245" path="m299,56r4,11l305,79r1,12l303,102r8,5l320,106r8,l336,110r8,13l349,137r1,15l349,167r-3,10l341,186r-7,8l326,201r-6,4l314,206r-5,-1l303,204r-5,-2l293,204r-4,3l286,214r-7,7l271,227r-8,4l253,232r-9,2l236,235r-6,1l226,236r-5,1l217,237r-5,l207,238r-7,-4l192,228r-7,-6l177,220r-7,5l162,231r-8,5l145,239r-10,3l126,244r-10,1l107,244r-8,-1l92,242r-7,-2l81,238r-5,-3l71,231r-4,-6l62,217r-2,-5l55,206r-7,-6l43,197r-4,2l35,200r-5,1l25,200r-4,l16,199r-3,-2l8,194,,178,,155,3,132,7,111,17,91,30,70,46,53,64,37,85,23,107,12,130,7,153,4,169,2,187,1,204,r17,1l238,3r17,6l270,19r12,14l287,39r6,6l297,49r2,7xe" fillcolor="black" stroked="f">
              <v:path arrowok="t"/>
            </v:shape>
            <v:shape id="_x0000_s1516" style="position:absolute;left:2900;top:3432;width:87;height:45" coordsize="191,91" path="m65,29r6,-5l80,23r9,l97,26r6,5l109,33r6,-1l121,29r6,-3l133,23r5,-5l144,16r7,-5l158,6r6,-2l169,3r5,l179,5r3,5l184,17r4,15l190,52r1,22l189,89r-9,-5l171,78,160,74,150,71,138,69,127,67r-14,l98,70r-16,l68,71,56,73,45,77,35,80,24,84,14,87,2,91,,69,1,43,6,18,15,r7,2l29,4r6,4l42,11r5,5l53,20r6,5l65,29xe" fillcolor="#ff669e" stroked="f">
              <v:path arrowok="t"/>
            </v:shape>
            <w10:anchorlock/>
          </v:group>
        </w:pict>
      </w:r>
    </w:p>
    <w:p w:rsidR="00613A42" w:rsidRDefault="00613A42" w:rsidP="00574DEC"/>
    <w:p w:rsidR="00574DEC" w:rsidRPr="00AB127A" w:rsidRDefault="00574DEC" w:rsidP="00574DEC">
      <w:r w:rsidRPr="00AB127A">
        <w:t>You are going to train Barbie to use this hula-hoop by using reinforcement. Barbie knows that there is something you want her to do, but she does not know what that is. She knows that as she gets closer to guessing what you want her to do, you will give her the reinforcement of clapping. Put in order the steps that you would use to shape Barbie to swing the hula-hoop around her waist</w:t>
      </w:r>
      <w:r>
        <w:t>. (T</w:t>
      </w:r>
      <w:r w:rsidRPr="00AB127A">
        <w:t>he correct order is 5,</w:t>
      </w:r>
      <w:r>
        <w:t xml:space="preserve"> </w:t>
      </w:r>
      <w:r w:rsidRPr="00AB127A">
        <w:t>4,</w:t>
      </w:r>
      <w:r>
        <w:t xml:space="preserve"> </w:t>
      </w:r>
      <w:r w:rsidRPr="00AB127A">
        <w:t>6,</w:t>
      </w:r>
      <w:r>
        <w:t xml:space="preserve"> </w:t>
      </w:r>
      <w:r w:rsidRPr="00AB127A">
        <w:t>2,</w:t>
      </w:r>
      <w:r>
        <w:t xml:space="preserve"> </w:t>
      </w:r>
      <w:r w:rsidRPr="00AB127A">
        <w:t>3,</w:t>
      </w:r>
      <w:r>
        <w:t xml:space="preserve"> </w:t>
      </w:r>
      <w:r w:rsidRPr="00AB127A">
        <w:t>7,</w:t>
      </w:r>
      <w:r>
        <w:t xml:space="preserve"> </w:t>
      </w:r>
      <w:r w:rsidRPr="00AB127A">
        <w:t>1</w:t>
      </w:r>
      <w:r>
        <w:t>.</w:t>
      </w:r>
      <w:r w:rsidRPr="00AB127A">
        <w:t>)</w:t>
      </w:r>
    </w:p>
    <w:p w:rsidR="00574DEC" w:rsidRPr="00AB127A" w:rsidRDefault="00574DEC" w:rsidP="00574DEC"/>
    <w:p w:rsidR="00574DEC" w:rsidRPr="00AB127A" w:rsidRDefault="00574DEC" w:rsidP="00574DEC">
      <w:pPr>
        <w:numPr>
          <w:ilvl w:val="0"/>
          <w:numId w:val="33"/>
        </w:numPr>
      </w:pPr>
      <w:r w:rsidRPr="00AB127A">
        <w:t>Swing the hula-hoop around her waist.</w:t>
      </w:r>
    </w:p>
    <w:p w:rsidR="00574DEC" w:rsidRPr="00AB127A" w:rsidRDefault="00574DEC" w:rsidP="00574DEC">
      <w:pPr>
        <w:numPr>
          <w:ilvl w:val="0"/>
          <w:numId w:val="33"/>
        </w:numPr>
      </w:pPr>
      <w:r w:rsidRPr="00AB127A">
        <w:t>Look behind the door.</w:t>
      </w:r>
    </w:p>
    <w:p w:rsidR="00574DEC" w:rsidRPr="00AB127A" w:rsidRDefault="00574DEC" w:rsidP="00574DEC">
      <w:pPr>
        <w:numPr>
          <w:ilvl w:val="0"/>
          <w:numId w:val="33"/>
        </w:numPr>
      </w:pPr>
      <w:r w:rsidRPr="00AB127A">
        <w:t>Find the hula-hoop.</w:t>
      </w:r>
    </w:p>
    <w:p w:rsidR="00574DEC" w:rsidRPr="00AB127A" w:rsidRDefault="00574DEC" w:rsidP="00574DEC">
      <w:pPr>
        <w:numPr>
          <w:ilvl w:val="0"/>
          <w:numId w:val="33"/>
        </w:numPr>
      </w:pPr>
      <w:r w:rsidRPr="00AB127A">
        <w:t>Walk in the direction of the door.</w:t>
      </w:r>
    </w:p>
    <w:p w:rsidR="00574DEC" w:rsidRPr="00AB127A" w:rsidRDefault="00574DEC" w:rsidP="00574DEC">
      <w:pPr>
        <w:numPr>
          <w:ilvl w:val="0"/>
          <w:numId w:val="33"/>
        </w:numPr>
      </w:pPr>
      <w:r w:rsidRPr="00AB127A">
        <w:t>Look in the direction of the door.</w:t>
      </w:r>
    </w:p>
    <w:p w:rsidR="00574DEC" w:rsidRPr="00AB127A" w:rsidRDefault="00574DEC" w:rsidP="00574DEC">
      <w:pPr>
        <w:numPr>
          <w:ilvl w:val="0"/>
          <w:numId w:val="33"/>
        </w:numPr>
      </w:pPr>
      <w:r w:rsidRPr="00AB127A">
        <w:t>Open the door.</w:t>
      </w:r>
    </w:p>
    <w:p w:rsidR="00574DEC" w:rsidRPr="00AB127A" w:rsidRDefault="00574DEC" w:rsidP="00574DEC">
      <w:pPr>
        <w:numPr>
          <w:ilvl w:val="0"/>
          <w:numId w:val="33"/>
        </w:numPr>
      </w:pPr>
      <w:r w:rsidRPr="00AB127A">
        <w:t>Put the hula-hoop up to her waist.</w:t>
      </w:r>
    </w:p>
    <w:p w:rsidR="00574DEC" w:rsidRPr="00AB127A" w:rsidRDefault="00574DEC" w:rsidP="00574DEC"/>
    <w:p w:rsidR="00574DEC" w:rsidRPr="00AB127A" w:rsidRDefault="00574DEC" w:rsidP="00574DEC">
      <w:r w:rsidRPr="00AB127A">
        <w:t>Now, choose another complex behavior that you would like to train someone to perform.</w:t>
      </w:r>
    </w:p>
    <w:p w:rsidR="00574DEC" w:rsidRPr="00AB127A" w:rsidRDefault="00574DEC" w:rsidP="00574DEC"/>
    <w:p w:rsidR="00574DEC" w:rsidRPr="00AB127A" w:rsidRDefault="00574DEC" w:rsidP="00574DEC">
      <w:r w:rsidRPr="00AB127A">
        <w:t>Write the behavior here: ______________________________</w:t>
      </w:r>
    </w:p>
    <w:p w:rsidR="00574DEC" w:rsidRPr="00AB127A" w:rsidRDefault="00574DEC" w:rsidP="00574DEC"/>
    <w:p w:rsidR="00574DEC" w:rsidRPr="00AB127A" w:rsidRDefault="00574DEC" w:rsidP="00574DEC">
      <w:r w:rsidRPr="00AB127A">
        <w:t>Break down into 10 steps what you would need to do to train this behavior:</w:t>
      </w:r>
    </w:p>
    <w:p w:rsidR="00574DEC" w:rsidRPr="00AB127A" w:rsidRDefault="00574DEC" w:rsidP="00574DEC"/>
    <w:p w:rsidR="00574DEC" w:rsidRPr="00AB127A" w:rsidRDefault="00574DEC" w:rsidP="00574DEC">
      <w:r w:rsidRPr="00AB127A">
        <w:t>1.</w:t>
      </w:r>
    </w:p>
    <w:p w:rsidR="00574DEC" w:rsidRPr="00AB127A" w:rsidRDefault="00574DEC" w:rsidP="00574DEC">
      <w:r w:rsidRPr="00AB127A">
        <w:t>2.</w:t>
      </w:r>
    </w:p>
    <w:p w:rsidR="00574DEC" w:rsidRPr="00AB127A" w:rsidRDefault="00574DEC" w:rsidP="00574DEC">
      <w:r w:rsidRPr="00AB127A">
        <w:t>3.</w:t>
      </w:r>
    </w:p>
    <w:p w:rsidR="00574DEC" w:rsidRPr="00AB127A" w:rsidRDefault="00574DEC" w:rsidP="00574DEC">
      <w:r w:rsidRPr="00AB127A">
        <w:t>4.</w:t>
      </w:r>
    </w:p>
    <w:p w:rsidR="00574DEC" w:rsidRPr="00AB127A" w:rsidRDefault="00574DEC" w:rsidP="00574DEC">
      <w:r w:rsidRPr="00AB127A">
        <w:t>5.</w:t>
      </w:r>
    </w:p>
    <w:p w:rsidR="00574DEC" w:rsidRPr="00AB127A" w:rsidRDefault="00574DEC" w:rsidP="00574DEC">
      <w:r w:rsidRPr="00AB127A">
        <w:t>6.</w:t>
      </w:r>
    </w:p>
    <w:p w:rsidR="00574DEC" w:rsidRPr="00AB127A" w:rsidRDefault="00574DEC" w:rsidP="00574DEC">
      <w:r w:rsidRPr="00AB127A">
        <w:t>7.</w:t>
      </w:r>
    </w:p>
    <w:p w:rsidR="00574DEC" w:rsidRPr="00AB127A" w:rsidRDefault="00574DEC" w:rsidP="00574DEC">
      <w:r w:rsidRPr="00AB127A">
        <w:t>8.</w:t>
      </w:r>
    </w:p>
    <w:p w:rsidR="00574DEC" w:rsidRPr="00AB127A" w:rsidRDefault="00574DEC" w:rsidP="00574DEC">
      <w:r w:rsidRPr="00AB127A">
        <w:t>9.</w:t>
      </w:r>
    </w:p>
    <w:p w:rsidR="00574DEC" w:rsidRPr="00AB127A" w:rsidRDefault="00574DEC" w:rsidP="00574DEC">
      <w:r w:rsidRPr="00AB127A">
        <w:t>10.</w:t>
      </w:r>
    </w:p>
    <w:p w:rsidR="00574DEC" w:rsidRPr="00AB127A" w:rsidRDefault="00574DEC" w:rsidP="00574DEC"/>
    <w:p w:rsidR="00574DEC" w:rsidRPr="00AB127A" w:rsidRDefault="00574DEC" w:rsidP="00574DEC">
      <w:r w:rsidRPr="00AB127A">
        <w:t>As you can see, shaping involves a very complex analysis of behaviors to break them down into their simplest components.</w:t>
      </w:r>
    </w:p>
    <w:p w:rsidR="00574DEC" w:rsidRPr="00AB127A" w:rsidRDefault="00574DEC" w:rsidP="00574DEC">
      <w:pPr>
        <w:pStyle w:val="Heading1"/>
      </w:pPr>
      <w:r w:rsidRPr="00AB127A">
        <w:br w:type="page"/>
      </w:r>
      <w:r w:rsidRPr="00AB127A">
        <w:lastRenderedPageBreak/>
        <w:t xml:space="preserve">Handout </w:t>
      </w:r>
      <w:r>
        <w:t>5–</w:t>
      </w:r>
      <w:r w:rsidRPr="00AB127A">
        <w:t>3</w:t>
      </w:r>
    </w:p>
    <w:p w:rsidR="00574DEC" w:rsidRPr="00AB127A" w:rsidRDefault="00574DEC" w:rsidP="00574DEC">
      <w:pPr>
        <w:pStyle w:val="Heading2"/>
      </w:pPr>
      <w:r w:rsidRPr="00AB127A">
        <w:t>Schedules of Reinforcement</w:t>
      </w:r>
    </w:p>
    <w:p w:rsidR="00574DEC" w:rsidRPr="00AB127A" w:rsidRDefault="00574DEC" w:rsidP="00574DEC"/>
    <w:p w:rsidR="00574DEC" w:rsidRDefault="00574DEC" w:rsidP="00574DEC">
      <w:r w:rsidRPr="00AB127A">
        <w:t xml:space="preserve">Provide an original example from your daily life for each of the </w:t>
      </w:r>
      <w:r>
        <w:t xml:space="preserve">following </w:t>
      </w:r>
      <w:r w:rsidRPr="00AB127A">
        <w:t>schedules of reinforcement.</w:t>
      </w:r>
    </w:p>
    <w:p w:rsidR="009E1A06" w:rsidRDefault="009E1A06" w:rsidP="00574DEC"/>
    <w:p w:rsidR="009E1A06" w:rsidRPr="00AB127A" w:rsidRDefault="009E1A06" w:rsidP="00574DEC">
      <w:r>
        <w:t>ANSWERS WILL VARY</w:t>
      </w:r>
    </w:p>
    <w:p w:rsidR="00574DEC" w:rsidRPr="00AB127A" w:rsidRDefault="00574DEC" w:rsidP="00574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tblGrid>
      <w:tr w:rsidR="00574DEC" w:rsidRPr="00AB127A">
        <w:tc>
          <w:tcPr>
            <w:tcW w:w="2214" w:type="dxa"/>
          </w:tcPr>
          <w:p w:rsidR="00574DEC" w:rsidRPr="00AB127A" w:rsidRDefault="00A95208" w:rsidP="00D02609">
            <w:r>
              <w:pict>
                <v:shape id="_x0000_s1517" type="#_x0000_t75" style="position:absolute;margin-left:111.6pt;margin-top:8.1pt;width:93.75pt;height:93.9pt;z-index:3" o:allowincell="f">
                  <v:imagedata r:id="rId60" o:title="UP0605A" croptop="5683f" cropbottom="4440f" cropleft="7010f"/>
                </v:shape>
              </w:pict>
            </w:r>
          </w:p>
          <w:p w:rsidR="00574DEC" w:rsidRPr="00AB127A" w:rsidRDefault="00574DEC" w:rsidP="00D02609">
            <w:r w:rsidRPr="00AB127A">
              <w:t>Fixed ratio: rewards given after fixed number of responses</w:t>
            </w:r>
          </w:p>
          <w:p w:rsidR="00574DEC" w:rsidRPr="00AB127A" w:rsidRDefault="00574DEC" w:rsidP="00D02609"/>
          <w:p w:rsidR="00574DEC" w:rsidRPr="00AB127A" w:rsidRDefault="00574DEC" w:rsidP="00D02609"/>
          <w:p w:rsidR="00574DEC" w:rsidRPr="00AB127A" w:rsidRDefault="00574DEC" w:rsidP="00D02609"/>
        </w:tc>
        <w:tc>
          <w:tcPr>
            <w:tcW w:w="2214" w:type="dxa"/>
          </w:tcPr>
          <w:p w:rsidR="00574DEC" w:rsidRPr="00AB127A" w:rsidRDefault="00574DEC" w:rsidP="00D02609"/>
        </w:tc>
        <w:tc>
          <w:tcPr>
            <w:tcW w:w="2214" w:type="dxa"/>
          </w:tcPr>
          <w:p w:rsidR="00574DEC" w:rsidRPr="00AB127A" w:rsidRDefault="00574DEC" w:rsidP="00D02609"/>
          <w:p w:rsidR="00574DEC" w:rsidRPr="00AB127A" w:rsidRDefault="00574DEC" w:rsidP="00D02609">
            <w:r w:rsidRPr="00AB127A">
              <w:t>Example:</w:t>
            </w:r>
          </w:p>
          <w:p w:rsidR="00574DEC" w:rsidRPr="00AB127A" w:rsidRDefault="00574DEC" w:rsidP="00D02609"/>
          <w:p w:rsidR="00574DEC" w:rsidRPr="00AB127A" w:rsidRDefault="00574DEC" w:rsidP="00D02609">
            <w:r w:rsidRPr="00AB127A">
              <w:t>.</w:t>
            </w:r>
          </w:p>
          <w:p w:rsidR="00574DEC" w:rsidRPr="00AB127A" w:rsidRDefault="00574DEC" w:rsidP="00D02609"/>
          <w:p w:rsidR="00574DEC" w:rsidRPr="00AB127A" w:rsidRDefault="00574DEC" w:rsidP="00D02609"/>
        </w:tc>
      </w:tr>
      <w:tr w:rsidR="00574DEC" w:rsidRPr="00AB127A">
        <w:tc>
          <w:tcPr>
            <w:tcW w:w="2214" w:type="dxa"/>
          </w:tcPr>
          <w:p w:rsidR="00574DEC" w:rsidRPr="00AB127A" w:rsidRDefault="00A95208" w:rsidP="00D02609">
            <w:r>
              <w:pict>
                <v:shape id="_x0000_s1518" type="#_x0000_t75" style="position:absolute;margin-left:111.6pt;margin-top:11.2pt;width:93.6pt;height:91.25pt;z-index:4;mso-position-horizontal-relative:text;mso-position-vertical-relative:text" o:allowincell="f">
                  <v:imagedata r:id="rId61" o:title="UP0605B" croptop="6079f" cropbottom="4749f" cropleft="6159f"/>
                </v:shape>
              </w:pict>
            </w:r>
            <w:r w:rsidR="00574DEC" w:rsidRPr="00AB127A">
              <w:t>Variable ratio: rewards given after varying number of responses</w:t>
            </w:r>
          </w:p>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214" w:type="dxa"/>
          </w:tcPr>
          <w:p w:rsidR="00574DEC" w:rsidRPr="00AB127A" w:rsidRDefault="00574DEC" w:rsidP="00D02609"/>
        </w:tc>
        <w:tc>
          <w:tcPr>
            <w:tcW w:w="2214" w:type="dxa"/>
          </w:tcPr>
          <w:p w:rsidR="00574DEC" w:rsidRPr="00AB127A" w:rsidRDefault="00574DEC" w:rsidP="00D02609">
            <w:r w:rsidRPr="00AB127A">
              <w:t>Example:</w:t>
            </w:r>
          </w:p>
          <w:p w:rsidR="00574DEC" w:rsidRPr="00AB127A" w:rsidRDefault="00574DEC" w:rsidP="00D02609"/>
          <w:p w:rsidR="00574DEC" w:rsidRPr="00AB127A" w:rsidRDefault="00574DEC" w:rsidP="00D02609"/>
        </w:tc>
      </w:tr>
      <w:tr w:rsidR="00574DEC" w:rsidRPr="00AB127A">
        <w:tc>
          <w:tcPr>
            <w:tcW w:w="2214" w:type="dxa"/>
          </w:tcPr>
          <w:p w:rsidR="00574DEC" w:rsidRPr="00AB127A" w:rsidRDefault="00A95208" w:rsidP="00D02609">
            <w:r>
              <w:pict>
                <v:shape id="_x0000_s1519" type="#_x0000_t75" style="position:absolute;margin-left:111.6pt;margin-top:14.3pt;width:95.7pt;height:96.3pt;z-index:5;mso-position-horizontal-relative:text;mso-position-vertical-relative:text" o:allowincell="f">
                  <v:imagedata r:id="rId62" o:title="UP0605C" croptop="5941f" cropbottom="4641f" cropleft="6279f"/>
                </v:shape>
              </w:pict>
            </w:r>
            <w:r w:rsidR="00574DEC" w:rsidRPr="00AB127A">
              <w:t>Fixed interval: rewards given after fixed period of time</w:t>
            </w:r>
          </w:p>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214" w:type="dxa"/>
          </w:tcPr>
          <w:p w:rsidR="00574DEC" w:rsidRPr="00AB127A" w:rsidRDefault="00574DEC" w:rsidP="00D02609"/>
        </w:tc>
        <w:tc>
          <w:tcPr>
            <w:tcW w:w="2214" w:type="dxa"/>
          </w:tcPr>
          <w:p w:rsidR="00574DEC" w:rsidRPr="00AB127A" w:rsidRDefault="00574DEC" w:rsidP="00D02609">
            <w:r w:rsidRPr="00AB127A">
              <w:t>Class example:</w:t>
            </w:r>
          </w:p>
          <w:p w:rsidR="00574DEC" w:rsidRPr="00AB127A" w:rsidRDefault="00574DEC" w:rsidP="00D02609"/>
        </w:tc>
      </w:tr>
      <w:tr w:rsidR="00574DEC" w:rsidRPr="00AB127A">
        <w:tc>
          <w:tcPr>
            <w:tcW w:w="2214" w:type="dxa"/>
          </w:tcPr>
          <w:p w:rsidR="00574DEC" w:rsidRPr="00AB127A" w:rsidRDefault="00A95208" w:rsidP="00D02609">
            <w:r>
              <w:pict>
                <v:shape id="_x0000_s1520" type="#_x0000_t75" style="position:absolute;margin-left:111.6pt;margin-top:10.2pt;width:97.35pt;height:98.15pt;z-index:6;mso-position-horizontal-relative:text;mso-position-vertical-relative:text" o:allowincell="f">
                  <v:imagedata r:id="rId63" o:title="UP0605D" croptop="5941f" cropbottom="4641f" cropleft="6282f"/>
                </v:shape>
              </w:pict>
            </w:r>
            <w:r w:rsidR="00574DEC" w:rsidRPr="00AB127A">
              <w:t>Variable interval: rewards given after varying periods of time</w:t>
            </w:r>
          </w:p>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214" w:type="dxa"/>
          </w:tcPr>
          <w:p w:rsidR="00574DEC" w:rsidRPr="00AB127A" w:rsidRDefault="00574DEC" w:rsidP="00D02609"/>
        </w:tc>
        <w:tc>
          <w:tcPr>
            <w:tcW w:w="2214" w:type="dxa"/>
          </w:tcPr>
          <w:p w:rsidR="00574DEC" w:rsidRPr="00AB127A" w:rsidRDefault="00574DEC" w:rsidP="00D02609">
            <w:r w:rsidRPr="00AB127A">
              <w:t>Class example:</w:t>
            </w:r>
          </w:p>
          <w:p w:rsidR="00574DEC" w:rsidRPr="00AB127A" w:rsidRDefault="00574DEC" w:rsidP="00D02609"/>
        </w:tc>
      </w:tr>
    </w:tbl>
    <w:p w:rsidR="00574DEC" w:rsidRPr="00AB127A" w:rsidRDefault="00574DEC" w:rsidP="00574DEC">
      <w:pPr>
        <w:pStyle w:val="Heading1"/>
      </w:pPr>
      <w:r w:rsidRPr="00AB127A">
        <w:br w:type="page"/>
      </w:r>
      <w:r w:rsidRPr="00AB127A">
        <w:lastRenderedPageBreak/>
        <w:t xml:space="preserve">Handout </w:t>
      </w:r>
      <w:r w:rsidR="00182884">
        <w:t>5</w:t>
      </w:r>
      <w:r>
        <w:t>–</w:t>
      </w:r>
      <w:r w:rsidRPr="00AB127A">
        <w:t>4</w:t>
      </w:r>
    </w:p>
    <w:p w:rsidR="00574DEC" w:rsidRPr="00AB127A" w:rsidRDefault="00574DEC" w:rsidP="00574DEC">
      <w:pPr>
        <w:pStyle w:val="Heading2"/>
      </w:pPr>
      <w:r w:rsidRPr="00AB127A">
        <w:t xml:space="preserve">Effects of </w:t>
      </w:r>
      <w:r>
        <w:t>R</w:t>
      </w:r>
      <w:r w:rsidRPr="00AB127A">
        <w:t xml:space="preserve">ole </w:t>
      </w:r>
      <w:r>
        <w:t>M</w:t>
      </w:r>
      <w:r w:rsidRPr="00AB127A">
        <w:t>odels</w:t>
      </w:r>
    </w:p>
    <w:p w:rsidR="00574DEC" w:rsidRDefault="00574DEC" w:rsidP="00574DEC"/>
    <w:p w:rsidR="009E1A06" w:rsidRDefault="009E1A06" w:rsidP="00574DEC">
      <w:r>
        <w:t>ANSWERS WILL VARY</w:t>
      </w:r>
    </w:p>
    <w:p w:rsidR="009E1A06" w:rsidRPr="00AB127A" w:rsidRDefault="009E1A06" w:rsidP="00574DEC"/>
    <w:p w:rsidR="00574DEC" w:rsidRPr="00AB127A" w:rsidRDefault="00574DEC" w:rsidP="00574DEC">
      <w:r w:rsidRPr="00AB127A">
        <w:t xml:space="preserve">In the spaces below, write down the names of seven people who are important role models </w:t>
      </w:r>
      <w:r>
        <w:t>for</w:t>
      </w:r>
      <w:r w:rsidRPr="00AB127A">
        <w:t xml:space="preserve"> you (they can be well-known people, family, or friends). Describe their most striking characteristics and summarize the effects of their behavior on yours.</w:t>
      </w:r>
    </w:p>
    <w:p w:rsidR="00574DEC" w:rsidRPr="00AB127A" w:rsidRDefault="00574DEC" w:rsidP="00574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574DEC" w:rsidRPr="00AB127A">
        <w:tc>
          <w:tcPr>
            <w:tcW w:w="2952" w:type="dxa"/>
          </w:tcPr>
          <w:p w:rsidR="00574DEC" w:rsidRPr="00B3401B" w:rsidRDefault="00574DEC" w:rsidP="00D02609">
            <w:pPr>
              <w:rPr>
                <w:b/>
              </w:rPr>
            </w:pPr>
            <w:r w:rsidRPr="00B3401B">
              <w:rPr>
                <w:b/>
              </w:rPr>
              <w:t>Name</w:t>
            </w:r>
          </w:p>
        </w:tc>
        <w:tc>
          <w:tcPr>
            <w:tcW w:w="2952" w:type="dxa"/>
          </w:tcPr>
          <w:p w:rsidR="00574DEC" w:rsidRPr="00B3401B" w:rsidRDefault="00574DEC" w:rsidP="00D02609">
            <w:pPr>
              <w:rPr>
                <w:b/>
              </w:rPr>
            </w:pPr>
            <w:r w:rsidRPr="00B3401B">
              <w:rPr>
                <w:b/>
              </w:rPr>
              <w:t xml:space="preserve">Most </w:t>
            </w:r>
            <w:r>
              <w:rPr>
                <w:b/>
              </w:rPr>
              <w:t>S</w:t>
            </w:r>
            <w:r w:rsidRPr="00B3401B">
              <w:rPr>
                <w:b/>
              </w:rPr>
              <w:t xml:space="preserve">triking </w:t>
            </w:r>
            <w:r>
              <w:rPr>
                <w:b/>
              </w:rPr>
              <w:t>C</w:t>
            </w:r>
            <w:r w:rsidRPr="00B3401B">
              <w:rPr>
                <w:b/>
              </w:rPr>
              <w:t>haracteristics</w:t>
            </w:r>
          </w:p>
        </w:tc>
        <w:tc>
          <w:tcPr>
            <w:tcW w:w="2952" w:type="dxa"/>
          </w:tcPr>
          <w:p w:rsidR="00574DEC" w:rsidRPr="00B3401B" w:rsidRDefault="00574DEC" w:rsidP="00D02609">
            <w:pPr>
              <w:rPr>
                <w:b/>
              </w:rPr>
            </w:pPr>
            <w:r w:rsidRPr="00B3401B">
              <w:rPr>
                <w:b/>
              </w:rPr>
              <w:t xml:space="preserve">Effects on </w:t>
            </w:r>
            <w:r>
              <w:rPr>
                <w:b/>
              </w:rPr>
              <w:t>Y</w:t>
            </w:r>
            <w:r w:rsidRPr="00B3401B">
              <w:rPr>
                <w:b/>
              </w:rPr>
              <w:t xml:space="preserve">our </w:t>
            </w:r>
            <w:r>
              <w:rPr>
                <w:b/>
              </w:rPr>
              <w:t>B</w:t>
            </w:r>
            <w:r w:rsidRPr="00B3401B">
              <w:rPr>
                <w:b/>
              </w:rPr>
              <w:t>ehavior</w:t>
            </w:r>
          </w:p>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tc>
      </w:tr>
      <w:tr w:rsidR="00574DEC" w:rsidRPr="00AB127A">
        <w:tc>
          <w:tcPr>
            <w:tcW w:w="2952" w:type="dxa"/>
          </w:tcPr>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tc>
      </w:tr>
      <w:tr w:rsidR="00574DEC" w:rsidRPr="00AB127A">
        <w:tc>
          <w:tcPr>
            <w:tcW w:w="2952" w:type="dxa"/>
          </w:tcPr>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tc>
      </w:tr>
      <w:tr w:rsidR="00574DEC" w:rsidRPr="00AB127A">
        <w:tc>
          <w:tcPr>
            <w:tcW w:w="2952" w:type="dxa"/>
          </w:tcPr>
          <w:p w:rsidR="00574DEC" w:rsidRPr="00AB127A" w:rsidRDefault="00574DEC" w:rsidP="00D02609"/>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p w:rsidR="00574DEC" w:rsidRPr="00AB127A" w:rsidRDefault="00574DEC" w:rsidP="00D02609"/>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p w:rsidR="00574DEC" w:rsidRPr="00AB127A" w:rsidRDefault="00574DEC" w:rsidP="00D02609"/>
        </w:tc>
      </w:tr>
    </w:tbl>
    <w:p w:rsidR="00574DEC" w:rsidRPr="00AB127A" w:rsidRDefault="00574DEC" w:rsidP="00574DEC"/>
    <w:p w:rsidR="00574DEC" w:rsidRPr="00AB127A" w:rsidRDefault="00574DEC" w:rsidP="00574DEC">
      <w:pPr>
        <w:pStyle w:val="Heading1"/>
      </w:pPr>
      <w:r w:rsidRPr="00AB127A">
        <w:br w:type="page"/>
      </w:r>
      <w:r w:rsidRPr="00AB127A">
        <w:lastRenderedPageBreak/>
        <w:t xml:space="preserve">Handout </w:t>
      </w:r>
      <w:r w:rsidR="00CA5177">
        <w:t>5</w:t>
      </w:r>
      <w:r>
        <w:t>–</w:t>
      </w:r>
      <w:r w:rsidRPr="00AB127A">
        <w:t>5</w:t>
      </w:r>
    </w:p>
    <w:p w:rsidR="00574DEC" w:rsidRPr="00AB127A" w:rsidRDefault="00574DEC" w:rsidP="00574DEC">
      <w:pPr>
        <w:pStyle w:val="Heading2"/>
      </w:pPr>
      <w:r w:rsidRPr="00AB127A">
        <w:t xml:space="preserve">Images in </w:t>
      </w:r>
      <w:r>
        <w:t>M</w:t>
      </w:r>
      <w:r w:rsidRPr="00AB127A">
        <w:t xml:space="preserve">usic </w:t>
      </w:r>
      <w:r>
        <w:t>V</w:t>
      </w:r>
      <w:r w:rsidRPr="00AB127A">
        <w:t>ideos</w:t>
      </w:r>
    </w:p>
    <w:p w:rsidR="00574DEC" w:rsidRPr="00AB127A" w:rsidRDefault="00574DEC" w:rsidP="00574DEC"/>
    <w:p w:rsidR="00574DEC" w:rsidRPr="00AB127A" w:rsidRDefault="00574DEC" w:rsidP="00574DEC">
      <w:r w:rsidRPr="00AB127A">
        <w:t>Watch 30 minutes of music videos on television. Note below the nature and frequency of images that communicate messages about sex, violence, drugs, and other dangerous behaviors.</w:t>
      </w:r>
    </w:p>
    <w:p w:rsidR="00574DEC" w:rsidRDefault="00574DEC" w:rsidP="00574DEC"/>
    <w:p w:rsidR="009E1A06" w:rsidRPr="00AB127A" w:rsidRDefault="009E1A06" w:rsidP="00574DEC">
      <w:r>
        <w:t>ANSWERS WILL VARY</w:t>
      </w:r>
    </w:p>
    <w:p w:rsidR="00574DEC" w:rsidRPr="00AB127A" w:rsidRDefault="00574DEC" w:rsidP="00574DEC"/>
    <w:p w:rsidR="00574DEC" w:rsidRPr="00AB127A" w:rsidRDefault="00574DEC" w:rsidP="00574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574DEC" w:rsidRPr="00AB127A">
        <w:tc>
          <w:tcPr>
            <w:tcW w:w="2952" w:type="dxa"/>
          </w:tcPr>
          <w:p w:rsidR="00574DEC" w:rsidRPr="00B3401B" w:rsidRDefault="00574DEC" w:rsidP="00D02609">
            <w:pPr>
              <w:rPr>
                <w:b/>
              </w:rPr>
            </w:pPr>
            <w:r w:rsidRPr="00B3401B">
              <w:rPr>
                <w:b/>
              </w:rPr>
              <w:t xml:space="preserve">Music </w:t>
            </w:r>
            <w:r>
              <w:rPr>
                <w:b/>
              </w:rPr>
              <w:t>V</w:t>
            </w:r>
            <w:r w:rsidRPr="00B3401B">
              <w:rPr>
                <w:b/>
              </w:rPr>
              <w:t>ideo</w:t>
            </w:r>
          </w:p>
        </w:tc>
        <w:tc>
          <w:tcPr>
            <w:tcW w:w="2952" w:type="dxa"/>
          </w:tcPr>
          <w:p w:rsidR="00574DEC" w:rsidRPr="00B3401B" w:rsidRDefault="00574DEC" w:rsidP="00D02609">
            <w:pPr>
              <w:rPr>
                <w:b/>
              </w:rPr>
            </w:pPr>
            <w:r w:rsidRPr="00B3401B">
              <w:rPr>
                <w:b/>
              </w:rPr>
              <w:t>Images</w:t>
            </w:r>
          </w:p>
        </w:tc>
        <w:tc>
          <w:tcPr>
            <w:tcW w:w="2952" w:type="dxa"/>
          </w:tcPr>
          <w:p w:rsidR="00574DEC" w:rsidRPr="00B3401B" w:rsidRDefault="00574DEC" w:rsidP="00D02609">
            <w:pPr>
              <w:rPr>
                <w:b/>
              </w:rPr>
            </w:pPr>
            <w:r w:rsidRPr="00B3401B">
              <w:rPr>
                <w:b/>
              </w:rPr>
              <w:t xml:space="preserve">Number of </w:t>
            </w:r>
            <w:r>
              <w:rPr>
                <w:b/>
              </w:rPr>
              <w:t>T</w:t>
            </w:r>
            <w:r w:rsidRPr="00B3401B">
              <w:rPr>
                <w:b/>
              </w:rPr>
              <w:t xml:space="preserve">imes the </w:t>
            </w:r>
            <w:r>
              <w:rPr>
                <w:b/>
              </w:rPr>
              <w:t>I</w:t>
            </w:r>
            <w:r w:rsidRPr="00B3401B">
              <w:rPr>
                <w:b/>
              </w:rPr>
              <w:t xml:space="preserve">mages </w:t>
            </w:r>
            <w:r>
              <w:rPr>
                <w:b/>
              </w:rPr>
              <w:t>O</w:t>
            </w:r>
            <w:r w:rsidRPr="00B3401B">
              <w:rPr>
                <w:b/>
              </w:rPr>
              <w:t>ccur</w:t>
            </w:r>
          </w:p>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r w:rsidR="00574DEC" w:rsidRPr="00AB127A">
        <w:tc>
          <w:tcPr>
            <w:tcW w:w="2952" w:type="dxa"/>
          </w:tcPr>
          <w:p w:rsidR="00574DEC" w:rsidRPr="00AB127A" w:rsidRDefault="00574DEC" w:rsidP="00D02609"/>
        </w:tc>
        <w:tc>
          <w:tcPr>
            <w:tcW w:w="2952" w:type="dxa"/>
          </w:tcPr>
          <w:p w:rsidR="00574DEC" w:rsidRPr="00AB127A" w:rsidRDefault="00574DEC" w:rsidP="00D02609"/>
        </w:tc>
        <w:tc>
          <w:tcPr>
            <w:tcW w:w="2952" w:type="dxa"/>
          </w:tcPr>
          <w:p w:rsidR="00574DEC" w:rsidRPr="00AB127A" w:rsidRDefault="00574DEC" w:rsidP="00D02609"/>
          <w:p w:rsidR="00574DEC" w:rsidRPr="00AB127A" w:rsidRDefault="00574DEC" w:rsidP="00D02609"/>
          <w:p w:rsidR="00574DEC" w:rsidRPr="00AB127A" w:rsidRDefault="00574DEC" w:rsidP="00D02609"/>
        </w:tc>
      </w:tr>
    </w:tbl>
    <w:p w:rsidR="00574DEC" w:rsidRPr="00AB127A" w:rsidRDefault="00574DEC" w:rsidP="00574DEC">
      <w:r w:rsidRPr="00AB127A">
        <w:t xml:space="preserve"> </w:t>
      </w:r>
    </w:p>
    <w:p w:rsidR="00574DEC" w:rsidRPr="00AB127A" w:rsidRDefault="00574DEC" w:rsidP="00574DEC">
      <w:r w:rsidRPr="00AB127A">
        <w:t xml:space="preserve">What </w:t>
      </w:r>
      <w:r>
        <w:t xml:space="preserve">can </w:t>
      </w:r>
      <w:r w:rsidRPr="00AB127A">
        <w:t>you conclude about the images in music videos?</w:t>
      </w:r>
    </w:p>
    <w:p w:rsidR="00574DEC" w:rsidRDefault="00574DEC" w:rsidP="00574DEC"/>
    <w:p w:rsidR="00CA5177" w:rsidRPr="00AB127A" w:rsidRDefault="00CA5177" w:rsidP="00574DEC"/>
    <w:p w:rsidR="00574DEC" w:rsidRPr="00AB127A" w:rsidRDefault="00574DEC" w:rsidP="00574DEC"/>
    <w:p w:rsidR="00CA5177" w:rsidRPr="00AB127A" w:rsidRDefault="00CA5177" w:rsidP="00CA5177">
      <w:pPr>
        <w:pStyle w:val="Heading1"/>
      </w:pPr>
      <w:r w:rsidRPr="00AB127A">
        <w:br w:type="page"/>
      </w:r>
      <w:r w:rsidRPr="00AB127A">
        <w:lastRenderedPageBreak/>
        <w:t xml:space="preserve">Handout </w:t>
      </w:r>
      <w:r>
        <w:t>6–</w:t>
      </w:r>
      <w:r w:rsidRPr="00AB127A">
        <w:t>1</w:t>
      </w:r>
    </w:p>
    <w:p w:rsidR="00CA5177" w:rsidRPr="00AB127A" w:rsidRDefault="00CA5177" w:rsidP="00CA5177">
      <w:pPr>
        <w:pStyle w:val="Heading2"/>
      </w:pPr>
      <w:r w:rsidRPr="00AB127A">
        <w:t>The Seven Sins of Memory</w:t>
      </w:r>
    </w:p>
    <w:p w:rsidR="00CA5177" w:rsidRPr="00AB127A" w:rsidRDefault="00CA5177" w:rsidP="00CA5177"/>
    <w:p w:rsidR="00CA5177" w:rsidRPr="00AB127A" w:rsidRDefault="00CA5177" w:rsidP="00CA5177">
      <w:r w:rsidRPr="00AB127A">
        <w:t xml:space="preserve">Below are the Seven Sins of Memory. Based on the class discussion, </w:t>
      </w:r>
      <w:r>
        <w:t xml:space="preserve">provide </w:t>
      </w:r>
      <w:r w:rsidRPr="00AB127A">
        <w:t>for each one</w:t>
      </w:r>
      <w:r>
        <w:t xml:space="preserve"> </w:t>
      </w:r>
      <w:r w:rsidRPr="00AB127A">
        <w:t>an example from your own experience.</w:t>
      </w:r>
    </w:p>
    <w:p w:rsidR="00CA5177" w:rsidRDefault="00CA5177" w:rsidP="00CA5177"/>
    <w:p w:rsidR="009E1A06" w:rsidRPr="00AB127A" w:rsidRDefault="009E1A06" w:rsidP="00CA5177">
      <w:r>
        <w:t>ANSWERS WILL VARY</w:t>
      </w:r>
    </w:p>
    <w:p w:rsidR="00CA5177" w:rsidRPr="00AB127A" w:rsidRDefault="00CA5177" w:rsidP="00CA5177"/>
    <w:p w:rsidR="00CA5177" w:rsidRPr="00AB127A" w:rsidRDefault="00CA5177" w:rsidP="00CA5177">
      <w:pPr>
        <w:numPr>
          <w:ilvl w:val="0"/>
          <w:numId w:val="34"/>
        </w:numPr>
      </w:pPr>
      <w:r w:rsidRPr="00AB127A">
        <w:t>Transience</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Absentmindedness</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Blocking</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Misattribution</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Suggestibility</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Bias</w:t>
      </w:r>
    </w:p>
    <w:p w:rsidR="00CA5177" w:rsidRPr="00AB127A" w:rsidRDefault="00CA5177" w:rsidP="00CA5177"/>
    <w:p w:rsidR="00CA5177" w:rsidRPr="00AB127A" w:rsidRDefault="00CA5177" w:rsidP="00CA5177"/>
    <w:p w:rsidR="00CA5177" w:rsidRPr="00AB127A" w:rsidRDefault="00CA5177" w:rsidP="00CA5177"/>
    <w:p w:rsidR="00CA5177" w:rsidRPr="00AB127A" w:rsidRDefault="00CA5177" w:rsidP="00CA5177">
      <w:pPr>
        <w:numPr>
          <w:ilvl w:val="0"/>
          <w:numId w:val="34"/>
        </w:numPr>
      </w:pPr>
      <w:r w:rsidRPr="00AB127A">
        <w:t>Persistence</w:t>
      </w:r>
    </w:p>
    <w:p w:rsidR="00CA5177" w:rsidRPr="00AB127A" w:rsidRDefault="00CA5177" w:rsidP="00CA5177"/>
    <w:p w:rsidR="00CA5177" w:rsidRPr="00AB127A" w:rsidRDefault="00CA5177" w:rsidP="00CA5177">
      <w:pPr>
        <w:pStyle w:val="Heading1"/>
      </w:pPr>
      <w:r w:rsidRPr="00AB127A">
        <w:br w:type="page"/>
      </w:r>
      <w:r w:rsidRPr="00AB127A">
        <w:lastRenderedPageBreak/>
        <w:t xml:space="preserve">Handout </w:t>
      </w:r>
      <w:r>
        <w:t>6–</w:t>
      </w:r>
      <w:r w:rsidRPr="00AB127A">
        <w:t>2</w:t>
      </w:r>
    </w:p>
    <w:p w:rsidR="00CA5177" w:rsidRPr="00AB127A" w:rsidRDefault="00CA5177" w:rsidP="00CA5177">
      <w:pPr>
        <w:pStyle w:val="Heading2"/>
      </w:pPr>
      <w:r w:rsidRPr="00AB127A">
        <w:t>Flashbulb Memory Questionnaire</w:t>
      </w:r>
    </w:p>
    <w:p w:rsidR="00CA5177" w:rsidRPr="00AB127A" w:rsidRDefault="00CA5177" w:rsidP="00CA5177"/>
    <w:p w:rsidR="00CA5177" w:rsidRPr="00010D47" w:rsidRDefault="00CA5177" w:rsidP="00CA5177">
      <w:pPr>
        <w:rPr>
          <w:b/>
        </w:rPr>
      </w:pPr>
      <w:r w:rsidRPr="00010D47">
        <w:rPr>
          <w:b/>
        </w:rPr>
        <w:t>September 11, 2001</w:t>
      </w:r>
    </w:p>
    <w:p w:rsidR="00CA5177" w:rsidRPr="00AB127A" w:rsidRDefault="00CA5177" w:rsidP="00CA5177"/>
    <w:p w:rsidR="00CA5177" w:rsidRPr="00AB127A" w:rsidRDefault="00CA5177" w:rsidP="00CA5177">
      <w:r w:rsidRPr="00AB127A">
        <w:t>Answer each of the following questions</w:t>
      </w:r>
      <w:r>
        <w:t>.</w:t>
      </w:r>
      <w:r w:rsidRPr="00AB127A">
        <w:t xml:space="preserve"> </w:t>
      </w:r>
      <w:r>
        <w:t>A</w:t>
      </w:r>
      <w:r w:rsidRPr="00AB127A">
        <w:t>fter each one, rate your confidence in your answer</w:t>
      </w:r>
      <w:r>
        <w:t>,</w:t>
      </w:r>
      <w:r w:rsidRPr="00AB127A">
        <w:t xml:space="preserve"> using this scale:</w:t>
      </w:r>
    </w:p>
    <w:p w:rsidR="00CA5177" w:rsidRPr="00AB127A" w:rsidRDefault="00CA5177" w:rsidP="00CA5177">
      <w:r w:rsidRPr="00AB127A">
        <w:t>1</w:t>
      </w:r>
      <w:r>
        <w:t xml:space="preserve"> </w:t>
      </w:r>
      <w:r w:rsidRPr="00AB127A">
        <w:t>= Not confident</w:t>
      </w:r>
    </w:p>
    <w:p w:rsidR="00CA5177" w:rsidRPr="00AB127A" w:rsidRDefault="00CA5177" w:rsidP="00CA5177">
      <w:r w:rsidRPr="00AB127A">
        <w:t>2</w:t>
      </w:r>
      <w:r>
        <w:t xml:space="preserve"> </w:t>
      </w:r>
      <w:r w:rsidRPr="00AB127A">
        <w:t>= Somewhat confident</w:t>
      </w:r>
    </w:p>
    <w:p w:rsidR="00CA5177" w:rsidRPr="00AB127A" w:rsidRDefault="00CA5177" w:rsidP="00CA5177">
      <w:r w:rsidRPr="00AB127A">
        <w:t>3</w:t>
      </w:r>
      <w:r>
        <w:t xml:space="preserve"> </w:t>
      </w:r>
      <w:r w:rsidRPr="00AB127A">
        <w:t>= Fairly confident</w:t>
      </w:r>
    </w:p>
    <w:p w:rsidR="00CA5177" w:rsidRPr="00AB127A" w:rsidRDefault="00CA5177" w:rsidP="00CA5177">
      <w:r w:rsidRPr="00AB127A">
        <w:t>4</w:t>
      </w:r>
      <w:r>
        <w:t xml:space="preserve"> </w:t>
      </w:r>
      <w:r w:rsidRPr="00AB127A">
        <w:t>= Very confident</w:t>
      </w:r>
    </w:p>
    <w:p w:rsidR="00CA5177" w:rsidRPr="00AB127A" w:rsidRDefault="00CA5177" w:rsidP="00CA5177"/>
    <w:p w:rsidR="00CA5177" w:rsidRPr="00AB127A" w:rsidRDefault="00CA5177" w:rsidP="00CA5177">
      <w:r w:rsidRPr="00AB127A">
        <w:t>1. Describe in detail what you were doing when you heard about the news of the terrorist attack</w:t>
      </w:r>
      <w:r>
        <w:t>s</w:t>
      </w:r>
      <w:r w:rsidRPr="00AB127A">
        <w:t xml:space="preserve"> on the </w:t>
      </w:r>
      <w:smartTag w:uri="urn:schemas-microsoft-com:office:smarttags" w:element="place">
        <w:smartTag w:uri="urn:schemas-microsoft-com:office:smarttags" w:element="PlaceName">
          <w:r w:rsidRPr="00AB127A">
            <w:t>World</w:t>
          </w:r>
        </w:smartTag>
        <w:r w:rsidRPr="00AB127A">
          <w:t xml:space="preserve"> </w:t>
        </w:r>
        <w:smartTag w:uri="urn:schemas-microsoft-com:office:smarttags" w:element="PlaceName">
          <w:r w:rsidRPr="00AB127A">
            <w:t>Trade</w:t>
          </w:r>
        </w:smartTag>
        <w:r w:rsidRPr="00AB127A">
          <w:t xml:space="preserve"> </w:t>
        </w:r>
        <w:smartTag w:uri="urn:schemas-microsoft-com:office:smarttags" w:element="PlaceType">
          <w:r w:rsidRPr="00AB127A">
            <w:t>Center</w:t>
          </w:r>
        </w:smartTag>
      </w:smartTag>
      <w:r w:rsidRPr="00AB127A">
        <w:t>.</w:t>
      </w:r>
    </w:p>
    <w:p w:rsidR="00CA5177" w:rsidRPr="00AB127A" w:rsidRDefault="00CA5177" w:rsidP="00CA5177"/>
    <w:p w:rsidR="00CA5177" w:rsidRDefault="009E1A06" w:rsidP="00CA5177">
      <w:r>
        <w:t>ANSWERS WILL VARY</w:t>
      </w:r>
    </w:p>
    <w:p w:rsidR="009E1A06" w:rsidRPr="00AB127A" w:rsidRDefault="009E1A06" w:rsidP="00CA5177"/>
    <w:p w:rsidR="00CA5177" w:rsidRPr="00AB127A" w:rsidRDefault="00CA5177" w:rsidP="00CA5177">
      <w:r w:rsidRPr="00AB127A">
        <w:t>Confidence: __________</w:t>
      </w:r>
    </w:p>
    <w:p w:rsidR="00CA5177" w:rsidRPr="00AB127A" w:rsidRDefault="00CA5177" w:rsidP="00CA5177"/>
    <w:p w:rsidR="00CA5177" w:rsidRPr="00AB127A" w:rsidRDefault="00CA5177" w:rsidP="00CA5177"/>
    <w:p w:rsidR="00CA5177" w:rsidRPr="00AB127A" w:rsidRDefault="00CA5177" w:rsidP="00CA5177">
      <w:r w:rsidRPr="00AB127A">
        <w:t>2. What was the exact time?</w:t>
      </w:r>
    </w:p>
    <w:p w:rsidR="00CA5177" w:rsidRPr="00AB127A" w:rsidRDefault="00CA5177" w:rsidP="00CA5177"/>
    <w:p w:rsidR="00CA5177" w:rsidRPr="00AB127A" w:rsidRDefault="00CA5177" w:rsidP="00CA5177"/>
    <w:p w:rsidR="00CA5177" w:rsidRPr="00AB127A" w:rsidRDefault="00CA5177" w:rsidP="00CA5177">
      <w:r w:rsidRPr="00AB127A">
        <w:t>Confidence: __________</w:t>
      </w:r>
    </w:p>
    <w:p w:rsidR="00CA5177" w:rsidRPr="00AB127A" w:rsidRDefault="00CA5177" w:rsidP="00CA5177"/>
    <w:p w:rsidR="00CA5177" w:rsidRPr="00AB127A" w:rsidRDefault="00CA5177" w:rsidP="00CA5177"/>
    <w:p w:rsidR="00CA5177" w:rsidRPr="00AB127A" w:rsidRDefault="00CA5177" w:rsidP="00CA5177">
      <w:r w:rsidRPr="00AB127A">
        <w:t>3. Who was with you?</w:t>
      </w:r>
    </w:p>
    <w:p w:rsidR="00CA5177" w:rsidRPr="00AB127A" w:rsidRDefault="00CA5177" w:rsidP="00CA5177"/>
    <w:p w:rsidR="00CA5177" w:rsidRPr="00AB127A" w:rsidRDefault="00CA5177" w:rsidP="00CA5177"/>
    <w:p w:rsidR="00CA5177" w:rsidRPr="00AB127A" w:rsidRDefault="00CA5177" w:rsidP="00CA5177">
      <w:r w:rsidRPr="00AB127A">
        <w:t>Confidence: __________</w:t>
      </w:r>
    </w:p>
    <w:p w:rsidR="00CA5177" w:rsidRPr="00AB127A" w:rsidRDefault="00CA5177" w:rsidP="00CA5177"/>
    <w:p w:rsidR="00CA5177" w:rsidRPr="00AB127A" w:rsidRDefault="00CA5177" w:rsidP="00CA5177"/>
    <w:p w:rsidR="00CA5177" w:rsidRPr="00AB127A" w:rsidRDefault="00CA5177" w:rsidP="00CA5177">
      <w:r w:rsidRPr="00AB127A">
        <w:t>4. What was your first thought when you heard the news?</w:t>
      </w:r>
    </w:p>
    <w:p w:rsidR="00CA5177" w:rsidRPr="00AB127A" w:rsidRDefault="00CA5177" w:rsidP="00CA5177"/>
    <w:p w:rsidR="00CA5177" w:rsidRPr="00AB127A" w:rsidRDefault="00CA5177" w:rsidP="00CA5177"/>
    <w:p w:rsidR="00CA5177" w:rsidRPr="00AB127A" w:rsidRDefault="00CA5177" w:rsidP="00CA5177">
      <w:r w:rsidRPr="00AB127A">
        <w:t>Confidence: ___________</w:t>
      </w:r>
    </w:p>
    <w:p w:rsidR="00CA5177" w:rsidRPr="00AB127A" w:rsidRDefault="00CA5177" w:rsidP="00CA5177"/>
    <w:p w:rsidR="00CA5177" w:rsidRPr="00AB127A" w:rsidRDefault="00CA5177" w:rsidP="00CA5177">
      <w:r w:rsidRPr="00AB127A">
        <w:t>5. Now recall what you were doing on September 15, 2001. Describe in detail your most vivid memory:</w:t>
      </w:r>
    </w:p>
    <w:p w:rsidR="00CA5177" w:rsidRPr="00AB127A" w:rsidRDefault="00CA5177" w:rsidP="00CA5177"/>
    <w:p w:rsidR="00CA5177" w:rsidRPr="00AB127A" w:rsidRDefault="00CA5177" w:rsidP="00CA5177"/>
    <w:p w:rsidR="00CA5177" w:rsidRPr="00AB127A" w:rsidRDefault="00CA5177" w:rsidP="00CA5177">
      <w:r w:rsidRPr="00AB127A">
        <w:t>Confidence: ____________</w:t>
      </w:r>
    </w:p>
    <w:p w:rsidR="00CA5177" w:rsidRPr="00AB127A" w:rsidRDefault="00CA5177" w:rsidP="00CA5177">
      <w:pPr>
        <w:pStyle w:val="Heading1"/>
      </w:pPr>
      <w:r w:rsidRPr="00AB127A">
        <w:br w:type="page"/>
      </w:r>
      <w:r w:rsidRPr="00AB127A">
        <w:lastRenderedPageBreak/>
        <w:t xml:space="preserve">Handout </w:t>
      </w:r>
      <w:r>
        <w:t>6–</w:t>
      </w:r>
      <w:r w:rsidRPr="00AB127A">
        <w:t>3</w:t>
      </w:r>
    </w:p>
    <w:p w:rsidR="00CA5177" w:rsidRPr="00AB127A" w:rsidRDefault="00CA5177" w:rsidP="00CA5177">
      <w:pPr>
        <w:pStyle w:val="Heading2"/>
      </w:pPr>
      <w:r w:rsidRPr="00AB127A">
        <w:t xml:space="preserve">Theories of </w:t>
      </w:r>
      <w:r w:rsidR="00613A42" w:rsidRPr="00AB127A">
        <w:t>Forgetting</w:t>
      </w:r>
    </w:p>
    <w:p w:rsidR="00CA5177" w:rsidRDefault="00CA5177" w:rsidP="00CA5177"/>
    <w:p w:rsidR="009E1A06" w:rsidRDefault="009E1A06" w:rsidP="00CA5177">
      <w:r>
        <w:t>ANSWERS WILL VARY</w:t>
      </w:r>
    </w:p>
    <w:p w:rsidR="009E1A06" w:rsidRPr="00AB127A" w:rsidRDefault="009E1A06" w:rsidP="00CA5177"/>
    <w:p w:rsidR="00CA5177" w:rsidRPr="00AB127A" w:rsidRDefault="00CA5177" w:rsidP="00CA5177">
      <w:r w:rsidRPr="00AB127A">
        <w:t xml:space="preserve">Choose one recent situation in which you forgot (and later remembered) something important and describe this situation. Using the grid below, show how each of these theories of </w:t>
      </w:r>
      <w:r w:rsidR="00613A42" w:rsidRPr="00AB127A">
        <w:t>forgetting</w:t>
      </w:r>
      <w:r w:rsidRPr="00AB127A">
        <w:t xml:space="preserve"> would explain your memory lapse</w:t>
      </w:r>
      <w:r>
        <w:t>.</w:t>
      </w:r>
    </w:p>
    <w:p w:rsidR="00CA5177" w:rsidRPr="00AB127A" w:rsidRDefault="00CA5177" w:rsidP="00CA51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CA5177" w:rsidRPr="00AB127A">
        <w:tc>
          <w:tcPr>
            <w:tcW w:w="2952" w:type="dxa"/>
          </w:tcPr>
          <w:p w:rsidR="00CA5177" w:rsidRPr="00010D47" w:rsidRDefault="00CA5177" w:rsidP="00AD0C28">
            <w:pPr>
              <w:rPr>
                <w:b/>
              </w:rPr>
            </w:pPr>
            <w:r w:rsidRPr="00010D47">
              <w:rPr>
                <w:b/>
              </w:rPr>
              <w:t>Theory</w:t>
            </w:r>
          </w:p>
        </w:tc>
        <w:tc>
          <w:tcPr>
            <w:tcW w:w="2952" w:type="dxa"/>
          </w:tcPr>
          <w:p w:rsidR="00CA5177" w:rsidRPr="00010D47" w:rsidRDefault="00CA5177" w:rsidP="00AD0C28">
            <w:pPr>
              <w:rPr>
                <w:b/>
              </w:rPr>
            </w:pPr>
            <w:r w:rsidRPr="00010D47">
              <w:rPr>
                <w:b/>
              </w:rPr>
              <w:t xml:space="preserve">Why </w:t>
            </w:r>
            <w:r>
              <w:rPr>
                <w:b/>
              </w:rPr>
              <w:t>Y</w:t>
            </w:r>
            <w:r w:rsidRPr="00010D47">
              <w:rPr>
                <w:b/>
              </w:rPr>
              <w:t xml:space="preserve">ou </w:t>
            </w:r>
            <w:r>
              <w:rPr>
                <w:b/>
              </w:rPr>
              <w:t>F</w:t>
            </w:r>
            <w:r w:rsidRPr="00010D47">
              <w:rPr>
                <w:b/>
              </w:rPr>
              <w:t>orgot</w:t>
            </w:r>
          </w:p>
        </w:tc>
        <w:tc>
          <w:tcPr>
            <w:tcW w:w="2952" w:type="dxa"/>
          </w:tcPr>
          <w:p w:rsidR="00CA5177" w:rsidRPr="00010D47" w:rsidRDefault="00CA5177" w:rsidP="00AD0C28">
            <w:pPr>
              <w:rPr>
                <w:b/>
              </w:rPr>
            </w:pPr>
            <w:r w:rsidRPr="00010D47">
              <w:rPr>
                <w:b/>
              </w:rPr>
              <w:t xml:space="preserve">How You Could Have Avoided </w:t>
            </w:r>
            <w:r w:rsidR="00613A42" w:rsidRPr="00010D47">
              <w:rPr>
                <w:b/>
              </w:rPr>
              <w:t>Forgetting</w:t>
            </w:r>
          </w:p>
        </w:tc>
      </w:tr>
      <w:tr w:rsidR="00CA5177" w:rsidRPr="00AB127A">
        <w:tc>
          <w:tcPr>
            <w:tcW w:w="2952" w:type="dxa"/>
          </w:tcPr>
          <w:p w:rsidR="00CA5177" w:rsidRPr="00AB127A" w:rsidRDefault="00CA5177" w:rsidP="00AD0C28">
            <w:r w:rsidRPr="00AB127A">
              <w:t>Levels of processing</w:t>
            </w:r>
          </w:p>
        </w:tc>
        <w:tc>
          <w:tcPr>
            <w:tcW w:w="2952" w:type="dxa"/>
          </w:tcPr>
          <w:p w:rsidR="00CA5177" w:rsidRPr="00AB127A" w:rsidRDefault="00CA5177" w:rsidP="00AD0C28"/>
        </w:tc>
        <w:tc>
          <w:tcPr>
            <w:tcW w:w="2952" w:type="dxa"/>
          </w:tcPr>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tc>
      </w:tr>
      <w:tr w:rsidR="00CA5177" w:rsidRPr="00AB127A">
        <w:tc>
          <w:tcPr>
            <w:tcW w:w="2952" w:type="dxa"/>
          </w:tcPr>
          <w:p w:rsidR="00CA5177" w:rsidRPr="00AB127A" w:rsidRDefault="00CA5177" w:rsidP="00AD0C28">
            <w:r w:rsidRPr="00AB127A">
              <w:t>Decay</w:t>
            </w:r>
          </w:p>
        </w:tc>
        <w:tc>
          <w:tcPr>
            <w:tcW w:w="2952" w:type="dxa"/>
          </w:tcPr>
          <w:p w:rsidR="00CA5177" w:rsidRPr="00AB127A" w:rsidRDefault="00CA5177" w:rsidP="00AD0C28"/>
        </w:tc>
        <w:tc>
          <w:tcPr>
            <w:tcW w:w="2952" w:type="dxa"/>
          </w:tcPr>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tc>
      </w:tr>
      <w:tr w:rsidR="00CA5177" w:rsidRPr="00AB127A">
        <w:tc>
          <w:tcPr>
            <w:tcW w:w="2952" w:type="dxa"/>
          </w:tcPr>
          <w:p w:rsidR="00CA5177" w:rsidRPr="00AB127A" w:rsidRDefault="00CA5177" w:rsidP="00AD0C28">
            <w:r w:rsidRPr="00AB127A">
              <w:t>Interference</w:t>
            </w:r>
          </w:p>
        </w:tc>
        <w:tc>
          <w:tcPr>
            <w:tcW w:w="2952" w:type="dxa"/>
          </w:tcPr>
          <w:p w:rsidR="00CA5177" w:rsidRPr="00AB127A" w:rsidRDefault="00CA5177" w:rsidP="00AD0C28"/>
        </w:tc>
        <w:tc>
          <w:tcPr>
            <w:tcW w:w="2952" w:type="dxa"/>
          </w:tcPr>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tc>
      </w:tr>
      <w:tr w:rsidR="00CA5177" w:rsidRPr="00AB127A">
        <w:tc>
          <w:tcPr>
            <w:tcW w:w="2952" w:type="dxa"/>
          </w:tcPr>
          <w:p w:rsidR="00CA5177" w:rsidRPr="00AB127A" w:rsidRDefault="00CA5177" w:rsidP="00AD0C28">
            <w:r w:rsidRPr="00AB127A">
              <w:t xml:space="preserve">Cue dependent </w:t>
            </w:r>
            <w:r w:rsidR="00613A42" w:rsidRPr="00AB127A">
              <w:t>forgetting</w:t>
            </w:r>
          </w:p>
        </w:tc>
        <w:tc>
          <w:tcPr>
            <w:tcW w:w="2952" w:type="dxa"/>
          </w:tcPr>
          <w:p w:rsidR="00CA5177" w:rsidRPr="00AB127A" w:rsidRDefault="00CA5177" w:rsidP="00AD0C28"/>
        </w:tc>
        <w:tc>
          <w:tcPr>
            <w:tcW w:w="2952" w:type="dxa"/>
          </w:tcPr>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p w:rsidR="00CA5177" w:rsidRPr="00AB127A" w:rsidRDefault="00CA5177" w:rsidP="00AD0C28"/>
        </w:tc>
      </w:tr>
    </w:tbl>
    <w:p w:rsidR="00CA5177" w:rsidRPr="00AB127A" w:rsidRDefault="00CA5177" w:rsidP="00CA5177"/>
    <w:p w:rsidR="00574DEC" w:rsidRPr="00AB127A" w:rsidRDefault="00574DEC" w:rsidP="00574DEC"/>
    <w:p w:rsidR="00574DEC" w:rsidRPr="00AB127A" w:rsidRDefault="00574DEC" w:rsidP="00574DEC"/>
    <w:p w:rsidR="00574DEC" w:rsidRPr="00AB127A" w:rsidRDefault="00574DEC" w:rsidP="00574DEC"/>
    <w:p w:rsidR="00574DEC" w:rsidRDefault="00574DEC" w:rsidP="000C2D64">
      <w:pPr>
        <w:pStyle w:val="Heading1"/>
      </w:pPr>
    </w:p>
    <w:p w:rsidR="00163D5C" w:rsidRPr="00AB127A" w:rsidRDefault="00163D5C" w:rsidP="00163D5C">
      <w:pPr>
        <w:pStyle w:val="Heading1"/>
      </w:pPr>
      <w:r w:rsidRPr="00AB127A">
        <w:t xml:space="preserve">Handout </w:t>
      </w:r>
      <w:r>
        <w:t>7–</w:t>
      </w:r>
      <w:r w:rsidRPr="00AB127A">
        <w:t>1</w:t>
      </w:r>
    </w:p>
    <w:p w:rsidR="00163D5C" w:rsidRPr="00AB127A" w:rsidRDefault="00163D5C" w:rsidP="00163D5C">
      <w:pPr>
        <w:pStyle w:val="Heading2"/>
      </w:pPr>
      <w:r w:rsidRPr="00AB127A">
        <w:t>Concepts and Prototypes</w:t>
      </w:r>
    </w:p>
    <w:p w:rsidR="00163D5C" w:rsidRPr="00AB127A" w:rsidRDefault="00163D5C" w:rsidP="00163D5C"/>
    <w:p w:rsidR="00163D5C" w:rsidRPr="00AB127A" w:rsidRDefault="009E1A06" w:rsidP="00163D5C">
      <w:r>
        <w:t>ANSWERS WILL VARY</w:t>
      </w:r>
    </w:p>
    <w:p w:rsidR="00163D5C" w:rsidRPr="00AB127A" w:rsidRDefault="00163D5C" w:rsidP="00163D5C"/>
    <w:p w:rsidR="00163D5C" w:rsidRPr="00AB127A" w:rsidRDefault="00163D5C" w:rsidP="00163D5C">
      <w:r w:rsidRPr="00AB127A">
        <w:t>For each of the following concepts, think of a prototype</w:t>
      </w:r>
      <w:r>
        <w:t>.</w:t>
      </w:r>
      <w:r w:rsidRPr="00AB127A">
        <w:t xml:space="preserve"> Then ask a friend to give you his or her prototype for that concept.</w:t>
      </w:r>
    </w:p>
    <w:p w:rsidR="00163D5C" w:rsidRPr="00AB127A" w:rsidRDefault="00163D5C" w:rsidP="00163D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0"/>
        <w:gridCol w:w="2988"/>
      </w:tblGrid>
      <w:tr w:rsidR="00163D5C" w:rsidRPr="00AB127A">
        <w:tc>
          <w:tcPr>
            <w:tcW w:w="2988" w:type="dxa"/>
          </w:tcPr>
          <w:p w:rsidR="00163D5C" w:rsidRPr="00CA4A49" w:rsidRDefault="00163D5C" w:rsidP="00AD0C28">
            <w:pPr>
              <w:rPr>
                <w:b/>
              </w:rPr>
            </w:pPr>
            <w:r w:rsidRPr="00CA4A49">
              <w:rPr>
                <w:b/>
              </w:rPr>
              <w:t>Concept</w:t>
            </w:r>
          </w:p>
        </w:tc>
        <w:tc>
          <w:tcPr>
            <w:tcW w:w="2880" w:type="dxa"/>
          </w:tcPr>
          <w:p w:rsidR="00163D5C" w:rsidRPr="00CA4A49" w:rsidRDefault="00163D5C" w:rsidP="00AD0C28">
            <w:pPr>
              <w:rPr>
                <w:b/>
              </w:rPr>
            </w:pPr>
            <w:r w:rsidRPr="00CA4A49">
              <w:rPr>
                <w:b/>
              </w:rPr>
              <w:t xml:space="preserve">Your </w:t>
            </w:r>
            <w:r>
              <w:rPr>
                <w:b/>
              </w:rPr>
              <w:t>P</w:t>
            </w:r>
            <w:r w:rsidRPr="00CA4A49">
              <w:rPr>
                <w:b/>
              </w:rPr>
              <w:t>rototype</w:t>
            </w:r>
          </w:p>
        </w:tc>
        <w:tc>
          <w:tcPr>
            <w:tcW w:w="2988" w:type="dxa"/>
          </w:tcPr>
          <w:p w:rsidR="00163D5C" w:rsidRPr="00CA4A49" w:rsidRDefault="00163D5C" w:rsidP="00AD0C28">
            <w:pPr>
              <w:rPr>
                <w:b/>
              </w:rPr>
            </w:pPr>
            <w:r w:rsidRPr="00CA4A49">
              <w:rPr>
                <w:b/>
              </w:rPr>
              <w:t xml:space="preserve">Compare with </w:t>
            </w:r>
            <w:r>
              <w:rPr>
                <w:b/>
              </w:rPr>
              <w:t>F</w:t>
            </w:r>
            <w:r w:rsidRPr="00CA4A49">
              <w:rPr>
                <w:b/>
              </w:rPr>
              <w:t>riend’s</w:t>
            </w:r>
          </w:p>
        </w:tc>
      </w:tr>
      <w:tr w:rsidR="00163D5C" w:rsidRPr="00AB127A">
        <w:tc>
          <w:tcPr>
            <w:tcW w:w="2988" w:type="dxa"/>
          </w:tcPr>
          <w:p w:rsidR="00163D5C" w:rsidRPr="00AB127A" w:rsidRDefault="00163D5C" w:rsidP="00AD0C28">
            <w:r w:rsidRPr="00AB127A">
              <w:t>Active sports</w:t>
            </w:r>
          </w:p>
        </w:tc>
        <w:tc>
          <w:tcPr>
            <w:tcW w:w="2880" w:type="dxa"/>
          </w:tcPr>
          <w:p w:rsidR="00163D5C" w:rsidRPr="00AB127A" w:rsidRDefault="00163D5C" w:rsidP="00AD0C28"/>
          <w:p w:rsidR="00163D5C" w:rsidRPr="00AB127A" w:rsidRDefault="00163D5C" w:rsidP="00AD0C28"/>
        </w:tc>
        <w:tc>
          <w:tcPr>
            <w:tcW w:w="2988" w:type="dxa"/>
          </w:tcPr>
          <w:p w:rsidR="00163D5C" w:rsidRPr="00AB127A" w:rsidRDefault="00163D5C" w:rsidP="00AD0C28"/>
        </w:tc>
      </w:tr>
      <w:tr w:rsidR="00163D5C" w:rsidRPr="00AB127A">
        <w:tc>
          <w:tcPr>
            <w:tcW w:w="2988" w:type="dxa"/>
          </w:tcPr>
          <w:p w:rsidR="00163D5C" w:rsidRPr="00AB127A" w:rsidRDefault="00163D5C" w:rsidP="00AD0C28">
            <w:r w:rsidRPr="00AB127A">
              <w:t>Spectator sports</w:t>
            </w:r>
          </w:p>
        </w:tc>
        <w:tc>
          <w:tcPr>
            <w:tcW w:w="2880" w:type="dxa"/>
          </w:tcPr>
          <w:p w:rsidR="00163D5C" w:rsidRPr="00AB127A" w:rsidRDefault="00163D5C" w:rsidP="00AD0C28"/>
        </w:tc>
        <w:tc>
          <w:tcPr>
            <w:tcW w:w="2988" w:type="dxa"/>
          </w:tcPr>
          <w:p w:rsidR="00163D5C" w:rsidRPr="00AB127A" w:rsidRDefault="00163D5C" w:rsidP="00AD0C28"/>
          <w:p w:rsidR="00163D5C" w:rsidRPr="00AB127A" w:rsidRDefault="00163D5C" w:rsidP="00AD0C28"/>
        </w:tc>
      </w:tr>
      <w:tr w:rsidR="00163D5C" w:rsidRPr="00AB127A">
        <w:tc>
          <w:tcPr>
            <w:tcW w:w="2988" w:type="dxa"/>
          </w:tcPr>
          <w:p w:rsidR="00163D5C" w:rsidRPr="00AB127A" w:rsidRDefault="00163D5C" w:rsidP="00AD0C28">
            <w:r w:rsidRPr="00AB127A">
              <w:t>Junk food</w:t>
            </w:r>
          </w:p>
        </w:tc>
        <w:tc>
          <w:tcPr>
            <w:tcW w:w="2880" w:type="dxa"/>
          </w:tcPr>
          <w:p w:rsidR="00163D5C" w:rsidRPr="00AB127A" w:rsidRDefault="00163D5C" w:rsidP="00AD0C28"/>
          <w:p w:rsidR="00163D5C" w:rsidRPr="00AB127A" w:rsidRDefault="00163D5C" w:rsidP="00AD0C28"/>
        </w:tc>
        <w:tc>
          <w:tcPr>
            <w:tcW w:w="2988" w:type="dxa"/>
          </w:tcPr>
          <w:p w:rsidR="00163D5C" w:rsidRPr="00AB127A" w:rsidRDefault="00163D5C" w:rsidP="00AD0C28"/>
        </w:tc>
      </w:tr>
      <w:tr w:rsidR="00163D5C" w:rsidRPr="00AB127A">
        <w:tc>
          <w:tcPr>
            <w:tcW w:w="2988" w:type="dxa"/>
          </w:tcPr>
          <w:p w:rsidR="00163D5C" w:rsidRPr="00AB127A" w:rsidRDefault="00163D5C" w:rsidP="00AD0C28">
            <w:r w:rsidRPr="00AB127A">
              <w:t>Female music stars</w:t>
            </w:r>
          </w:p>
        </w:tc>
        <w:tc>
          <w:tcPr>
            <w:tcW w:w="2880" w:type="dxa"/>
          </w:tcPr>
          <w:p w:rsidR="00163D5C" w:rsidRPr="00AB127A" w:rsidRDefault="00163D5C" w:rsidP="00AD0C28"/>
        </w:tc>
        <w:tc>
          <w:tcPr>
            <w:tcW w:w="2988" w:type="dxa"/>
          </w:tcPr>
          <w:p w:rsidR="00163D5C" w:rsidRPr="00AB127A" w:rsidRDefault="00163D5C" w:rsidP="00AD0C28"/>
          <w:p w:rsidR="00163D5C" w:rsidRPr="00AB127A" w:rsidRDefault="00163D5C" w:rsidP="00AD0C28"/>
        </w:tc>
      </w:tr>
      <w:tr w:rsidR="00163D5C" w:rsidRPr="00AB127A">
        <w:tc>
          <w:tcPr>
            <w:tcW w:w="2988" w:type="dxa"/>
          </w:tcPr>
          <w:p w:rsidR="00163D5C" w:rsidRPr="00AB127A" w:rsidRDefault="00163D5C" w:rsidP="00AD0C28">
            <w:r w:rsidRPr="00AB127A">
              <w:t>Male music stars</w:t>
            </w:r>
          </w:p>
        </w:tc>
        <w:tc>
          <w:tcPr>
            <w:tcW w:w="2880" w:type="dxa"/>
          </w:tcPr>
          <w:p w:rsidR="00163D5C" w:rsidRPr="00AB127A" w:rsidRDefault="00163D5C" w:rsidP="00AD0C28"/>
          <w:p w:rsidR="00163D5C" w:rsidRPr="00AB127A" w:rsidRDefault="00163D5C" w:rsidP="00AD0C28"/>
        </w:tc>
        <w:tc>
          <w:tcPr>
            <w:tcW w:w="2988" w:type="dxa"/>
          </w:tcPr>
          <w:p w:rsidR="00163D5C" w:rsidRPr="00AB127A" w:rsidRDefault="00163D5C" w:rsidP="00AD0C28"/>
          <w:p w:rsidR="00163D5C" w:rsidRPr="00AB127A" w:rsidRDefault="00163D5C" w:rsidP="00AD0C28"/>
        </w:tc>
      </w:tr>
      <w:tr w:rsidR="00163D5C" w:rsidRPr="00AB127A">
        <w:tc>
          <w:tcPr>
            <w:tcW w:w="2988" w:type="dxa"/>
          </w:tcPr>
          <w:p w:rsidR="00163D5C" w:rsidRPr="00AB127A" w:rsidRDefault="00163D5C" w:rsidP="00AD0C28">
            <w:r w:rsidRPr="00AB127A">
              <w:t>Horror movies</w:t>
            </w:r>
          </w:p>
        </w:tc>
        <w:tc>
          <w:tcPr>
            <w:tcW w:w="2880" w:type="dxa"/>
          </w:tcPr>
          <w:p w:rsidR="00163D5C" w:rsidRPr="00AB127A" w:rsidRDefault="00163D5C" w:rsidP="00AD0C28"/>
          <w:p w:rsidR="00163D5C" w:rsidRPr="00AB127A" w:rsidRDefault="00163D5C" w:rsidP="00AD0C28"/>
        </w:tc>
        <w:tc>
          <w:tcPr>
            <w:tcW w:w="2988" w:type="dxa"/>
          </w:tcPr>
          <w:p w:rsidR="00163D5C" w:rsidRPr="00AB127A" w:rsidRDefault="00163D5C" w:rsidP="00AD0C28"/>
        </w:tc>
      </w:tr>
      <w:tr w:rsidR="00163D5C" w:rsidRPr="00AB127A">
        <w:tc>
          <w:tcPr>
            <w:tcW w:w="2988" w:type="dxa"/>
          </w:tcPr>
          <w:p w:rsidR="00163D5C" w:rsidRPr="00AB127A" w:rsidRDefault="00163D5C" w:rsidP="00AD0C28">
            <w:r w:rsidRPr="00AB127A">
              <w:t>Kids’ movies</w:t>
            </w:r>
          </w:p>
        </w:tc>
        <w:tc>
          <w:tcPr>
            <w:tcW w:w="2880" w:type="dxa"/>
          </w:tcPr>
          <w:p w:rsidR="00163D5C" w:rsidRPr="00AB127A" w:rsidRDefault="00163D5C" w:rsidP="00AD0C28"/>
        </w:tc>
        <w:tc>
          <w:tcPr>
            <w:tcW w:w="2988" w:type="dxa"/>
          </w:tcPr>
          <w:p w:rsidR="00163D5C" w:rsidRPr="00AB127A" w:rsidRDefault="00163D5C" w:rsidP="00AD0C28"/>
          <w:p w:rsidR="00163D5C" w:rsidRPr="00AB127A" w:rsidRDefault="00163D5C" w:rsidP="00AD0C28"/>
        </w:tc>
      </w:tr>
      <w:tr w:rsidR="00163D5C" w:rsidRPr="00AB127A">
        <w:tc>
          <w:tcPr>
            <w:tcW w:w="2988" w:type="dxa"/>
          </w:tcPr>
          <w:p w:rsidR="00163D5C" w:rsidRPr="00AB127A" w:rsidRDefault="00163D5C" w:rsidP="00AD0C28">
            <w:r w:rsidRPr="00AB127A">
              <w:t>Fast cars</w:t>
            </w:r>
          </w:p>
        </w:tc>
        <w:tc>
          <w:tcPr>
            <w:tcW w:w="2880" w:type="dxa"/>
          </w:tcPr>
          <w:p w:rsidR="00163D5C" w:rsidRPr="00AB127A" w:rsidRDefault="00163D5C" w:rsidP="00AD0C28"/>
          <w:p w:rsidR="00163D5C" w:rsidRPr="00AB127A" w:rsidRDefault="00163D5C" w:rsidP="00AD0C28"/>
        </w:tc>
        <w:tc>
          <w:tcPr>
            <w:tcW w:w="2988" w:type="dxa"/>
          </w:tcPr>
          <w:p w:rsidR="00163D5C" w:rsidRPr="00AB127A" w:rsidRDefault="00163D5C" w:rsidP="00AD0C28"/>
        </w:tc>
      </w:tr>
      <w:tr w:rsidR="00163D5C" w:rsidRPr="00AB127A">
        <w:tc>
          <w:tcPr>
            <w:tcW w:w="2988" w:type="dxa"/>
          </w:tcPr>
          <w:p w:rsidR="00163D5C" w:rsidRPr="00AB127A" w:rsidRDefault="00163D5C" w:rsidP="00AD0C28">
            <w:r w:rsidRPr="00AB127A">
              <w:t>Cheap cars</w:t>
            </w:r>
          </w:p>
        </w:tc>
        <w:tc>
          <w:tcPr>
            <w:tcW w:w="2880" w:type="dxa"/>
          </w:tcPr>
          <w:p w:rsidR="00163D5C" w:rsidRPr="00AB127A" w:rsidRDefault="00163D5C" w:rsidP="00AD0C28"/>
        </w:tc>
        <w:tc>
          <w:tcPr>
            <w:tcW w:w="2988" w:type="dxa"/>
          </w:tcPr>
          <w:p w:rsidR="00163D5C" w:rsidRPr="00AB127A" w:rsidRDefault="00163D5C" w:rsidP="00AD0C28"/>
          <w:p w:rsidR="00163D5C" w:rsidRPr="00AB127A" w:rsidRDefault="00163D5C" w:rsidP="00AD0C28"/>
        </w:tc>
      </w:tr>
      <w:tr w:rsidR="00163D5C" w:rsidRPr="00AB127A">
        <w:tc>
          <w:tcPr>
            <w:tcW w:w="2988" w:type="dxa"/>
          </w:tcPr>
          <w:p w:rsidR="00163D5C" w:rsidRPr="00AB127A" w:rsidRDefault="00163D5C" w:rsidP="00AD0C28">
            <w:r w:rsidRPr="00AB127A">
              <w:t>Clothing stores</w:t>
            </w:r>
          </w:p>
        </w:tc>
        <w:tc>
          <w:tcPr>
            <w:tcW w:w="2880" w:type="dxa"/>
          </w:tcPr>
          <w:p w:rsidR="00163D5C" w:rsidRPr="00AB127A" w:rsidRDefault="00163D5C" w:rsidP="00AD0C28"/>
        </w:tc>
        <w:tc>
          <w:tcPr>
            <w:tcW w:w="2988" w:type="dxa"/>
          </w:tcPr>
          <w:p w:rsidR="00163D5C" w:rsidRPr="00AB127A" w:rsidRDefault="00163D5C" w:rsidP="00AD0C28"/>
          <w:p w:rsidR="00163D5C" w:rsidRPr="00AB127A" w:rsidRDefault="00163D5C" w:rsidP="00AD0C28"/>
        </w:tc>
      </w:tr>
    </w:tbl>
    <w:p w:rsidR="00163D5C" w:rsidRPr="00AB127A" w:rsidRDefault="00163D5C" w:rsidP="00163D5C"/>
    <w:p w:rsidR="00163D5C" w:rsidRPr="00AB127A" w:rsidRDefault="00163D5C" w:rsidP="00163D5C">
      <w:r w:rsidRPr="00AB127A">
        <w:t>Count how many of your prototypes match those of your friend. __________</w:t>
      </w:r>
    </w:p>
    <w:p w:rsidR="00163D5C" w:rsidRPr="00AB127A" w:rsidRDefault="00163D5C" w:rsidP="00163D5C">
      <w:r w:rsidRPr="00AB127A">
        <w:t>What does this tell you about prototypes?</w:t>
      </w:r>
    </w:p>
    <w:p w:rsidR="00163D5C" w:rsidRPr="00AB127A" w:rsidRDefault="00163D5C" w:rsidP="00163D5C">
      <w:pPr>
        <w:pStyle w:val="Heading1"/>
      </w:pPr>
      <w:r w:rsidRPr="00AB127A">
        <w:br w:type="page"/>
      </w:r>
      <w:r w:rsidRPr="00AB127A">
        <w:lastRenderedPageBreak/>
        <w:t xml:space="preserve">Handout </w:t>
      </w:r>
      <w:r>
        <w:t>7–</w:t>
      </w:r>
      <w:r w:rsidRPr="00AB127A">
        <w:t>2</w:t>
      </w:r>
    </w:p>
    <w:p w:rsidR="00163D5C" w:rsidRPr="00AB127A" w:rsidRDefault="00163D5C" w:rsidP="00163D5C">
      <w:pPr>
        <w:pStyle w:val="Heading2"/>
      </w:pPr>
      <w:r w:rsidRPr="00AB127A">
        <w:t>Problem-Solving Terms</w:t>
      </w:r>
    </w:p>
    <w:p w:rsidR="00163D5C" w:rsidRPr="00AB127A" w:rsidRDefault="00163D5C" w:rsidP="00163D5C"/>
    <w:p w:rsidR="00163D5C" w:rsidRPr="00AB127A" w:rsidRDefault="00163D5C" w:rsidP="00163D5C"/>
    <w:p w:rsidR="00163D5C" w:rsidRPr="00AB127A" w:rsidRDefault="00163D5C" w:rsidP="00163D5C">
      <w:r w:rsidRPr="00AB127A">
        <w:t>Define each term related to problem solving and cognition in your own words and provide an example from your everyday life that fits the term.</w:t>
      </w:r>
    </w:p>
    <w:p w:rsidR="0052755E" w:rsidRDefault="0052755E" w:rsidP="00163D5C"/>
    <w:p w:rsidR="00163D5C" w:rsidRPr="00AB127A" w:rsidRDefault="00163D5C" w:rsidP="00163D5C">
      <w:r w:rsidRPr="00AB127A">
        <w:t>1. Arrangement problem</w:t>
      </w:r>
      <w:r w:rsidR="009E1A06">
        <w:t xml:space="preserve"> </w:t>
      </w:r>
      <w:r w:rsidR="00F55910">
        <w:t>Problems that require the problem solver to rearrange or recombine elements in a way that will satisfy a certain criterion.</w:t>
      </w:r>
    </w:p>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9E1A06" w:rsidRDefault="00163D5C" w:rsidP="00163D5C">
      <w:r w:rsidRPr="00AB127A">
        <w:t>2. Functional fixedness</w:t>
      </w:r>
      <w:r w:rsidR="0047440A">
        <w:t xml:space="preserve"> The tendency to think of an object only in terms of its typical use</w:t>
      </w:r>
    </w:p>
    <w:p w:rsidR="009E1A06" w:rsidRDefault="009E1A06" w:rsidP="00163D5C"/>
    <w:p w:rsidR="009E1A06" w:rsidRDefault="009E1A06" w:rsidP="00163D5C"/>
    <w:p w:rsidR="009E1A06" w:rsidRDefault="009E1A06" w:rsidP="00163D5C"/>
    <w:p w:rsidR="009E1A06" w:rsidRDefault="009E1A06" w:rsidP="00163D5C"/>
    <w:p w:rsidR="00163D5C" w:rsidRPr="00AB127A" w:rsidRDefault="009E1A06" w:rsidP="00163D5C">
      <w:r>
        <w:t>3.</w:t>
      </w:r>
      <w:r w:rsidR="00163D5C" w:rsidRPr="00AB127A">
        <w:t xml:space="preserve"> </w:t>
      </w:r>
      <w:r>
        <w:t>M</w:t>
      </w:r>
      <w:r w:rsidR="00163D5C" w:rsidRPr="00AB127A">
        <w:t>ental set</w:t>
      </w:r>
      <w:r w:rsidR="0047440A">
        <w:t xml:space="preserve"> The tendency for old patterns of problem solving to persist</w:t>
      </w:r>
    </w:p>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9E1A06" w:rsidP="00163D5C">
      <w:r>
        <w:t>4</w:t>
      </w:r>
      <w:r w:rsidR="00163D5C" w:rsidRPr="00AB127A">
        <w:t>. Availability heuristic</w:t>
      </w:r>
      <w:r w:rsidR="0047440A">
        <w:t xml:space="preserve"> </w:t>
      </w:r>
      <w:r w:rsidR="001F1A07">
        <w:t>Judging the probability of an event on the basis of how easily the event can be recalled</w:t>
      </w:r>
      <w:r w:rsidR="00F55910">
        <w:t xml:space="preserve"> from memory. </w:t>
      </w:r>
    </w:p>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9E1A06" w:rsidP="00163D5C">
      <w:r>
        <w:t>5</w:t>
      </w:r>
      <w:r w:rsidR="00163D5C" w:rsidRPr="00AB127A">
        <w:t>. Algorithm</w:t>
      </w:r>
      <w:r w:rsidR="0047440A">
        <w:t xml:space="preserve"> A rule that, if applied appropriately, guarantees a solution to a problem.</w:t>
      </w:r>
    </w:p>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9E1A06" w:rsidP="00163D5C">
      <w:r>
        <w:t>6</w:t>
      </w:r>
      <w:r w:rsidR="00163D5C" w:rsidRPr="00AB127A">
        <w:t>. Means</w:t>
      </w:r>
      <w:r w:rsidR="00163D5C">
        <w:t>–</w:t>
      </w:r>
      <w:r w:rsidR="00163D5C" w:rsidRPr="00AB127A">
        <w:t>end analysis</w:t>
      </w:r>
      <w:r w:rsidR="0047440A">
        <w:t xml:space="preserve"> Repeated testing for differences between the desired outcome and what currently exists.</w:t>
      </w:r>
    </w:p>
    <w:p w:rsidR="00163D5C" w:rsidRPr="00AB127A" w:rsidRDefault="00163D5C" w:rsidP="00163D5C">
      <w:pPr>
        <w:pStyle w:val="Heading1"/>
      </w:pPr>
      <w:r w:rsidRPr="00AB127A">
        <w:br w:type="page"/>
      </w:r>
      <w:r w:rsidRPr="00AB127A">
        <w:lastRenderedPageBreak/>
        <w:t xml:space="preserve">Handout </w:t>
      </w:r>
      <w:r w:rsidR="009607C5">
        <w:t>7</w:t>
      </w:r>
      <w:r>
        <w:t>–</w:t>
      </w:r>
      <w:r w:rsidRPr="00AB127A">
        <w:t>3</w:t>
      </w:r>
    </w:p>
    <w:p w:rsidR="00163D5C" w:rsidRPr="00AB127A" w:rsidRDefault="00163D5C" w:rsidP="00163D5C">
      <w:pPr>
        <w:pStyle w:val="Heading2"/>
      </w:pPr>
      <w:r w:rsidRPr="00AB127A">
        <w:t>Steps Involved in Problem Solving</w:t>
      </w:r>
    </w:p>
    <w:p w:rsidR="00163D5C" w:rsidRPr="00AB127A" w:rsidRDefault="00163D5C" w:rsidP="00163D5C"/>
    <w:p w:rsidR="00163D5C" w:rsidRPr="00AB127A" w:rsidRDefault="00163D5C" w:rsidP="00163D5C"/>
    <w:p w:rsidR="00163D5C" w:rsidRPr="00AB127A" w:rsidRDefault="00A95208" w:rsidP="00163D5C">
      <w:r>
        <w:pict>
          <v:group id="_x0000_s1857" editas="canvas" style="width:468pt;height:369pt;mso-position-horizontal-relative:char;mso-position-vertical-relative:line" coordorigin="2851,12071" coordsize="7982,6335" o:allowincell="f">
            <o:lock v:ext="edit" aspectratio="t"/>
            <v:shape id="_x0000_s1858" type="#_x0000_t75" style="position:absolute;left:2851;top:12071;width:7982;height:6335" o:preferrelative="f">
              <v:fill o:detectmouseclick="t"/>
              <v:path o:extrusionok="t" o:connecttype="none"/>
              <o:lock v:ext="edit" text="t"/>
            </v:shape>
            <v:rect id="_x0000_s1859" style="position:absolute;left:6842;top:16088;width:1402;height:465;v-text-anchor:middle" fillcolor="#bbe0e3">
              <v:textbox style="mso-next-textbox:#_x0000_s1859" inset="6.48pt,3.24pt,6.48pt,3.24pt">
                <w:txbxContent>
                  <w:p w:rsidR="00D0145D" w:rsidRDefault="00D0145D" w:rsidP="00613A42">
                    <w:pPr>
                      <w:autoSpaceDE w:val="0"/>
                      <w:autoSpaceDN w:val="0"/>
                      <w:adjustRightInd w:val="0"/>
                      <w:jc w:val="center"/>
                      <w:rPr>
                        <w:rFonts w:ascii="Arial" w:hAnsi="Arial"/>
                        <w:color w:val="000000"/>
                        <w:sz w:val="32"/>
                      </w:rPr>
                    </w:pPr>
                  </w:p>
                </w:txbxContent>
              </v:textbox>
            </v:rect>
            <v:rect id="_x0000_s1860" style="position:absolute;left:4422;top:14022;width:1292;height:1115;v-text-anchor:middle" fillcolor="#bbe0e3">
              <v:textbox style="mso-next-textbox:#_x0000_s1860" inset="6.48pt,3.24pt,6.48pt,3.24pt">
                <w:txbxContent>
                  <w:p w:rsidR="00D0145D" w:rsidRDefault="00D0145D" w:rsidP="00613A42">
                    <w:pPr>
                      <w:autoSpaceDE w:val="0"/>
                      <w:autoSpaceDN w:val="0"/>
                      <w:adjustRightInd w:val="0"/>
                      <w:jc w:val="center"/>
                      <w:rPr>
                        <w:rFonts w:ascii="Arial" w:hAnsi="Arial"/>
                        <w:color w:val="000000"/>
                        <w:sz w:val="22"/>
                      </w:rPr>
                    </w:pPr>
                    <w:r>
                      <w:rPr>
                        <w:rFonts w:ascii="Arial" w:hAnsi="Arial"/>
                        <w:color w:val="000000"/>
                        <w:sz w:val="22"/>
                      </w:rPr>
                      <w:t>Preparation</w:t>
                    </w:r>
                  </w:p>
                </w:txbxContent>
              </v:textbox>
            </v:rect>
            <v:rect id="_x0000_s1861" style="position:absolute;left:3926;top:15934;width:1199;height:465;v-text-anchor:middle" fillcolor="#bbe0e3">
              <v:textbox style="mso-next-textbox:#_x0000_s1861" inset="6.48pt,3.24pt,6.48pt,3.24pt">
                <w:txbxContent>
                  <w:p w:rsidR="00D0145D" w:rsidRDefault="00D0145D" w:rsidP="00613A42">
                    <w:pPr>
                      <w:autoSpaceDE w:val="0"/>
                      <w:autoSpaceDN w:val="0"/>
                      <w:adjustRightInd w:val="0"/>
                      <w:jc w:val="center"/>
                      <w:rPr>
                        <w:rFonts w:ascii="Arial" w:hAnsi="Arial"/>
                        <w:color w:val="000000"/>
                        <w:sz w:val="32"/>
                      </w:rPr>
                    </w:pPr>
                  </w:p>
                </w:txbxContent>
              </v:textbox>
            </v:rect>
            <v:rect id="_x0000_s1862" style="position:absolute;left:5154;top:15934;width:1199;height:465;v-text-anchor:middle" fillcolor="#bbe0e3">
              <v:textbox style="mso-next-textbox:#_x0000_s1862" inset="6.48pt,3.24pt,6.48pt,3.24pt">
                <w:txbxContent>
                  <w:p w:rsidR="00D0145D" w:rsidRDefault="00D0145D" w:rsidP="00613A42">
                    <w:pPr>
                      <w:autoSpaceDE w:val="0"/>
                      <w:autoSpaceDN w:val="0"/>
                      <w:adjustRightInd w:val="0"/>
                      <w:jc w:val="center"/>
                      <w:rPr>
                        <w:rFonts w:ascii="Arial" w:hAnsi="Arial"/>
                        <w:color w:val="000000"/>
                        <w:sz w:val="29"/>
                      </w:rPr>
                    </w:pPr>
                    <w:r>
                      <w:rPr>
                        <w:rFonts w:ascii="Arial" w:hAnsi="Arial"/>
                        <w:color w:val="000000"/>
                        <w:sz w:val="29"/>
                      </w:rPr>
                      <w:t>No</w:t>
                    </w:r>
                  </w:p>
                </w:txbxContent>
              </v:textbox>
            </v:rect>
            <v:rect id="_x0000_s1863" style="position:absolute;left:5068;top:16565;width:1292;height:1686;v-text-anchor:middle" fillcolor="#bbe0e3">
              <v:textbox style="mso-next-textbox:#_x0000_s1863" inset="6.48pt,3.24pt,6.48pt,3.24pt">
                <w:txbxContent>
                  <w:p w:rsidR="00D0145D" w:rsidRDefault="00D0145D" w:rsidP="00613A42">
                    <w:pPr>
                      <w:autoSpaceDE w:val="0"/>
                      <w:autoSpaceDN w:val="0"/>
                      <w:adjustRightInd w:val="0"/>
                      <w:rPr>
                        <w:rFonts w:ascii="Arial" w:hAnsi="Arial"/>
                        <w:color w:val="000000"/>
                        <w:sz w:val="22"/>
                      </w:rPr>
                    </w:pPr>
                    <w:proofErr w:type="gramStart"/>
                    <w:r>
                      <w:rPr>
                        <w:rFonts w:ascii="Arial" w:hAnsi="Arial"/>
                        <w:color w:val="000000"/>
                        <w:sz w:val="22"/>
                      </w:rPr>
                      <w:t>Well-defined?</w:t>
                    </w:r>
                    <w:proofErr w:type="gramEnd"/>
                  </w:p>
                  <w:p w:rsidR="00D0145D" w:rsidRDefault="00D0145D" w:rsidP="00613A42">
                    <w:pPr>
                      <w:autoSpaceDE w:val="0"/>
                      <w:autoSpaceDN w:val="0"/>
                      <w:adjustRightInd w:val="0"/>
                      <w:rPr>
                        <w:rFonts w:ascii="Arial" w:hAnsi="Arial"/>
                        <w:color w:val="000000"/>
                        <w:sz w:val="22"/>
                      </w:rPr>
                    </w:pPr>
                    <w:r>
                      <w:rPr>
                        <w:rFonts w:ascii="Arial" w:hAnsi="Arial"/>
                        <w:color w:val="000000"/>
                        <w:sz w:val="22"/>
                      </w:rPr>
                      <w:t>What kind?</w:t>
                    </w:r>
                  </w:p>
                  <w:p w:rsidR="00D0145D" w:rsidRDefault="00D0145D" w:rsidP="00613A42">
                    <w:pPr>
                      <w:autoSpaceDE w:val="0"/>
                      <w:autoSpaceDN w:val="0"/>
                      <w:adjustRightInd w:val="0"/>
                      <w:rPr>
                        <w:rFonts w:ascii="Arial" w:hAnsi="Arial"/>
                        <w:color w:val="000000"/>
                        <w:sz w:val="22"/>
                      </w:rPr>
                    </w:pPr>
                    <w:r>
                      <w:rPr>
                        <w:rFonts w:ascii="Arial" w:hAnsi="Arial"/>
                        <w:color w:val="000000"/>
                        <w:sz w:val="22"/>
                      </w:rPr>
                      <w:t>How to represent and organize?</w:t>
                    </w:r>
                  </w:p>
                </w:txbxContent>
              </v:textbox>
            </v:rect>
            <v:rect id="_x0000_s1864" style="position:absolute;left:5714;top:14022;width:1385;height:1115;v-text-anchor:middle" fillcolor="#bbe0e3">
              <v:textbox style="mso-next-textbox:#_x0000_s1864" inset="6.48pt,3.24pt,6.48pt,3.24pt">
                <w:txbxContent>
                  <w:p w:rsidR="00D0145D" w:rsidRDefault="00D0145D" w:rsidP="00613A42">
                    <w:pPr>
                      <w:autoSpaceDE w:val="0"/>
                      <w:autoSpaceDN w:val="0"/>
                      <w:adjustRightInd w:val="0"/>
                      <w:jc w:val="center"/>
                      <w:rPr>
                        <w:rFonts w:ascii="Arial" w:hAnsi="Arial"/>
                        <w:color w:val="000000"/>
                        <w:sz w:val="25"/>
                      </w:rPr>
                    </w:pPr>
                  </w:p>
                  <w:p w:rsidR="00D0145D" w:rsidRDefault="00D0145D" w:rsidP="00613A42">
                    <w:pPr>
                      <w:autoSpaceDE w:val="0"/>
                      <w:autoSpaceDN w:val="0"/>
                      <w:adjustRightInd w:val="0"/>
                      <w:jc w:val="center"/>
                      <w:rPr>
                        <w:rFonts w:ascii="Arial" w:hAnsi="Arial"/>
                        <w:color w:val="000000"/>
                        <w:sz w:val="25"/>
                      </w:rPr>
                    </w:pPr>
                    <w:r>
                      <w:rPr>
                        <w:rFonts w:ascii="Arial" w:hAnsi="Arial"/>
                        <w:color w:val="000000"/>
                        <w:sz w:val="25"/>
                      </w:rPr>
                      <w:t>Production</w:t>
                    </w:r>
                  </w:p>
                </w:txbxContent>
              </v:textbox>
            </v:rect>
            <v:rect id="_x0000_s1865" style="position:absolute;left:7099;top:14022;width:1384;height:1115;v-text-anchor:middle" fillcolor="#bbe0e3">
              <v:textbox style="mso-next-textbox:#_x0000_s1865" inset="6.48pt,3.24pt,6.48pt,3.24pt">
                <w:txbxContent>
                  <w:p w:rsidR="00D0145D" w:rsidRDefault="00D0145D" w:rsidP="00613A42">
                    <w:pPr>
                      <w:autoSpaceDE w:val="0"/>
                      <w:autoSpaceDN w:val="0"/>
                      <w:adjustRightInd w:val="0"/>
                      <w:jc w:val="center"/>
                      <w:rPr>
                        <w:rFonts w:ascii="Arial" w:hAnsi="Arial"/>
                        <w:color w:val="000000"/>
                        <w:sz w:val="29"/>
                      </w:rPr>
                    </w:pPr>
                    <w:r>
                      <w:rPr>
                        <w:rFonts w:ascii="Arial" w:hAnsi="Arial"/>
                        <w:color w:val="000000"/>
                        <w:sz w:val="29"/>
                      </w:rPr>
                      <w:t>Judgment</w:t>
                    </w:r>
                  </w:p>
                </w:txbxContent>
              </v:textbox>
            </v:rect>
            <v:rect id="_x0000_s1866" style="position:absolute;left:5714;top:12536;width:1385;height:1486;v-text-anchor:middle" fillcolor="#bbe0e3">
              <v:textbox style="mso-next-textbox:#_x0000_s1866" inset="6.48pt,3.24pt,6.48pt,3.24pt">
                <w:txbxContent>
                  <w:p w:rsidR="00D0145D" w:rsidRDefault="00D0145D" w:rsidP="00613A42">
                    <w:pPr>
                      <w:autoSpaceDE w:val="0"/>
                      <w:autoSpaceDN w:val="0"/>
                      <w:adjustRightInd w:val="0"/>
                      <w:rPr>
                        <w:rFonts w:ascii="Arial" w:hAnsi="Arial"/>
                        <w:color w:val="000000"/>
                        <w:sz w:val="22"/>
                      </w:rPr>
                    </w:pPr>
                    <w:r>
                      <w:rPr>
                        <w:rFonts w:ascii="Arial" w:hAnsi="Arial"/>
                        <w:color w:val="000000"/>
                        <w:sz w:val="22"/>
                      </w:rPr>
                      <w:t>Trial and error</w:t>
                    </w:r>
                  </w:p>
                  <w:p w:rsidR="00D0145D" w:rsidRDefault="00D0145D" w:rsidP="00613A42">
                    <w:pPr>
                      <w:autoSpaceDE w:val="0"/>
                      <w:autoSpaceDN w:val="0"/>
                      <w:adjustRightInd w:val="0"/>
                      <w:rPr>
                        <w:rFonts w:ascii="Arial" w:hAnsi="Arial"/>
                        <w:color w:val="000000"/>
                        <w:sz w:val="22"/>
                      </w:rPr>
                    </w:pPr>
                    <w:r>
                      <w:rPr>
                        <w:rFonts w:ascii="Arial" w:hAnsi="Arial"/>
                        <w:color w:val="000000"/>
                        <w:sz w:val="22"/>
                      </w:rPr>
                      <w:t>Means–end</w:t>
                    </w:r>
                  </w:p>
                  <w:p w:rsidR="00D0145D" w:rsidRDefault="00D0145D" w:rsidP="00613A42">
                    <w:pPr>
                      <w:autoSpaceDE w:val="0"/>
                      <w:autoSpaceDN w:val="0"/>
                      <w:adjustRightInd w:val="0"/>
                      <w:rPr>
                        <w:rFonts w:ascii="Arial" w:hAnsi="Arial"/>
                        <w:color w:val="000000"/>
                        <w:sz w:val="22"/>
                      </w:rPr>
                    </w:pPr>
                    <w:proofErr w:type="spellStart"/>
                    <w:r>
                      <w:rPr>
                        <w:rFonts w:ascii="Arial" w:hAnsi="Arial"/>
                        <w:color w:val="000000"/>
                        <w:sz w:val="22"/>
                      </w:rPr>
                      <w:t>Subgoals</w:t>
                    </w:r>
                    <w:proofErr w:type="spellEnd"/>
                  </w:p>
                  <w:p w:rsidR="00D0145D" w:rsidRDefault="00D0145D" w:rsidP="00613A42">
                    <w:pPr>
                      <w:autoSpaceDE w:val="0"/>
                      <w:autoSpaceDN w:val="0"/>
                      <w:adjustRightInd w:val="0"/>
                      <w:rPr>
                        <w:rFonts w:ascii="Arial" w:hAnsi="Arial"/>
                        <w:color w:val="000000"/>
                        <w:sz w:val="22"/>
                      </w:rPr>
                    </w:pPr>
                    <w:r>
                      <w:rPr>
                        <w:rFonts w:ascii="Arial" w:hAnsi="Arial"/>
                        <w:color w:val="000000"/>
                        <w:sz w:val="22"/>
                      </w:rPr>
                      <w:t>Insight</w:t>
                    </w:r>
                  </w:p>
                </w:txbxContent>
              </v:textbox>
            </v:rect>
            <v:rect id="_x0000_s1867" style="position:absolute;left:4422;top:15137;width:1292;height:797;v-text-anchor:middle" fillcolor="#bbe0e3">
              <v:textbox style="mso-next-textbox:#_x0000_s1867" inset="6.48pt,3.24pt,6.48pt,3.24pt">
                <w:txbxContent>
                  <w:p w:rsidR="00D0145D" w:rsidRDefault="00D0145D" w:rsidP="00613A42">
                    <w:pPr>
                      <w:autoSpaceDE w:val="0"/>
                      <w:autoSpaceDN w:val="0"/>
                      <w:adjustRightInd w:val="0"/>
                      <w:jc w:val="center"/>
                      <w:rPr>
                        <w:rFonts w:ascii="Arial" w:hAnsi="Arial"/>
                        <w:color w:val="000000"/>
                        <w:sz w:val="29"/>
                      </w:rPr>
                    </w:pPr>
                    <w:proofErr w:type="gramStart"/>
                    <w:r>
                      <w:rPr>
                        <w:rFonts w:ascii="Arial" w:hAnsi="Arial"/>
                        <w:color w:val="000000"/>
                        <w:sz w:val="29"/>
                      </w:rPr>
                      <w:t>Familiar?</w:t>
                    </w:r>
                    <w:proofErr w:type="gramEnd"/>
                  </w:p>
                </w:txbxContent>
              </v:textbox>
            </v:rect>
            <v:shapetype id="_x0000_t202" coordsize="21600,21600" o:spt="202" path="m,l,21600r21600,l21600,xe">
              <v:stroke joinstyle="miter"/>
              <v:path gradientshapeok="t" o:connecttype="rect"/>
            </v:shapetype>
            <v:shape id="_x0000_s1868" type="#_x0000_t202" style="position:absolute;left:4079;top:15934;width:796;height:411;v-text-anchor:top-baseline" filled="f" fillcolor="#bbe0e3" stroked="f">
              <v:textbox style="mso-next-textbox:#_x0000_s1868" inset="6.48pt,3.24pt,6.48pt,3.24pt">
                <w:txbxContent>
                  <w:p w:rsidR="00D0145D" w:rsidRDefault="00D0145D" w:rsidP="00613A42">
                    <w:pPr>
                      <w:autoSpaceDE w:val="0"/>
                      <w:autoSpaceDN w:val="0"/>
                      <w:adjustRightInd w:val="0"/>
                      <w:rPr>
                        <w:rFonts w:ascii="Arial" w:hAnsi="Arial"/>
                        <w:color w:val="000000"/>
                        <w:sz w:val="29"/>
                      </w:rPr>
                    </w:pPr>
                    <w:r>
                      <w:rPr>
                        <w:rFonts w:ascii="Arial" w:hAnsi="Arial"/>
                        <w:color w:val="000000"/>
                        <w:sz w:val="29"/>
                      </w:rPr>
                      <w:t>Yes</w:t>
                    </w:r>
                  </w:p>
                </w:txbxContent>
              </v:textbox>
            </v:shape>
            <v:rect id="_x0000_s1869" style="position:absolute;left:7099;top:15137;width:1384;height:954;v-text-anchor:middle" fillcolor="#bbe0e3">
              <v:textbox style="mso-next-textbox:#_x0000_s1869" inset="6.48pt,3.24pt,6.48pt,3.24pt">
                <w:txbxContent>
                  <w:p w:rsidR="00D0145D" w:rsidRDefault="00D0145D" w:rsidP="00613A42">
                    <w:pPr>
                      <w:autoSpaceDE w:val="0"/>
                      <w:autoSpaceDN w:val="0"/>
                      <w:adjustRightInd w:val="0"/>
                      <w:jc w:val="center"/>
                      <w:rPr>
                        <w:rFonts w:ascii="Arial" w:hAnsi="Arial"/>
                        <w:color w:val="000000"/>
                        <w:sz w:val="29"/>
                      </w:rPr>
                    </w:pPr>
                  </w:p>
                  <w:p w:rsidR="00D0145D" w:rsidRDefault="00D0145D" w:rsidP="00613A42">
                    <w:pPr>
                      <w:autoSpaceDE w:val="0"/>
                      <w:autoSpaceDN w:val="0"/>
                      <w:adjustRightInd w:val="0"/>
                      <w:jc w:val="center"/>
                      <w:rPr>
                        <w:rFonts w:ascii="Arial" w:hAnsi="Arial"/>
                        <w:color w:val="000000"/>
                        <w:sz w:val="29"/>
                      </w:rPr>
                    </w:pPr>
                    <w:r>
                      <w:rPr>
                        <w:rFonts w:ascii="Arial" w:hAnsi="Arial"/>
                        <w:color w:val="000000"/>
                        <w:sz w:val="29"/>
                      </w:rPr>
                      <w:t>Problem solved?</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70" type="#_x0000_t13" style="position:absolute;left:3772;top:14234;width:462;height:185;v-text-anchor:middle" fillcolor="red"/>
            <v:shape id="_x0000_s1871" type="#_x0000_t13" style="position:absolute;left:4860;top:14838;width:464;height:184;rotation:90;v-text-anchor:middle" fillcolor="red"/>
            <v:shape id="_x0000_s1872" type="#_x0000_t13" style="position:absolute;left:4558;top:15742;width:465;height:184;rotation:90;v-text-anchor:middle" fillcolor="red"/>
            <v:shape id="_x0000_s1873" type="#_x0000_t13" style="position:absolute;left:5297;top:15741;width:465;height:185;rotation:90;v-text-anchor:middle" fillcolor="red"/>
            <v:shape id="_x0000_s1874" type="#_x0000_t13" style="position:absolute;left:5935;top:16383;width:464;height:184;rotation:90;v-text-anchor:middle" fillcolor="red"/>
            <v:shape id="_x0000_s1875" type="#_x0000_t13" style="position:absolute;left:6127;top:13884;width:465;height:184;rotation:270;v-text-anchor:middle" fillcolor="red"/>
            <v:shape id="_x0000_s1876" type="#_x0000_t13" style="position:absolute;left:7512;top:14998;width:465;height:185;rotation:90;v-text-anchor:middle" fillcolor="red"/>
            <v:shape id="_x0000_s1877" type="#_x0000_t202" style="position:absolute;left:6710;top:16664;width:4123;height:335;v-text-anchor:top-baseline" filled="f" fillcolor="#bbe0e3" stroked="f">
              <v:textbox style="mso-next-textbox:#_x0000_s1877" inset="6.48pt,3.24pt,6.48pt,3.24pt">
                <w:txbxContent>
                  <w:p w:rsidR="00D0145D" w:rsidRDefault="00D0145D" w:rsidP="00613A42">
                    <w:pPr>
                      <w:autoSpaceDE w:val="0"/>
                      <w:autoSpaceDN w:val="0"/>
                      <w:adjustRightInd w:val="0"/>
                      <w:rPr>
                        <w:rFonts w:ascii="Arial" w:hAnsi="Arial"/>
                        <w:color w:val="000000"/>
                        <w:sz w:val="22"/>
                      </w:rPr>
                    </w:pPr>
                    <w:r>
                      <w:rPr>
                        <w:rFonts w:ascii="Arial" w:hAnsi="Arial"/>
                        <w:color w:val="000000"/>
                        <w:sz w:val="22"/>
                      </w:rPr>
                      <w:t>(arrangement, transformation, inducing) structure)</w:t>
                    </w:r>
                  </w:p>
                </w:txbxContent>
              </v:textbox>
            </v:shape>
            <v:line id="_x0000_s1878" style="position:absolute" from="6268,16809" to="6822,16809">
              <v:stroke endarrow="block"/>
            </v:line>
            <v:rect id="_x0000_s1879" style="position:absolute;left:8070;top:16088;width:1200;height:465;v-text-anchor:middle" fillcolor="#bbe0e3">
              <v:textbox style="mso-next-textbox:#_x0000_s1879" inset="6.48pt,3.24pt,6.48pt,3.24pt">
                <w:txbxContent>
                  <w:p w:rsidR="00D0145D" w:rsidRDefault="00D0145D" w:rsidP="00613A42">
                    <w:pPr>
                      <w:autoSpaceDE w:val="0"/>
                      <w:autoSpaceDN w:val="0"/>
                      <w:adjustRightInd w:val="0"/>
                      <w:jc w:val="center"/>
                      <w:rPr>
                        <w:rFonts w:ascii="Arial" w:hAnsi="Arial"/>
                        <w:color w:val="000000"/>
                        <w:sz w:val="29"/>
                      </w:rPr>
                    </w:pPr>
                    <w:r>
                      <w:rPr>
                        <w:rFonts w:ascii="Arial" w:hAnsi="Arial"/>
                        <w:color w:val="000000"/>
                        <w:sz w:val="29"/>
                      </w:rPr>
                      <w:t>No</w:t>
                    </w:r>
                  </w:p>
                </w:txbxContent>
              </v:textbox>
            </v:rect>
            <v:shape id="_x0000_s1880" type="#_x0000_t202" style="position:absolute;left:7006;top:16095;width:911;height:411;v-text-anchor:top-baseline" filled="f" fillcolor="#bbe0e3" stroked="f">
              <v:textbox style="mso-next-textbox:#_x0000_s1880" inset="6.48pt,3.24pt,6.48pt,3.24pt">
                <w:txbxContent>
                  <w:p w:rsidR="00D0145D" w:rsidRDefault="00D0145D" w:rsidP="00613A42">
                    <w:pPr>
                      <w:autoSpaceDE w:val="0"/>
                      <w:autoSpaceDN w:val="0"/>
                      <w:adjustRightInd w:val="0"/>
                      <w:rPr>
                        <w:rFonts w:ascii="Arial" w:hAnsi="Arial"/>
                        <w:color w:val="000000"/>
                        <w:sz w:val="29"/>
                      </w:rPr>
                    </w:pPr>
                    <w:r>
                      <w:rPr>
                        <w:rFonts w:ascii="Arial" w:hAnsi="Arial"/>
                        <w:color w:val="000000"/>
                        <w:sz w:val="29"/>
                      </w:rPr>
                      <w:t>Yes</w:t>
                    </w:r>
                  </w:p>
                </w:txbxContent>
              </v:textbox>
            </v:shape>
            <v:shape id="_x0000_s1881" type="#_x0000_t202" style="position:absolute;left:4237;top:12071;width:4377;height:447;v-text-anchor:top-baseline" filled="f" fillcolor="#bbe0e3" stroked="f">
              <v:textbox style="mso-next-textbox:#_x0000_s1881" inset="6.48pt,3.24pt,6.48pt,3.24pt">
                <w:txbxContent>
                  <w:p w:rsidR="00D0145D" w:rsidRDefault="00D0145D" w:rsidP="00613A42">
                    <w:pPr>
                      <w:autoSpaceDE w:val="0"/>
                      <w:autoSpaceDN w:val="0"/>
                      <w:adjustRightInd w:val="0"/>
                      <w:rPr>
                        <w:rFonts w:ascii="Arial" w:hAnsi="Arial"/>
                        <w:color w:val="000000"/>
                        <w:sz w:val="32"/>
                      </w:rPr>
                    </w:pPr>
                    <w:r>
                      <w:rPr>
                        <w:rFonts w:ascii="Arial" w:hAnsi="Arial"/>
                        <w:color w:val="000000"/>
                        <w:sz w:val="32"/>
                      </w:rPr>
                      <w:t>THE PROBLEM-SOLVING MAZE</w:t>
                    </w:r>
                  </w:p>
                </w:txbxContent>
              </v:textbox>
            </v:shape>
            <v:shape id="_x0000_s1882" type="#_x0000_t75" style="position:absolute;left:2853;top:13929;width:1084;height:1386" o:preferrelative="f">
              <v:fill o:detectmouseclick="t"/>
              <v:path o:extrusionok="t" o:connecttype="none"/>
            </v:shape>
            <v:shape id="_x0000_s1883" style="position:absolute;left:3568;top:14827;width:69;height:173" coordsize="215,534" path="m,78r,7l,95r,10l,117r,10l,137r,9l1,156r4,16l9,189r3,18l17,225r3,17l25,260r4,18l34,297r13,23l60,344r11,22l84,390r9,22l102,435r8,24l121,485r7,9l136,502r7,6l150,514r5,5l161,524r6,5l175,534r22,-13l211,499r4,-29l213,437r-7,-37l196,362,186,322r-9,-37l181,266r5,-18l190,229r5,-18l199,192r5,-18l207,156r6,-18l202,108,192,82,178,59,166,40,150,23,134,12,115,3,96,,83,10,71,20,58,29,47,39,35,47,24,56,11,66,,78xe" fillcolor="#b38266" stroked="f">
              <v:path arrowok="t"/>
            </v:shape>
            <v:shape id="_x0000_s1884" style="position:absolute;left:3568;top:14833;width:64;height:167" coordsize="196,511" path="m7,63l6,70,5,77,3,84r,6l1,96,,101r,7l,117r2,17l7,156r4,26l17,208r4,26l26,260r4,22l35,302r12,20l59,342r12,19l84,381r10,19l105,420r10,20l124,464r7,7l137,479r6,7l150,493r5,4l162,503r6,4l175,511r14,-16l196,472r,-26l193,417r-9,-33l173,352,161,321,150,293r-23,-3l113,287r-9,-3l103,281r3,-6l116,271r17,-6l156,260r6,-14l167,234r3,-13l173,209r1,-12l175,186r1,-12l177,163r-9,-29l160,107,150,79,139,56,127,33,115,18,100,6,86,,76,8,66,17,56,23,46,31,36,38,26,46,16,53,7,63xe" fillcolor="#c49478" stroked="f">
              <v:path arrowok="t"/>
            </v:shape>
            <v:shape id="_x0000_s1885" style="position:absolute;left:2910;top:14361;width:210;height:230" coordsize="653,714" path="m544,l459,54r-84,61l293,182r-76,74l147,336,85,421,35,513,,611r30,22l54,648r21,9l96,662r17,5l135,674r24,15l191,714r71,-40l332,629r68,-53l466,517r58,-66l576,384r44,-74l653,234r-4,-42l645,161r-6,-27l631,112,616,89,599,66,575,36,544,xe" fillcolor="#75b5b5" strokeweight="0">
              <v:path arrowok="t"/>
            </v:shape>
            <v:shape id="_x0000_s1886" style="position:absolute;left:3541;top:14818;width:379;height:361" coordsize="1177,1123" path="m54,318l164,278,273,238,382,198,493,159,602,119,711,79,821,39,932,r30,123l992,247r30,124l1053,494r30,124l1115,742r31,123l1177,990r-157,-9l867,980r-151,6l568,999r-146,20l280,1046r-142,35l,1123,6,1021,13,921,20,821,26,721,33,619,40,519,47,419,54,318xe" fillcolor="#dedeff" strokeweight="0">
              <v:path arrowok="t"/>
            </v:shape>
            <v:shape id="_x0000_s1887" style="position:absolute;left:3570;top:14818;width:340;height:329" coordsize="1067,1018" path="m49,290r98,-37l247,216r98,-36l446,145r99,-37l644,71,744,36,845,r26,111l899,224r28,112l955,449r27,111l1011,673r27,113l1067,898,925,889,787,888r-137,5l516,905,383,923,253,948,124,979,,1018,5,926r6,-91l16,743r7,-90l29,562r6,-92l42,380r7,-90xe" fillcolor="#e0e3ff" stroked="f">
              <v:path arrowok="t"/>
            </v:shape>
            <v:shape id="_x0000_s1888" style="position:absolute;left:3597;top:14819;width:305;height:295" coordsize="956,913" path="m44,260r88,-34l221,194r89,-32l400,130,489,96,578,64,667,31,756,r25,101l805,201r25,100l856,403r24,100l906,603r24,100l956,805,829,797,705,796r-123,4l463,812,344,827,228,849,113,877,,913,5,830r5,-81l16,667r6,-81l26,504r7,-81l37,341r7,-81xe" fillcolor="#e3ebff" stroked="f">
              <v:path arrowok="t"/>
            </v:shape>
            <v:shape id="_x0000_s1889" style="position:absolute;left:3624;top:14822;width:271;height:259" coordsize="846,807" path="m40,228r78,-30l198,170r78,-30l355,112,433,83,512,55,590,26,670,r21,88l714,177r21,88l757,354r21,88l802,532r21,88l846,711,734,704,625,703r-110,3l409,716,303,730,201,751,99,775,,807,5,733r5,-71l15,588r5,-71l25,444r5,-72l35,299r5,-71xe" fillcolor="#e8f0ff" stroked="f">
              <v:path arrowok="t"/>
            </v:shape>
            <v:shape id="_x0000_s1890" style="position:absolute;left:3651;top:14822;width:236;height:226" coordsize="735,700" path="m33,197r68,-25l171,147r68,-24l308,98,376,72,445,49,513,23,582,r19,77l620,154r19,77l658,308r19,77l696,463r19,78l735,619r-98,-7l542,611r-95,2l356,622r-92,12l174,652,86,673,,700,3,636,8,574r4,-64l17,448r3,-63l25,322r4,-62l33,197xe" fillcolor="#ebf7ff" stroked="f">
              <v:path arrowok="t"/>
            </v:shape>
            <v:shape id="_x0000_s1891" style="position:absolute;left:3679;top:14823;width:200;height:192" coordsize="624,594" path="m28,169l85,146r59,-21l202,104,261,84,318,63,377,42,435,20,494,r16,65l525,131r16,64l557,262r17,65l591,393r17,64l624,524r-83,-4l459,519r-80,3l301,529r-78,10l147,553,72,571,,594,3,541,7,487r3,-53l13,382r4,-54l20,275r3,-54l28,169xe" fillcolor="#f0ffff" stroked="f">
              <v:path arrowok="t"/>
            </v:shape>
            <v:shape id="_x0000_s1892" style="position:absolute;left:3726;top:14826;width:46;height:112" coordsize="146,348" path="m60,323r10,12l81,342r10,5l103,348r10,-3l124,338r10,-10l145,316r,-26l146,265r-1,-25l145,215r-3,-25l139,164r-4,-27l131,112,129,93,127,77,123,60,117,47,110,34,104,21,95,10,87,,76,2,65,5,53,7,43,10,32,12,21,16,10,18,,21,7,58r7,38l21,134r8,38l36,209r7,39l51,284r9,39xe" fillcolor="#b38266" stroked="f">
              <v:path arrowok="t"/>
            </v:shape>
            <v:shape id="_x0000_s1893" style="position:absolute;left:3726;top:14827;width:38;height:93" coordsize="123,289" path="m49,268r9,10l67,285r9,3l86,289r8,-3l103,281r8,-8l120,263r1,-22l123,220r-2,-21l121,179r-2,-22l118,135r-3,-22l111,92,108,75,106,62,101,49,98,39,91,26,86,17,79,7,72,,62,1,53,3,45,4,36,7,26,8r-9,3l8,13,,15,5,46r7,32l18,109r6,32l30,172r7,33l42,236r7,32xe" fillcolor="#cc9c80" stroked="f">
              <v:path arrowok="t"/>
            </v:shape>
            <v:shape id="_x0000_s1894" style="position:absolute;left:3697;top:14850;width:59;height:111" coordsize="183,344" path="m63,323r14,10l90,340r15,3l119,344r15,-4l148,333r15,-10l178,310r2,-25l181,261r,-26l183,211r-2,-26l179,159r-4,-25l171,108,169,89,167,74,161,58,156,46,147,32,138,21,127,10,117,,101,2,87,6,71,9,58,12,42,15,28,18,13,21,,25,6,61r8,38l22,136r8,38l38,211r9,38l54,285r9,38xe" fillcolor="#cf9e82" stroked="f">
              <v:path arrowok="t"/>
            </v:shape>
            <v:shape id="_x0000_s1895" style="position:absolute;left:3706;top:14850;width:49;height:89" coordsize="149,276" path="m52,260r10,8l75,273r10,3l97,276r11,-3l120,269r11,-9l145,250r1,-20l148,210r,-20l149,169r-2,-21l146,128r-3,-21l140,87,139,71,137,59,133,46,127,36,119,25r-7,-9l104,7,95,,82,1,70,3,58,6,47,9,34,11,23,13,11,17,,20,5,49r7,30l19,109r6,30l32,169r7,31l46,230r6,30xe" fillcolor="#e0b094" stroked="f">
              <v:path arrowok="t"/>
            </v:shape>
            <v:shape id="_x0000_s1896" style="position:absolute;left:3666;top:14870;width:58;height:114" coordsize="186,348" path="m66,326r14,10l94,344r14,3l122,348r13,-4l150,337r14,-11l180,313r2,-26l184,263r,-25l186,214r-2,-27l182,161r-4,-27l174,109,172,90,170,74,164,59,159,45,150,32,141,21,130,10,119,,103,2,89,5,74,9,60,12,44,15,29,19,15,22,,25,8,62r8,38l24,138r9,38l41,212r9,38l57,288r9,38xe" fillcolor="#e0b094" stroked="f">
              <v:path arrowok="t"/>
            </v:shape>
            <v:shape id="_x0000_s1897" style="position:absolute;left:3678;top:14870;width:46;height:87" coordsize="142,269" path="m51,252r10,7l72,266r11,2l94,269r10,-3l115,261r11,-8l138,243r1,-20l141,204r,-20l142,165r-2,-20l139,125r-4,-20l133,85,132,71,130,58,125,46,122,36,115,26,109,16,100,7,92,,80,3,68,5,56,7,46,10,34,13,23,15,10,17,,20,6,48r7,30l18,106r7,30l31,164r6,29l44,222r7,30xe" fillcolor="#f2c2a6" stroked="f">
              <v:path arrowok="t"/>
            </v:shape>
            <v:shape id="_x0000_s1898" style="position:absolute;left:3626;top:14884;width:65;height:154" coordsize="203,476" path="m,29l15,57,30,85r12,25l53,138r8,29l68,202r5,40l78,290r-7,13l65,322r-6,21l57,368r-4,22l53,412r1,19l60,444r7,13l75,467r8,5l95,476r10,l118,472r12,-6l145,457r6,-23l158,413r7,-22l173,370r6,-22l187,326r7,-22l202,283r1,-40l201,206r-6,-37l187,135,176,99,164,66,149,32,135,,116,3,99,7,82,10,67,14,50,18,33,21,17,24,,29xe" fillcolor="#dead91" stroked="f">
              <v:path arrowok="t"/>
            </v:shape>
            <v:shape id="_x0000_s1899" style="position:absolute;left:3626;top:14884;width:63;height:152" coordsize="197,471" path="m,23l13,53,27,81r10,26l47,135r6,29l60,198r6,40l71,286r-5,12l62,317r-4,23l57,363r-3,22l54,407r2,17l60,438r6,13l72,461r8,7l89,471r9,l108,468r10,-6l130,456r8,-16l147,426r7,-16l160,395r4,-15l165,364r-1,-16l160,331r2,-7l163,319r1,-7l166,306r2,-12l172,283r11,-9l191,265r4,-9l197,248r-2,-9l191,232r-9,-9l172,215r-19,-2l139,210r-8,-3l129,204r2,-7l139,192r14,-8l172,177r-4,-26l164,128r-7,-23l149,83,139,61,130,41,120,20,111,,96,2,81,5,68,8,54,11,40,13,27,17,13,20,,23xe" fillcolor="#f2c2a6" stroked="f">
              <v:path arrowok="t"/>
            </v:shape>
            <v:shape id="_x0000_s1900" style="position:absolute;left:3599;top:14777;width:156;height:124" coordsize="485,383" path="m483,158l458,125,433,97,404,72,374,52,340,35,308,20,271,9,235,,205,18,176,37,146,55,117,74,87,91,58,110,29,129,,148r10,26l20,201r10,25l41,253r10,26l62,305r10,27l84,359r20,9l124,376r19,5l163,383r15,-3l195,373r15,-13l223,342r16,6l254,352r15,1l284,351r14,-8l311,330r12,-21l336,282r12,2l361,285r13,l387,282r11,-8l409,263r10,-17l430,225r15,-4l458,216r10,-7l477,203r5,-10l485,183r,-13l483,158xe" fillcolor="#bf8f73" stroked="f">
              <v:path arrowok="t"/>
            </v:shape>
            <v:shape id="_x0000_s1901" style="position:absolute;left:3601;top:14787;width:144;height:114" coordsize="450,354" path="m448,146l424,114,401,89,374,65,347,48,316,31,285,19,252,7,218,,190,16,163,33,136,50,109,68,81,84,54,101,26,119,,137r10,23l20,185r10,24l40,234r10,24l60,283r10,24l80,333r18,8l117,348r17,4l152,354r16,-3l182,345r13,-12l207,316r14,6l236,325r13,1l264,324r12,-8l289,304r12,-19l313,260r11,3l335,264r11,l359,260r10,-6l380,244r9,-16l399,208r13,-4l425,200r9,-6l442,187r5,-9l450,169r-1,-11l448,146xe" fillcolor="#e3b396" stroked="f">
              <v:path arrowok="t"/>
            </v:shape>
            <v:shape id="_x0000_s1902" style="position:absolute;left:3643;top:14802;width:106;height:79" coordsize="333,250" path="m333,108l316,85,298,66,278,49,258,35,236,23,212,14,188,5,163,,142,12,122,24,102,36,82,50,61,62,41,75,20,88,,101r7,17l15,137r7,16l29,172r7,18l44,209r7,18l58,246r33,4l133,246r47,-15l228,211r42,-25l306,158r21,-27l333,108xe" fillcolor="#f2c2a6" stroked="f">
              <v:path arrowok="t"/>
            </v:shape>
            <v:shape id="_x0000_s1903" style="position:absolute;left:3595;top:14818;width:83;height:79" coordsize="262,251" path="m262,82l204,32,156,7,116,,84,7,56,23,35,42,16,60,,73,4,96r1,21l5,136r,20l3,175r,20l5,217r6,24l38,251r36,-3l118,233r44,-23l203,180r33,-32l257,113r5,-31xe" fillcolor="#d6a68a" stroked="f">
              <v:path arrowok="t"/>
            </v:shape>
            <v:shape id="_x0000_s1904" style="position:absolute;left:3645;top:14978;width:27;height:53" coordsize="86,163" path="m20,r8,10l37,19r9,6l55,30r7,2l70,32r8,-1l86,29,72,39,60,50,48,61,39,74,33,85r2,11l42,106r18,11l75,119r7,4l85,127r-3,5l76,136r-8,6l59,146r-7,6l38,159r-11,4l17,161r-6,-6l6,143,2,129,1,113,1,96,,76,,61,2,48,6,38,8,28r4,-8l16,10,20,xe" fillcolor="#cf9e82" stroked="f">
              <v:path arrowok="t"/>
            </v:shape>
            <v:shape id="_x0000_s1905" style="position:absolute;left:3651;top:15017;width:21;height:18" coordsize="67,56" path="m3,49r4,2l13,54r6,1l26,56r5,l38,56r5,l49,56,53,45,58,33,61,22,67,12r-8,1l51,16r-8,l36,16,27,12,18,10,9,6,,,,6r1,6l,18r,7l,29r,6l,41r3,8xe" fillcolor="#ffe6d9" stroked="f">
              <v:path arrowok="t"/>
            </v:shape>
            <v:shape id="_x0000_s1906" style="position:absolute;left:3541;top:14632;width:173;height:135" coordsize="541,416" path="m72,416r69,-16l211,381r70,-26l346,325r61,-38l460,244r46,-52l541,132,518,105,499,87,482,73,469,65,453,56,438,43,419,26,398,,339,5,279,18,221,36,168,60,116,89,71,124,31,164,2,212,,242r1,25l3,287r7,19l19,325r13,24l49,378r23,38xe" fillcolor="#75b5b5" strokeweight="0">
              <v:path arrowok="t"/>
            </v:shape>
            <v:shape id="_x0000_s1907" style="position:absolute;left:3533;top:14531;width:172;height:291" coordsize="533,901" path="m148,r56,89l262,185r56,101l372,390r50,106l467,604r37,107l533,819r-38,8l456,837r-42,10l372,859r-43,12l287,882r-39,9l212,901,185,818,158,737,132,654,106,574,79,492,52,410,26,329,,248,19,222,38,192,56,157,74,123,90,86,108,53,127,23,148,xe" fillcolor="#f2c2a6" stroked="f">
              <v:path arrowok="t"/>
            </v:shape>
            <v:shape id="_x0000_s1908" style="position:absolute;left:3533;top:14517;width:149;height:177" coordsize="463,544" path="m129,r49,54l228,112r49,60l323,236r43,63l405,365r32,65l463,495r-33,5l396,505r-37,7l323,520r-38,6l250,533r-35,6l185,544,162,494,138,445,115,396,91,347,68,297,45,248,22,199,,151,17,135,34,118,49,96,65,75,79,53,95,33,112,14,129,xe" fillcolor="#a1b8e0" strokeweight="0">
              <v:path arrowok="t"/>
            </v:shape>
            <v:shape id="_x0000_s1909" style="position:absolute;left:3533;top:14517;width:120;height:177" coordsize="370,544" path="m104,r39,54l182,112r39,60l259,236r33,63l323,365r26,65l370,495r-27,5l317,505r-29,7l259,520r-30,6l200,533r-28,6l147,544,128,494,110,445,91,396,74,347,55,297,37,248,18,199,,151,12,135,26,118,38,96,50,75,62,53,75,33,88,14,104,xe" fillcolor="#a8e8e8" stroked="f">
              <v:path arrowok="t"/>
            </v:shape>
            <v:shape id="_x0000_s1910" style="position:absolute;left:3356;top:15175;width:253;height:92" coordsize="786,281" path="m,3r41,l84,3r42,l170,3r41,l253,3r42,l339,3,400,r63,5l524,17r60,20l640,61r54,34l743,135r43,46l741,218r-56,29l615,267r-82,13l435,281,321,275,191,258,44,235,37,205,32,176,26,147,21,118,16,89,10,60,4,31,,3xe" fillcolor="black" strokeweight="0">
              <v:path arrowok="t"/>
            </v:shape>
            <v:shape id="_x0000_s1911" style="position:absolute;left:3363;top:15175;width:230;height:82" coordsize="722,258" path="m,3r38,l78,3r38,l156,3r38,l234,3r38,l312,3,369,r57,5l482,15r55,18l590,56r49,30l682,123r40,43l681,200r-51,28l566,246r-74,11l400,258,295,252,175,237,40,214,35,188,30,161,25,134,20,108,14,82,10,55,4,28,,3xe" fillcolor="black" strokeweight="0">
              <v:path arrowok="t"/>
            </v:shape>
            <v:shape id="_x0000_s1912" style="position:absolute;left:3436;top:15199;width:117;height:37" coordsize="369,114" path="m50,1r17,l85,1r17,l120,1r16,l154,1r18,l190,1,214,r25,3l263,7r25,9l310,26r21,13l351,55r18,20l350,89r-22,12l300,108r-33,6l227,114r-46,-2l127,105,68,96,39,83,19,72,5,59,,48,,36,10,25,26,13,50,1xe" fillcolor="#190a19" stroked="f">
              <v:path arrowok="t"/>
            </v:shape>
            <v:shape id="_x0000_s1913" style="position:absolute;left:3532;top:14613;width:181;height:152" coordsize="562,477" path="m97,477r45,-53l196,375r57,-44l314,292r62,-34l439,230r62,-25l562,187,537,157,515,133,494,112,473,93,452,73,432,53,410,28,387,,327,7,269,24,214,45,161,74r-50,32l66,146,29,188,,236r,33l3,298r7,25l21,350r13,26l52,405r20,33l97,477xe" fillcolor="#a8e8e8" strokeweight="0">
              <v:path arrowok="t"/>
            </v:shape>
            <v:shape id="_x0000_s1914" style="position:absolute;left:3322;top:14970;width:246;height:225" coordsize="767,693" path="m767,l426,675,64,693,,71,767,xe" fillcolor="black" strokeweight="0">
              <v:path arrowok="t"/>
            </v:shape>
            <v:shape id="_x0000_s1915" style="position:absolute;left:3368;top:14970;width:191;height:221" coordsize="592,684" path="m592,l552,82r-38,84l474,249r-38,84l397,415r-39,84l319,582r-38,85l245,668r-34,2l175,672r-35,3l105,676r-34,2l36,680,2,684,1,607r,-77l1,453r,-77l,299,,224,,147,,71,74,61r73,-9l221,43r73,-9l368,25r75,-9l517,7,592,xe" fillcolor="#030000" stroked="f">
              <v:path arrowok="t"/>
            </v:shape>
            <v:shape id="_x0000_s1916" style="position:absolute;left:3395;top:14970;width:154;height:219" coordsize="478,676" path="m478,l442,81r-35,82l371,246r-35,82l301,410r-35,83l230,575r-34,83l170,659r-24,2l121,664r-23,2l72,668r-24,2l23,673,,676,6,599r7,-76l21,448r8,-75l35,296r8,-75l51,146,59,71,110,61r54,-9l215,43r53,-9l320,25r52,-9l424,7,478,xe" fillcolor="#331c00" stroked="f">
              <v:path arrowok="t"/>
            </v:shape>
            <v:shape id="_x0000_s1917" style="position:absolute;left:3422;top:14970;width:117;height:217" coordsize="367,668" path="m367,l112,650,,668,121,71,367,xe" fillcolor="#634d2e" stroked="f">
              <v:path arrowok="t"/>
            </v:shape>
            <v:shape id="_x0000_s1918" style="position:absolute;left:3551;top:14632;width:138;height:118" coordsize="434,367" path="m87,355r35,-40l162,279r42,-32l250,219r46,-27l343,171r45,-18l434,140r-1,-22l432,100,430,83,423,70,408,54,386,40,352,21,305,,269,16,233,39,195,62,159,88r-38,24l85,137,48,158,15,177,5,228,,273r,35l6,338r10,19l33,367r23,-1l87,355xe" fillcolor="#bfffff" stroked="f">
              <v:path arrowok="t"/>
            </v:shape>
            <v:shape id="_x0000_s1919" style="position:absolute;left:3070;top:14965;width:327;height:253" coordsize="1020,782" path="m,l553,782r426,l1020,141,,xe" fillcolor="#7a0000" strokeweight="0">
              <v:path arrowok="t"/>
            </v:shape>
            <v:shape id="_x0000_s1920" style="position:absolute;left:3093;top:14965;width:283;height:253" coordsize="879,782" path="m,l63,97r64,97l190,292r65,98l318,487r64,98l446,683r64,99l555,782r45,l645,782r46,l735,782r47,l827,782r47,l874,702r,-80l875,541r1,-80l876,381r1,-80l878,220r1,-79l769,122,658,104,548,87,439,69,328,51,219,33,109,16,,xe" fillcolor="#8c0d00" stroked="f">
              <v:path arrowok="t"/>
            </v:shape>
            <v:shape id="_x0000_s1921" style="position:absolute;left:3118;top:14965;width:246;height:253" coordsize="768,782" path="m,l57,97r59,97l174,292r59,98l291,487r59,98l408,683r59,99l504,782r38,l580,782r38,l655,782r38,l731,782r37,l764,702r-4,-80l756,541r-3,-80l748,381r-3,-80l741,220r-4,-79l645,122,552,104,460,87,368,69,276,51,184,33,92,16,,xe" fillcolor="#9e381a" stroked="f">
              <v:path arrowok="t"/>
            </v:shape>
            <v:shape id="_x0000_s1922" style="position:absolute;left:3141;top:14965;width:214;height:253" coordsize="662,782" path="m,l422,782r240,l595,141,,xe" fillcolor="#b06345" stroked="f">
              <v:path arrowok="t"/>
            </v:shape>
            <v:shape id="_x0000_s1923" style="position:absolute;left:3009;top:14452;width:600;height:557" coordsize="1873,1731" path="m,144r71,-7l153,120,240,97,330,71,419,45,507,22,588,6,660,r77,l810,2r69,4l948,9r67,3l1085,16r71,1l1234,19r65,5l1368,38r70,20l1511,81r70,23l1652,124r68,14l1787,144r,56l1787,256r,56l1787,369r,56l1787,482r,55l1787,594r44,124l1859,841r13,124l1873,1090r-12,124l1843,1338r-27,124l1787,1587r-189,75l1403,1708r-204,22l989,1731,773,1712,554,1681,331,1637,107,1587,69,1481,42,1374,27,1264,22,1154r5,-114l42,924,69,806,107,685r-6,-68l90,550,72,482,54,415,33,347,17,279,4,211,,144xe" fillcolor="#7ababa" strokeweight="0">
              <v:path arrowok="t"/>
            </v:shape>
            <v:shape id="_x0000_s1924" style="position:absolute;left:3045;top:14452;width:565;height:542" coordsize="1763,1684" path="m,136r67,-7l142,114,224,93,310,68,394,42,476,20,552,5,621,r71,l760,2r65,4l891,9r63,2l1020,15r68,2l1162,18r60,-7l1286,15r67,11l1421,44r67,20l1555,88r65,24l1683,136r,52l1683,242r,52l1683,348r,52l1683,454r,53l1683,561r42,116l1750,794r11,115l1763,1026r-10,117l1735,1260r-25,117l1683,1495r-178,96l1320,1653r-193,29l931,1684,727,1661,520,1619,311,1561,100,1495r45,-17l183,1458r25,-28l219,1396r-10,-45l176,1294r-63,-70l20,1139r-1,-60l21,1019r4,-62l34,897,45,835,60,772,78,709r22,-64l95,581,83,517,68,454,50,390,30,327,14,263,3,200,,136xe" fillcolor="#bfffff" stroked="f">
              <v:path arrowok="t"/>
            </v:shape>
            <v:shape id="_x0000_s1925" style="position:absolute;left:3116;top:14497;width:473;height:458" coordsize="1478,1420" path="m116,113r49,-5l222,94,281,77,344,56,405,34,467,16,523,4,573,r52,l675,1r48,2l771,6r47,3l866,11r50,2l970,14r34,3l1027,29r12,15l1047,63r6,18l1067,97r21,11l1125,113r9,44l1160,202r36,44l1240,292r41,44l1318,382r26,44l1354,472r51,105l1442,682r25,103l1478,889r-7,98l1450,1083r-39,90l1354,1260r-131,82l1087,1395r-142,24l801,1420,652,1402,500,1366,345,1318,190,1260r-79,-67l53,1122,14,1044,,959,6,867,41,767,101,659,190,543r-4,-54l178,435,166,382,152,328,138,274,127,220r-9,-53l116,113xe" fillcolor="#deffff" stroked="f">
              <v:path arrowok="t"/>
            </v:shape>
            <v:shape id="_x0000_s1926" style="position:absolute;left:3203;top:14545;width:329;height:317" coordsize="1028,987" path="m81,79r34,-5l154,65,195,53,238,39,281,23,323,11,362,2,398,r37,l469,1r34,1l536,4r32,1l602,6r34,1l674,9r25,2l713,19r9,11l728,43r4,12l741,68r16,7l782,79r6,30l807,140r24,31l862,202r27,31l915,265r18,30l941,327r35,73l1003,473r17,72l1028,616r-5,68l1008,751r-27,63l941,876r-92,55l755,968r-99,17l556,987,452,972,348,949,239,915,132,876,77,829,36,779,10,724,,666,4,601,28,532,70,457r62,-81l129,338r-6,-36l115,264r-8,-37l97,189,89,152,82,116,81,79xe" fillcolor="#e8ffff" stroked="f">
              <v:path arrowok="t"/>
            </v:shape>
            <v:shape id="_x0000_s1927" style="position:absolute;left:3426;top:14620;width:180;height:117" coordsize="564,358" path="m,86r72,17l152,126r83,29l320,189r78,37l469,269r55,42l564,358r-1,-33l560,287r-7,-42l544,202,533,157,522,115,510,77,501,46,464,36,431,30,398,26,367,22,335,18,303,14,269,8,234,r-7,13l206,28,175,40,138,53,97,64,59,72,25,79,,86xe" fillcolor="#adeded" stroked="f">
              <v:path arrowok="t"/>
            </v:shape>
            <v:shape id="_x0000_s1928" style="position:absolute;left:2851;top:14129;width:342;height:485" coordsize="1064,1509" path="m596,1509l449,1428,330,1333,234,1226,159,1110,100,984,58,853,24,715,,574,56,488r81,-79l237,335,353,264,480,195,615,130,753,65,894,r21,32l936,64r21,31l979,127r21,32l1021,191r21,31l1064,256r-65,58l925,381r-78,72l769,525r-78,65l621,644r-62,40l511,701r59,55l632,808r59,48l750,904r55,46l855,999r44,50l937,1107r-43,50l851,1207r-42,50l767,1308r-44,50l681,1408r-43,50l596,1509xe" fillcolor="#cc9c80" strokeweight="0">
              <v:path arrowok="t"/>
            </v:shape>
            <v:shape id="_x0000_s1929" style="position:absolute;left:2872;top:14137;width:267;height:450" coordsize="833,1395" path="m476,1395l357,1323r-95,-83l185,1147,126,1044,79,934,45,817,19,695,,570,48,492r75,-76l215,339,325,265,442,193,564,124,685,59,802,r11,23l819,41r-2,15l816,69r-3,11l814,95r6,17l833,138r-34,38l763,233r-39,68l684,378r-46,77l590,529r-53,65l480,646,450,627,417,616r-34,-3l351,617r-29,8l301,640r-12,20l288,683r8,2l312,689r22,3l359,695r25,4l406,702r17,3l432,709r44,43l522,793r45,39l610,871r40,38l688,950r32,43l749,1040r-34,43l680,1128r-34,44l612,1217r-34,43l544,1306r-34,43l476,1395xe" fillcolor="#f2c2a6" stroked="f">
              <v:path arrowok="t"/>
            </v:shape>
            <v:shape id="_x0000_s1930" style="position:absolute;left:3097;top:15206;width:309;height:96" coordsize="965,299" path="m426,l349,,282,11,222,32,168,61,119,95,75,137,35,183,,232r92,24l189,277r103,14l401,299r117,-3l645,282,783,254,935,213r11,-23l956,169r6,-24l965,124r-2,-22l959,79,949,57,935,36,870,30,807,26,743,20,680,17,616,13,553,8,489,4,426,xe" fillcolor="black" strokeweight="0">
              <v:path arrowok="t"/>
            </v:shape>
            <v:shape id="_x0000_s1931" style="position:absolute;left:3137;top:15205;width:260;height:81" coordsize="811,252" path="m356,l293,,236,10,185,27,141,51,100,80,63,115,30,153,,194r78,20l160,233r85,12l337,252r99,-3l543,237,659,214,787,180r9,-19l804,142r4,-19l811,105,810,85,806,67,798,48,787,30,732,26,679,21,625,18,572,15,517,10,463,7,410,3,356,xe" fillcolor="#0f000f" stroked="f">
              <v:path arrowok="t"/>
            </v:shape>
            <v:shape id="_x0000_s1932" style="position:absolute;left:3201;top:15228;width:136;height:40" coordsize="424,130" path="m187,l153,,123,5,96,13,74,26,51,40,32,58,14,78,,100r40,10l83,120r44,7l175,130r51,-2l282,123r60,-13l410,93r5,-10l419,73r2,-11l424,54,423,44r-3,-9l416,25r-6,-9l381,12,355,11,326,8,299,7,270,5,243,3,214,1,187,xe" fillcolor="#302130" stroked="f">
              <v:path arrowok="t"/>
            </v:shape>
            <v:shape id="_x0000_s1933" style="position:absolute;left:3247;top:14063;width:116;height:81" coordsize="363,252" path="m343,107r-39,21l266,150r-38,20l190,190r-39,17l112,224,73,238,35,252,19,244,9,235,1,224,,212,,197,6,181r9,-17l31,145,61,126,92,108,123,90,155,72,185,53,216,35,247,18,279,r28,2l331,8r16,9l360,29r3,14l363,61r-8,21l343,107xe" fillcolor="#d4b896" strokecolor="#2e1200" strokeweight="0">
              <v:path arrowok="t"/>
            </v:shape>
            <v:shape id="_x0000_s1934" style="position:absolute;left:3183;top:14140;width:150;height:78" coordsize="467,238" path="m424,113r-61,26l308,161r-52,19l209,197r-45,12l123,220r-39,9l48,238,21,212,5,184,,154,11,125,34,95,74,68,132,45,209,27r27,5l263,35r26,-1l319,33r30,-6l381,20,414,10,450,r9,9l464,19r3,13l465,46r-5,13l452,76,440,93r-16,20xe" fillcolor="#d4b896" strokecolor="#2e1200" strokeweight="0">
              <v:path arrowok="t"/>
            </v:shape>
            <v:shape id="_x0000_s1935" style="position:absolute;left:3163;top:14018;width:53;height:66" coordsize="164,203" path="m159,28r-5,23l149,74r-3,21l144,114r-1,15l145,141r5,5l161,147r3,l154,154r-22,11l105,179,73,190r-29,9l20,203,5,200,,182,,165,5,147r9,-18l24,107,39,84,52,59,68,33,83,22r17,-9l116,5,132,1,145,r9,5l159,13r,15xe" fillcolor="#d4b896" strokecolor="#2e1200" strokeweight="0">
              <v:path arrowok="t"/>
            </v:shape>
            <v:shape id="_x0000_s1936" style="position:absolute;left:3236;top:14010;width:101;height:99" coordsize="314,306" path="m297,100r-27,23l245,149r-26,26l194,201r-25,25l143,251r-26,26l93,303r-27,3l43,304,24,296,12,285,3,268,,248,4,226,15,202,38,175,63,151,88,127r27,-23l141,81,167,58,191,33,216,7,248,1,274,r20,3l307,13r7,13l314,46r-6,24l297,100xe" fillcolor="#d4b896" strokecolor="#2e1200" strokeweight="0">
              <v:path arrowok="t"/>
            </v:shape>
            <v:shape id="_x0000_s1937" style="position:absolute;left:3251;top:13958;width:85;height:105" coordsize="261,324" path="m260,73r-21,29l219,131r-20,29l178,190r-20,29l138,248r-20,29l99,307,77,317r-19,7l39,324,25,320,12,309,5,294,,272,2,246,19,214,38,183,58,153,81,124,104,94,128,67,153,42,180,19,201,7,220,2,235,r13,5l255,14r5,14l261,47r-1,26xe" fillcolor="#ba9e7d" strokecolor="#2e1200" strokeweight="0">
              <v:path arrowok="t"/>
            </v:shape>
            <v:shape id="_x0000_s1938" style="position:absolute;left:3118;top:14059;width:156;height:160" coordsize="489,493" path="m408,288r-13,32l383,351r-15,26l351,404r-21,22l307,450r-29,21l244,493,198,472,159,448,124,421,94,392,66,358,43,325,20,287,,249,33,195,62,153,86,119,113,92,141,66,175,45,218,24,273,r30,5l335,14r31,13l397,46r27,23l450,96r21,34l489,170r-5,4l475,188r-12,19l450,230r-16,21l422,270r-10,14l408,288xe" fillcolor="#b59978" strokecolor="#2e1200" strokeweight="0">
              <v:path arrowok="t"/>
            </v:shape>
            <v:shape id="_x0000_s1939" style="position:absolute;left:3122;top:14071;width:152;height:148" coordsize="476,464" path="m389,269r-14,30l363,328r-16,26l331,379r-20,22l287,422r-29,20l227,464,184,443,147,421,114,396,87,369,61,339,39,306,17,272,,235,30,184,56,144,79,111,103,87,129,63,161,43,201,22,254,r29,7l315,21r32,19l380,67r30,28l437,128r22,36l476,204r-5,2l462,214r-14,10l432,237r-17,13l402,260r-10,6l389,269xe" fillcolor="#c9ad8c" stroked="f">
              <v:path arrowok="t"/>
            </v:shape>
            <v:shape id="_x0000_s1940" style="position:absolute;left:3139;top:14095;width:104;height:93" coordsize="322,284" path="m288,206r-8,21l277,242r-3,8l272,255r-5,3l258,263r-16,7l221,284,184,260r-32,-7l118,255,89,265r-28,9l38,280,17,275,,259,24,215,40,177,53,142,65,110,77,79,95,52,121,26,156,r23,3l202,9r24,7l251,26r21,12l292,56r17,23l322,110r-2,4l317,125r-6,15l306,159r-7,18l293,193r-4,10l288,206xe" fillcolor="#b59978" stroked="f">
              <v:path arrowok="t"/>
            </v:shape>
            <v:shape id="_x0000_s1941" style="position:absolute;left:3155;top:14107;width:78;height:76" coordsize="242,231" path="m218,174r-8,16l207,198r-4,l200,196r-7,-6l185,187r-13,2l155,199,129,180r-24,-1l82,188,62,204,43,218,26,229r-14,2l,218,18,182,31,149r8,-30l49,92,58,67,72,43,91,21,119,r15,3l152,7r18,5l189,21r15,11l220,47r12,20l242,92r-2,3l238,105r-5,13l230,134r-5,14l221,161r-3,9l218,174xe" fillcolor="#a38766" stroked="f">
              <v:path arrowok="t"/>
            </v:shape>
            <v:shape id="_x0000_s1942" style="position:absolute;left:3259;top:14071;width:101;height:63" coordsize="315,200" path="m294,77l263,94r-33,18l197,128r-34,18l129,162,95,177,62,190,32,200,18,193r-8,-8l3,175,1,165,,152,3,139r7,-14l21,110,45,96,72,83,99,69,127,57,153,44,181,30,207,17,234,3,260,r24,l299,3r13,8l315,21r-1,15l307,54,294,77xe" fillcolor="#e8ccab" stroked="f">
              <v:path arrowok="t"/>
            </v:shape>
            <v:shape id="_x0000_s1943" style="position:absolute;left:3199;top:14148;width:130;height:56" coordsize="402,178" path="m370,85r-46,19l283,121r-39,13l209,146r-34,9l145,164r-28,7l91,178,43,163,13,146,,125,5,103,28,80,70,58,129,38,209,22r20,2l249,27r20,-1l292,26r21,-4l337,16,362,9,389,r6,7l401,15r1,9l402,35r-4,10l391,58,381,71,370,85xe" fillcolor="#e8ccab" stroked="f">
              <v:path arrowok="t"/>
            </v:shape>
            <v:shape id="_x0000_s1944" style="position:absolute;left:3239;top:14157;width:83;height:35" coordsize="256,113" path="m237,55l208,66,182,76r-25,9l134,93r-21,5l93,104r-18,5l60,113,29,104,8,96,,87,2,78,15,68,41,59,78,49r51,-8l141,41r14,-2l169,35r16,-6l199,22r16,-7l231,7,249,r4,4l256,9r,6l256,23r-3,6l249,37r-5,8l237,55xe" fillcolor="#f7dbba" stroked="f">
              <v:path arrowok="t"/>
            </v:shape>
            <v:shape id="_x0000_s1945" style="position:absolute;left:3170;top:14022;width:44;height:56" coordsize="139,170" path="m131,21r-4,19l125,60r-4,19l121,98r,14l125,125r4,5l138,132r1,-1l129,137r-18,7l88,154r-28,7l36,168r-21,2l4,169,,155,2,139,7,121r8,-16l24,86,37,66,48,44,60,24,71,15,85,9,97,3,109,1,118,r8,3l130,10r1,11xe" fillcolor="#ab8f6e" stroked="f">
              <v:path arrowok="t"/>
            </v:shape>
            <v:shape id="_x0000_s1946" style="position:absolute;left:3176;top:14018;width:42;height:80" coordsize="128,250" path="m1,219l4,189,6,163,8,140r3,-21l12,101,16,86,17,73,20,63,25,50,35,38,49,26,67,15,84,6,101,r14,l126,7r2,20l128,48r-4,22l117,95r-10,26l97,148,85,180,75,214,60,225,47,237r-13,7l21,250r-10,l5,245,,235,1,219xe" fillcolor="#c9ad8c" strokecolor="#2e1200" strokeweight="0">
              <v:path arrowok="t"/>
            </v:shape>
            <v:shape id="_x0000_s1947" style="position:absolute;left:3182;top:14026;width:32;height:68" coordsize="103,212" path="m1,188l2,165,5,144,6,124r4,-18l11,88,13,75,15,61,19,51,22,39,31,29,42,19,55,10,69,3,82,,93,1r9,6l103,22r-1,19l98,61,92,83r-9,23l74,130r-9,26l58,183r-11,9l35,200r-10,7l16,212r-9,l2,209,,202,1,188xe" fillcolor="#dbbf9e" stroked="f">
              <v:path arrowok="t"/>
            </v:shape>
            <v:shape id="_x0000_s1948" style="position:absolute;left:3243;top:14010;width:93;height:92" coordsize="286,282" path="m272,87r-25,21l223,132r-26,24l172,182r-27,24l120,231,95,254,72,278r-16,4l40,281,27,273,16,263,5,247,1,231,,210,4,188,24,165,48,142,75,119,102,97,129,74,156,51,179,29,202,7,228,r24,l268,3r12,9l285,23r1,17l281,60r-9,27xe" fillcolor="#e8ccab" stroked="f">
              <v:path arrowok="t"/>
            </v:shape>
            <v:shape id="_x0000_s1949" style="position:absolute;left:3255;top:13962;width:78;height:97" coordsize="247,297" path="m246,58l227,82r-19,29l188,141r-20,31l147,202r-21,31l106,260,91,286r-19,8l55,297,38,296,25,292,13,280,5,266,,248,2,227,17,200,36,171,58,141,84,112,109,83,134,58,159,34,182,15,199,5,215,1,227,r10,4l244,11r3,11l247,38r-1,20xe" fillcolor="#d4b896" stroked="f">
              <v:path arrowok="t"/>
            </v:shape>
            <v:shape id="_x0000_s1950" style="position:absolute;left:3172;top:14165;width:61;height:35" coordsize="192,109" path="m189,11r3,19l192,46r-3,13l186,71r-7,9l169,88r-13,6l140,98r-13,3l116,105r-13,2l92,109r-11,l70,109,60,108,50,107,34,95,22,84,12,74,6,64,1,54,,45,1,36,6,27,27,16,48,8,69,2,91,1,114,r23,2l161,6r28,5xe" fillcolor="#f7dbba" stroked="f">
              <v:path arrowok="t"/>
            </v:shape>
            <v:shape id="_x0000_s1951" style="position:absolute;left:3301;top:14014;width:32;height:33" coordsize="104,99" path="m99,11l93,6,84,2,74,,64,,51,,41,2,31,6r-9,6l15,19,8,29,3,39,1,51,,63,,74r2,9l7,90r4,4l20,97r9,1l40,99,50,97,63,94,73,89,83,85r6,-9l96,67,99,57r4,-10l104,36r,-10l102,17,99,11xe" fillcolor="#f5d9b8" stroked="f">
              <v:path arrowok="t"/>
            </v:shape>
            <v:shape id="_x0000_s1952" style="position:absolute;left:3051;top:14605;width:315;height:162" coordsize="984,503" path="m,503l33,474,68,456r35,-15l140,428r37,-18l214,386r38,-38l291,294r83,-40l461,221r87,-28l636,172r87,-18l811,140r87,-10l984,124,908,100,830,78,747,57,663,39,577,22,494,10,412,2,335,,316,19,291,41,260,65,227,88r-37,22l155,129r-36,16l87,156,60,198,40,242,25,285r-9,44l9,372,4,416,1,459,,503xe" fillcolor="#adeded" stroked="f">
              <v:path arrowok="t"/>
            </v:shape>
            <v:shape id="_x0000_s1953" style="position:absolute;left:3047;top:14628;width:252;height:133" coordsize="784,417" path="m,417l26,394,53,378,80,365r27,-13l134,336r29,-23l191,283r30,-41l287,209r70,-32l429,148r73,-25l575,101,647,83,717,68r67,-6l724,46,658,34,588,23,517,15,443,7,373,4,306,,246,,232,14,216,28,197,42,177,56,153,68,130,81,106,91,83,98,62,133,45,172,31,214,21,258r-9,42l6,342,2,381,,417xe" fillcolor="#96d6d6" stroked="f">
              <v:path arrowok="t"/>
            </v:shape>
            <v:shape id="_x0000_s1954" style="position:absolute;left:3305;top:13962;width:32;height:31" coordsize="98,98" path="m89,5l82,1,75,,65,,55,2,44,4,34,10,24,15r-7,8l10,31,5,41,2,51,1,62,,71,2,81r2,7l10,94r4,2l22,98,32,96,42,94,52,90,63,85r9,-6l81,73r6,-9l92,55,95,45,98,35,97,25,95,16,92,10,89,5xe" fillcolor="#e8ccab" stroked="f">
              <v:path arrowok="t"/>
            </v:shape>
            <v:shape id="_x0000_s1955" style="position:absolute;left:3324;top:14071;width:35;height:32" coordsize="105,97" path="m103,17l98,10,91,7,82,2,73,1,61,,51,2,41,5r-9,5l22,16r-7,9l9,35,5,47,1,57,,68r,9l3,85r3,4l13,94r9,2l32,97,42,96,54,94,64,90,76,87r6,-8l90,72,96,61r5,-10l103,41r2,-10l105,22r-2,-5xe" fillcolor="#f5d9b8" stroked="f">
              <v:path arrowok="t"/>
            </v:shape>
            <v:shape id="_x0000_s1956" style="position:absolute;left:3209;top:14013;width:46;height:81" coordsize="145,257" path="m1,224l4,194,7,167,9,143r3,-20l15,104,17,88,19,74,22,64,28,50,40,38,56,25,76,14,95,5,114,r16,l142,8r3,20l144,50r-6,24l132,98r-11,26l109,154,97,185,85,220,69,231,54,243r-16,8l25,257r-13,l5,253,,242,1,224xe" fillcolor="#c7ab8a" strokecolor="#2e1200" strokeweight="0">
              <v:path arrowok="t"/>
            </v:shape>
            <v:shape id="_x0000_s1957" style="position:absolute;left:3213;top:14020;width:38;height:70" coordsize="117,217" path="m1,193l3,168,5,147,8,127r3,-18l12,91,14,77,18,63,21,52,26,41,36,30,48,20,63,11,78,3,94,r12,l116,6r1,15l116,41r-6,21l104,86,94,109,84,135,74,160r-9,29l52,198r-11,9l29,213r-10,4l9,217,3,214,,206,1,193xe" fillcolor="#dec2a1" stroked="f">
              <v:path arrowok="t"/>
            </v:shape>
            <v:shape id="_x0000_s1958" style="position:absolute;left:3360;top:14568;width:103;height:441" coordsize="319,1369" path="m,l17,27,32,54,46,82r10,29l61,137r1,28l59,193,49,221r65,120l173,463r48,121l258,706r17,120l275,946r-22,122l205,1190r-22,19l163,1232r-20,23l127,1280r-13,22l107,1325r,23l116,1369r11,-23l143,1324r19,-24l182,1276r19,-24l221,1228r15,-23l249,1184r48,-122l319,941r,-121l301,700,267,579,223,457,170,337,113,216r5,-26l122,164r-3,-26l115,113,105,86,91,60,74,35,54,9,46,7,39,6,32,5r-6,l19,3,12,1,6,,,xe" fillcolor="#badbdb" stroked="f">
              <v:path arrowok="t"/>
            </v:shape>
            <v:shape id="_x0000_s1959" style="position:absolute;left:3213;top:13997;width:224;height:567" coordsize="702,1754" path="m305,r53,1l414,12r56,21l525,68r47,46l612,173r28,72l654,333r4,25l664,380r7,20l680,418r7,15l693,449r6,13l702,477r-6,28l689,533r-9,26l673,588r-7,28l662,646r-1,31l666,712r3,19l672,751r5,20l681,792r5,20l691,835r5,21l702,878r-9,175l670,1218r-37,148l585,1496r-59,106l459,1684r-74,51l305,1754r-77,-19l166,1684r-51,-82l76,1496,45,1366,24,1218,13,1053,10,878,,690,2,517,16,362,43,231,84,124,142,48,214,4,305,xe" fillcolor="#ba8a6e" stroked="f">
              <v:path arrowok="t"/>
            </v:shape>
            <v:shape id="_x0000_s1960" style="position:absolute;left:3193;top:14566;width:104;height:95" coordsize="322,294" path="m47,l,11,8,294,322,99,47,xe" fillcolor="#ffffde" stroked="f">
              <v:path arrowok="t"/>
            </v:shape>
            <v:shape id="_x0000_s1961" style="position:absolute;left:3413;top:14483;width:119;height:157" coordsize="371,484" path="m,297r46,23l93,344r46,23l186,390r46,24l279,437r46,24l371,484,360,425,350,367,339,309,329,251,318,192,308,135,298,76,288,19r-9,-3l271,14r-8,-3l257,9,249,6,241,5,233,1,226,,197,37,170,74r-29,37l113,147,84,184,56,222,27,259,,297xe" fillcolor="#e8e8e3" stroked="f">
              <v:path arrowok="t"/>
            </v:shape>
            <v:shape id="_x0000_s1962" style="position:absolute;left:3237;top:13997;width:200;height:567" coordsize="628,1754" path="m273,r45,1l370,12r50,21l469,68r42,46l547,173r26,72l585,333r3,25l595,380r5,20l608,418r6,15l621,449r4,13l628,477r-6,28l616,533r-7,26l603,588r-7,28l593,646r-1,31l596,712r2,19l602,751r3,20l609,792r4,20l618,835r5,21l628,878r-7,175l599,1218r-33,148l524,1496r-54,106l410,1684r-67,51l273,1754r-68,-19l148,1684r-46,-82l66,1496,39,1366,22,1218,11,1053,8,878,,690,2,517,14,362,39,231,75,124,127,48,191,4,273,xe" fillcolor="#ebba9e" stroked="f">
              <v:path arrowok="t"/>
            </v:shape>
            <v:shape id="_x0000_s1963" style="position:absolute;left:3245;top:14001;width:146;height:166" coordsize="455,519" path="m195,r34,l269,5r41,11l352,34r37,21l420,85r23,36l453,166r2,31l454,231r-3,35l446,303r-4,34l439,373r2,33l447,439r-43,36l368,481,337,462,311,428,287,385,264,346,241,317,218,307r-51,15l125,361,88,411,59,463,36,502,19,519,9,501,7,439,,344,,258,9,180,27,116,54,61,90,23,137,1,195,xe" fillcolor="#ffc2a6" stroked="f">
              <v:path arrowok="t"/>
            </v:shape>
            <v:shape id="_x0000_s1964" style="position:absolute;left:3268;top:14003;width:152;height:112" coordsize="476,344" path="m138,r83,2l297,25r63,37l412,110r36,51l470,214r6,46l464,299r-3,32l428,344r-55,-2l306,328,234,306,168,279,115,250,88,225,36,194,8,160,,122,7,87,26,53,56,26,94,7,138,xe" fillcolor="#f7cfbd" stroked="f">
              <v:path arrowok="t"/>
            </v:shape>
            <v:shape id="_x0000_s1965" style="position:absolute;left:3278;top:14009;width:123;height:90" coordsize="381,280" path="m113,r68,2l240,22r50,30l330,91r29,41l377,176r4,39l373,248r-3,21l343,280r-44,-1l245,271,186,256,134,238,91,216,68,195,29,167,7,137,,104,7,73,21,44,46,21,77,5,113,xe" fillcolor="#f7d9c2" stroked="f">
              <v:path arrowok="t"/>
            </v:shape>
            <v:shape id="_x0000_s1966" style="position:absolute;left:3289;top:14017;width:90;height:69" coordsize="285,217" path="m85,r53,3l182,17r37,24l248,72r20,32l281,139r4,30l281,194r-3,14l259,214r-34,3l184,214r-44,-7l100,197,67,182,49,165,22,140,6,113,,85,5,60,16,35,35,17,57,4,85,xe" fillcolor="#fae6cc" stroked="f">
              <v:path arrowok="t"/>
            </v:shape>
            <v:shape id="_x0000_s1967" style="position:absolute;left:3299;top:14022;width:61;height:50" coordsize="191,157" path="m60,l95,1r30,12l147,30r18,23l177,76r8,25l189,123r2,20l188,145r-14,5l150,154r-27,3l91,157,65,155,41,149,28,136,12,113,3,89,,66,3,46,10,26,23,11,39,3,60,xe" fillcolor="#fcf2d4" stroked="f">
              <v:path arrowok="t"/>
            </v:shape>
            <v:shape id="_x0000_s1968" style="position:absolute;left:3310;top:14026;width:31;height:37" coordsize="98,115" path="m33,l52,1,66,8,76,19r7,14l86,48r5,17l94,79r4,13l97,86r-6,2l78,94r-14,9l47,110r-15,5l18,115,9,108,4,87,1,68,,48,1,32,4,17,10,7,19,,33,xe" fillcolor="#ffffde" stroked="f">
              <v:path arrowok="t"/>
            </v:shape>
            <v:shape id="_x0000_s1969" style="position:absolute;left:3274;top:14229;width:231;height:335" coordsize="724,1035" path="m442,r10,14l460,24r3,5l465,32r1,1l470,34r4,2l484,44r25,20l533,89r25,27l583,147r24,34l630,219r22,41l674,307r32,105l724,532r-3,126l698,781,650,889r-73,85l474,1025r-132,10l272,1023,209,989,150,937,101,868,58,782,27,686,7,579,,467,11,355,43,260,90,179r61,-65l219,63,294,27,368,6,442,xe" fillcolor="#ed8075" stroked="f">
              <v:path arrowok="t"/>
            </v:shape>
            <v:shape id="_x0000_s1970" style="position:absolute;left:3174;top:14226;width:298;height:353" coordsize="932,1097" path="m230,l335,3,453,31,572,80r113,70l777,237r65,104l869,460,847,590r70,157l932,873r-33,96l826,1038r-106,41l592,1097r-146,-4l293,1068r-77,-12l151,1025,94,974,50,909,18,826,1,733,,628,16,515,40,403,65,302,88,214r27,-73l139,80,167,36,196,8,230,xe" fillcolor="#d96b61" stroked="f">
              <v:path arrowok="t"/>
            </v:shape>
            <v:shape id="_x0000_s1971" style="position:absolute;left:3195;top:14226;width:281;height:330" coordsize="873,1026" path="m217,r98,3l425,28,537,74r104,66l728,221r62,98l814,428,795,551r65,147l873,816r-31,89l774,970r-98,38l556,1026r-138,-5l276,999,203,988,142,959,89,912,48,851,18,774,3,687,,588,16,483,38,377,62,283,85,200r25,-69l133,74,159,33,185,7,217,xe" fillcolor="#ff9187" stroked="f">
              <v:path arrowok="t"/>
            </v:shape>
            <v:shape id="_x0000_s1972" style="position:absolute;left:3199;top:14229;width:254;height:302" coordsize="796,941" path="m201,r91,3l394,26,497,68r97,62l674,205r56,89l753,397,735,511r53,130l796,746r-30,81l704,886r-90,37l506,941,384,940,257,923,190,913,132,885,83,842,45,785,17,715,2,633,,543,15,446,36,348,57,261,78,184r22,-63l123,68,147,30,172,7,201,xe" fillcolor="#ff948a" stroked="f">
              <v:path arrowok="t"/>
            </v:shape>
            <v:shape id="_x0000_s1973" style="position:absolute;left:3201;top:14231;width:231;height:277" coordsize="718,858" path="m184,r82,1l360,24r95,39l544,118r74,70l669,270r21,94l675,467r40,114l718,675r-31,72l630,802r-80,34l454,856r-107,2l234,847r-61,-9l120,813,76,773,41,720,16,656,2,581,,497,13,408,32,318,52,239,71,170,93,111,113,63,135,28,158,6,184,xe" fillcolor="#ff998c" stroked="f">
              <v:path arrowok="t"/>
            </v:shape>
            <v:shape id="_x0000_s1974" style="position:absolute;left:3203;top:14235;width:207;height:251" coordsize="642,779" path="m167,r75,2l328,22r86,36l495,109r67,63l609,248r19,84l613,427r29,97l641,604r-30,65l559,719r-72,33l402,772r-93,7l213,772r-56,-9l109,741,68,704,37,657,13,597,1,529,,454,12,372,30,291,48,219,65,155,84,102,101,58,121,26,143,6,167,xe" fillcolor="#ff9e8f" stroked="f">
              <v:path arrowok="t"/>
            </v:shape>
            <v:shape id="_x0000_s1975" style="position:absolute;left:3206;top:14237;width:183;height:225" coordsize="571,697" path="m150,r68,1l295,20r78,32l447,98r60,57l549,223r18,76l554,385r17,81l563,535r-30,56l486,635r-63,31l352,688r-79,9l193,697r-51,-8l99,669,62,635,33,593,12,539,1,478,,409,11,337,26,263,43,198,59,140,76,93,92,52,110,23,129,6,150,xe" fillcolor="#ffa194" stroked="f">
              <v:path arrowok="t"/>
            </v:shape>
            <v:shape id="_x0000_s1976" style="position:absolute;left:3209;top:14241;width:161;height:199" coordsize="504,620" path="m133,r61,1l263,17r69,29l398,87r53,50l489,197r15,69l492,342r6,64l485,463r-29,47l413,551r-53,30l300,603r-65,12l170,620r-44,-7l88,595,54,565,30,527,11,479,1,426,,364,10,300,24,234,39,175,52,124,68,81,81,46,98,20,114,5,133,xe" fillcolor="#ffa696" stroked="f">
              <v:path arrowok="t"/>
            </v:shape>
            <v:shape id="_x0000_s1977" style="position:absolute;left:3213;top:14245;width:142;height:174" coordsize="442,543" path="m117,r52,1l229,15r60,25l347,76r47,43l429,173r13,59l432,299r-7,48l407,391r-29,39l341,466r-45,28l248,517r-49,16l150,543r-40,-7l77,521,48,494,25,461,8,419,1,372,,319,8,262,20,204,33,153,45,107,59,70,71,39,85,17,100,3,117,xe" fillcolor="#ffab99" stroked="f">
              <v:path arrowok="t"/>
            </v:shape>
            <v:shape id="_x0000_s1978" style="position:absolute;left:3214;top:14246;width:123;height:151" coordsize="382,467" path="m102,r46,l200,12r51,23l301,66r41,38l371,149r11,52l373,259r-19,31l332,322r-29,30l271,382r-35,27l201,432r-37,19l131,467,96,461,66,448,42,426,23,398,8,361,1,321,,274,8,225,18,175,29,132,41,93,52,60,62,33,75,14,87,2,102,xe" fillcolor="#ffb09e" stroked="f">
              <v:path arrowok="t"/>
            </v:shape>
            <v:shape id="_x0000_s1979" style="position:absolute;left:3236;top:14258;width:59;height:91" coordsize="184,282" path="m48,l69,,95,8r24,13l144,39r19,24l178,91r6,30l181,156r-10,19l159,194r-14,19l129,231r-16,16l96,261,78,272,62,282,46,279,32,270,20,257,11,240,3,218,,193,,165,3,136,8,106,13,80,18,56,23,37,29,21,35,9,41,3,48,xe" fillcolor="#ffbfb8" stroked="f">
              <v:path arrowok="t"/>
            </v:shape>
            <v:shape id="_x0000_s1980" style="position:absolute;left:3260;top:14123;width:83;height:130" coordsize="258,398" path="m134,r23,3l181,15r21,18l221,58r14,29l248,120r6,38l258,199r-3,39l252,274r-8,31l233,334r-17,22l195,375r-28,14l134,398r-37,l67,389,40,372,21,350,7,320,,284,,243,9,199,20,154,31,115,43,80,57,52,71,29,89,12,109,2,134,xe" fillcolor="#b8c2e8" strokeweight="0">
              <v:path arrowok="t"/>
            </v:shape>
            <v:shape id="_x0000_s1981" style="position:absolute;left:3263;top:14125;width:73;height:112" coordsize="224,347" path="m117,r20,4l157,14r18,14l192,50r13,26l215,106r6,32l224,174r-2,34l219,239r-7,26l202,290r-15,20l169,327r-24,12l117,347,85,346,58,339,35,325,19,304,6,278,,248,1,212,9,174r9,-40l28,101,38,70,50,46,62,25,78,11,96,2,117,xe" fillcolor="#cfd9ff" stroked="f">
              <v:path arrowok="t"/>
            </v:shape>
            <v:shape id="_x0000_s1982" style="position:absolute;left:3268;top:14126;width:61;height:96" coordsize="190,292" path="m98,r18,2l134,11r14,12l163,42r10,21l182,88r5,27l190,145r-2,28l185,199r-7,24l171,244r-13,17l143,275r-22,10l98,292,71,291,48,285,29,272,16,255,4,233,,207,,177,8,145r8,-34l23,83,31,58,41,38,51,21,65,9,79,2,98,xe" fillcolor="#cfe3ff" stroked="f">
              <v:path arrowok="t"/>
            </v:shape>
            <v:shape id="_x0000_s1983" style="position:absolute;left:3360;top:14160;width:58;height:97" coordsize="181,301" path="m93,r16,2l126,11r15,14l154,44r10,22l173,92r6,29l181,152r-1,28l176,206r-5,25l163,252r-12,17l136,283r-20,10l93,301r-26,l46,294,28,282,15,264,5,241,,214,,184,7,152r8,-34l22,88,29,62,39,40,49,23,61,10,75,2,93,xe" fillcolor="#b8c2e8" strokeweight="0">
              <v:path arrowok="t"/>
            </v:shape>
            <v:shape id="_x0000_s1984" style="position:absolute;left:3360;top:14160;width:53;height:89" coordsize="165,275" path="m86,r14,2l115,10r13,14l141,40r8,20l157,84r6,24l165,137r-1,27l161,189r-6,22l148,231r-11,15l124,260r-18,9l86,275r-24,l42,269,26,258,13,242,3,220,,195,,167,6,137r6,-31l20,79,27,56,37,37,46,20,57,9,69,1,86,xe" fillcolor="#cfd9ff" stroked="f">
              <v:path arrowok="t"/>
            </v:shape>
            <v:shape id="_x0000_s1985" style="position:absolute;left:3364;top:14160;width:46;height:77" coordsize="145,242" path="m76,l89,2r13,7l113,20r11,16l132,53r8,21l143,96r2,26l144,145r-2,22l138,186r-7,17l121,216r-11,13l94,236r-18,6l55,242,38,236,24,226,13,213,5,194,,172,,147,6,122,12,94,18,70,25,49,33,33,41,18,51,8,62,1,76,xe" fillcolor="#cfe3ff" stroked="f">
              <v:path arrowok="t"/>
            </v:shape>
            <v:shape id="_x0000_s1986" style="position:absolute;left:3370;top:14179;width:21;height:33" coordsize="68,100" path="m34,r6,l46,3r6,5l57,14r4,7l64,30r2,10l68,51r-2,9l64,70r-3,8l57,86r-5,5l46,96r-6,2l34,100,26,98,20,96,13,91,10,86,4,78,2,70,,60,,51,,40,2,30,4,21r6,-7l13,8,20,3,26,r8,xe" fillcolor="black" strokeweight="0">
              <v:path arrowok="t"/>
            </v:shape>
            <v:shape id="_x0000_s1987" style="position:absolute;left:3299;top:14187;width:152;height:152" coordsize="480,472" path="m123,367r45,27l212,420r44,21l298,458r40,10l378,472r38,-1l453,463r3,-12l460,440r3,-11l466,418r4,-12l473,394r3,-11l480,372r-4,-28l467,320,451,296,430,275,404,252,376,228,346,204,317,178,299,159,286,139,271,117,259,95,244,71,231,49,214,28,198,11,175,,159,2,145,13r-9,21l127,61r-4,34l120,133r-2,42l71,207,35,238,11,265,1,292,,313r14,21l37,351r38,16l81,367r6,l93,367r7,l111,367r12,xe" fillcolor="#c42b45" strokeweight="0">
              <v:path arrowok="t"/>
            </v:shape>
            <v:shape id="_x0000_s1988" style="position:absolute;left:3306;top:14191;width:147;height:137" coordsize="458,426" path="m108,331r39,25l186,378r38,19l262,411r36,9l332,426r32,-1l396,418r3,-10l407,399r9,-9l426,384r9,-8l445,368r7,-9l458,350r-6,-27l440,300,419,277,395,254,364,231,334,209,303,185,276,162,260,144,246,125,233,105,219,85,205,64,192,44,177,26,161,10,141,,127,3,116,13r-8,18l101,56,99,86r-1,35l98,159,58,187,28,215,9,240,,263r1,20l13,301r21,16l68,331r9,l87,331r10,l108,331xe" fillcolor="#ed546e" stroked="f">
              <v:path arrowok="t"/>
            </v:shape>
            <v:shape id="_x0000_s1989" style="position:absolute;left:3320;top:14208;width:113;height:114" coordsize="349,358" path="m91,278r32,21l157,318r31,16l219,346r29,8l278,358r27,-1l332,351r1,-10l335,333r2,-9l340,316r2,-9l344,299r2,-9l349,282r-4,-21l339,242,326,224,311,208,291,190,269,173,247,154,226,134,213,120,201,104,191,87,181,71,170,53,160,36,148,20,136,8,119,,107,2,97,10,91,26,85,46,83,72r-2,29l81,133,46,158,22,181,5,201,,221r,17l10,253r18,13l55,278r8,l72,278r9,l91,278xe" fillcolor="#ed7a82" stroked="f">
              <v:path arrowok="t"/>
            </v:shape>
            <v:shape id="_x0000_s1990" style="position:absolute;left:3286;top:14361;width:165;height:70" coordsize="515,212" path="m,176l22,141,44,111,60,87,77,66,90,50,104,38,117,27r13,-5l144,11,158,4,175,r19,l215,3r25,8l269,23r33,19l329,68r27,22l382,109r27,18l435,140r27,15l488,167r27,13l512,188r-2,8l507,204r-2,8l476,196,448,181,419,167,391,153,364,139,340,126,319,111,302,95,271,74,243,60,219,52,198,50r-20,1l163,56r-16,9l135,78r-13,5l109,91,98,101,88,116,76,130,64,148,50,168,37,191r-8,-3l23,186r-3,-3l18,182r-5,-2l10,179,6,177,,176xe" fillcolor="#c70038" stroked="f">
              <v:path arrowok="t"/>
            </v:shape>
            <v:shape id="_x0000_s1991" style="position:absolute;left:3403;top:14119;width:44;height:45" coordsize="138,133" path="m,32l95,133,138,85,31,,27,3,17,13,7,24,,32xe" fillcolor="#4d1a00" strokeweight="0">
              <v:path arrowok="t"/>
            </v:shape>
            <v:shape id="_x0000_s1992" style="position:absolute;left:3274;top:14061;width:65;height:33" coordsize="208,102" path="m20,102l37,90,55,80,72,70,89,63r17,-6l124,52r18,-3l160,49r5,-7l171,35r5,-5l183,24r6,-6l194,12r7,-6l208,2,181,,155,2,128,5r-25,8l76,21,50,33,25,47,,64r5,9l10,83r5,9l20,102xe" fillcolor="#4d1a00" strokeweight="0">
              <v:path arrowok="t"/>
            </v:shape>
            <v:shape id="_x0000_s1993" style="position:absolute;left:3210;top:14009;width:60;height:189" coordsize="191,591" path="m191,l179,44,169,88r-11,44l148,176r-11,44l127,263r-11,45l106,352,92,323,79,321,66,339,53,375,40,421,27,476,13,533,,591,11,476,26,369,42,270,63,183,87,109,116,53,149,15,191,xe" fillcolor="#4d1a00" strokeweight="0">
              <v:path arrowok="t"/>
            </v:shape>
            <v:shape id="_x0000_s1994" style="position:absolute;left:3278;top:14440;width:200;height:120" coordsize="622,376" path="m84,83l62,120,43,158,26,192,12,226,2,256,,286r3,26l18,337r79,17l168,367r65,8l295,376r62,-8l421,350r71,-29l573,280r20,-27l608,228r9,-26l622,177r,-26l619,126r-7,-24l602,80,532,47,466,23,402,6,341,,279,3,215,17,150,43,84,83xe" fillcolor="#d99187" stroked="f">
              <v:path arrowok="t"/>
            </v:shape>
            <v:shape id="_x0000_s1995" style="position:absolute;left:3283;top:14444;width:183;height:108" coordsize="569,338" path="m77,72l58,106,42,140,25,171,13,203,3,230,,258r5,24l18,305r73,15l157,331r59,6l273,338r55,-7l387,316r64,-27l523,253r18,-24l556,206r8,-25l569,158r,-23l566,112,559,90,551,70,488,41,427,20,370,5,313,,255,2,198,15,139,38,77,72xe" fillcolor="#de9691" stroked="f">
              <v:path arrowok="t"/>
            </v:shape>
            <v:shape id="_x0000_s1996" style="position:absolute;left:3287;top:14448;width:166;height:97" coordsize="514,302" path="m69,62l52,93,37,123,22,152,11,179,2,205,,230r5,22l16,273r68,12l144,295r53,6l249,302r49,-7l351,282r57,-23l473,225r15,-21l502,183r8,-21l514,140r,-22l512,98,505,77,498,59,440,35,387,16,333,3,282,,230,2,178,13,125,32,69,62xe" fillcolor="#e69c9c" stroked="f">
              <v:path arrowok="t"/>
            </v:shape>
            <v:shape id="_x0000_s1997" style="position:absolute;left:3293;top:14452;width:148;height:85" coordsize="459,265" path="m63,53l48,80,33,107,20,133,10,159,2,181,,203r3,19l14,241r61,9l130,259r48,4l225,265r44,-7l316,247r51,-21l423,198r14,-19l448,160r7,-20l459,122r,-20l457,84,451,66,445,49,392,28,344,14,297,4,252,,205,2,159,12,111,28,63,53xe" fillcolor="#eba1a6" stroked="f">
              <v:path arrowok="t"/>
            </v:shape>
            <v:shape id="_x0000_s1998" style="position:absolute;left:3299;top:14455;width:129;height:74" coordsize="405,227" path="m56,43l43,67,30,91,18,113,9,136,3,155,,175r4,17l13,209r55,7l117,223r43,3l201,227r39,-4l280,213r44,-17l374,172r12,-17l395,138r7,-17l405,104r,-17l403,70,398,54,393,40,347,22,305,10,263,2,223,,182,2r-41,8l98,23,56,43xe" fillcolor="#f2a6b0" stroked="f">
              <v:path arrowok="t"/>
            </v:shape>
            <v:shape id="_x0000_s1999" style="position:absolute;left:3270;top:14142;width:27;height:37" coordsize="80,116" path="m40,r7,l55,3r6,6l68,17r4,7l76,34r3,10l80,57,79,68,76,79r-4,9l68,98r-7,7l55,110r-8,4l40,116r-9,-2l23,110r-7,-5l11,98,5,88,2,79,,68,,57,,44,2,34,5,24r6,-7l16,9,23,3,31,r9,xe" fillcolor="black" strokeweight="0">
              <v:path arrowok="t"/>
            </v:shape>
            <v:shape id="_x0000_s2000" style="position:absolute;left:3268;top:14415;width:33;height:25" coordsize="99,75" path="m,5l82,,99,75,,5xe" fillcolor="#c70038" stroked="f">
              <v:path arrowok="t"/>
            </v:shape>
            <v:shape id="_x0000_s2001" style="position:absolute;left:3441;top:14405;width:15;height:37" coordsize="43,111" path="m21,l17,5r-2,7l12,19r-2,6l6,32,4,39,2,45,,52r3,7l7,66r5,8l17,82r6,7l29,97r6,6l43,111r-2,-6l39,93,34,75,30,56,25,35,22,17,20,4,21,xe" fillcolor="#c70038" stroked="f">
              <v:path arrowok="t"/>
            </v:shape>
            <v:shape id="_x0000_s2002" style="position:absolute;left:3326;top:14462;width:80;height:63" coordsize="250,199" path="m16,74l28,43,45,23,63,9,83,3,103,r23,4l149,9r24,10l182,26r10,7l201,39r10,7l220,53r10,6l240,66r10,8l223,87r-30,16l160,120r-33,16l93,152,61,169,30,184,5,199,,184,1,169,5,152r5,-16l14,120r3,-17l18,87,16,74xe" fillcolor="#f0b0a8" stroked="f">
              <v:path arrowok="t"/>
            </v:shape>
            <v:shape id="_x0000_s2003" style="position:absolute;left:3343;top:14473;width:46;height:39" coordsize="143,115" path="m10,44l16,26,26,14,36,6,49,3,60,,73,3,87,5r13,6l110,19r11,8l132,35r11,9l127,50r-17,9l91,68,73,78,53,87,34,97r-18,9l3,115,,106,1,97,3,87,6,78,7,68r3,-9l10,50r,-6xe" fillcolor="#f0c9c9" stroked="f">
              <v:path arrowok="t"/>
            </v:shape>
            <v:shape id="_x0000_s2004" style="position:absolute;left:3364;top:14270;width:46;height:38" coordsize="146,119" path="m,l,7r,7l,20r,7l,34r,6l,47r,8l4,64r8,9l21,79r11,8l43,93r14,5l71,104r15,7l92,111r8,1l108,113r8,2l122,115r8,1l138,117r8,2l128,101,111,84,93,67,75,53,57,37,38,24,19,10,,xe" fillcolor="#f0b0a8" stroked="f">
              <v:path arrowok="t"/>
            </v:shape>
            <v:shape id="_x0000_s2005" style="position:absolute;left:2953;top:14377;width:136;height:152" coordsize="426,474" path="m23,28l20,43,17,58,13,74,11,91,8,105,6,121,2,136,,153r8,57l27,260r28,42l90,341r39,35l173,409r45,31l262,474r20,-29l302,417r20,-28l344,361r20,-27l384,306r21,-28l426,251,414,215,398,183,377,151,354,122,325,93,293,66,258,40,219,17,192,9,165,5,138,,115,,89,1,67,6,44,15,23,28xe" fillcolor="#ffccc2" stroked="f">
              <v:path arrowok="t"/>
            </v:shape>
            <v:shape id="_x0000_s2006" style="position:absolute;left:3320;top:14413;width:127;height:46" coordsize="395,141" path="m,141l2,127,5,116,9,104,12,93,15,80,20,70,23,58,28,48,46,28,67,15,85,5,106,1,125,r20,6l165,16r20,15l210,43r27,12l263,67r27,13l315,92r27,12l369,116r26,13l345,118r-50,-7l246,104r-49,-2l147,102r-49,7l49,121,,141xe" fillcolor="#c77a70" stroked="f">
              <v:path arrowok="t"/>
            </v:shape>
            <v:shape id="_x0000_s2007" style="position:absolute;left:3172;top:14154;width:54;height:116" coordsize="171,359" path="m98,r22,4l138,14r12,15l160,53r6,25l169,110r1,33l171,180r-2,35l165,250r-7,30l149,307r-11,21l126,345r-15,10l98,359,84,355,78,345,72,328,69,307,63,280,55,250,42,215,24,180,6,143,,110,2,78,12,53,27,29,48,14,71,4,98,xe" fillcolor="#e3a68f" strokeweight="0">
              <v:path arrowok="t"/>
            </v:shape>
            <v:shape id="_x0000_s2008" style="position:absolute;left:3193;top:14185;width:27;height:60" coordsize="89,187" path="m52,l63,2,73,7r5,8l84,27r2,12l88,56r,17l89,93r-1,18l86,129r-4,15l78,159r-6,10l66,179r-8,5l52,187r-8,-3l40,179,37,169,36,159,31,144,28,129,21,111,13,93,2,73,,56,1,39,7,27,15,15,26,7,38,2,52,xe" fillcolor="#b86961" stroked="f">
              <v:path arrowok="t"/>
            </v:shape>
            <v:shape id="_x0000_s2009" style="position:absolute;left:3320;top:14146;width:9;height:21" coordsize="30,68" path="m16,r4,2l26,10r1,3l28,20r1,7l30,35r-1,5l28,47r-1,5l26,58r-6,7l16,68,8,65,3,58,1,52,,47,,40,,35,,27,,20,1,13,3,10,8,2,16,xe" fillcolor="#e6ffff" stroked="f">
              <v:path arrowok="t"/>
            </v:shape>
            <v:shape id="_x0000_s2010" style="position:absolute;left:3399;top:14179;width:6;height:17" coordsize="23,51" path="m12,r3,2l19,8r3,7l23,25r-1,9l19,43r-4,6l12,51,6,49,3,43,,34,,25,,15,3,8,6,2,12,xe" fillcolor="#e6ffff" stroked="f">
              <v:path arrowok="t"/>
            </v:shape>
            <v:shape id="_x0000_s2011" style="position:absolute;left:2949;top:14382;width:202;height:255" coordsize="632,794" path="m480,l430,90r-53,84l320,250r-59,71l198,385r-63,62l68,503,,556r33,29l68,615r33,30l136,675r33,29l204,734r35,30l273,794r68,-37l406,712r58,-51l516,604r43,-67l594,465r25,-82l632,294,609,253,590,215,572,180,555,147,537,112,521,78,501,40,480,xe" fillcolor="#a1b8e0" strokeweight="0">
              <v:path arrowok="t"/>
            </v:shape>
            <v:shape id="_x0000_s2012" style="position:absolute;left:2914;top:14363;width:219;height:250" coordsize="685,772" path="m539,l486,91r-59,90l360,267r-69,83l217,426r-73,70l70,558,,615r31,25l61,661r28,16l117,693r27,14l171,724r29,20l234,772r69,-40l373,683r66,-57l503,563r57,-71l611,419r42,-77l685,266r-5,-43l672,186,660,155,644,127,623,98,600,69,572,37,539,xe" fillcolor="#b0c7f0" strokeweight="0">
              <v:path arrowok="t"/>
            </v:shape>
            <v:shape id="_x0000_s2013" style="position:absolute;left:2941;top:14380;width:165;height:199" coordsize="517,622" path="m403,45r-40,68l319,180r-50,64l217,306r-56,55l107,415,52,462,,504r2,27l5,555r5,19l21,590r18,11l70,611r43,7l176,622r40,-42l258,534r43,-50l344,433r43,-53l429,331r42,-47l514,244r3,-73l517,109,513,60,504,26,488,5,467,,439,12,403,45xe" fillcolor="#bfffff" stroked="f">
              <v:path arrowok="t"/>
            </v:shape>
            <v:shape id="_x0000_s2014" style="position:absolute;left:2853;top:14138;width:276;height:192" coordsize="864,594" path="m97,561r19,13l140,584r25,6l195,594r34,-2l267,587r43,-11l359,561r63,-59l485,444r63,-57l611,330r63,-58l737,214r64,-58l864,99,860,86,855,73,851,61,848,49,843,37,840,24,835,12,832,,734,42,639,86r-95,44l454,177r-89,48l279,276r-83,54l120,388r-16,20l89,428,74,448,59,468,44,488,29,509,15,530,,551r11,l24,554r12,l48,556r12,1l73,558r12,1l97,561xe" fillcolor="#ffccc2" stroked="f">
              <v:path arrowok="t"/>
            </v:shape>
            <v:shape id="_x0000_s2015" style="position:absolute;left:2870;top:14206;width:144;height:99" coordsize="447,307" path="m50,290r9,5l71,301r14,3l100,307r17,-2l138,303r22,-6l186,290r31,-30l250,230r32,-30l315,171r33,-31l381,110,414,80,447,51r-3,-6l443,38r-4,-7l438,26r-2,-7l434,12,431,6,430,,380,21,330,44,281,67,234,91r-47,24l144,143r-43,26l62,201r-9,10l46,222r-8,10l30,243r-8,10l14,263,7,274,,285r5,l12,286r6,l24,288r6,l37,289r6,l50,290xe" fillcolor="#ffd9d1" stroked="f">
              <v:path arrowok="t"/>
            </v:shape>
            <v:shape id="_x0000_s2016" style="position:absolute;left:3466;top:14823;width:21;height:27" coordsize="67,86" path="m34,r6,l47,3r5,3l57,13r4,5l64,26r2,8l67,43r-1,8l64,59r-3,7l57,73r-5,4l47,82r-7,2l34,86,26,84,19,82,14,77,9,73,5,66,3,59,,51,,43,,34,3,26,5,18,9,13,14,6,19,3,26,r8,xe" fillcolor="#96d691" stroked="f">
              <v:path arrowok="t"/>
            </v:shape>
            <v:shape id="_x0000_s2017" style="position:absolute;left:3470;top:14835;width:6;height:10" coordsize="23,28" path="m12,r3,l18,4r3,4l23,15r-5,9l12,28,4,24,,15,,8,4,4,7,r5,xe" fillcolor="#4a8a45" stroked="f">
              <v:path arrowok="t"/>
            </v:shape>
            <v:shape id="_x0000_s2018" style="position:absolute;left:3479;top:14833;width:7;height:10" coordsize="23,29" path="m12,r7,3l23,14,19,24r-7,5l3,24,,14,3,3,12,xe" fillcolor="#4a8a45" stroked="f">
              <v:path arrowok="t"/>
            </v:shape>
            <v:shape id="_x0000_s2019" style="position:absolute;left:3456;top:14903;width:23;height:27" coordsize="68,85" path="m39,r6,l52,2r4,3l62,12r2,5l67,25r,8l68,43r-3,8l63,59r-5,6l54,72r-7,4l41,81r-7,2l28,85,22,83,16,81,10,76,7,72,3,65,,59,,51,2,43,3,33,6,25,9,17r6,-5l19,5,26,2,33,r6,xe" fillcolor="#96d691" stroked="f">
              <v:path arrowok="t"/>
            </v:shape>
            <v:shape id="_x0000_s2020" style="position:absolute;left:3460;top:14912;width:8;height:10" coordsize="22,29" path="m12,r8,3l22,15,15,25,9,29,1,25,,15,3,3,12,xe" fillcolor="#4a8a45" stroked="f">
              <v:path arrowok="t"/>
            </v:shape>
            <v:shape id="_x0000_s2021" style="position:absolute;left:3470;top:14912;width:8;height:8" coordsize="22,27" path="m12,r8,3l22,12,16,22,9,27,1,22,,12,3,3,12,xe" fillcolor="#4a8a45" stroked="f">
              <v:path arrowok="t"/>
            </v:shape>
            <v:shape id="_x0000_s2022" style="position:absolute;left:3426;top:14966;width:23;height:28" coordsize="75,86" path="m55,r5,l66,2r3,4l74,12r1,6l75,26r-1,6l72,42r-5,8l63,59r-7,7l50,72r-7,5l36,81r-7,3l23,86,16,84,10,81,6,77,4,72,,66,,59,1,50,5,42,8,32r6,-6l19,18r7,-6l33,6,40,2,47,r8,xe" fillcolor="#96d691" stroked="f">
              <v:path arrowok="t"/>
            </v:shape>
            <v:shape id="_x0000_s2023" style="position:absolute;left:3429;top:14978;width:7;height:10" coordsize="24,28" path="m18,r6,3l24,13r-4,6l17,23r-4,2l8,28,4,25,1,23,,19,1,13,8,3,18,xe" fillcolor="#4a8a45" stroked="f">
              <v:path arrowok="t"/>
            </v:shape>
            <v:shape id="_x0000_s2024" style="position:absolute;left:3439;top:14976;width:8;height:10" coordsize="23,28" path="m16,r7,4l23,15r-8,9l8,28,,24,1,15,8,4,16,xe" fillcolor="#4a8a45" stroked="f">
              <v:path arrowok="t"/>
            </v:shape>
            <w10:anchorlock/>
          </v:group>
        </w:pict>
      </w:r>
    </w:p>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 w:rsidR="00163D5C" w:rsidRPr="00AB127A" w:rsidRDefault="00163D5C" w:rsidP="00163D5C">
      <w:pPr>
        <w:pStyle w:val="Heading1"/>
      </w:pPr>
      <w:r w:rsidRPr="00AB127A">
        <w:br w:type="page"/>
      </w:r>
      <w:r w:rsidRPr="00AB127A">
        <w:lastRenderedPageBreak/>
        <w:t xml:space="preserve">Handout </w:t>
      </w:r>
      <w:r w:rsidR="009607C5">
        <w:t>7</w:t>
      </w:r>
      <w:r>
        <w:t>–</w:t>
      </w:r>
      <w:r w:rsidRPr="00AB127A">
        <w:t>4</w:t>
      </w:r>
    </w:p>
    <w:p w:rsidR="00163D5C" w:rsidRPr="00AB127A" w:rsidRDefault="00163D5C" w:rsidP="00163D5C">
      <w:pPr>
        <w:pStyle w:val="Heading2"/>
      </w:pPr>
      <w:r w:rsidRPr="00AB127A">
        <w:t>Elements of Language in Everyday Life</w:t>
      </w:r>
    </w:p>
    <w:p w:rsidR="00163D5C" w:rsidRPr="00AB127A" w:rsidRDefault="00163D5C" w:rsidP="00163D5C"/>
    <w:p w:rsidR="00B417D7" w:rsidRPr="00AB127A" w:rsidRDefault="00163D5C" w:rsidP="00B417D7">
      <w:r w:rsidRPr="00AB127A">
        <w:t xml:space="preserve">Over the next day, </w:t>
      </w:r>
      <w:r w:rsidR="00B417D7" w:rsidRPr="00AB127A">
        <w:t xml:space="preserve">provide examples for each of the following elements of language </w:t>
      </w:r>
      <w:r w:rsidR="00B417D7">
        <w:t>by</w:t>
      </w:r>
      <w:r w:rsidR="00B417D7" w:rsidRPr="00AB127A">
        <w:t xml:space="preserve"> observing others.</w:t>
      </w:r>
    </w:p>
    <w:p w:rsidR="006B5192" w:rsidRDefault="006B5192" w:rsidP="00163D5C"/>
    <w:p w:rsidR="00163D5C" w:rsidRPr="00AB127A" w:rsidRDefault="006B5192" w:rsidP="00163D5C">
      <w:r>
        <w:t>ANSWERS WILL VARY</w:t>
      </w:r>
    </w:p>
    <w:p w:rsidR="00163D5C" w:rsidRPr="00AB127A" w:rsidRDefault="00163D5C" w:rsidP="00163D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88"/>
      </w:tblGrid>
      <w:tr w:rsidR="00163D5C" w:rsidRPr="00AB127A">
        <w:tc>
          <w:tcPr>
            <w:tcW w:w="2268" w:type="dxa"/>
          </w:tcPr>
          <w:p w:rsidR="00163D5C" w:rsidRPr="00E70D74" w:rsidRDefault="00163D5C" w:rsidP="00AD0C28">
            <w:pPr>
              <w:rPr>
                <w:b/>
              </w:rPr>
            </w:pPr>
            <w:r w:rsidRPr="00E70D74">
              <w:rPr>
                <w:b/>
              </w:rPr>
              <w:t>Element</w:t>
            </w:r>
          </w:p>
        </w:tc>
        <w:tc>
          <w:tcPr>
            <w:tcW w:w="6588" w:type="dxa"/>
          </w:tcPr>
          <w:p w:rsidR="00163D5C" w:rsidRPr="00E70D74" w:rsidRDefault="00163D5C" w:rsidP="00AD0C28">
            <w:pPr>
              <w:rPr>
                <w:b/>
              </w:rPr>
            </w:pPr>
            <w:r w:rsidRPr="00E70D74">
              <w:rPr>
                <w:b/>
              </w:rPr>
              <w:t>Example</w:t>
            </w:r>
          </w:p>
        </w:tc>
      </w:tr>
      <w:tr w:rsidR="00163D5C" w:rsidRPr="00AB127A">
        <w:tc>
          <w:tcPr>
            <w:tcW w:w="2268" w:type="dxa"/>
          </w:tcPr>
          <w:p w:rsidR="00163D5C" w:rsidRPr="00AB127A" w:rsidRDefault="00163D5C" w:rsidP="00AD0C28">
            <w:r w:rsidRPr="00AB127A">
              <w:t>Intonation</w:t>
            </w:r>
          </w:p>
        </w:tc>
        <w:tc>
          <w:tcPr>
            <w:tcW w:w="6588" w:type="dxa"/>
          </w:tcPr>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Dialect</w:t>
            </w:r>
          </w:p>
        </w:tc>
        <w:tc>
          <w:tcPr>
            <w:tcW w:w="6588" w:type="dxa"/>
          </w:tcPr>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Hand gestures</w:t>
            </w:r>
          </w:p>
        </w:tc>
        <w:tc>
          <w:tcPr>
            <w:tcW w:w="6588" w:type="dxa"/>
          </w:tcPr>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Facial expression</w:t>
            </w:r>
          </w:p>
        </w:tc>
        <w:tc>
          <w:tcPr>
            <w:tcW w:w="6588" w:type="dxa"/>
          </w:tcPr>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Odd use of language</w:t>
            </w:r>
          </w:p>
        </w:tc>
        <w:tc>
          <w:tcPr>
            <w:tcW w:w="6588" w:type="dxa"/>
          </w:tcPr>
          <w:p w:rsidR="00163D5C" w:rsidRPr="00AB127A" w:rsidRDefault="00163D5C" w:rsidP="00AD0C28"/>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“Freudian slip”</w:t>
            </w:r>
          </w:p>
          <w:p w:rsidR="00163D5C" w:rsidRPr="00AB127A" w:rsidRDefault="00163D5C" w:rsidP="00AD0C28"/>
          <w:p w:rsidR="00163D5C" w:rsidRPr="00AB127A" w:rsidRDefault="00163D5C" w:rsidP="00AD0C28"/>
          <w:p w:rsidR="00163D5C" w:rsidRPr="00AB127A" w:rsidRDefault="00163D5C" w:rsidP="00AD0C28"/>
        </w:tc>
        <w:tc>
          <w:tcPr>
            <w:tcW w:w="6588" w:type="dxa"/>
          </w:tcPr>
          <w:p w:rsidR="00163D5C" w:rsidRPr="00AB127A" w:rsidRDefault="00163D5C" w:rsidP="00AD0C28"/>
        </w:tc>
      </w:tr>
      <w:tr w:rsidR="00163D5C" w:rsidRPr="00AB127A">
        <w:tc>
          <w:tcPr>
            <w:tcW w:w="2268" w:type="dxa"/>
          </w:tcPr>
          <w:p w:rsidR="00163D5C" w:rsidRPr="00AB127A" w:rsidRDefault="00163D5C" w:rsidP="00AD0C28">
            <w:r w:rsidRPr="00AB127A">
              <w:t>Ambiguity</w:t>
            </w:r>
          </w:p>
        </w:tc>
        <w:tc>
          <w:tcPr>
            <w:tcW w:w="6588" w:type="dxa"/>
          </w:tcPr>
          <w:p w:rsidR="00163D5C" w:rsidRPr="00AB127A" w:rsidRDefault="00163D5C" w:rsidP="00AD0C28"/>
          <w:p w:rsidR="00163D5C" w:rsidRPr="00AB127A" w:rsidRDefault="00163D5C" w:rsidP="00AD0C28"/>
          <w:p w:rsidR="00163D5C" w:rsidRPr="00AB127A" w:rsidRDefault="00163D5C" w:rsidP="00AD0C28"/>
          <w:p w:rsidR="00163D5C" w:rsidRPr="00AB127A" w:rsidRDefault="00163D5C" w:rsidP="00AD0C28"/>
        </w:tc>
      </w:tr>
      <w:tr w:rsidR="00163D5C" w:rsidRPr="00AB127A">
        <w:tc>
          <w:tcPr>
            <w:tcW w:w="2268" w:type="dxa"/>
          </w:tcPr>
          <w:p w:rsidR="00163D5C" w:rsidRPr="00AB127A" w:rsidRDefault="00163D5C" w:rsidP="00AD0C28">
            <w:r w:rsidRPr="00AB127A">
              <w:t>Unintended humorous meaning</w:t>
            </w:r>
          </w:p>
        </w:tc>
        <w:tc>
          <w:tcPr>
            <w:tcW w:w="6588" w:type="dxa"/>
          </w:tcPr>
          <w:p w:rsidR="00163D5C" w:rsidRPr="00AB127A" w:rsidRDefault="00163D5C" w:rsidP="00AD0C28"/>
          <w:p w:rsidR="00163D5C" w:rsidRPr="00AB127A" w:rsidRDefault="00163D5C" w:rsidP="00AD0C28"/>
          <w:p w:rsidR="00163D5C" w:rsidRPr="00AB127A" w:rsidRDefault="00163D5C" w:rsidP="00AD0C28"/>
          <w:p w:rsidR="00163D5C" w:rsidRPr="00AB127A" w:rsidRDefault="00163D5C" w:rsidP="00AD0C28"/>
        </w:tc>
      </w:tr>
    </w:tbl>
    <w:p w:rsidR="00163D5C" w:rsidRPr="00AB127A" w:rsidRDefault="00163D5C" w:rsidP="00163D5C"/>
    <w:p w:rsidR="00163D5C" w:rsidRPr="00AB127A" w:rsidRDefault="00163D5C" w:rsidP="00163D5C"/>
    <w:p w:rsidR="00163D5C" w:rsidRPr="00AB127A" w:rsidRDefault="00163D5C" w:rsidP="00163D5C">
      <w:r w:rsidRPr="00AB127A">
        <w:t>What do these examples tell you about language?</w:t>
      </w:r>
    </w:p>
    <w:p w:rsidR="00163D5C" w:rsidRDefault="00163D5C" w:rsidP="000C2D64">
      <w:pPr>
        <w:pStyle w:val="Heading1"/>
      </w:pPr>
    </w:p>
    <w:p w:rsidR="00D30942" w:rsidRPr="00AB127A" w:rsidRDefault="00D4349A" w:rsidP="00D30942">
      <w:pPr>
        <w:pStyle w:val="Heading1"/>
      </w:pPr>
      <w:r w:rsidRPr="00AB127A">
        <w:br w:type="page"/>
      </w:r>
      <w:r w:rsidR="00D30942" w:rsidRPr="00AB127A">
        <w:lastRenderedPageBreak/>
        <w:t xml:space="preserve">Handout </w:t>
      </w:r>
      <w:r w:rsidR="001C7B00">
        <w:t>8</w:t>
      </w:r>
      <w:r w:rsidR="00D30942">
        <w:t>–</w:t>
      </w:r>
      <w:r w:rsidR="00D30942" w:rsidRPr="00AB127A">
        <w:t>1</w:t>
      </w:r>
    </w:p>
    <w:p w:rsidR="00D30942" w:rsidRPr="00AB127A" w:rsidRDefault="00D30942" w:rsidP="00D30942">
      <w:pPr>
        <w:pStyle w:val="Heading2"/>
        <w:tabs>
          <w:tab w:val="left" w:pos="2160"/>
        </w:tabs>
      </w:pPr>
      <w:r w:rsidRPr="00AB127A">
        <w:t>Applying Theories of Motivation</w:t>
      </w:r>
    </w:p>
    <w:p w:rsidR="00D30942" w:rsidRPr="00AB127A" w:rsidRDefault="00D30942" w:rsidP="00D30942"/>
    <w:p w:rsidR="00D30942" w:rsidRDefault="006B5192" w:rsidP="00D30942">
      <w:r>
        <w:t>ANSWERS WILL VARY</w:t>
      </w:r>
    </w:p>
    <w:p w:rsidR="006B5192" w:rsidRPr="00AB127A" w:rsidRDefault="006B5192" w:rsidP="00D30942"/>
    <w:p w:rsidR="00D30942" w:rsidRPr="00AB127A" w:rsidRDefault="00D30942" w:rsidP="00D30942">
      <w:r w:rsidRPr="00AB127A">
        <w:t>1. Describe a recent goal you have achieved (academic, personal, social, performance, or athletic).</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2. Explain this achievement in terms of each of these theories or terms:</w:t>
      </w:r>
    </w:p>
    <w:p w:rsidR="00D30942" w:rsidRPr="00AB127A" w:rsidRDefault="00D30942" w:rsidP="00D30942"/>
    <w:p w:rsidR="00D30942" w:rsidRPr="00AB127A" w:rsidRDefault="00D30942" w:rsidP="00D30942">
      <w:r w:rsidRPr="00AB127A">
        <w:t>a. Drive</w:t>
      </w:r>
      <w:r>
        <w:t xml:space="preserve"> </w:t>
      </w:r>
      <w:r w:rsidRPr="00AB127A">
        <w:t>reduction</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b. Intrinsic</w:t>
      </w:r>
      <w:r>
        <w:t>–</w:t>
      </w:r>
      <w:r w:rsidRPr="00AB127A">
        <w:t>extrinsic</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c. Maslow’s hierarchy</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 xml:space="preserve">2. Which theory or term </w:t>
      </w:r>
      <w:r>
        <w:rPr>
          <w:i/>
        </w:rPr>
        <w:t xml:space="preserve">best </w:t>
      </w:r>
      <w:r w:rsidRPr="00AB127A">
        <w:t>accounts for your having achieved this goal? Why?</w:t>
      </w:r>
    </w:p>
    <w:p w:rsidR="00D30942" w:rsidRPr="00AB127A" w:rsidRDefault="00D30942" w:rsidP="00D30942">
      <w:pPr>
        <w:pStyle w:val="Heading1"/>
      </w:pPr>
      <w:r w:rsidRPr="00AB127A">
        <w:br w:type="page"/>
      </w:r>
      <w:r w:rsidRPr="00AB127A">
        <w:lastRenderedPageBreak/>
        <w:t xml:space="preserve">Handout </w:t>
      </w:r>
      <w:r w:rsidR="001C7B00">
        <w:t>8</w:t>
      </w:r>
      <w:r>
        <w:t>–</w:t>
      </w:r>
      <w:r w:rsidRPr="00AB127A">
        <w:t>2</w:t>
      </w:r>
    </w:p>
    <w:p w:rsidR="00D30942" w:rsidRPr="00AB127A" w:rsidRDefault="00D30942" w:rsidP="00D30942">
      <w:pPr>
        <w:pStyle w:val="Heading2"/>
      </w:pPr>
      <w:r w:rsidRPr="00AB127A">
        <w:t>Maslow’s Theory of Self-Actualization</w:t>
      </w:r>
    </w:p>
    <w:p w:rsidR="00D30942" w:rsidRDefault="00D30942" w:rsidP="00D30942"/>
    <w:p w:rsidR="006B5192" w:rsidRPr="00AB127A" w:rsidRDefault="006B5192" w:rsidP="00D30942">
      <w:r>
        <w:t>ANSWERS WILL VARY</w:t>
      </w:r>
    </w:p>
    <w:p w:rsidR="00D30942" w:rsidRPr="00AB127A" w:rsidRDefault="00D30942" w:rsidP="00D30942"/>
    <w:p w:rsidR="00D30942" w:rsidRPr="00AB127A" w:rsidRDefault="00D30942" w:rsidP="00D30942">
      <w:r w:rsidRPr="00AB127A">
        <w:t>Choose an original example of a person</w:t>
      </w:r>
      <w:r>
        <w:t>,</w:t>
      </w:r>
      <w:r w:rsidRPr="00AB127A">
        <w:t xml:space="preserve"> living or dead</w:t>
      </w:r>
      <w:r>
        <w:t>,</w:t>
      </w:r>
      <w:r w:rsidRPr="00AB127A">
        <w:t xml:space="preserve"> whom you think meets the criteria for self-actualization in Maslow’s theory. Answer these questions about that person:</w:t>
      </w:r>
    </w:p>
    <w:p w:rsidR="00D30942" w:rsidRPr="00AB127A" w:rsidRDefault="00D30942" w:rsidP="00D30942"/>
    <w:p w:rsidR="00D30942" w:rsidRPr="00AB127A" w:rsidRDefault="00D30942" w:rsidP="00D30942">
      <w:r w:rsidRPr="00AB127A">
        <w:t>1.</w:t>
      </w:r>
      <w:r w:rsidRPr="00AB127A">
        <w:tab/>
        <w:t>Who is this person?</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2.</w:t>
      </w:r>
      <w:r w:rsidRPr="00AB127A">
        <w:tab/>
        <w:t>Justify why you think this person is self-actualized.</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3.</w:t>
      </w:r>
      <w:r w:rsidRPr="00AB127A">
        <w:tab/>
        <w:t xml:space="preserve">Do you think this person proves or disproves the idea that lower-order needs must </w:t>
      </w:r>
      <w:r w:rsidRPr="00AB127A">
        <w:tab/>
        <w:t>be satisfied in order to achieve self-actualization? Why?</w:t>
      </w:r>
    </w:p>
    <w:p w:rsidR="00D30942" w:rsidRPr="00AB127A" w:rsidRDefault="00D30942" w:rsidP="00D30942"/>
    <w:p w:rsidR="00D30942" w:rsidRPr="00AB127A" w:rsidRDefault="00D30942" w:rsidP="00D30942"/>
    <w:p w:rsidR="00D30942" w:rsidRPr="00AB127A" w:rsidRDefault="00D30942" w:rsidP="00D30942"/>
    <w:p w:rsidR="00D30942" w:rsidRPr="00AB127A" w:rsidRDefault="00D30942" w:rsidP="00D30942">
      <w:r w:rsidRPr="00AB127A">
        <w:t>4.</w:t>
      </w:r>
      <w:r w:rsidRPr="00AB127A">
        <w:tab/>
        <w:t xml:space="preserve">How do you think self-actualization differs from </w:t>
      </w:r>
      <w:r>
        <w:t xml:space="preserve">the </w:t>
      </w:r>
      <w:r w:rsidRPr="00AB127A">
        <w:t>need for achievement?</w:t>
      </w:r>
    </w:p>
    <w:p w:rsidR="00D30942" w:rsidRPr="00AB127A" w:rsidRDefault="00D30942" w:rsidP="00D30942">
      <w:pPr>
        <w:pStyle w:val="Heading1"/>
      </w:pPr>
      <w:r w:rsidRPr="00AB127A">
        <w:br w:type="page"/>
      </w:r>
      <w:r w:rsidRPr="00AB127A">
        <w:lastRenderedPageBreak/>
        <w:t xml:space="preserve">Handout </w:t>
      </w:r>
      <w:r w:rsidR="001C7B00">
        <w:t>8</w:t>
      </w:r>
      <w:r>
        <w:t>–</w:t>
      </w:r>
      <w:r w:rsidRPr="00AB127A">
        <w:t>3</w:t>
      </w:r>
    </w:p>
    <w:p w:rsidR="00D30942" w:rsidRPr="00AB127A" w:rsidRDefault="00D30942" w:rsidP="00D30942">
      <w:pPr>
        <w:pStyle w:val="Heading2"/>
      </w:pPr>
      <w:r w:rsidRPr="00AB127A">
        <w:t>Self-Actualization Scale</w:t>
      </w:r>
    </w:p>
    <w:p w:rsidR="00D30942" w:rsidRDefault="00D30942" w:rsidP="00D30942"/>
    <w:p w:rsidR="006B5192" w:rsidRDefault="006B5192" w:rsidP="00D30942">
      <w:r>
        <w:t xml:space="preserve">ANSWERS WILL VARY </w:t>
      </w:r>
    </w:p>
    <w:p w:rsidR="006B5192" w:rsidRPr="00AB127A" w:rsidRDefault="006B5192" w:rsidP="00D30942"/>
    <w:p w:rsidR="00D30942" w:rsidRPr="00AB127A" w:rsidRDefault="00D30942" w:rsidP="00D30942">
      <w:r w:rsidRPr="00AB127A">
        <w:t>Measurement of Self-Actualization</w:t>
      </w:r>
      <w:r>
        <w:t>,</w:t>
      </w:r>
      <w:r w:rsidRPr="00AB127A">
        <w:t xml:space="preserve"> by Jones and Crandall (1986)</w:t>
      </w:r>
      <w:r>
        <w:t>.</w:t>
      </w:r>
    </w:p>
    <w:p w:rsidR="00D30942" w:rsidRPr="00AB127A" w:rsidRDefault="00D30942" w:rsidP="00D30942">
      <w:r w:rsidRPr="00AB127A">
        <w:t>Administer this quiz in class.</w:t>
      </w:r>
    </w:p>
    <w:p w:rsidR="00D30942" w:rsidRPr="00AB127A" w:rsidRDefault="00D30942" w:rsidP="00D30942"/>
    <w:p w:rsidR="00FE3807" w:rsidRPr="00AB127A" w:rsidRDefault="00D30942" w:rsidP="00D30942">
      <w:r w:rsidRPr="00AB127A">
        <w:t>Fill out the following scale</w:t>
      </w:r>
      <w:r w:rsidR="00FE3807">
        <w:t xml:space="preserve">. Use the scoring system below. </w:t>
      </w:r>
      <w:r w:rsidRPr="00AB127A">
        <w:t xml:space="preserve"> </w:t>
      </w:r>
    </w:p>
    <w:p w:rsidR="00D30942" w:rsidRPr="00AB127A" w:rsidRDefault="00D30942" w:rsidP="00D30942">
      <w:r w:rsidRPr="00AB127A">
        <w:t xml:space="preserve">1 = </w:t>
      </w:r>
      <w:r>
        <w:t>D</w:t>
      </w:r>
      <w:r w:rsidRPr="00AB127A">
        <w:t>isagree</w:t>
      </w:r>
      <w:r w:rsidR="001C7B00">
        <w:t xml:space="preserve">  </w:t>
      </w:r>
      <w:r w:rsidRPr="00AB127A">
        <w:t xml:space="preserve">2 = </w:t>
      </w:r>
      <w:r>
        <w:t>S</w:t>
      </w:r>
      <w:r w:rsidR="001C7B00">
        <w:t xml:space="preserve">omewhat disagree  </w:t>
      </w:r>
      <w:r w:rsidRPr="00AB127A">
        <w:t xml:space="preserve">3 = </w:t>
      </w:r>
      <w:r>
        <w:t>S</w:t>
      </w:r>
      <w:r w:rsidRPr="00AB127A">
        <w:t>omewhat agree</w:t>
      </w:r>
      <w:r w:rsidR="001C7B00">
        <w:t xml:space="preserve">  </w:t>
      </w:r>
      <w:r w:rsidRPr="00AB127A">
        <w:t xml:space="preserve">4 = </w:t>
      </w:r>
      <w:r>
        <w:t>A</w:t>
      </w:r>
      <w:r w:rsidRPr="00AB127A">
        <w:t>gree</w:t>
      </w:r>
    </w:p>
    <w:p w:rsidR="00D30942" w:rsidRPr="00AB127A" w:rsidRDefault="00D30942" w:rsidP="00D30942"/>
    <w:p w:rsidR="00D30942" w:rsidRPr="00AB127A" w:rsidRDefault="00D30942" w:rsidP="00D30942">
      <w:r w:rsidRPr="00AB127A">
        <w:t xml:space="preserve"> _____ 1. I do not feel ashamed of any of my emotions.</w:t>
      </w:r>
    </w:p>
    <w:p w:rsidR="00D30942" w:rsidRPr="00AB127A" w:rsidRDefault="00D30942" w:rsidP="00D30942"/>
    <w:p w:rsidR="00D30942" w:rsidRPr="00AB127A" w:rsidRDefault="00D30942" w:rsidP="00D30942">
      <w:r w:rsidRPr="00AB127A">
        <w:t xml:space="preserve"> _____ 2. I feel I must do what others expect me to do.</w:t>
      </w:r>
    </w:p>
    <w:p w:rsidR="00D30942" w:rsidRPr="00AB127A" w:rsidRDefault="00D30942" w:rsidP="00D30942"/>
    <w:p w:rsidR="00D30942" w:rsidRPr="00AB127A" w:rsidRDefault="00D30942" w:rsidP="00D30942">
      <w:r w:rsidRPr="00AB127A">
        <w:t xml:space="preserve"> _____ 3. I believe that people are essentially good and can be trusted.</w:t>
      </w:r>
    </w:p>
    <w:p w:rsidR="00D30942" w:rsidRPr="00AB127A" w:rsidRDefault="00D30942" w:rsidP="00D30942"/>
    <w:p w:rsidR="00D30942" w:rsidRPr="00AB127A" w:rsidRDefault="00D30942" w:rsidP="00D30942">
      <w:r w:rsidRPr="00AB127A">
        <w:t xml:space="preserve"> _____ 4. I feel free to be angry at those I love.</w:t>
      </w:r>
    </w:p>
    <w:p w:rsidR="00D30942" w:rsidRPr="00AB127A" w:rsidRDefault="00D30942" w:rsidP="00D30942"/>
    <w:p w:rsidR="00D30942" w:rsidRPr="00AB127A" w:rsidRDefault="00D30942" w:rsidP="00D30942">
      <w:r w:rsidRPr="00AB127A">
        <w:t xml:space="preserve"> _____ 5. It is always necessary that others approve of what I do.</w:t>
      </w:r>
    </w:p>
    <w:p w:rsidR="00D30942" w:rsidRPr="00AB127A" w:rsidRDefault="00D30942" w:rsidP="00D30942"/>
    <w:p w:rsidR="00D30942" w:rsidRPr="00AB127A" w:rsidRDefault="00D30942" w:rsidP="00D30942">
      <w:r w:rsidRPr="00AB127A">
        <w:t xml:space="preserve"> _____ 6. I don’t accept my own weaknesses.</w:t>
      </w:r>
    </w:p>
    <w:p w:rsidR="00D30942" w:rsidRPr="00AB127A" w:rsidRDefault="00D30942" w:rsidP="00D30942"/>
    <w:p w:rsidR="00D30942" w:rsidRPr="00AB127A" w:rsidRDefault="00D30942" w:rsidP="00D30942">
      <w:r w:rsidRPr="00AB127A">
        <w:t xml:space="preserve"> _____ 7. I can like people without having to approve of them.</w:t>
      </w:r>
    </w:p>
    <w:p w:rsidR="00D30942" w:rsidRPr="00AB127A" w:rsidRDefault="00D30942" w:rsidP="00D30942"/>
    <w:p w:rsidR="00D30942" w:rsidRPr="00AB127A" w:rsidRDefault="00D30942" w:rsidP="00D30942">
      <w:r w:rsidRPr="00AB127A">
        <w:t xml:space="preserve"> _____ 8. I fear failure.</w:t>
      </w:r>
    </w:p>
    <w:p w:rsidR="00D30942" w:rsidRPr="00AB127A" w:rsidRDefault="00D30942" w:rsidP="00D30942"/>
    <w:p w:rsidR="00D30942" w:rsidRPr="00AB127A" w:rsidRDefault="00D30942" w:rsidP="00D30942">
      <w:r w:rsidRPr="00AB127A">
        <w:t xml:space="preserve"> _____ 9. I avoid attempts to analyze and simplify complex domains.</w:t>
      </w:r>
    </w:p>
    <w:p w:rsidR="00D30942" w:rsidRPr="00AB127A" w:rsidRDefault="00D30942" w:rsidP="00D30942"/>
    <w:p w:rsidR="00D30942" w:rsidRPr="00AB127A" w:rsidRDefault="00D30942" w:rsidP="00D30942">
      <w:r w:rsidRPr="00AB127A">
        <w:t xml:space="preserve"> _____ 10. It is better to be yourself than to be popular.</w:t>
      </w:r>
    </w:p>
    <w:p w:rsidR="00D30942" w:rsidRPr="00AB127A" w:rsidRDefault="00D30942" w:rsidP="00D30942"/>
    <w:p w:rsidR="00D30942" w:rsidRPr="00AB127A" w:rsidRDefault="00D30942" w:rsidP="00D30942">
      <w:r w:rsidRPr="00AB127A">
        <w:t xml:space="preserve"> _____ 11. I have no mission in life to which I feel especially dedicated.</w:t>
      </w:r>
    </w:p>
    <w:p w:rsidR="00D30942" w:rsidRPr="00AB127A" w:rsidRDefault="00D30942" w:rsidP="00D30942"/>
    <w:p w:rsidR="00D30942" w:rsidRPr="00AB127A" w:rsidRDefault="00D30942" w:rsidP="00D30942">
      <w:r w:rsidRPr="00AB127A">
        <w:t xml:space="preserve"> _____ 12. I can express my feelings even when they may result in undesirable consequences.</w:t>
      </w:r>
    </w:p>
    <w:p w:rsidR="00D30942" w:rsidRPr="00AB127A" w:rsidRDefault="00D30942" w:rsidP="00D30942"/>
    <w:p w:rsidR="00D30942" w:rsidRPr="00AB127A" w:rsidRDefault="00D30942" w:rsidP="00D30942">
      <w:r w:rsidRPr="00AB127A">
        <w:t xml:space="preserve"> _____ 13. I do not feel responsible to help anybody.</w:t>
      </w:r>
    </w:p>
    <w:p w:rsidR="00D30942" w:rsidRPr="00AB127A" w:rsidRDefault="00D30942" w:rsidP="00D30942"/>
    <w:p w:rsidR="00D30942" w:rsidRPr="00AB127A" w:rsidRDefault="00D30942" w:rsidP="00D30942">
      <w:r w:rsidRPr="00AB127A">
        <w:t xml:space="preserve"> _____ 14. I am bothered by fears of being inadequate.</w:t>
      </w:r>
    </w:p>
    <w:p w:rsidR="00D30942" w:rsidRPr="00AB127A" w:rsidRDefault="00D30942" w:rsidP="00D30942"/>
    <w:p w:rsidR="00D30942" w:rsidRPr="00AB127A" w:rsidRDefault="00D30942" w:rsidP="00D30942">
      <w:r w:rsidRPr="00AB127A">
        <w:t xml:space="preserve"> _____ 15. I am loved because I give love.</w:t>
      </w:r>
    </w:p>
    <w:p w:rsidR="00D30942" w:rsidRPr="00AB127A" w:rsidRDefault="00D30942" w:rsidP="00D30942"/>
    <w:p w:rsidR="00D30942" w:rsidRPr="00AB127A" w:rsidRDefault="00D30942" w:rsidP="00D30942">
      <w:r w:rsidRPr="00AB127A">
        <w:br w:type="page"/>
      </w:r>
    </w:p>
    <w:p w:rsidR="00D30942" w:rsidRPr="00AB127A" w:rsidRDefault="00D30942" w:rsidP="00D30942">
      <w:r w:rsidRPr="00AB127A">
        <w:t>SCORING OF SELF-ACTUALIZATION SCALE</w:t>
      </w:r>
    </w:p>
    <w:p w:rsidR="00D30942" w:rsidRPr="00AB127A" w:rsidRDefault="00D30942" w:rsidP="00D30942"/>
    <w:p w:rsidR="00D30942" w:rsidRPr="00AB127A" w:rsidRDefault="00D30942" w:rsidP="00D30942"/>
    <w:p w:rsidR="00D30942" w:rsidRPr="00AB127A" w:rsidRDefault="00D30942" w:rsidP="00D30942">
      <w:r w:rsidRPr="00AB127A">
        <w:t>For items 2, 5, 6, 8, 9, 11, 13, and 14:</w:t>
      </w:r>
    </w:p>
    <w:p w:rsidR="00D30942" w:rsidRPr="00AB127A" w:rsidRDefault="00D30942" w:rsidP="00D30942">
      <w:r w:rsidRPr="00AB127A">
        <w:t>The assignment of points is 4 for an answer of 1, 3 for an answer of 2, 2 for an answer of 3, and 1 for an answer of 4.</w:t>
      </w:r>
    </w:p>
    <w:p w:rsidR="00D30942" w:rsidRPr="00AB127A" w:rsidRDefault="00D30942" w:rsidP="00D30942"/>
    <w:p w:rsidR="00D30942" w:rsidRPr="00AB127A" w:rsidRDefault="00D30942" w:rsidP="00D30942">
      <w:r w:rsidRPr="00AB127A">
        <w:t>For all the remaining items:</w:t>
      </w:r>
    </w:p>
    <w:p w:rsidR="00D30942" w:rsidRDefault="00D30942" w:rsidP="00D30942">
      <w:r w:rsidRPr="00AB127A">
        <w:t>The assignment of points corresponds to the answer (1 point for an answer of 1, 2 for an answer of 2, etc.).</w:t>
      </w:r>
    </w:p>
    <w:p w:rsidR="00FE3807" w:rsidRDefault="00FE3807" w:rsidP="00D30942"/>
    <w:p w:rsidR="00FE3807" w:rsidRPr="00AB127A" w:rsidRDefault="00FE3807" w:rsidP="00D30942">
      <w:r>
        <w:t xml:space="preserve">The higher your score, the more self-actualized you may be. </w:t>
      </w:r>
    </w:p>
    <w:p w:rsidR="00D30942" w:rsidRPr="00AB127A" w:rsidRDefault="00D30942" w:rsidP="00D30942">
      <w:pPr>
        <w:pStyle w:val="Heading1"/>
      </w:pPr>
      <w:r w:rsidRPr="00AB127A">
        <w:br w:type="page"/>
      </w:r>
      <w:r w:rsidRPr="00AB127A">
        <w:lastRenderedPageBreak/>
        <w:t xml:space="preserve">Handout </w:t>
      </w:r>
      <w:r w:rsidR="001C7B00">
        <w:t>8</w:t>
      </w:r>
      <w:r>
        <w:t>–</w:t>
      </w:r>
      <w:r w:rsidRPr="00AB127A">
        <w:t>4</w:t>
      </w:r>
    </w:p>
    <w:p w:rsidR="00D30942" w:rsidRPr="00AB127A" w:rsidRDefault="00D30942" w:rsidP="00D30942">
      <w:pPr>
        <w:pStyle w:val="Heading2"/>
      </w:pPr>
      <w:r w:rsidRPr="00AB127A">
        <w:t>Drive vs. Incentive Motivations in Advertisements</w:t>
      </w:r>
    </w:p>
    <w:p w:rsidR="00D30942" w:rsidRPr="00AB127A" w:rsidRDefault="00D30942" w:rsidP="00D30942"/>
    <w:p w:rsidR="00D30942" w:rsidRPr="00AB127A" w:rsidRDefault="00D30942" w:rsidP="00D30942">
      <w:r w:rsidRPr="00AB127A">
        <w:t>Select advertisements that fulfill either the drive (filling a need) or incentive (creating a need) theories of motivation. For each one, briefly describe the advertisement, list the need it appeals to, and indicate whether or not you think it is effective.</w:t>
      </w:r>
    </w:p>
    <w:p w:rsidR="00D30942" w:rsidRDefault="00D30942" w:rsidP="00D30942"/>
    <w:p w:rsidR="006B5192" w:rsidRPr="00AB127A" w:rsidRDefault="006B5192" w:rsidP="00D30942">
      <w:r>
        <w:t>ANSWERS WILL VARY</w:t>
      </w:r>
    </w:p>
    <w:p w:rsidR="00D30942" w:rsidRPr="00AB127A" w:rsidRDefault="00D30942" w:rsidP="00D309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D30942" w:rsidRPr="00AB127A">
        <w:tc>
          <w:tcPr>
            <w:tcW w:w="2952" w:type="dxa"/>
          </w:tcPr>
          <w:p w:rsidR="00D30942" w:rsidRPr="00DB4DD1" w:rsidRDefault="00D30942" w:rsidP="00082D91">
            <w:pPr>
              <w:rPr>
                <w:b/>
              </w:rPr>
            </w:pPr>
            <w:r w:rsidRPr="00DB4DD1">
              <w:rPr>
                <w:b/>
              </w:rPr>
              <w:t xml:space="preserve">Advertisement </w:t>
            </w:r>
            <w:r>
              <w:rPr>
                <w:b/>
              </w:rPr>
              <w:t>D</w:t>
            </w:r>
            <w:r w:rsidRPr="00DB4DD1">
              <w:rPr>
                <w:b/>
              </w:rPr>
              <w:t>escription</w:t>
            </w:r>
          </w:p>
        </w:tc>
        <w:tc>
          <w:tcPr>
            <w:tcW w:w="2952" w:type="dxa"/>
          </w:tcPr>
          <w:p w:rsidR="00D30942" w:rsidRPr="00DB4DD1" w:rsidRDefault="00D30942" w:rsidP="00082D91">
            <w:pPr>
              <w:rPr>
                <w:b/>
              </w:rPr>
            </w:pPr>
            <w:r w:rsidRPr="00DB4DD1">
              <w:rPr>
                <w:b/>
              </w:rPr>
              <w:t xml:space="preserve">Need </w:t>
            </w:r>
            <w:r>
              <w:rPr>
                <w:b/>
              </w:rPr>
              <w:t>I</w:t>
            </w:r>
            <w:r w:rsidRPr="00DB4DD1">
              <w:rPr>
                <w:b/>
              </w:rPr>
              <w:t xml:space="preserve">t </w:t>
            </w:r>
            <w:r>
              <w:rPr>
                <w:b/>
              </w:rPr>
              <w:t>A</w:t>
            </w:r>
            <w:r w:rsidRPr="00DB4DD1">
              <w:rPr>
                <w:b/>
              </w:rPr>
              <w:t xml:space="preserve">ppeals </w:t>
            </w:r>
            <w:r>
              <w:rPr>
                <w:b/>
              </w:rPr>
              <w:t>T</w:t>
            </w:r>
            <w:r w:rsidRPr="00DB4DD1">
              <w:rPr>
                <w:b/>
              </w:rPr>
              <w:t>o</w:t>
            </w:r>
          </w:p>
        </w:tc>
        <w:tc>
          <w:tcPr>
            <w:tcW w:w="2952" w:type="dxa"/>
          </w:tcPr>
          <w:p w:rsidR="00D30942" w:rsidRPr="00DB4DD1" w:rsidRDefault="0028152E" w:rsidP="00082D91">
            <w:pPr>
              <w:rPr>
                <w:b/>
              </w:rPr>
            </w:pPr>
            <w:r>
              <w:rPr>
                <w:b/>
              </w:rPr>
              <w:t xml:space="preserve"> Is It Effective?</w:t>
            </w:r>
          </w:p>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952" w:type="dxa"/>
          </w:tcPr>
          <w:p w:rsidR="00D30942" w:rsidRPr="00AB127A" w:rsidRDefault="00D30942" w:rsidP="00082D91"/>
        </w:tc>
        <w:tc>
          <w:tcPr>
            <w:tcW w:w="2952"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bl>
    <w:p w:rsidR="00D30942" w:rsidRPr="00AB127A" w:rsidRDefault="00D30942" w:rsidP="00D30942"/>
    <w:p w:rsidR="00D30942" w:rsidRPr="00AB127A" w:rsidRDefault="00D30942" w:rsidP="00D30942">
      <w:pPr>
        <w:pStyle w:val="Heading1"/>
      </w:pPr>
      <w:r w:rsidRPr="00AB127A">
        <w:br w:type="page"/>
      </w:r>
      <w:r w:rsidRPr="00AB127A">
        <w:lastRenderedPageBreak/>
        <w:t xml:space="preserve">Handout </w:t>
      </w:r>
      <w:r w:rsidR="001C7B00">
        <w:t>8</w:t>
      </w:r>
      <w:r>
        <w:t>–</w:t>
      </w:r>
      <w:r w:rsidRPr="00AB127A">
        <w:t>5</w:t>
      </w:r>
    </w:p>
    <w:p w:rsidR="00D30942" w:rsidRPr="00AB127A" w:rsidRDefault="00D30942" w:rsidP="00D30942">
      <w:pPr>
        <w:pStyle w:val="Heading2"/>
      </w:pPr>
      <w:r w:rsidRPr="00AB127A">
        <w:t>Cultural Contributions to Eating Disorders</w:t>
      </w:r>
    </w:p>
    <w:p w:rsidR="00D30942" w:rsidRPr="00AB127A" w:rsidRDefault="00D30942" w:rsidP="00D30942"/>
    <w:p w:rsidR="00D30942" w:rsidRDefault="00D30942" w:rsidP="00D30942">
      <w:r w:rsidRPr="00AB127A">
        <w:t>Select four magazine articles that deal with weight or weight loss. Describe and comment on each article below.</w:t>
      </w:r>
    </w:p>
    <w:p w:rsidR="006B5192" w:rsidRDefault="006B5192" w:rsidP="00D30942"/>
    <w:p w:rsidR="006B5192" w:rsidRPr="00AB127A" w:rsidRDefault="006B5192" w:rsidP="00D30942">
      <w:r>
        <w:t>ANSWERS WILL VARY</w:t>
      </w:r>
    </w:p>
    <w:p w:rsidR="00D30942" w:rsidRPr="00AB127A" w:rsidRDefault="00D30942" w:rsidP="00D309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276"/>
        <w:gridCol w:w="2952"/>
      </w:tblGrid>
      <w:tr w:rsidR="00D30942" w:rsidRPr="00AB127A">
        <w:tc>
          <w:tcPr>
            <w:tcW w:w="2628" w:type="dxa"/>
          </w:tcPr>
          <w:p w:rsidR="00D30942" w:rsidRPr="00D67FD9" w:rsidRDefault="00D30942" w:rsidP="00082D91">
            <w:pPr>
              <w:rPr>
                <w:b/>
              </w:rPr>
            </w:pPr>
            <w:r w:rsidRPr="00D67FD9">
              <w:rPr>
                <w:b/>
              </w:rPr>
              <w:t xml:space="preserve">Article </w:t>
            </w:r>
            <w:r>
              <w:rPr>
                <w:b/>
              </w:rPr>
              <w:t>T</w:t>
            </w:r>
            <w:r w:rsidRPr="00D67FD9">
              <w:rPr>
                <w:b/>
              </w:rPr>
              <w:t>itle</w:t>
            </w:r>
          </w:p>
        </w:tc>
        <w:tc>
          <w:tcPr>
            <w:tcW w:w="3276" w:type="dxa"/>
          </w:tcPr>
          <w:p w:rsidR="00D30942" w:rsidRPr="00D67FD9" w:rsidRDefault="00D30942" w:rsidP="00082D91">
            <w:pPr>
              <w:rPr>
                <w:b/>
              </w:rPr>
            </w:pPr>
            <w:r w:rsidRPr="00D67FD9">
              <w:rPr>
                <w:b/>
              </w:rPr>
              <w:t xml:space="preserve">Content </w:t>
            </w:r>
            <w:r>
              <w:rPr>
                <w:b/>
              </w:rPr>
              <w:t>o</w:t>
            </w:r>
            <w:r w:rsidRPr="00D67FD9">
              <w:rPr>
                <w:b/>
              </w:rPr>
              <w:t xml:space="preserve">f Article </w:t>
            </w:r>
            <w:r>
              <w:rPr>
                <w:b/>
              </w:rPr>
              <w:t>a</w:t>
            </w:r>
            <w:r w:rsidRPr="00D67FD9">
              <w:rPr>
                <w:b/>
              </w:rPr>
              <w:t xml:space="preserve">nd How It Treats </w:t>
            </w:r>
            <w:r>
              <w:rPr>
                <w:b/>
              </w:rPr>
              <w:t>t</w:t>
            </w:r>
            <w:r w:rsidRPr="00D67FD9">
              <w:rPr>
                <w:b/>
              </w:rPr>
              <w:t xml:space="preserve">he Topic </w:t>
            </w:r>
            <w:r>
              <w:rPr>
                <w:b/>
              </w:rPr>
              <w:t>o</w:t>
            </w:r>
            <w:r w:rsidRPr="00D67FD9">
              <w:rPr>
                <w:b/>
              </w:rPr>
              <w:t xml:space="preserve">f Weight </w:t>
            </w:r>
            <w:r w:rsidR="0028152E">
              <w:rPr>
                <w:b/>
              </w:rPr>
              <w:t>o</w:t>
            </w:r>
            <w:r w:rsidRPr="00D67FD9">
              <w:rPr>
                <w:b/>
              </w:rPr>
              <w:t>r Weight Loss</w:t>
            </w:r>
          </w:p>
        </w:tc>
        <w:tc>
          <w:tcPr>
            <w:tcW w:w="2952" w:type="dxa"/>
          </w:tcPr>
          <w:p w:rsidR="00D30942" w:rsidRPr="00D67FD9" w:rsidRDefault="00D30942" w:rsidP="00082D91">
            <w:pPr>
              <w:rPr>
                <w:b/>
              </w:rPr>
            </w:pPr>
            <w:r w:rsidRPr="00D67FD9">
              <w:rPr>
                <w:b/>
              </w:rPr>
              <w:t xml:space="preserve">How Do You Think This Article Conveys Social Attitudes </w:t>
            </w:r>
            <w:r w:rsidR="0028152E">
              <w:rPr>
                <w:b/>
              </w:rPr>
              <w:t>t</w:t>
            </w:r>
            <w:r w:rsidRPr="00D67FD9">
              <w:rPr>
                <w:b/>
              </w:rPr>
              <w:t xml:space="preserve">oward Weight </w:t>
            </w:r>
            <w:r>
              <w:rPr>
                <w:b/>
              </w:rPr>
              <w:t>o</w:t>
            </w:r>
            <w:r w:rsidRPr="00D67FD9">
              <w:rPr>
                <w:b/>
              </w:rPr>
              <w:t>r Weight Loss?</w:t>
            </w:r>
          </w:p>
        </w:tc>
      </w:tr>
      <w:tr w:rsidR="00D30942" w:rsidRPr="00AB127A">
        <w:tc>
          <w:tcPr>
            <w:tcW w:w="2628" w:type="dxa"/>
          </w:tcPr>
          <w:p w:rsidR="00D30942" w:rsidRPr="00AB127A" w:rsidRDefault="00D30942" w:rsidP="00082D91"/>
        </w:tc>
        <w:tc>
          <w:tcPr>
            <w:tcW w:w="3276"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628" w:type="dxa"/>
          </w:tcPr>
          <w:p w:rsidR="00D30942" w:rsidRPr="00AB127A" w:rsidRDefault="00D30942" w:rsidP="00082D91"/>
        </w:tc>
        <w:tc>
          <w:tcPr>
            <w:tcW w:w="3276"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628" w:type="dxa"/>
          </w:tcPr>
          <w:p w:rsidR="00D30942" w:rsidRPr="00AB127A" w:rsidRDefault="00D30942" w:rsidP="00082D91"/>
        </w:tc>
        <w:tc>
          <w:tcPr>
            <w:tcW w:w="3276"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2628" w:type="dxa"/>
          </w:tcPr>
          <w:p w:rsidR="00D30942" w:rsidRPr="00AB127A" w:rsidRDefault="00D30942" w:rsidP="00082D91"/>
        </w:tc>
        <w:tc>
          <w:tcPr>
            <w:tcW w:w="3276" w:type="dxa"/>
          </w:tcPr>
          <w:p w:rsidR="00D30942" w:rsidRPr="00AB127A" w:rsidRDefault="00D30942" w:rsidP="00082D91"/>
        </w:tc>
        <w:tc>
          <w:tcPr>
            <w:tcW w:w="2952"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bl>
    <w:p w:rsidR="00D30942" w:rsidRPr="00AB127A" w:rsidRDefault="00D30942" w:rsidP="00D30942"/>
    <w:p w:rsidR="00D30942" w:rsidRPr="00AB127A" w:rsidRDefault="00D30942" w:rsidP="00D30942">
      <w:pPr>
        <w:pStyle w:val="Heading1"/>
      </w:pPr>
      <w:r w:rsidRPr="00AB127A">
        <w:br w:type="page"/>
      </w:r>
      <w:r w:rsidRPr="00AB127A">
        <w:lastRenderedPageBreak/>
        <w:t xml:space="preserve">Handout </w:t>
      </w:r>
      <w:r w:rsidR="001C7B00">
        <w:t>8</w:t>
      </w:r>
      <w:r>
        <w:t>–</w:t>
      </w:r>
      <w:r w:rsidRPr="00AB127A">
        <w:t>6</w:t>
      </w:r>
    </w:p>
    <w:p w:rsidR="00D30942" w:rsidRPr="00AB127A" w:rsidRDefault="00D30942" w:rsidP="00D30942">
      <w:pPr>
        <w:pStyle w:val="Heading2"/>
      </w:pPr>
      <w:r w:rsidRPr="00AB127A">
        <w:t>Daily Activity Diary</w:t>
      </w:r>
    </w:p>
    <w:p w:rsidR="00D30942" w:rsidRDefault="00D30942" w:rsidP="00D30942"/>
    <w:p w:rsidR="006B5192" w:rsidRDefault="006B5192" w:rsidP="00D30942">
      <w:r>
        <w:t>ANSWERS WILL VARY</w:t>
      </w:r>
    </w:p>
    <w:p w:rsidR="006B5192" w:rsidRPr="00AB127A" w:rsidRDefault="006B5192" w:rsidP="00D30942"/>
    <w:p w:rsidR="00D30942" w:rsidRPr="00AB127A" w:rsidRDefault="00D30942" w:rsidP="00D30942">
      <w:r w:rsidRPr="00AB127A">
        <w:t>Over the next 24 hours, complete this chart. For each activity, indicate what might have motivated you to use more energy. For example, if you drove from one end of campus to the next, indicate what would make you more likely in the future to walk that distance. The first three lines are filled in to suggest way to complete the rest of the chart.</w:t>
      </w:r>
    </w:p>
    <w:p w:rsidR="00D30942" w:rsidRPr="00AB127A" w:rsidRDefault="00D30942" w:rsidP="00D309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160"/>
        <w:gridCol w:w="2520"/>
        <w:gridCol w:w="2988"/>
      </w:tblGrid>
      <w:tr w:rsidR="00D30942" w:rsidRPr="00AB127A">
        <w:tc>
          <w:tcPr>
            <w:tcW w:w="1188" w:type="dxa"/>
          </w:tcPr>
          <w:p w:rsidR="00D30942" w:rsidRPr="00D67FD9" w:rsidRDefault="00D30942" w:rsidP="00082D91">
            <w:pPr>
              <w:rPr>
                <w:b/>
              </w:rPr>
            </w:pPr>
            <w:r w:rsidRPr="00D67FD9">
              <w:rPr>
                <w:b/>
              </w:rPr>
              <w:t xml:space="preserve">Time of </w:t>
            </w:r>
            <w:r>
              <w:rPr>
                <w:b/>
              </w:rPr>
              <w:t>D</w:t>
            </w:r>
            <w:r w:rsidRPr="00D67FD9">
              <w:rPr>
                <w:b/>
              </w:rPr>
              <w:t>ay</w:t>
            </w:r>
          </w:p>
        </w:tc>
        <w:tc>
          <w:tcPr>
            <w:tcW w:w="2160" w:type="dxa"/>
          </w:tcPr>
          <w:p w:rsidR="00D30942" w:rsidRPr="00D67FD9" w:rsidRDefault="001C7B00" w:rsidP="00082D91">
            <w:pPr>
              <w:rPr>
                <w:b/>
              </w:rPr>
            </w:pPr>
            <w:r>
              <w:rPr>
                <w:b/>
              </w:rPr>
              <w:t>Low-</w:t>
            </w:r>
            <w:r w:rsidR="00D30942">
              <w:rPr>
                <w:b/>
              </w:rPr>
              <w:t>E</w:t>
            </w:r>
            <w:r w:rsidR="00D30942" w:rsidRPr="00D67FD9">
              <w:rPr>
                <w:b/>
              </w:rPr>
              <w:t xml:space="preserve">nergy </w:t>
            </w:r>
            <w:r w:rsidR="00D30942">
              <w:rPr>
                <w:b/>
              </w:rPr>
              <w:t>A</w:t>
            </w:r>
            <w:r w:rsidR="00D30942" w:rsidRPr="00D67FD9">
              <w:rPr>
                <w:b/>
              </w:rPr>
              <w:t>ctivity</w:t>
            </w:r>
          </w:p>
        </w:tc>
        <w:tc>
          <w:tcPr>
            <w:tcW w:w="2520" w:type="dxa"/>
          </w:tcPr>
          <w:p w:rsidR="00D30942" w:rsidRPr="00D67FD9" w:rsidRDefault="00D30942" w:rsidP="00082D91">
            <w:pPr>
              <w:rPr>
                <w:b/>
              </w:rPr>
            </w:pPr>
            <w:r w:rsidRPr="00D67FD9">
              <w:rPr>
                <w:b/>
              </w:rPr>
              <w:t>Alternate High</w:t>
            </w:r>
            <w:r>
              <w:rPr>
                <w:b/>
              </w:rPr>
              <w:t>-</w:t>
            </w:r>
            <w:r w:rsidRPr="00D67FD9">
              <w:rPr>
                <w:b/>
              </w:rPr>
              <w:t xml:space="preserve"> Energy Activity</w:t>
            </w:r>
          </w:p>
        </w:tc>
        <w:tc>
          <w:tcPr>
            <w:tcW w:w="2988" w:type="dxa"/>
          </w:tcPr>
          <w:p w:rsidR="00D30942" w:rsidRPr="00D67FD9" w:rsidRDefault="00D30942" w:rsidP="00082D91">
            <w:pPr>
              <w:rPr>
                <w:b/>
              </w:rPr>
            </w:pPr>
            <w:r w:rsidRPr="00D67FD9">
              <w:rPr>
                <w:b/>
              </w:rPr>
              <w:t xml:space="preserve">What Would Motivate You </w:t>
            </w:r>
            <w:r>
              <w:rPr>
                <w:b/>
              </w:rPr>
              <w:t>t</w:t>
            </w:r>
            <w:r w:rsidRPr="00D67FD9">
              <w:rPr>
                <w:b/>
              </w:rPr>
              <w:t>o Use More Energy?</w:t>
            </w:r>
          </w:p>
        </w:tc>
      </w:tr>
      <w:tr w:rsidR="00D30942" w:rsidRPr="00AB127A">
        <w:tc>
          <w:tcPr>
            <w:tcW w:w="1188" w:type="dxa"/>
          </w:tcPr>
          <w:p w:rsidR="00D30942" w:rsidRPr="00AB127A" w:rsidRDefault="00D30942" w:rsidP="00082D91">
            <w:r w:rsidRPr="00AB127A">
              <w:t xml:space="preserve">9:00 </w:t>
            </w:r>
            <w:r w:rsidRPr="00D67FD9">
              <w:rPr>
                <w:smallCaps/>
              </w:rPr>
              <w:t>a.m.</w:t>
            </w:r>
          </w:p>
        </w:tc>
        <w:tc>
          <w:tcPr>
            <w:tcW w:w="2160" w:type="dxa"/>
          </w:tcPr>
          <w:p w:rsidR="00D30942" w:rsidRPr="00AB127A" w:rsidRDefault="00D30942" w:rsidP="00082D91">
            <w:r w:rsidRPr="00AB127A">
              <w:t>Took the elevator five flights</w:t>
            </w:r>
          </w:p>
        </w:tc>
        <w:tc>
          <w:tcPr>
            <w:tcW w:w="2520" w:type="dxa"/>
          </w:tcPr>
          <w:p w:rsidR="00D30942" w:rsidRPr="00AB127A" w:rsidRDefault="00D30942" w:rsidP="00082D91">
            <w:r w:rsidRPr="00AB127A">
              <w:t>Walked the stairs</w:t>
            </w:r>
          </w:p>
        </w:tc>
        <w:tc>
          <w:tcPr>
            <w:tcW w:w="2988" w:type="dxa"/>
          </w:tcPr>
          <w:p w:rsidR="00D30942" w:rsidRPr="00AB127A" w:rsidRDefault="00D30942" w:rsidP="00082D91">
            <w:r w:rsidRPr="00AB127A">
              <w:t>Ate pizza last night</w:t>
            </w:r>
          </w:p>
        </w:tc>
      </w:tr>
      <w:tr w:rsidR="00D30942" w:rsidRPr="00AB127A">
        <w:tc>
          <w:tcPr>
            <w:tcW w:w="1188" w:type="dxa"/>
          </w:tcPr>
          <w:p w:rsidR="00D30942" w:rsidRPr="00AB127A" w:rsidRDefault="00D30942" w:rsidP="00082D91">
            <w:r w:rsidRPr="00AB127A">
              <w:t xml:space="preserve">1:00 </w:t>
            </w:r>
            <w:r w:rsidRPr="00D67FD9">
              <w:rPr>
                <w:smallCaps/>
              </w:rPr>
              <w:t>p.m.</w:t>
            </w:r>
          </w:p>
        </w:tc>
        <w:tc>
          <w:tcPr>
            <w:tcW w:w="2160" w:type="dxa"/>
          </w:tcPr>
          <w:p w:rsidR="00D30942" w:rsidRPr="00AB127A" w:rsidRDefault="00D30942" w:rsidP="00082D91">
            <w:r w:rsidRPr="00AB127A">
              <w:t>Drove to the grocery store</w:t>
            </w:r>
          </w:p>
        </w:tc>
        <w:tc>
          <w:tcPr>
            <w:tcW w:w="2520" w:type="dxa"/>
          </w:tcPr>
          <w:p w:rsidR="00D30942" w:rsidRPr="00AB127A" w:rsidRDefault="00D30942" w:rsidP="00082D91">
            <w:r w:rsidRPr="00AB127A">
              <w:t xml:space="preserve">Walked </w:t>
            </w:r>
          </w:p>
        </w:tc>
        <w:tc>
          <w:tcPr>
            <w:tcW w:w="2988" w:type="dxa"/>
          </w:tcPr>
          <w:p w:rsidR="00D30942" w:rsidRPr="00AB127A" w:rsidRDefault="00D30942" w:rsidP="00082D91">
            <w:r w:rsidRPr="00AB127A">
              <w:t>Wear comfortable shoes</w:t>
            </w:r>
          </w:p>
        </w:tc>
      </w:tr>
      <w:tr w:rsidR="00D30942" w:rsidRPr="00AB127A">
        <w:tc>
          <w:tcPr>
            <w:tcW w:w="1188" w:type="dxa"/>
          </w:tcPr>
          <w:p w:rsidR="00D30942" w:rsidRPr="00AB127A" w:rsidRDefault="00D30942" w:rsidP="00082D91">
            <w:r w:rsidRPr="00AB127A">
              <w:t xml:space="preserve">6–8:00 </w:t>
            </w:r>
            <w:r w:rsidRPr="00D67FD9">
              <w:rPr>
                <w:smallCaps/>
              </w:rPr>
              <w:t>p.m.</w:t>
            </w:r>
          </w:p>
        </w:tc>
        <w:tc>
          <w:tcPr>
            <w:tcW w:w="2160" w:type="dxa"/>
          </w:tcPr>
          <w:p w:rsidR="00D30942" w:rsidRPr="00AB127A" w:rsidRDefault="00D30942" w:rsidP="00082D91">
            <w:r w:rsidRPr="00AB127A">
              <w:t>Watched television</w:t>
            </w:r>
          </w:p>
        </w:tc>
        <w:tc>
          <w:tcPr>
            <w:tcW w:w="2520" w:type="dxa"/>
          </w:tcPr>
          <w:p w:rsidR="00D30942" w:rsidRPr="00AB127A" w:rsidRDefault="00D30942" w:rsidP="00082D91">
            <w:r w:rsidRPr="00AB127A">
              <w:t>Worked out (for 30–60 minutes of that time)</w:t>
            </w:r>
          </w:p>
        </w:tc>
        <w:tc>
          <w:tcPr>
            <w:tcW w:w="2988" w:type="dxa"/>
          </w:tcPr>
          <w:p w:rsidR="00D30942" w:rsidRPr="00AB127A" w:rsidRDefault="00D30942" w:rsidP="00082D91">
            <w:r w:rsidRPr="00AB127A">
              <w:t>Want to feel energized</w:t>
            </w:r>
          </w:p>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r w:rsidR="00D30942" w:rsidRPr="00AB127A">
        <w:tc>
          <w:tcPr>
            <w:tcW w:w="1188" w:type="dxa"/>
          </w:tcPr>
          <w:p w:rsidR="00D30942" w:rsidRPr="00AB127A" w:rsidRDefault="00D30942" w:rsidP="00082D91"/>
        </w:tc>
        <w:tc>
          <w:tcPr>
            <w:tcW w:w="2160" w:type="dxa"/>
          </w:tcPr>
          <w:p w:rsidR="00D30942" w:rsidRPr="00AB127A" w:rsidRDefault="00D30942" w:rsidP="00082D91"/>
        </w:tc>
        <w:tc>
          <w:tcPr>
            <w:tcW w:w="2520"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c>
          <w:tcPr>
            <w:tcW w:w="2988" w:type="dxa"/>
          </w:tcPr>
          <w:p w:rsidR="00D30942" w:rsidRPr="00AB127A" w:rsidRDefault="00D30942" w:rsidP="00082D91"/>
          <w:p w:rsidR="00D30942" w:rsidRPr="00AB127A" w:rsidRDefault="00D30942" w:rsidP="00082D91"/>
          <w:p w:rsidR="00D30942" w:rsidRPr="00AB127A" w:rsidRDefault="00D30942" w:rsidP="00082D91"/>
          <w:p w:rsidR="00D30942" w:rsidRPr="00AB127A" w:rsidRDefault="00D30942" w:rsidP="00082D91"/>
        </w:tc>
      </w:tr>
    </w:tbl>
    <w:p w:rsidR="00D30942" w:rsidRPr="00AB127A" w:rsidRDefault="00D30942" w:rsidP="00D30942">
      <w:pPr>
        <w:pStyle w:val="Heading1"/>
      </w:pPr>
      <w:r w:rsidRPr="00AB127A">
        <w:lastRenderedPageBreak/>
        <w:t xml:space="preserve">Handout </w:t>
      </w:r>
      <w:r w:rsidR="001C7B00">
        <w:t>8</w:t>
      </w:r>
      <w:r>
        <w:t>–</w:t>
      </w:r>
      <w:r w:rsidRPr="00AB127A">
        <w:t>7</w:t>
      </w:r>
    </w:p>
    <w:p w:rsidR="00D30942" w:rsidRPr="00AB127A" w:rsidRDefault="00D30942" w:rsidP="00D30942">
      <w:pPr>
        <w:pStyle w:val="Heading2"/>
      </w:pPr>
      <w:r w:rsidRPr="00AB127A">
        <w:t>Self-Ratings of Needs</w:t>
      </w:r>
    </w:p>
    <w:p w:rsidR="00D30942" w:rsidRPr="00AB127A" w:rsidRDefault="00D30942" w:rsidP="00D30942"/>
    <w:p w:rsidR="00D30942" w:rsidRPr="004808D3" w:rsidRDefault="00D30942" w:rsidP="00D30942">
      <w:pPr>
        <w:rPr>
          <w:b/>
        </w:rPr>
      </w:pPr>
      <w:r w:rsidRPr="00AB127A">
        <w:t xml:space="preserve">Indicate whether each of the items below is True or False for you. </w:t>
      </w:r>
      <w:r w:rsidRPr="004808D3">
        <w:rPr>
          <w:b/>
        </w:rPr>
        <w:t>There are no right or wrong answers.</w:t>
      </w:r>
    </w:p>
    <w:p w:rsidR="00D30942" w:rsidRDefault="00D30942" w:rsidP="00D30942"/>
    <w:p w:rsidR="006B5192" w:rsidRPr="00AB127A" w:rsidRDefault="006B5192" w:rsidP="00D30942">
      <w:r>
        <w:t>ANSWERS WILL VARY</w:t>
      </w:r>
    </w:p>
    <w:p w:rsidR="00D30942" w:rsidRPr="00AB127A" w:rsidRDefault="00D30942" w:rsidP="00D30942"/>
    <w:p w:rsidR="00D30942" w:rsidRPr="00AB127A" w:rsidRDefault="00D30942" w:rsidP="00D30942">
      <w:pPr>
        <w:numPr>
          <w:ilvl w:val="0"/>
          <w:numId w:val="35"/>
        </w:numPr>
      </w:pPr>
      <w:r w:rsidRPr="00AB127A">
        <w:t>I work hard to accomplish my goals.</w:t>
      </w:r>
    </w:p>
    <w:p w:rsidR="00D30942" w:rsidRPr="00AB127A" w:rsidRDefault="00D30942" w:rsidP="00D30942">
      <w:pPr>
        <w:numPr>
          <w:ilvl w:val="0"/>
          <w:numId w:val="35"/>
        </w:numPr>
      </w:pPr>
      <w:r w:rsidRPr="00AB127A">
        <w:t>Other people consider me to be a risk</w:t>
      </w:r>
      <w:r w:rsidR="00613A42">
        <w:t xml:space="preserve"> </w:t>
      </w:r>
      <w:r w:rsidRPr="00AB127A">
        <w:t>taker.</w:t>
      </w:r>
    </w:p>
    <w:p w:rsidR="00D30942" w:rsidRPr="00AB127A" w:rsidRDefault="00D30942" w:rsidP="00D30942">
      <w:pPr>
        <w:numPr>
          <w:ilvl w:val="0"/>
          <w:numId w:val="35"/>
        </w:numPr>
      </w:pPr>
      <w:r w:rsidRPr="00AB127A">
        <w:t>When I have a problem, I talk to other people.</w:t>
      </w:r>
    </w:p>
    <w:p w:rsidR="00D30942" w:rsidRPr="00AB127A" w:rsidRDefault="00D30942" w:rsidP="00D30942">
      <w:pPr>
        <w:numPr>
          <w:ilvl w:val="0"/>
          <w:numId w:val="35"/>
        </w:numPr>
      </w:pPr>
      <w:r w:rsidRPr="00AB127A">
        <w:t>I feel good when other people compliment me.</w:t>
      </w:r>
    </w:p>
    <w:p w:rsidR="00D30942" w:rsidRPr="00AB127A" w:rsidRDefault="00D30942" w:rsidP="00D30942">
      <w:pPr>
        <w:numPr>
          <w:ilvl w:val="0"/>
          <w:numId w:val="35"/>
        </w:numPr>
      </w:pPr>
      <w:r w:rsidRPr="00AB127A">
        <w:t>I have trouble establishing new friendships.</w:t>
      </w:r>
    </w:p>
    <w:p w:rsidR="00D30942" w:rsidRPr="00AB127A" w:rsidRDefault="00D30942" w:rsidP="00D30942">
      <w:pPr>
        <w:numPr>
          <w:ilvl w:val="0"/>
          <w:numId w:val="35"/>
        </w:numPr>
      </w:pPr>
      <w:r w:rsidRPr="00AB127A">
        <w:t>Others consider me to be friendly and outgoing.</w:t>
      </w:r>
    </w:p>
    <w:p w:rsidR="00D30942" w:rsidRPr="00AB127A" w:rsidRDefault="00D30942" w:rsidP="00D30942">
      <w:pPr>
        <w:numPr>
          <w:ilvl w:val="0"/>
          <w:numId w:val="35"/>
        </w:numPr>
      </w:pPr>
      <w:r w:rsidRPr="00AB127A">
        <w:t>I must take responsibility for my own life.</w:t>
      </w:r>
    </w:p>
    <w:p w:rsidR="00D30942" w:rsidRPr="00AB127A" w:rsidRDefault="00D30942" w:rsidP="00D30942">
      <w:pPr>
        <w:numPr>
          <w:ilvl w:val="0"/>
          <w:numId w:val="35"/>
        </w:numPr>
      </w:pPr>
      <w:r w:rsidRPr="00AB127A">
        <w:t>I like directing other people.</w:t>
      </w:r>
    </w:p>
    <w:p w:rsidR="00D30942" w:rsidRPr="00AB127A" w:rsidRDefault="00D30942" w:rsidP="00D30942">
      <w:pPr>
        <w:numPr>
          <w:ilvl w:val="0"/>
          <w:numId w:val="35"/>
        </w:numPr>
      </w:pPr>
      <w:r w:rsidRPr="00AB127A">
        <w:t>I can most often be found with other people.</w:t>
      </w:r>
    </w:p>
    <w:p w:rsidR="00D30942" w:rsidRPr="00AB127A" w:rsidRDefault="00D30942" w:rsidP="00D30942">
      <w:pPr>
        <w:numPr>
          <w:ilvl w:val="0"/>
          <w:numId w:val="35"/>
        </w:numPr>
      </w:pPr>
      <w:r w:rsidRPr="00AB127A">
        <w:t>I consider myself to be independent.</w:t>
      </w:r>
    </w:p>
    <w:p w:rsidR="00D30942" w:rsidRPr="00AB127A" w:rsidRDefault="00D30942" w:rsidP="00D30942">
      <w:pPr>
        <w:numPr>
          <w:ilvl w:val="0"/>
          <w:numId w:val="35"/>
        </w:numPr>
      </w:pPr>
      <w:r w:rsidRPr="00AB127A">
        <w:t>I enjoy influencing other people.</w:t>
      </w:r>
    </w:p>
    <w:p w:rsidR="00D30942" w:rsidRPr="00AB127A" w:rsidRDefault="00D30942" w:rsidP="00D30942">
      <w:pPr>
        <w:numPr>
          <w:ilvl w:val="0"/>
          <w:numId w:val="35"/>
        </w:numPr>
      </w:pPr>
      <w:r w:rsidRPr="00AB127A">
        <w:t>I enjoy working with others to solve problems.</w:t>
      </w:r>
    </w:p>
    <w:p w:rsidR="00D30942" w:rsidRPr="00AB127A" w:rsidRDefault="00D30942" w:rsidP="00D30942">
      <w:pPr>
        <w:numPr>
          <w:ilvl w:val="0"/>
          <w:numId w:val="35"/>
        </w:numPr>
      </w:pPr>
      <w:r w:rsidRPr="00AB127A">
        <w:t>I plan my life so I can be successful.</w:t>
      </w:r>
    </w:p>
    <w:p w:rsidR="00D30942" w:rsidRPr="00AB127A" w:rsidRDefault="00D30942" w:rsidP="00D30942">
      <w:pPr>
        <w:numPr>
          <w:ilvl w:val="0"/>
          <w:numId w:val="35"/>
        </w:numPr>
      </w:pPr>
      <w:r w:rsidRPr="00AB127A">
        <w:t>People say that I am a good leader.</w:t>
      </w:r>
    </w:p>
    <w:p w:rsidR="00D30942" w:rsidRPr="00AB127A" w:rsidRDefault="00D30942" w:rsidP="00D30942">
      <w:pPr>
        <w:numPr>
          <w:ilvl w:val="0"/>
          <w:numId w:val="35"/>
        </w:numPr>
      </w:pPr>
      <w:r w:rsidRPr="00AB127A">
        <w:t>Success is not as important as being popular.</w:t>
      </w:r>
    </w:p>
    <w:p w:rsidR="00D30942" w:rsidRPr="00AB127A" w:rsidRDefault="00D30942" w:rsidP="00D30942">
      <w:pPr>
        <w:numPr>
          <w:ilvl w:val="0"/>
          <w:numId w:val="35"/>
        </w:numPr>
      </w:pPr>
      <w:r w:rsidRPr="00AB127A">
        <w:t>Other people consider me to be ambitious.</w:t>
      </w:r>
    </w:p>
    <w:p w:rsidR="00D30942" w:rsidRPr="00AB127A" w:rsidRDefault="00D30942" w:rsidP="00D30942">
      <w:pPr>
        <w:numPr>
          <w:ilvl w:val="0"/>
          <w:numId w:val="35"/>
        </w:numPr>
      </w:pPr>
      <w:r w:rsidRPr="00AB127A">
        <w:t>I compete whenever given a chance.</w:t>
      </w:r>
    </w:p>
    <w:p w:rsidR="00D30942" w:rsidRPr="00AB127A" w:rsidRDefault="00D30942" w:rsidP="00D30942">
      <w:pPr>
        <w:numPr>
          <w:ilvl w:val="0"/>
          <w:numId w:val="35"/>
        </w:numPr>
      </w:pPr>
      <w:r w:rsidRPr="00AB127A">
        <w:t>I need others to approve of what I do.</w:t>
      </w:r>
    </w:p>
    <w:p w:rsidR="00D30942" w:rsidRPr="00AB127A" w:rsidRDefault="00D30942" w:rsidP="00D30942">
      <w:pPr>
        <w:numPr>
          <w:ilvl w:val="0"/>
          <w:numId w:val="35"/>
        </w:numPr>
      </w:pPr>
      <w:r w:rsidRPr="00AB127A">
        <w:t>I need feedback on my performance.</w:t>
      </w:r>
    </w:p>
    <w:p w:rsidR="00D30942" w:rsidRPr="00AB127A" w:rsidRDefault="00D30942" w:rsidP="00D30942">
      <w:pPr>
        <w:numPr>
          <w:ilvl w:val="0"/>
          <w:numId w:val="35"/>
        </w:numPr>
      </w:pPr>
      <w:r w:rsidRPr="00AB127A">
        <w:t>I like to be in charge of things.</w:t>
      </w:r>
    </w:p>
    <w:p w:rsidR="00D30942" w:rsidRPr="00AB127A" w:rsidRDefault="00D30942" w:rsidP="00D30942">
      <w:pPr>
        <w:numPr>
          <w:ilvl w:val="0"/>
          <w:numId w:val="35"/>
        </w:numPr>
      </w:pPr>
      <w:r w:rsidRPr="00AB127A">
        <w:t>Friendship is very important to me.</w:t>
      </w:r>
    </w:p>
    <w:p w:rsidR="00D30942" w:rsidRPr="00AB127A" w:rsidRDefault="00D30942" w:rsidP="00D30942">
      <w:pPr>
        <w:numPr>
          <w:ilvl w:val="0"/>
          <w:numId w:val="35"/>
        </w:numPr>
      </w:pPr>
      <w:r w:rsidRPr="00AB127A">
        <w:t>I set realistic goals so I can meet them.</w:t>
      </w:r>
    </w:p>
    <w:p w:rsidR="00D30942" w:rsidRPr="00AB127A" w:rsidRDefault="00D30942" w:rsidP="00D30942">
      <w:pPr>
        <w:numPr>
          <w:ilvl w:val="0"/>
          <w:numId w:val="35"/>
        </w:numPr>
      </w:pPr>
      <w:r w:rsidRPr="00AB127A">
        <w:t>Having the ability to influence others is important.</w:t>
      </w:r>
    </w:p>
    <w:p w:rsidR="00D30942" w:rsidRPr="00AB127A" w:rsidRDefault="00D30942" w:rsidP="00D30942">
      <w:pPr>
        <w:numPr>
          <w:ilvl w:val="0"/>
          <w:numId w:val="35"/>
        </w:numPr>
      </w:pPr>
      <w:r w:rsidRPr="00AB127A">
        <w:t>I enjoy going to parties and social events.</w:t>
      </w:r>
    </w:p>
    <w:p w:rsidR="00D30942" w:rsidRPr="00AB127A" w:rsidRDefault="00D30942" w:rsidP="00D30942">
      <w:pPr>
        <w:numPr>
          <w:ilvl w:val="0"/>
          <w:numId w:val="35"/>
        </w:numPr>
      </w:pPr>
      <w:r w:rsidRPr="00AB127A">
        <w:t>I am very proud of my accomplishments.</w:t>
      </w:r>
    </w:p>
    <w:p w:rsidR="00D30942" w:rsidRPr="00AB127A" w:rsidRDefault="00D30942" w:rsidP="00D30942">
      <w:pPr>
        <w:numPr>
          <w:ilvl w:val="0"/>
          <w:numId w:val="35"/>
        </w:numPr>
      </w:pPr>
      <w:r w:rsidRPr="00AB127A">
        <w:t>I am basically a competitive person.</w:t>
      </w:r>
    </w:p>
    <w:p w:rsidR="00D30942" w:rsidRPr="00AB127A" w:rsidRDefault="00D30942" w:rsidP="00D30942">
      <w:pPr>
        <w:numPr>
          <w:ilvl w:val="0"/>
          <w:numId w:val="35"/>
        </w:numPr>
      </w:pPr>
      <w:r w:rsidRPr="00AB127A">
        <w:t>I prefer to avoid conflict whenever possible.</w:t>
      </w:r>
    </w:p>
    <w:p w:rsidR="00D30942" w:rsidRPr="00AB127A" w:rsidRDefault="00D30942" w:rsidP="00D30942">
      <w:pPr>
        <w:numPr>
          <w:ilvl w:val="0"/>
          <w:numId w:val="35"/>
        </w:numPr>
      </w:pPr>
      <w:r w:rsidRPr="00AB127A">
        <w:t>Success in life requires time and effort.</w:t>
      </w:r>
    </w:p>
    <w:p w:rsidR="00D30942" w:rsidRPr="00AB127A" w:rsidRDefault="00D30942" w:rsidP="00D30942">
      <w:pPr>
        <w:numPr>
          <w:ilvl w:val="0"/>
          <w:numId w:val="35"/>
        </w:numPr>
      </w:pPr>
      <w:r w:rsidRPr="00AB127A">
        <w:t>It is important to influence other people.</w:t>
      </w:r>
    </w:p>
    <w:p w:rsidR="00D30942" w:rsidRPr="00AB127A" w:rsidRDefault="00D30942" w:rsidP="00D30942">
      <w:pPr>
        <w:numPr>
          <w:ilvl w:val="0"/>
          <w:numId w:val="35"/>
        </w:numPr>
      </w:pPr>
      <w:r w:rsidRPr="00AB127A">
        <w:t>I like to spend time with other people.</w:t>
      </w:r>
    </w:p>
    <w:p w:rsidR="00D30942" w:rsidRPr="00AB127A" w:rsidRDefault="00D30942" w:rsidP="00D30942"/>
    <w:p w:rsidR="00D30942" w:rsidRPr="00D67FD9" w:rsidRDefault="00D30942" w:rsidP="00D30942">
      <w:pPr>
        <w:rPr>
          <w:b/>
        </w:rPr>
      </w:pPr>
      <w:r w:rsidRPr="00D67FD9">
        <w:rPr>
          <w:b/>
        </w:rPr>
        <w:t>KEY</w:t>
      </w:r>
    </w:p>
    <w:p w:rsidR="00D30942" w:rsidRPr="00AB127A" w:rsidRDefault="00D30942" w:rsidP="00D30942">
      <w:r w:rsidRPr="00AB127A">
        <w:t>Achievement: 1, 2, 4, 7, 10, 13, 14, 16, 17, 19, 22, 25, 28.</w:t>
      </w:r>
    </w:p>
    <w:p w:rsidR="00D30942" w:rsidRPr="00AB127A" w:rsidRDefault="00D30942" w:rsidP="00D30942">
      <w:r w:rsidRPr="00AB127A">
        <w:t>Power: 5, 8, 11, 20, 23, 26, 29.</w:t>
      </w:r>
    </w:p>
    <w:p w:rsidR="00D30942" w:rsidRPr="00AB127A" w:rsidRDefault="00D30942" w:rsidP="00D30942">
      <w:r w:rsidRPr="00AB127A">
        <w:t>Affiliation: 3, 6, 9, 12, 15, 18, 21, 24, 27, 30.</w:t>
      </w:r>
    </w:p>
    <w:p w:rsidR="00613A42" w:rsidRDefault="00613A42" w:rsidP="004007BC">
      <w:pPr>
        <w:pStyle w:val="Heading1"/>
      </w:pPr>
    </w:p>
    <w:p w:rsidR="004007BC" w:rsidRPr="00AB127A" w:rsidRDefault="004007BC" w:rsidP="004007BC">
      <w:pPr>
        <w:pStyle w:val="Heading1"/>
      </w:pPr>
      <w:r>
        <w:t>Handout 9–</w:t>
      </w:r>
      <w:r w:rsidRPr="00AB127A">
        <w:t>1</w:t>
      </w:r>
    </w:p>
    <w:p w:rsidR="004007BC" w:rsidRPr="00AB127A" w:rsidRDefault="004007BC" w:rsidP="004007BC">
      <w:pPr>
        <w:pStyle w:val="Heading2"/>
      </w:pPr>
      <w:r w:rsidRPr="00AB127A">
        <w:t>Prenatal Influences</w:t>
      </w:r>
    </w:p>
    <w:p w:rsidR="004007BC" w:rsidRPr="00AB127A" w:rsidRDefault="004007BC" w:rsidP="004007BC"/>
    <w:p w:rsidR="004007BC" w:rsidRPr="00AB127A" w:rsidRDefault="004007BC" w:rsidP="004007BC">
      <w:r w:rsidRPr="00AB127A">
        <w:t xml:space="preserve">Complete this chart by indicating the nature of the influence, its effect, and </w:t>
      </w:r>
      <w:r>
        <w:t xml:space="preserve">the </w:t>
      </w:r>
      <w:r w:rsidRPr="00AB127A">
        <w:t>methods of prevention</w:t>
      </w:r>
      <w:r>
        <w:t>.</w:t>
      </w:r>
    </w:p>
    <w:p w:rsidR="004007BC" w:rsidRPr="00AB127A" w:rsidRDefault="004007BC" w:rsidP="00400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600"/>
        <w:gridCol w:w="3168"/>
      </w:tblGrid>
      <w:tr w:rsidR="004007BC" w:rsidRPr="00AB127A">
        <w:tc>
          <w:tcPr>
            <w:tcW w:w="2088" w:type="dxa"/>
          </w:tcPr>
          <w:p w:rsidR="004007BC" w:rsidRPr="00BE277C" w:rsidRDefault="004007BC" w:rsidP="00490EC0">
            <w:pPr>
              <w:rPr>
                <w:b/>
              </w:rPr>
            </w:pPr>
            <w:r w:rsidRPr="00BE277C">
              <w:rPr>
                <w:b/>
              </w:rPr>
              <w:t>Influence</w:t>
            </w:r>
          </w:p>
        </w:tc>
        <w:tc>
          <w:tcPr>
            <w:tcW w:w="3600" w:type="dxa"/>
          </w:tcPr>
          <w:p w:rsidR="004007BC" w:rsidRPr="00BE277C" w:rsidRDefault="004007BC" w:rsidP="00490EC0">
            <w:pPr>
              <w:rPr>
                <w:b/>
              </w:rPr>
            </w:pPr>
            <w:r w:rsidRPr="00BE277C">
              <w:rPr>
                <w:b/>
              </w:rPr>
              <w:t xml:space="preserve">Effect on </w:t>
            </w:r>
            <w:r>
              <w:rPr>
                <w:b/>
              </w:rPr>
              <w:t>D</w:t>
            </w:r>
            <w:r w:rsidRPr="00BE277C">
              <w:rPr>
                <w:b/>
              </w:rPr>
              <w:t xml:space="preserve">eveloping </w:t>
            </w:r>
            <w:r>
              <w:rPr>
                <w:b/>
              </w:rPr>
              <w:t>C</w:t>
            </w:r>
            <w:r w:rsidRPr="00BE277C">
              <w:rPr>
                <w:b/>
              </w:rPr>
              <w:t>hild</w:t>
            </w:r>
          </w:p>
        </w:tc>
        <w:tc>
          <w:tcPr>
            <w:tcW w:w="3168" w:type="dxa"/>
          </w:tcPr>
          <w:p w:rsidR="004007BC" w:rsidRPr="00BE277C" w:rsidRDefault="004007BC" w:rsidP="00490EC0">
            <w:pPr>
              <w:rPr>
                <w:b/>
              </w:rPr>
            </w:pPr>
            <w:r w:rsidRPr="00BE277C">
              <w:rPr>
                <w:b/>
              </w:rPr>
              <w:t xml:space="preserve">Genetic or </w:t>
            </w:r>
            <w:r>
              <w:rPr>
                <w:b/>
              </w:rPr>
              <w:t>E</w:t>
            </w:r>
            <w:r w:rsidRPr="00BE277C">
              <w:rPr>
                <w:b/>
              </w:rPr>
              <w:t>nvironmental?</w:t>
            </w:r>
          </w:p>
        </w:tc>
      </w:tr>
      <w:tr w:rsidR="004007BC" w:rsidRPr="00AB127A">
        <w:tc>
          <w:tcPr>
            <w:tcW w:w="2088" w:type="dxa"/>
          </w:tcPr>
          <w:p w:rsidR="004007BC" w:rsidRPr="00AB127A" w:rsidRDefault="004007BC" w:rsidP="00490EC0">
            <w:r w:rsidRPr="00AB127A">
              <w:t>Rubella</w:t>
            </w:r>
          </w:p>
        </w:tc>
        <w:tc>
          <w:tcPr>
            <w:tcW w:w="3600" w:type="dxa"/>
          </w:tcPr>
          <w:p w:rsidR="004007BC" w:rsidRPr="0045361E" w:rsidRDefault="00177972" w:rsidP="00490EC0">
            <w:r w:rsidRPr="0045361E">
              <w:t>Blindness, deafness, heart abnormalities, stillbirth</w:t>
            </w:r>
          </w:p>
          <w:p w:rsidR="004007BC" w:rsidRPr="0045361E" w:rsidRDefault="004007BC" w:rsidP="00490EC0"/>
        </w:tc>
        <w:tc>
          <w:tcPr>
            <w:tcW w:w="3168" w:type="dxa"/>
          </w:tcPr>
          <w:p w:rsidR="004007BC" w:rsidRPr="00AB127A" w:rsidRDefault="00177972" w:rsidP="00490EC0">
            <w:r>
              <w:t>Environmental</w:t>
            </w:r>
          </w:p>
        </w:tc>
      </w:tr>
      <w:tr w:rsidR="004007BC" w:rsidRPr="00AB127A">
        <w:tc>
          <w:tcPr>
            <w:tcW w:w="2088" w:type="dxa"/>
          </w:tcPr>
          <w:p w:rsidR="004007BC" w:rsidRPr="00AB127A" w:rsidRDefault="004007BC" w:rsidP="00490EC0">
            <w:proofErr w:type="spellStart"/>
            <w:r w:rsidRPr="00AB127A">
              <w:t>Tay</w:t>
            </w:r>
            <w:proofErr w:type="spellEnd"/>
            <w:r w:rsidRPr="00AB127A">
              <w:t>-Sachs disease</w:t>
            </w:r>
          </w:p>
        </w:tc>
        <w:tc>
          <w:tcPr>
            <w:tcW w:w="3600" w:type="dxa"/>
          </w:tcPr>
          <w:p w:rsidR="00177972" w:rsidRPr="0045361E" w:rsidRDefault="00177972" w:rsidP="00177972">
            <w:pPr>
              <w:autoSpaceDE w:val="0"/>
              <w:autoSpaceDN w:val="0"/>
              <w:adjustRightInd w:val="0"/>
            </w:pPr>
            <w:r w:rsidRPr="0045361E">
              <w:t>Death by age 3 or 4 because of</w:t>
            </w:r>
          </w:p>
          <w:p w:rsidR="004007BC" w:rsidRPr="0045361E" w:rsidRDefault="00177972" w:rsidP="00177972">
            <w:r w:rsidRPr="0045361E">
              <w:t>the body’s inability to break down fat</w:t>
            </w:r>
          </w:p>
        </w:tc>
        <w:tc>
          <w:tcPr>
            <w:tcW w:w="3168" w:type="dxa"/>
          </w:tcPr>
          <w:p w:rsidR="004007BC" w:rsidRPr="00AB127A" w:rsidRDefault="00177972" w:rsidP="00490EC0">
            <w:r>
              <w:t>Genetic</w:t>
            </w:r>
          </w:p>
          <w:p w:rsidR="004007BC" w:rsidRPr="00AB127A" w:rsidRDefault="004007BC" w:rsidP="00490EC0"/>
        </w:tc>
      </w:tr>
      <w:tr w:rsidR="004007BC" w:rsidRPr="00AB127A">
        <w:tc>
          <w:tcPr>
            <w:tcW w:w="2088" w:type="dxa"/>
          </w:tcPr>
          <w:p w:rsidR="004007BC" w:rsidRPr="00AB127A" w:rsidRDefault="004007BC" w:rsidP="00490EC0">
            <w:r w:rsidRPr="00AB127A">
              <w:t>Addictive drugs</w:t>
            </w:r>
          </w:p>
          <w:p w:rsidR="004007BC" w:rsidRPr="00AB127A" w:rsidRDefault="004007BC" w:rsidP="00490EC0"/>
        </w:tc>
        <w:tc>
          <w:tcPr>
            <w:tcW w:w="3600" w:type="dxa"/>
          </w:tcPr>
          <w:p w:rsidR="00177972" w:rsidRPr="0045361E" w:rsidRDefault="00177972" w:rsidP="00177972">
            <w:pPr>
              <w:autoSpaceDE w:val="0"/>
              <w:autoSpaceDN w:val="0"/>
              <w:adjustRightInd w:val="0"/>
            </w:pPr>
            <w:r w:rsidRPr="0045361E">
              <w:t>Low birth weight, addiction of infant to drug, with possible</w:t>
            </w:r>
          </w:p>
          <w:p w:rsidR="004007BC" w:rsidRPr="0045361E" w:rsidRDefault="00177972" w:rsidP="00177972">
            <w:r w:rsidRPr="0045361E">
              <w:t>death after birth from withdrawal</w:t>
            </w:r>
          </w:p>
        </w:tc>
        <w:tc>
          <w:tcPr>
            <w:tcW w:w="3168" w:type="dxa"/>
          </w:tcPr>
          <w:p w:rsidR="004007BC" w:rsidRPr="00AB127A" w:rsidRDefault="00177972" w:rsidP="00490EC0">
            <w:r>
              <w:t>Environmental</w:t>
            </w:r>
          </w:p>
        </w:tc>
      </w:tr>
      <w:tr w:rsidR="004007BC" w:rsidRPr="00AB127A">
        <w:tc>
          <w:tcPr>
            <w:tcW w:w="2088" w:type="dxa"/>
          </w:tcPr>
          <w:p w:rsidR="004007BC" w:rsidRPr="00AB127A" w:rsidRDefault="004007BC" w:rsidP="00490EC0">
            <w:r w:rsidRPr="00AB127A">
              <w:t>Phenylketonuria</w:t>
            </w:r>
          </w:p>
        </w:tc>
        <w:tc>
          <w:tcPr>
            <w:tcW w:w="3600" w:type="dxa"/>
          </w:tcPr>
          <w:p w:rsidR="004007BC" w:rsidRPr="0045361E" w:rsidRDefault="0045361E" w:rsidP="0045361E">
            <w:r w:rsidRPr="0045361E">
              <w:t>Mental retardation</w:t>
            </w:r>
          </w:p>
        </w:tc>
        <w:tc>
          <w:tcPr>
            <w:tcW w:w="3168" w:type="dxa"/>
          </w:tcPr>
          <w:p w:rsidR="004007BC" w:rsidRPr="00AB127A" w:rsidRDefault="0045361E" w:rsidP="00490EC0">
            <w:r>
              <w:t>Genetic</w:t>
            </w:r>
          </w:p>
          <w:p w:rsidR="004007BC" w:rsidRPr="00AB127A" w:rsidRDefault="004007BC" w:rsidP="00490EC0"/>
        </w:tc>
      </w:tr>
      <w:tr w:rsidR="004007BC" w:rsidRPr="00AB127A">
        <w:tc>
          <w:tcPr>
            <w:tcW w:w="2088" w:type="dxa"/>
          </w:tcPr>
          <w:p w:rsidR="004007BC" w:rsidRPr="00AB127A" w:rsidRDefault="004007BC" w:rsidP="00490EC0">
            <w:r w:rsidRPr="00AB127A">
              <w:t>Alcohol</w:t>
            </w:r>
          </w:p>
        </w:tc>
        <w:tc>
          <w:tcPr>
            <w:tcW w:w="3600" w:type="dxa"/>
          </w:tcPr>
          <w:p w:rsidR="00177972" w:rsidRPr="0045361E" w:rsidRDefault="00177972" w:rsidP="00177972">
            <w:pPr>
              <w:autoSpaceDE w:val="0"/>
              <w:autoSpaceDN w:val="0"/>
              <w:adjustRightInd w:val="0"/>
            </w:pPr>
            <w:r w:rsidRPr="0045361E">
              <w:t>Mental retardation, lower-than-average birth weight, small</w:t>
            </w:r>
          </w:p>
          <w:p w:rsidR="004007BC" w:rsidRPr="0045361E" w:rsidRDefault="00177972" w:rsidP="00177972">
            <w:r w:rsidRPr="0045361E">
              <w:t>head, limb deformities</w:t>
            </w:r>
          </w:p>
        </w:tc>
        <w:tc>
          <w:tcPr>
            <w:tcW w:w="3168" w:type="dxa"/>
          </w:tcPr>
          <w:p w:rsidR="004007BC" w:rsidRPr="00AB127A" w:rsidRDefault="00177972" w:rsidP="00490EC0">
            <w:r>
              <w:t>Environmental</w:t>
            </w:r>
          </w:p>
          <w:p w:rsidR="004007BC" w:rsidRPr="00AB127A" w:rsidRDefault="004007BC" w:rsidP="00490EC0"/>
        </w:tc>
      </w:tr>
      <w:tr w:rsidR="004007BC" w:rsidRPr="00AB127A">
        <w:tc>
          <w:tcPr>
            <w:tcW w:w="2088" w:type="dxa"/>
          </w:tcPr>
          <w:p w:rsidR="004007BC" w:rsidRPr="00AB127A" w:rsidRDefault="004007BC" w:rsidP="00490EC0">
            <w:r w:rsidRPr="00AB127A">
              <w:t>Smoking</w:t>
            </w:r>
          </w:p>
        </w:tc>
        <w:tc>
          <w:tcPr>
            <w:tcW w:w="3600" w:type="dxa"/>
          </w:tcPr>
          <w:p w:rsidR="004007BC" w:rsidRPr="0045361E" w:rsidRDefault="00177972" w:rsidP="00490EC0">
            <w:r w:rsidRPr="0045361E">
              <w:t>Premature birth, low birth weight and length</w:t>
            </w:r>
          </w:p>
        </w:tc>
        <w:tc>
          <w:tcPr>
            <w:tcW w:w="3168" w:type="dxa"/>
          </w:tcPr>
          <w:p w:rsidR="004007BC" w:rsidRPr="00AB127A" w:rsidRDefault="004007BC" w:rsidP="00490EC0"/>
          <w:p w:rsidR="004007BC" w:rsidRPr="00AB127A" w:rsidRDefault="00177972" w:rsidP="00490EC0">
            <w:r>
              <w:t>Environmental</w:t>
            </w:r>
          </w:p>
        </w:tc>
      </w:tr>
      <w:tr w:rsidR="004007BC" w:rsidRPr="00AB127A">
        <w:tc>
          <w:tcPr>
            <w:tcW w:w="2088" w:type="dxa"/>
          </w:tcPr>
          <w:p w:rsidR="004007BC" w:rsidRPr="00AB127A" w:rsidRDefault="004007BC" w:rsidP="00490EC0">
            <w:r w:rsidRPr="00AB127A">
              <w:t>Sickle-cell anemia</w:t>
            </w:r>
          </w:p>
        </w:tc>
        <w:tc>
          <w:tcPr>
            <w:tcW w:w="3600" w:type="dxa"/>
          </w:tcPr>
          <w:p w:rsidR="00177972" w:rsidRPr="0045361E" w:rsidRDefault="0045361E" w:rsidP="00177972">
            <w:pPr>
              <w:autoSpaceDE w:val="0"/>
              <w:autoSpaceDN w:val="0"/>
              <w:adjustRightInd w:val="0"/>
            </w:pPr>
            <w:r w:rsidRPr="0045361E">
              <w:t>E</w:t>
            </w:r>
            <w:r w:rsidR="00177972" w:rsidRPr="0045361E">
              <w:t>pisodes of pain, yellowish</w:t>
            </w:r>
          </w:p>
          <w:p w:rsidR="00177972" w:rsidRPr="0045361E" w:rsidRDefault="00177972" w:rsidP="00177972">
            <w:pPr>
              <w:autoSpaceDE w:val="0"/>
              <w:autoSpaceDN w:val="0"/>
              <w:adjustRightInd w:val="0"/>
            </w:pPr>
            <w:r w:rsidRPr="0045361E">
              <w:t>eyes, stunted growth, and vision</w:t>
            </w:r>
          </w:p>
          <w:p w:rsidR="00177972" w:rsidRPr="0045361E" w:rsidRDefault="00177972" w:rsidP="00177972">
            <w:pPr>
              <w:autoSpaceDE w:val="0"/>
              <w:autoSpaceDN w:val="0"/>
              <w:adjustRightInd w:val="0"/>
            </w:pPr>
            <w:r w:rsidRPr="0045361E">
              <w:t>problems, and heart problems can</w:t>
            </w:r>
          </w:p>
          <w:p w:rsidR="00177972" w:rsidRPr="0045361E" w:rsidRDefault="00177972" w:rsidP="00177972">
            <w:pPr>
              <w:autoSpaceDE w:val="0"/>
              <w:autoSpaceDN w:val="0"/>
              <w:adjustRightInd w:val="0"/>
            </w:pPr>
            <w:r w:rsidRPr="0045361E">
              <w:t>lead to premature death in middle</w:t>
            </w:r>
          </w:p>
          <w:p w:rsidR="004007BC" w:rsidRPr="0045361E" w:rsidRDefault="00177972" w:rsidP="00177972">
            <w:r w:rsidRPr="0045361E">
              <w:t>age</w:t>
            </w:r>
          </w:p>
        </w:tc>
        <w:tc>
          <w:tcPr>
            <w:tcW w:w="3168" w:type="dxa"/>
          </w:tcPr>
          <w:p w:rsidR="004007BC" w:rsidRPr="00AB127A" w:rsidRDefault="004007BC" w:rsidP="00490EC0"/>
          <w:p w:rsidR="004007BC" w:rsidRPr="00AB127A" w:rsidRDefault="00177972" w:rsidP="00490EC0">
            <w:r>
              <w:t>Genetic</w:t>
            </w:r>
          </w:p>
        </w:tc>
      </w:tr>
      <w:tr w:rsidR="004007BC" w:rsidRPr="00AB127A">
        <w:tc>
          <w:tcPr>
            <w:tcW w:w="2088" w:type="dxa"/>
          </w:tcPr>
          <w:p w:rsidR="004007BC" w:rsidRPr="00AB127A" w:rsidRDefault="004007BC" w:rsidP="00490EC0">
            <w:r w:rsidRPr="00AB127A">
              <w:t>Down syndrome</w:t>
            </w:r>
          </w:p>
        </w:tc>
        <w:tc>
          <w:tcPr>
            <w:tcW w:w="3600" w:type="dxa"/>
          </w:tcPr>
          <w:p w:rsidR="004007BC" w:rsidRPr="0045361E" w:rsidRDefault="0045361E" w:rsidP="00490EC0">
            <w:r w:rsidRPr="0045361E">
              <w:t>M</w:t>
            </w:r>
            <w:r w:rsidR="00177972" w:rsidRPr="0045361E">
              <w:t>ental retardation</w:t>
            </w:r>
          </w:p>
        </w:tc>
        <w:tc>
          <w:tcPr>
            <w:tcW w:w="3168" w:type="dxa"/>
          </w:tcPr>
          <w:p w:rsidR="004007BC" w:rsidRPr="00AB127A" w:rsidRDefault="004007BC" w:rsidP="00490EC0"/>
          <w:p w:rsidR="004007BC" w:rsidRPr="00AB127A" w:rsidRDefault="00177972" w:rsidP="00490EC0">
            <w:r>
              <w:t>Genetic</w:t>
            </w:r>
          </w:p>
        </w:tc>
      </w:tr>
    </w:tbl>
    <w:p w:rsidR="004007BC" w:rsidRPr="00AB127A" w:rsidRDefault="004007BC" w:rsidP="004007BC"/>
    <w:p w:rsidR="004007BC" w:rsidRPr="00AB127A" w:rsidRDefault="004007BC" w:rsidP="004007BC">
      <w:pPr>
        <w:pStyle w:val="Heading1"/>
      </w:pPr>
      <w:r w:rsidRPr="00AB127A">
        <w:br w:type="page"/>
      </w:r>
      <w:r>
        <w:lastRenderedPageBreak/>
        <w:t>Handout 9–</w:t>
      </w:r>
      <w:r w:rsidRPr="00AB127A">
        <w:t>2</w:t>
      </w:r>
    </w:p>
    <w:p w:rsidR="004007BC" w:rsidRPr="00AB127A" w:rsidRDefault="004007BC" w:rsidP="004007BC">
      <w:pPr>
        <w:pStyle w:val="Heading2"/>
      </w:pPr>
      <w:r w:rsidRPr="00AB127A">
        <w:t>Everyday Examples of Conservation</w:t>
      </w:r>
    </w:p>
    <w:p w:rsidR="004007BC" w:rsidRDefault="004007BC" w:rsidP="004007BC"/>
    <w:p w:rsidR="007B3951" w:rsidRDefault="007B3951" w:rsidP="004007BC">
      <w:r>
        <w:t>ANSWERS WILL VARY</w:t>
      </w:r>
    </w:p>
    <w:p w:rsidR="007B3951" w:rsidRPr="00AB127A" w:rsidRDefault="007B3951" w:rsidP="004007BC"/>
    <w:p w:rsidR="004007BC" w:rsidRPr="00AB127A" w:rsidRDefault="004007BC" w:rsidP="004007BC">
      <w:r w:rsidRPr="00AB127A">
        <w:t>Use the chart below to provide examples from your daily life of Piaget’s concept of conservation. For each type of conservation, find two objects that appear to have different quantities but actually are the same.</w:t>
      </w:r>
    </w:p>
    <w:p w:rsidR="004007BC" w:rsidRPr="00AB127A" w:rsidRDefault="004007BC" w:rsidP="00400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4007BC" w:rsidRPr="00AB127A">
        <w:tc>
          <w:tcPr>
            <w:tcW w:w="2952" w:type="dxa"/>
          </w:tcPr>
          <w:p w:rsidR="004007BC" w:rsidRPr="007821B2" w:rsidRDefault="004007BC" w:rsidP="00490EC0">
            <w:pPr>
              <w:rPr>
                <w:b/>
              </w:rPr>
            </w:pPr>
            <w:r w:rsidRPr="007821B2">
              <w:rPr>
                <w:b/>
              </w:rPr>
              <w:t>Type of Conservation</w:t>
            </w:r>
          </w:p>
        </w:tc>
        <w:tc>
          <w:tcPr>
            <w:tcW w:w="2952" w:type="dxa"/>
          </w:tcPr>
          <w:p w:rsidR="004007BC" w:rsidRPr="007821B2" w:rsidRDefault="004007BC" w:rsidP="00490EC0">
            <w:pPr>
              <w:rPr>
                <w:b/>
              </w:rPr>
            </w:pPr>
            <w:r w:rsidRPr="007821B2">
              <w:rPr>
                <w:b/>
              </w:rPr>
              <w:t>Object 1</w:t>
            </w:r>
          </w:p>
        </w:tc>
        <w:tc>
          <w:tcPr>
            <w:tcW w:w="2952" w:type="dxa"/>
          </w:tcPr>
          <w:p w:rsidR="004007BC" w:rsidRPr="007821B2" w:rsidRDefault="004007BC" w:rsidP="00490EC0">
            <w:pPr>
              <w:rPr>
                <w:b/>
              </w:rPr>
            </w:pPr>
            <w:r w:rsidRPr="007821B2">
              <w:rPr>
                <w:b/>
              </w:rPr>
              <w:t xml:space="preserve">Object 2 </w:t>
            </w:r>
          </w:p>
        </w:tc>
      </w:tr>
      <w:tr w:rsidR="004007BC" w:rsidRPr="00AB127A">
        <w:tc>
          <w:tcPr>
            <w:tcW w:w="2952" w:type="dxa"/>
          </w:tcPr>
          <w:p w:rsidR="004007BC" w:rsidRPr="00AB127A" w:rsidRDefault="004007BC" w:rsidP="00490EC0">
            <w:r w:rsidRPr="00AB127A">
              <w:t>Number</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r w:rsidR="004007BC" w:rsidRPr="00AB127A">
        <w:tc>
          <w:tcPr>
            <w:tcW w:w="2952" w:type="dxa"/>
          </w:tcPr>
          <w:p w:rsidR="004007BC" w:rsidRPr="00AB127A" w:rsidRDefault="004007BC" w:rsidP="00490EC0">
            <w:r w:rsidRPr="00AB127A">
              <w:t>Substance</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r w:rsidR="004007BC" w:rsidRPr="00AB127A">
        <w:tc>
          <w:tcPr>
            <w:tcW w:w="2952" w:type="dxa"/>
          </w:tcPr>
          <w:p w:rsidR="004007BC" w:rsidRPr="00AB127A" w:rsidRDefault="004007BC" w:rsidP="00490EC0">
            <w:r w:rsidRPr="00AB127A">
              <w:t>Length</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r w:rsidR="004007BC" w:rsidRPr="00AB127A">
        <w:tc>
          <w:tcPr>
            <w:tcW w:w="2952" w:type="dxa"/>
          </w:tcPr>
          <w:p w:rsidR="004007BC" w:rsidRPr="00AB127A" w:rsidRDefault="004007BC" w:rsidP="00490EC0">
            <w:r w:rsidRPr="00AB127A">
              <w:t>Area</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r w:rsidR="004007BC" w:rsidRPr="00AB127A">
        <w:tc>
          <w:tcPr>
            <w:tcW w:w="2952" w:type="dxa"/>
          </w:tcPr>
          <w:p w:rsidR="004007BC" w:rsidRPr="00AB127A" w:rsidRDefault="004007BC" w:rsidP="00490EC0">
            <w:r w:rsidRPr="00AB127A">
              <w:t>Weight</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r w:rsidR="004007BC" w:rsidRPr="00AB127A">
        <w:tc>
          <w:tcPr>
            <w:tcW w:w="2952" w:type="dxa"/>
          </w:tcPr>
          <w:p w:rsidR="004007BC" w:rsidRPr="00AB127A" w:rsidRDefault="004007BC" w:rsidP="00490EC0">
            <w:r w:rsidRPr="00AB127A">
              <w:t>Volume</w:t>
            </w:r>
          </w:p>
        </w:tc>
        <w:tc>
          <w:tcPr>
            <w:tcW w:w="2952" w:type="dxa"/>
          </w:tcPr>
          <w:p w:rsidR="004007BC" w:rsidRPr="00AB127A" w:rsidRDefault="004007BC" w:rsidP="00490EC0"/>
        </w:tc>
        <w:tc>
          <w:tcPr>
            <w:tcW w:w="2952" w:type="dxa"/>
          </w:tcPr>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p w:rsidR="004007BC" w:rsidRPr="00AB127A" w:rsidRDefault="004007BC" w:rsidP="00490EC0"/>
        </w:tc>
      </w:tr>
    </w:tbl>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r w:rsidRPr="00AB127A">
        <w:t>Give an example of a time that you were fooled into thinking that objects of the same size, weight, or volume were different</w:t>
      </w:r>
      <w:r w:rsidR="00723F17">
        <w:t>,</w:t>
      </w:r>
      <w:r w:rsidRPr="00AB127A">
        <w:t xml:space="preserve"> because they differed in one dimension.</w:t>
      </w:r>
    </w:p>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r w:rsidRPr="00AB127A">
        <w:t>If adults have difficulty with conservation, what does this say about Piaget’s theory?</w:t>
      </w:r>
    </w:p>
    <w:p w:rsidR="004007BC" w:rsidRPr="00AB127A" w:rsidRDefault="004007BC" w:rsidP="004007BC">
      <w:pPr>
        <w:pStyle w:val="Heading1"/>
      </w:pPr>
      <w:r w:rsidRPr="00AB127A">
        <w:br w:type="page"/>
      </w:r>
      <w:r>
        <w:lastRenderedPageBreak/>
        <w:t>Handout 9–</w:t>
      </w:r>
      <w:r w:rsidRPr="00AB127A">
        <w:t>3</w:t>
      </w:r>
    </w:p>
    <w:p w:rsidR="004007BC" w:rsidRPr="00AB127A" w:rsidRDefault="004007BC" w:rsidP="004007BC">
      <w:pPr>
        <w:pStyle w:val="Heading2"/>
      </w:pPr>
      <w:r w:rsidRPr="00AB127A">
        <w:t>Kohlberg’s Theory of Moral Development</w:t>
      </w:r>
    </w:p>
    <w:p w:rsidR="004007BC" w:rsidRDefault="004007BC" w:rsidP="004007BC"/>
    <w:p w:rsidR="007B3951" w:rsidRDefault="007B3951" w:rsidP="004007BC">
      <w:r>
        <w:t>ANSWERS WILL VARY</w:t>
      </w:r>
    </w:p>
    <w:p w:rsidR="007B3951" w:rsidRPr="00AB127A" w:rsidRDefault="007B3951" w:rsidP="004007BC"/>
    <w:p w:rsidR="004007BC" w:rsidRPr="00AB127A" w:rsidRDefault="004007BC" w:rsidP="004007BC">
      <w:r w:rsidRPr="00AB127A">
        <w:t xml:space="preserve">For this assignment you will need to find another student, a child, or a teenager. Ask this person to answer the “Henry” dilemma in the text. Read </w:t>
      </w:r>
      <w:r>
        <w:t xml:space="preserve">the following </w:t>
      </w:r>
      <w:r w:rsidRPr="00AB127A">
        <w:t>word for word</w:t>
      </w:r>
      <w:r>
        <w:t xml:space="preserve">: </w:t>
      </w:r>
    </w:p>
    <w:p w:rsidR="004007BC" w:rsidRPr="00AB127A" w:rsidRDefault="004007BC" w:rsidP="004007BC"/>
    <w:p w:rsidR="004007BC" w:rsidRPr="0036208A" w:rsidRDefault="004007BC" w:rsidP="004007BC">
      <w:pPr>
        <w:ind w:left="720"/>
        <w:rPr>
          <w:sz w:val="20"/>
          <w:szCs w:val="20"/>
        </w:rPr>
      </w:pPr>
      <w:r w:rsidRPr="0036208A">
        <w:rPr>
          <w:sz w:val="20"/>
          <w:szCs w:val="20"/>
        </w:rPr>
        <w:t>In a European country, a woman is near death from a special kind of cancer. The one drug that the doctors think might save her is a medicine that a medical researcher has recently discovered. The drug is expensive to make, and the researcher is charging ten times the cost, or $5,000, for a small dose. The sick woman’s husband, Henry, approaches everyone he knows in hopes of borrowing money, but he can get together only about $2,500. He tells the researcher that his wife is dying and asks him to lower the price of the drug or let him pay later. The researcher says, “No, I discovered the drug and I’m going to make money from it.” Henry is desperate and considers stealing the drug for his wife. What would you tell Henry to do?</w:t>
      </w:r>
    </w:p>
    <w:p w:rsidR="004007BC" w:rsidRPr="00AB127A" w:rsidRDefault="004007BC" w:rsidP="004007BC"/>
    <w:p w:rsidR="004007BC" w:rsidRPr="00AB127A" w:rsidRDefault="004007BC" w:rsidP="004007BC">
      <w:r w:rsidRPr="00AB127A">
        <w:t>1. Write down your subject’s response and his or her age.</w:t>
      </w:r>
    </w:p>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r w:rsidRPr="00AB127A">
        <w:t xml:space="preserve">2. Use the chart in the text to rate the </w:t>
      </w:r>
      <w:r>
        <w:rPr>
          <w:i/>
        </w:rPr>
        <w:t xml:space="preserve">stage </w:t>
      </w:r>
      <w:r w:rsidRPr="00AB127A">
        <w:t>this response fits in with.</w:t>
      </w:r>
    </w:p>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p w:rsidR="004007BC" w:rsidRPr="00AB127A" w:rsidRDefault="004007BC" w:rsidP="004007BC">
      <w:r w:rsidRPr="00AB127A">
        <w:t>3. Justify why you rated the response as belonging to this stage.</w:t>
      </w:r>
    </w:p>
    <w:p w:rsidR="004007BC" w:rsidRPr="00AB127A" w:rsidRDefault="004007BC" w:rsidP="004007BC">
      <w:pPr>
        <w:pStyle w:val="Heading1"/>
      </w:pPr>
      <w:r w:rsidRPr="00AB127A">
        <w:br w:type="page"/>
      </w:r>
      <w:r>
        <w:lastRenderedPageBreak/>
        <w:t>Handout 9–</w:t>
      </w:r>
      <w:r w:rsidRPr="00AB127A">
        <w:t>4</w:t>
      </w:r>
    </w:p>
    <w:p w:rsidR="004007BC" w:rsidRPr="00AB127A" w:rsidRDefault="004007BC" w:rsidP="004007BC">
      <w:pPr>
        <w:pStyle w:val="Heading2"/>
      </w:pPr>
      <w:r w:rsidRPr="00AB127A">
        <w:t>Attitudes Toward Aging</w:t>
      </w:r>
    </w:p>
    <w:p w:rsidR="004007BC" w:rsidRPr="00AB127A" w:rsidRDefault="004007BC" w:rsidP="004007BC"/>
    <w:p w:rsidR="004007BC" w:rsidRPr="00AB127A" w:rsidRDefault="004007BC" w:rsidP="004007BC">
      <w:r w:rsidRPr="00AB127A">
        <w:t xml:space="preserve">Answer </w:t>
      </w:r>
      <w:r>
        <w:t>“</w:t>
      </w:r>
      <w:r w:rsidRPr="00AB127A">
        <w:t>True</w:t>
      </w:r>
      <w:r>
        <w:t>”</w:t>
      </w:r>
      <w:r w:rsidRPr="00AB127A">
        <w:t xml:space="preserve"> or </w:t>
      </w:r>
      <w:r>
        <w:t>“</w:t>
      </w:r>
      <w:r w:rsidRPr="00AB127A">
        <w:t>False</w:t>
      </w:r>
      <w:r>
        <w:t>”</w:t>
      </w:r>
      <w:r w:rsidRPr="00AB127A">
        <w:t xml:space="preserve"> to each of the following statements:</w:t>
      </w:r>
    </w:p>
    <w:p w:rsidR="004007BC" w:rsidRPr="00AB127A" w:rsidRDefault="004007BC" w:rsidP="004007BC"/>
    <w:p w:rsidR="004007BC" w:rsidRPr="00AB127A" w:rsidRDefault="004007BC" w:rsidP="004007BC">
      <w:pPr>
        <w:numPr>
          <w:ilvl w:val="0"/>
          <w:numId w:val="36"/>
        </w:numPr>
      </w:pPr>
      <w:r w:rsidRPr="00AB127A">
        <w:t>Cognitive functioning does not decline significantly in old age.</w:t>
      </w:r>
    </w:p>
    <w:p w:rsidR="004007BC" w:rsidRPr="00AB127A" w:rsidRDefault="004007BC" w:rsidP="004007BC">
      <w:pPr>
        <w:numPr>
          <w:ilvl w:val="0"/>
          <w:numId w:val="36"/>
        </w:numPr>
      </w:pPr>
      <w:r w:rsidRPr="00AB127A">
        <w:t>Old people lose all interest in sex.</w:t>
      </w:r>
    </w:p>
    <w:p w:rsidR="004007BC" w:rsidRPr="00AB127A" w:rsidRDefault="004007BC" w:rsidP="004007BC">
      <w:pPr>
        <w:numPr>
          <w:ilvl w:val="0"/>
          <w:numId w:val="36"/>
        </w:numPr>
      </w:pPr>
      <w:r w:rsidRPr="00AB127A">
        <w:t>Most older people are lonely and unhappy.</w:t>
      </w:r>
    </w:p>
    <w:p w:rsidR="004007BC" w:rsidRPr="00AB127A" w:rsidRDefault="004007BC" w:rsidP="004007BC">
      <w:pPr>
        <w:numPr>
          <w:ilvl w:val="0"/>
          <w:numId w:val="36"/>
        </w:numPr>
      </w:pPr>
      <w:r w:rsidRPr="00AB127A">
        <w:t>Belief in a religion usually significantly increases among old people.</w:t>
      </w:r>
    </w:p>
    <w:p w:rsidR="004007BC" w:rsidRPr="00AB127A" w:rsidRDefault="004007BC" w:rsidP="004007BC">
      <w:pPr>
        <w:numPr>
          <w:ilvl w:val="0"/>
          <w:numId w:val="36"/>
        </w:numPr>
      </w:pPr>
      <w:r w:rsidRPr="00AB127A">
        <w:t>The vast majority of old people live in institutions.</w:t>
      </w:r>
    </w:p>
    <w:p w:rsidR="004007BC" w:rsidRPr="00AB127A" w:rsidRDefault="004007BC" w:rsidP="004007BC">
      <w:pPr>
        <w:numPr>
          <w:ilvl w:val="0"/>
          <w:numId w:val="36"/>
        </w:numPr>
      </w:pPr>
      <w:r w:rsidRPr="00AB127A">
        <w:t>Old people rarely take baths or wash their clothes.</w:t>
      </w:r>
    </w:p>
    <w:p w:rsidR="004007BC" w:rsidRPr="00AB127A" w:rsidRDefault="004007BC" w:rsidP="004007BC">
      <w:pPr>
        <w:numPr>
          <w:ilvl w:val="0"/>
          <w:numId w:val="36"/>
        </w:numPr>
      </w:pPr>
      <w:r w:rsidRPr="00AB127A">
        <w:t>Fear of death increases significantly as a person grows older.</w:t>
      </w:r>
    </w:p>
    <w:p w:rsidR="004007BC" w:rsidRPr="00AB127A" w:rsidRDefault="004007BC" w:rsidP="004007BC">
      <w:pPr>
        <w:numPr>
          <w:ilvl w:val="0"/>
          <w:numId w:val="36"/>
        </w:numPr>
      </w:pPr>
      <w:r w:rsidRPr="00AB127A">
        <w:t>Old people most often tend to be victims of crime.</w:t>
      </w:r>
    </w:p>
    <w:p w:rsidR="004007BC" w:rsidRPr="00AB127A" w:rsidRDefault="004007BC" w:rsidP="004007BC">
      <w:pPr>
        <w:numPr>
          <w:ilvl w:val="0"/>
          <w:numId w:val="36"/>
        </w:numPr>
      </w:pPr>
      <w:r w:rsidRPr="00AB127A">
        <w:t>Old people only want to talk about the past.</w:t>
      </w:r>
    </w:p>
    <w:p w:rsidR="004007BC" w:rsidRPr="00AB127A" w:rsidRDefault="004007BC" w:rsidP="004007BC">
      <w:pPr>
        <w:numPr>
          <w:ilvl w:val="0"/>
          <w:numId w:val="36"/>
        </w:numPr>
      </w:pPr>
      <w:r w:rsidRPr="00AB127A">
        <w:t>Old people cannot effectively contribute to society.</w:t>
      </w:r>
    </w:p>
    <w:p w:rsidR="004007BC" w:rsidRPr="00AB127A" w:rsidRDefault="004007BC" w:rsidP="004007BC"/>
    <w:p w:rsidR="004007BC" w:rsidRPr="00AB127A" w:rsidRDefault="004007BC" w:rsidP="004007BC">
      <w:pPr>
        <w:pStyle w:val="Heading2"/>
      </w:pPr>
      <w:r w:rsidRPr="00AB127A">
        <w:br w:type="page"/>
      </w:r>
      <w:r w:rsidRPr="00AB127A">
        <w:lastRenderedPageBreak/>
        <w:t xml:space="preserve">Responses to </w:t>
      </w:r>
      <w:r>
        <w:t>Handout 9–</w:t>
      </w:r>
      <w:r w:rsidRPr="00AB127A">
        <w:t>4</w:t>
      </w:r>
    </w:p>
    <w:p w:rsidR="004007BC" w:rsidRPr="00AB127A" w:rsidRDefault="004007BC" w:rsidP="004007BC">
      <w:r w:rsidRPr="00AB127A">
        <w:t>For 1,291 Entries</w:t>
      </w:r>
      <w:r>
        <w:t>.</w:t>
      </w:r>
    </w:p>
    <w:p w:rsidR="004007BC" w:rsidRPr="00AB127A" w:rsidRDefault="004007BC" w:rsidP="004007BC">
      <w:r w:rsidRPr="00AB127A">
        <w:t>Percentages may not add up to 100</w:t>
      </w:r>
      <w:r w:rsidR="007A4172">
        <w:t xml:space="preserve"> percent</w:t>
      </w:r>
      <w:r w:rsidRPr="00AB127A">
        <w:t xml:space="preserve"> </w:t>
      </w:r>
      <w:r w:rsidR="003D013C">
        <w:t>owing</w:t>
      </w:r>
      <w:r w:rsidRPr="00AB127A">
        <w:t xml:space="preserve"> to rounding</w:t>
      </w:r>
      <w:r>
        <w:t>.</w:t>
      </w:r>
    </w:p>
    <w:p w:rsidR="004007BC" w:rsidRPr="00AB127A" w:rsidRDefault="004007BC" w:rsidP="004007BC">
      <w:r w:rsidRPr="00AB127A">
        <w:t>1. Cognitive functioning does not decline significantly in old age.</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579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44%</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instrText>
            </w:r>
            <w:r w:rsidR="00A95208">
              <w:instrText>://www.dushkin.com/connectext/psy/media/images/simages/blue.gif" \* MERGEFORMATINET</w:instrText>
            </w:r>
            <w:r w:rsidR="00A95208">
              <w:instrText xml:space="preserve"> </w:instrText>
            </w:r>
            <w:r w:rsidR="00A95208">
              <w:fldChar w:fldCharType="separate"/>
            </w:r>
            <w:r w:rsidR="004B11C7">
              <w:pict>
                <v:shape id="_x0000_i1071" type="#_x0000_t75" alt="" style="width:231pt;height:6pt" fillcolor="window">
                  <v:imagedata r:id="rId10" r:href="rId64"/>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656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50%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72" type="#_x0000_t75" alt="" style="width:262.5pt;height:6pt" fillcolor="window">
                  <v:imagedata r:id="rId12" r:href="rId65"/>
                </v:shape>
              </w:pict>
            </w:r>
            <w:r w:rsidR="00A95208">
              <w:fldChar w:fldCharType="end"/>
            </w:r>
            <w:r w:rsidR="007916E9">
              <w:fldChar w:fldCharType="end"/>
            </w:r>
            <w:r w:rsidRPr="00AB127A">
              <w:fldChar w:fldCharType="end"/>
            </w:r>
          </w:p>
        </w:tc>
      </w:tr>
    </w:tbl>
    <w:p w:rsidR="004007BC" w:rsidRPr="00AB127A" w:rsidRDefault="004007BC" w:rsidP="004007BC">
      <w:r w:rsidRPr="00AB127A">
        <w:t>2. Old people lose all interest in sex.</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114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w:instrText>
            </w:r>
            <w:r w:rsidR="00A95208">
              <w:instrText>om/connectext/psy/media/images/simages/blue.gif" \* MERGEFORMATINET</w:instrText>
            </w:r>
            <w:r w:rsidR="00A95208">
              <w:instrText xml:space="preserve"> </w:instrText>
            </w:r>
            <w:r w:rsidR="00A95208">
              <w:fldChar w:fldCharType="separate"/>
            </w:r>
            <w:r w:rsidR="004B11C7">
              <w:pict>
                <v:shape id="_x0000_i1073" type="#_x0000_t75" alt="" style="width:26.25pt;height:6pt" fillcolor="window">
                  <v:imagedata r:id="rId10" r:href="rId66"/>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w:t>
            </w:r>
            <w:r>
              <w:t>,</w:t>
            </w:r>
            <w:r w:rsidRPr="00AB127A">
              <w:t>126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87%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74" type="#_x0000_t75" alt="" style="width:262.5pt;height:6pt" fillcolor="window">
                  <v:imagedata r:id="rId12" r:href="rId67"/>
                </v:shape>
              </w:pict>
            </w:r>
            <w:r w:rsidR="00A95208">
              <w:fldChar w:fldCharType="end"/>
            </w:r>
            <w:r w:rsidR="007916E9">
              <w:fldChar w:fldCharType="end"/>
            </w:r>
            <w:r w:rsidRPr="00AB127A">
              <w:fldChar w:fldCharType="end"/>
            </w:r>
          </w:p>
        </w:tc>
      </w:tr>
    </w:tbl>
    <w:p w:rsidR="004007BC" w:rsidRPr="00AB127A" w:rsidRDefault="004007BC" w:rsidP="004007BC">
      <w:r w:rsidRPr="00AB127A">
        <w:t>3. Most older people are lonely and unhappy.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216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075" type="#_x0000_t75" alt="" style="width:55.5pt;height:6pt" fillcolor="window">
                  <v:imagedata r:id="rId10" r:href="rId68"/>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w:t>
            </w:r>
            <w:r>
              <w:t>,</w:t>
            </w:r>
            <w:r w:rsidRPr="00AB127A">
              <w:t>021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79%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76" type="#_x0000_t75" alt="" style="width:262.5pt;height:6pt" fillcolor="window">
                  <v:imagedata r:id="rId12" r:href="rId69"/>
                </v:shape>
              </w:pict>
            </w:r>
            <w:r w:rsidR="00A95208">
              <w:fldChar w:fldCharType="end"/>
            </w:r>
            <w:r w:rsidR="007916E9">
              <w:fldChar w:fldCharType="end"/>
            </w:r>
            <w:r w:rsidRPr="00AB127A">
              <w:fldChar w:fldCharType="end"/>
            </w:r>
          </w:p>
        </w:tc>
      </w:tr>
    </w:tbl>
    <w:p w:rsidR="004007BC" w:rsidRPr="00AB127A" w:rsidRDefault="004007BC" w:rsidP="004007BC">
      <w:r w:rsidRPr="00AB127A">
        <w:t>4. Belief in a religion usually significantly increases among old people.</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858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66%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w:instrText>
            </w:r>
            <w:r w:rsidR="00A95208">
              <w:instrText>CLUDEPICTURE  "http://www.dushkin.com/connectext/psy/media/images/simages/blue.gif" \* MERGEFORMATINET</w:instrText>
            </w:r>
            <w:r w:rsidR="00A95208">
              <w:instrText xml:space="preserve"> </w:instrText>
            </w:r>
            <w:r w:rsidR="00A95208">
              <w:fldChar w:fldCharType="separate"/>
            </w:r>
            <w:r w:rsidR="004B11C7">
              <w:pict>
                <v:shape id="_x0000_i1077" type="#_x0000_t75" alt="" style="width:262.5pt;height:6pt" fillcolor="window">
                  <v:imagedata r:id="rId10" r:href="rId70"/>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380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29%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78" type="#_x0000_t75" alt="" style="width:116.25pt;height:6pt" fillcolor="window">
                  <v:imagedata r:id="rId12" r:href="rId71"/>
                </v:shape>
              </w:pict>
            </w:r>
            <w:r w:rsidR="00A95208">
              <w:fldChar w:fldCharType="end"/>
            </w:r>
            <w:r w:rsidR="007916E9">
              <w:fldChar w:fldCharType="end"/>
            </w:r>
            <w:r w:rsidRPr="00AB127A">
              <w:fldChar w:fldCharType="end"/>
            </w:r>
          </w:p>
        </w:tc>
      </w:tr>
    </w:tbl>
    <w:p w:rsidR="004007BC" w:rsidRPr="00AB127A" w:rsidRDefault="004007BC" w:rsidP="004007BC">
      <w:r w:rsidRPr="00AB127A">
        <w:t>5. The vast majority of old people live in institutions.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156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w:instrText>
            </w:r>
            <w:r w:rsidR="00A95208">
              <w:instrText>tp://www.dushkin.com/connectext/psy/media/images/simages/blue.gif" \* MERGEFORMATINET</w:instrText>
            </w:r>
            <w:r w:rsidR="00A95208">
              <w:instrText xml:space="preserve"> </w:instrText>
            </w:r>
            <w:r w:rsidR="00A95208">
              <w:fldChar w:fldCharType="separate"/>
            </w:r>
            <w:r w:rsidR="004B11C7">
              <w:pict>
                <v:shape id="_x0000_i1079" type="#_x0000_t75" alt="" style="width:37.5pt;height:6pt" fillcolor="window">
                  <v:imagedata r:id="rId10" r:href="rId72"/>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w:t>
            </w:r>
            <w:r>
              <w:t>,</w:t>
            </w:r>
            <w:r w:rsidRPr="00AB127A">
              <w:t>078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83%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80" type="#_x0000_t75" alt="" style="width:262.5pt;height:6pt" fillcolor="window">
                  <v:imagedata r:id="rId12" r:href="rId73"/>
                </v:shape>
              </w:pict>
            </w:r>
            <w:r w:rsidR="00A95208">
              <w:fldChar w:fldCharType="end"/>
            </w:r>
            <w:r w:rsidR="007916E9">
              <w:fldChar w:fldCharType="end"/>
            </w:r>
            <w:r w:rsidRPr="00AB127A">
              <w:fldChar w:fldCharType="end"/>
            </w:r>
          </w:p>
        </w:tc>
      </w:tr>
    </w:tbl>
    <w:p w:rsidR="004007BC" w:rsidRPr="00AB127A" w:rsidRDefault="004007BC" w:rsidP="004007BC">
      <w:r w:rsidRPr="00AB127A">
        <w:t>6. Old people rarely take baths or wash their clothes.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95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w:instrText>
            </w:r>
            <w:r w:rsidR="00A95208">
              <w:instrText>onnectext/psy/media/images/simages/blue.gif" \* MERGEFORMATINET</w:instrText>
            </w:r>
            <w:r w:rsidR="00A95208">
              <w:instrText xml:space="preserve"> </w:instrText>
            </w:r>
            <w:r w:rsidR="00A95208">
              <w:fldChar w:fldCharType="separate"/>
            </w:r>
            <w:r w:rsidR="004B11C7">
              <w:pict>
                <v:shape id="_x0000_i1081" type="#_x0000_t75" alt="" style="width:21.75pt;height:6pt" fillcolor="window">
                  <v:imagedata r:id="rId10" r:href="rId74"/>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w:t>
            </w:r>
            <w:r>
              <w:t>,</w:t>
            </w:r>
            <w:r w:rsidRPr="00AB127A">
              <w:t>143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88%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82" type="#_x0000_t75" alt="" style="width:262.5pt;height:6pt" fillcolor="window">
                  <v:imagedata r:id="rId12" r:href="rId75"/>
                </v:shape>
              </w:pict>
            </w:r>
            <w:r w:rsidR="00A95208">
              <w:fldChar w:fldCharType="end"/>
            </w:r>
            <w:r w:rsidR="007916E9">
              <w:fldChar w:fldCharType="end"/>
            </w:r>
            <w:r w:rsidRPr="00AB127A">
              <w:fldChar w:fldCharType="end"/>
            </w:r>
          </w:p>
        </w:tc>
      </w:tr>
    </w:tbl>
    <w:p w:rsidR="004007BC" w:rsidRPr="00AB127A" w:rsidRDefault="004007BC" w:rsidP="004007BC">
      <w:r w:rsidRPr="00AB127A">
        <w:t>7. Fear of death increases significantly as a person grows older.</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449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34%</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w:instrText>
            </w:r>
            <w:r w:rsidR="00A95208">
              <w:instrText>/psy/media/images/simages/blue.gif" \* MERGEFORMATINET</w:instrText>
            </w:r>
            <w:r w:rsidR="00A95208">
              <w:instrText xml:space="preserve"> </w:instrText>
            </w:r>
            <w:r w:rsidR="00A95208">
              <w:fldChar w:fldCharType="separate"/>
            </w:r>
            <w:r w:rsidR="004B11C7">
              <w:pict>
                <v:shape id="_x0000_i1083" type="#_x0000_t75" alt="" style="width:150.75pt;height:6pt" fillcolor="window">
                  <v:imagedata r:id="rId10" r:href="rId76"/>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781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60%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84" type="#_x0000_t75" alt="" style="width:262.5pt;height:6pt" fillcolor="window">
                  <v:imagedata r:id="rId12" r:href="rId77"/>
                </v:shape>
              </w:pict>
            </w:r>
            <w:r w:rsidR="00A95208">
              <w:fldChar w:fldCharType="end"/>
            </w:r>
            <w:r w:rsidR="007916E9">
              <w:fldChar w:fldCharType="end"/>
            </w:r>
            <w:r w:rsidRPr="00AB127A">
              <w:fldChar w:fldCharType="end"/>
            </w:r>
          </w:p>
        </w:tc>
      </w:tr>
    </w:tbl>
    <w:p w:rsidR="004007BC" w:rsidRPr="00AB127A" w:rsidRDefault="004007BC" w:rsidP="004007BC">
      <w:r w:rsidRPr="00AB127A">
        <w:t>8. Old people most often tend to be victims of crime.</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696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53%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instrText>
            </w:r>
            <w:r w:rsidR="00A95208">
              <w:instrText>://www.dushkin.com/connectext/psy/media/images/simages/blue.gif" \* MERGEFORMATINET</w:instrText>
            </w:r>
            <w:r w:rsidR="00A95208">
              <w:instrText xml:space="preserve"> </w:instrText>
            </w:r>
            <w:r w:rsidR="00A95208">
              <w:fldChar w:fldCharType="separate"/>
            </w:r>
            <w:r w:rsidR="004B11C7">
              <w:pict>
                <v:shape id="_x0000_i1085" type="#_x0000_t75" alt="" style="width:262.5pt;height:6pt" fillcolor="window">
                  <v:imagedata r:id="rId10" r:href="rId78"/>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539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41%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86" type="#_x0000_t75" alt="" style="width:203.25pt;height:6pt" fillcolor="window">
                  <v:imagedata r:id="rId12" r:href="rId79"/>
                </v:shape>
              </w:pict>
            </w:r>
            <w:r w:rsidR="00A95208">
              <w:fldChar w:fldCharType="end"/>
            </w:r>
            <w:r w:rsidR="007916E9">
              <w:fldChar w:fldCharType="end"/>
            </w:r>
            <w:r w:rsidRPr="00AB127A">
              <w:fldChar w:fldCharType="end"/>
            </w:r>
          </w:p>
        </w:tc>
      </w:tr>
    </w:tbl>
    <w:p w:rsidR="004007BC" w:rsidRPr="00AB127A" w:rsidRDefault="004007BC" w:rsidP="004007BC">
      <w:r w:rsidRPr="00AB127A">
        <w:t>9. Old people only want to talk about the past.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262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20%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087" type="#_x0000_t75" alt="" style="width:70.5pt;height:6pt" fillcolor="window">
                  <v:imagedata r:id="rId10" r:href="rId80"/>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973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75%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88" type="#_x0000_t75" alt="" style="width:262.5pt;height:6pt" fillcolor="window">
                  <v:imagedata r:id="rId12" r:href="rId81"/>
                </v:shape>
              </w:pict>
            </w:r>
            <w:r w:rsidR="00A95208">
              <w:fldChar w:fldCharType="end"/>
            </w:r>
            <w:r w:rsidR="007916E9">
              <w:fldChar w:fldCharType="end"/>
            </w:r>
            <w:r w:rsidRPr="00AB127A">
              <w:fldChar w:fldCharType="end"/>
            </w:r>
          </w:p>
        </w:tc>
      </w:tr>
    </w:tbl>
    <w:p w:rsidR="004007BC" w:rsidRPr="00AB127A" w:rsidRDefault="004007BC" w:rsidP="004007BC">
      <w:r w:rsidRPr="00AB127A">
        <w:t>10. Old people cannot effectively contribute to society.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74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w:instrText>
            </w:r>
            <w:r w:rsidR="00A95208">
              <w:instrText>s/simages/blue.gif" \* MERGEFORMATINET</w:instrText>
            </w:r>
            <w:r w:rsidR="00A95208">
              <w:instrText xml:space="preserve"> </w:instrText>
            </w:r>
            <w:r w:rsidR="00A95208">
              <w:fldChar w:fldCharType="separate"/>
            </w:r>
            <w:r w:rsidR="004B11C7">
              <w:pict>
                <v:shape id="_x0000_i1089" type="#_x0000_t75" alt="" style="width:16.5pt;height:6pt" fillcolor="window">
                  <v:imagedata r:id="rId10" r:href="rId82"/>
                </v:shape>
              </w:pict>
            </w:r>
            <w:r w:rsidR="00A95208">
              <w:fldChar w:fldCharType="end"/>
            </w:r>
            <w:r w:rsidR="007916E9">
              <w:fldChar w:fldCharType="end"/>
            </w:r>
            <w:r w:rsidRPr="00AB127A">
              <w:fldChar w:fldCharType="end"/>
            </w:r>
          </w:p>
        </w:tc>
      </w:tr>
      <w:tr w:rsidR="004007BC"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1</w:t>
            </w:r>
            <w:r>
              <w:t>,</w:t>
            </w:r>
            <w:r w:rsidRPr="00AB127A">
              <w:t>166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t>90%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007BC" w:rsidRPr="00AB127A" w:rsidRDefault="004007BC" w:rsidP="00490EC0">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090" type="#_x0000_t75" alt="" style="width:262.5pt;height:6pt" fillcolor="window">
                  <v:imagedata r:id="rId12" r:href="rId83"/>
                </v:shape>
              </w:pict>
            </w:r>
            <w:r w:rsidR="00A95208">
              <w:fldChar w:fldCharType="end"/>
            </w:r>
            <w:r w:rsidR="007916E9">
              <w:fldChar w:fldCharType="end"/>
            </w:r>
            <w:r w:rsidRPr="00AB127A">
              <w:fldChar w:fldCharType="end"/>
            </w:r>
          </w:p>
        </w:tc>
      </w:tr>
    </w:tbl>
    <w:p w:rsidR="004007BC" w:rsidRPr="00AB127A" w:rsidRDefault="004007BC" w:rsidP="004007BC"/>
    <w:p w:rsidR="004007BC" w:rsidRDefault="004007BC" w:rsidP="003605AC">
      <w:pPr>
        <w:pStyle w:val="Heading1"/>
      </w:pPr>
    </w:p>
    <w:p w:rsidR="00D4349A" w:rsidRPr="00AB127A" w:rsidRDefault="00D4349A" w:rsidP="00AB127A"/>
    <w:p w:rsidR="00492198" w:rsidRPr="00AB127A" w:rsidRDefault="00492198" w:rsidP="00492198">
      <w:pPr>
        <w:pStyle w:val="Heading1"/>
      </w:pPr>
      <w:r>
        <w:lastRenderedPageBreak/>
        <w:t>Handout 10–</w:t>
      </w:r>
      <w:r w:rsidRPr="00AB127A">
        <w:t>1</w:t>
      </w:r>
    </w:p>
    <w:p w:rsidR="00492198" w:rsidRPr="00AB127A" w:rsidRDefault="00492198" w:rsidP="00492198">
      <w:pPr>
        <w:pStyle w:val="Heading2"/>
      </w:pPr>
      <w:r w:rsidRPr="00AB127A">
        <w:t>Defense Mechanisms</w:t>
      </w:r>
    </w:p>
    <w:p w:rsidR="00492198" w:rsidRDefault="00492198" w:rsidP="00492198"/>
    <w:p w:rsidR="007B3951" w:rsidRDefault="007B3951" w:rsidP="00492198">
      <w:r>
        <w:t>ANSWERS WILL VARY</w:t>
      </w:r>
    </w:p>
    <w:p w:rsidR="007B3951" w:rsidRPr="00AB127A" w:rsidRDefault="007B3951" w:rsidP="00492198"/>
    <w:p w:rsidR="00492198" w:rsidRPr="00AB127A" w:rsidRDefault="00492198" w:rsidP="00492198">
      <w:r w:rsidRPr="00AB127A">
        <w:t>For each defense mechanism, provide an example from your own experience (either yourself or someone else).</w:t>
      </w:r>
    </w:p>
    <w:p w:rsidR="00492198" w:rsidRPr="00AB127A" w:rsidRDefault="00492198" w:rsidP="00492198"/>
    <w:p w:rsidR="00492198" w:rsidRPr="00AB127A" w:rsidRDefault="00492198" w:rsidP="004921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5904"/>
      </w:tblGrid>
      <w:tr w:rsidR="00492198" w:rsidRPr="00AB127A">
        <w:tc>
          <w:tcPr>
            <w:tcW w:w="2952" w:type="dxa"/>
          </w:tcPr>
          <w:p w:rsidR="00492198" w:rsidRPr="00F47B1B" w:rsidRDefault="00492198" w:rsidP="00E82F62">
            <w:pPr>
              <w:rPr>
                <w:b/>
              </w:rPr>
            </w:pPr>
            <w:r w:rsidRPr="00F47B1B">
              <w:rPr>
                <w:b/>
              </w:rPr>
              <w:t xml:space="preserve">Defense </w:t>
            </w:r>
            <w:r>
              <w:rPr>
                <w:b/>
              </w:rPr>
              <w:t>M</w:t>
            </w:r>
            <w:r w:rsidRPr="00F47B1B">
              <w:rPr>
                <w:b/>
              </w:rPr>
              <w:t>echanism</w:t>
            </w:r>
          </w:p>
        </w:tc>
        <w:tc>
          <w:tcPr>
            <w:tcW w:w="5904" w:type="dxa"/>
          </w:tcPr>
          <w:p w:rsidR="00492198" w:rsidRPr="00F47B1B" w:rsidRDefault="00492198" w:rsidP="00E82F62">
            <w:pPr>
              <w:rPr>
                <w:b/>
              </w:rPr>
            </w:pPr>
            <w:r w:rsidRPr="00F47B1B">
              <w:rPr>
                <w:b/>
              </w:rPr>
              <w:t xml:space="preserve">Personal </w:t>
            </w:r>
            <w:r>
              <w:rPr>
                <w:b/>
              </w:rPr>
              <w:t>E</w:t>
            </w:r>
            <w:r w:rsidRPr="00F47B1B">
              <w:rPr>
                <w:b/>
              </w:rPr>
              <w:t>xample</w:t>
            </w:r>
          </w:p>
        </w:tc>
      </w:tr>
      <w:tr w:rsidR="00492198" w:rsidRPr="00AB127A">
        <w:tc>
          <w:tcPr>
            <w:tcW w:w="2952" w:type="dxa"/>
          </w:tcPr>
          <w:p w:rsidR="00492198" w:rsidRPr="00AB127A" w:rsidRDefault="00492198" w:rsidP="00E82F62">
            <w:r w:rsidRPr="00AB127A">
              <w:t>Repression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Regression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Displacement</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Rationalization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Denial</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Projection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Sublimation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r w:rsidR="00492198" w:rsidRPr="00AB127A">
        <w:tc>
          <w:tcPr>
            <w:tcW w:w="2952" w:type="dxa"/>
          </w:tcPr>
          <w:p w:rsidR="00492198" w:rsidRPr="00AB127A" w:rsidRDefault="00492198" w:rsidP="00E82F62">
            <w:r w:rsidRPr="00AB127A">
              <w:t>Reaction formation</w:t>
            </w:r>
          </w:p>
        </w:tc>
        <w:tc>
          <w:tcPr>
            <w:tcW w:w="5904" w:type="dxa"/>
          </w:tcPr>
          <w:p w:rsidR="00492198" w:rsidRPr="00AB127A" w:rsidRDefault="00492198" w:rsidP="00E82F62"/>
          <w:p w:rsidR="00492198" w:rsidRPr="00AB127A" w:rsidRDefault="00492198" w:rsidP="00E82F62"/>
          <w:p w:rsidR="00492198" w:rsidRPr="00AB127A" w:rsidRDefault="00492198" w:rsidP="00E82F62"/>
          <w:p w:rsidR="00492198" w:rsidRPr="00AB127A" w:rsidRDefault="00492198" w:rsidP="00E82F62"/>
        </w:tc>
      </w:tr>
    </w:tbl>
    <w:p w:rsidR="00492198" w:rsidRPr="00AB127A" w:rsidRDefault="00492198" w:rsidP="00492198"/>
    <w:p w:rsidR="00492198" w:rsidRPr="00AB127A" w:rsidRDefault="00492198" w:rsidP="00492198">
      <w:pPr>
        <w:pStyle w:val="Heading1"/>
      </w:pPr>
      <w:r w:rsidRPr="00AB127A">
        <w:br w:type="page"/>
      </w:r>
      <w:r>
        <w:lastRenderedPageBreak/>
        <w:t>Handout 10–</w:t>
      </w:r>
      <w:r w:rsidRPr="00AB127A">
        <w:t>2</w:t>
      </w:r>
    </w:p>
    <w:p w:rsidR="00492198" w:rsidRPr="00AB127A" w:rsidRDefault="00492198" w:rsidP="00492198">
      <w:pPr>
        <w:pStyle w:val="Heading2"/>
      </w:pPr>
      <w:r w:rsidRPr="00AB127A">
        <w:t>Self-Efficacy Scale</w:t>
      </w:r>
    </w:p>
    <w:p w:rsidR="00492198" w:rsidRDefault="00492198" w:rsidP="00492198"/>
    <w:p w:rsidR="007B3951" w:rsidRDefault="007B3951" w:rsidP="00492198">
      <w:r>
        <w:t>ANSWERS WILL VARY</w:t>
      </w:r>
    </w:p>
    <w:p w:rsidR="007B3951" w:rsidRDefault="007B3951" w:rsidP="00492198"/>
    <w:p w:rsidR="00494E76" w:rsidRPr="00AB127A" w:rsidRDefault="00494E76" w:rsidP="00492198">
      <w:r>
        <w:t xml:space="preserve">Rate the statements below using this scale: </w:t>
      </w:r>
    </w:p>
    <w:p w:rsidR="00492198" w:rsidRPr="00AB127A" w:rsidRDefault="00492198" w:rsidP="00492198">
      <w:r w:rsidRPr="00AB127A">
        <w:t>1 = Disagree strongly</w:t>
      </w:r>
    </w:p>
    <w:p w:rsidR="00492198" w:rsidRPr="00AB127A" w:rsidRDefault="00492198" w:rsidP="00492198">
      <w:r w:rsidRPr="00AB127A">
        <w:t>2 = Disagree moderately</w:t>
      </w:r>
    </w:p>
    <w:p w:rsidR="00492198" w:rsidRPr="00AB127A" w:rsidRDefault="00492198" w:rsidP="00492198">
      <w:r w:rsidRPr="00AB127A">
        <w:t>3 = Neither agree nor disagree</w:t>
      </w:r>
    </w:p>
    <w:p w:rsidR="00492198" w:rsidRPr="00AB127A" w:rsidRDefault="00492198" w:rsidP="00492198">
      <w:r w:rsidRPr="00AB127A">
        <w:t>4 = Agree moderately</w:t>
      </w:r>
    </w:p>
    <w:p w:rsidR="00492198" w:rsidRPr="00AB127A" w:rsidRDefault="00492198" w:rsidP="00492198">
      <w:r w:rsidRPr="00AB127A">
        <w:t>5 = Agree strongly</w:t>
      </w:r>
    </w:p>
    <w:p w:rsidR="00492198" w:rsidRPr="00AB127A" w:rsidRDefault="00492198" w:rsidP="00492198"/>
    <w:p w:rsidR="00492198" w:rsidRPr="00AB127A" w:rsidRDefault="00492198" w:rsidP="00492198">
      <w:r w:rsidRPr="00AB127A">
        <w:t>1. I am able to make sure that my plans will work.</w:t>
      </w:r>
    </w:p>
    <w:p w:rsidR="00492198" w:rsidRPr="00AB127A" w:rsidRDefault="00492198" w:rsidP="00492198">
      <w:r w:rsidRPr="00AB127A">
        <w:t>2. It is difficult for me to apply myself to my work.</w:t>
      </w:r>
    </w:p>
    <w:p w:rsidR="00492198" w:rsidRPr="00AB127A" w:rsidRDefault="00492198" w:rsidP="00492198">
      <w:r w:rsidRPr="00AB127A">
        <w:t>3. If I can’t succeed at a job the first time, I keep trying till I can.</w:t>
      </w:r>
    </w:p>
    <w:p w:rsidR="00492198" w:rsidRPr="00AB127A" w:rsidRDefault="00492198" w:rsidP="00492198">
      <w:r w:rsidRPr="00AB127A">
        <w:t>4. Making friends is difficult for me.</w:t>
      </w:r>
    </w:p>
    <w:p w:rsidR="00492198" w:rsidRPr="00AB127A" w:rsidRDefault="00492198" w:rsidP="00492198">
      <w:r w:rsidRPr="00AB127A">
        <w:t>5. Heredity plays the major role in determining one</w:t>
      </w:r>
      <w:r>
        <w:t>’</w:t>
      </w:r>
      <w:r w:rsidRPr="00AB127A">
        <w:t>s personality.</w:t>
      </w:r>
    </w:p>
    <w:p w:rsidR="00492198" w:rsidRPr="00AB127A" w:rsidRDefault="00492198" w:rsidP="00492198">
      <w:r w:rsidRPr="00AB127A">
        <w:t>6. It is difficult for me to make new friends.</w:t>
      </w:r>
    </w:p>
    <w:p w:rsidR="00492198" w:rsidRPr="00AB127A" w:rsidRDefault="00492198" w:rsidP="00492198">
      <w:r w:rsidRPr="00AB127A">
        <w:t>7. When I set important goals for myself, I usually achieve them.</w:t>
      </w:r>
    </w:p>
    <w:p w:rsidR="00492198" w:rsidRPr="00AB127A" w:rsidRDefault="00492198" w:rsidP="00492198">
      <w:r w:rsidRPr="00AB127A">
        <w:t>8. I give up on things before completing them.</w:t>
      </w:r>
    </w:p>
    <w:p w:rsidR="00492198" w:rsidRPr="00AB127A" w:rsidRDefault="00492198" w:rsidP="00492198">
      <w:r w:rsidRPr="00AB127A">
        <w:t>9. If I see someone I would like to meet, I go to that person rather than waiting for that person to approach me.</w:t>
      </w:r>
    </w:p>
    <w:p w:rsidR="00492198" w:rsidRPr="00AB127A" w:rsidRDefault="00492198" w:rsidP="00492198">
      <w:r w:rsidRPr="00AB127A">
        <w:t>10. I feel that I work best when I am challenged.</w:t>
      </w:r>
    </w:p>
    <w:p w:rsidR="00492198" w:rsidRPr="00AB127A" w:rsidRDefault="00492198" w:rsidP="00492198">
      <w:r w:rsidRPr="00AB127A">
        <w:t>11. If something looks too complicated, I will not even bother to try it.</w:t>
      </w:r>
    </w:p>
    <w:p w:rsidR="00492198" w:rsidRPr="00AB127A" w:rsidRDefault="00492198" w:rsidP="00492198">
      <w:r w:rsidRPr="00AB127A">
        <w:t>12. When I have something unpleasant to do, I stick to it until I finish it.</w:t>
      </w:r>
    </w:p>
    <w:p w:rsidR="00492198" w:rsidRPr="00AB127A" w:rsidRDefault="00492198" w:rsidP="00492198">
      <w:r w:rsidRPr="00AB127A">
        <w:t>13. When I decide to do something, I go right to work on it.</w:t>
      </w:r>
    </w:p>
    <w:p w:rsidR="00492198" w:rsidRPr="00AB127A" w:rsidRDefault="00492198" w:rsidP="00492198">
      <w:r w:rsidRPr="00AB127A">
        <w:t>14. When trying to learn something new, I soon give up if I am not initially successful.</w:t>
      </w:r>
    </w:p>
    <w:p w:rsidR="00492198" w:rsidRPr="00AB127A" w:rsidRDefault="00492198" w:rsidP="00492198">
      <w:r w:rsidRPr="00AB127A">
        <w:t xml:space="preserve">15. I don’t handle unexpected problems very well. </w:t>
      </w:r>
    </w:p>
    <w:p w:rsidR="00492198" w:rsidRPr="00AB127A" w:rsidRDefault="00492198" w:rsidP="00492198">
      <w:r w:rsidRPr="00AB127A">
        <w:t>16. I enjoy the challenge of trying to learn new things, even if they seem difficult.</w:t>
      </w:r>
    </w:p>
    <w:p w:rsidR="00492198" w:rsidRPr="00AB127A" w:rsidRDefault="00492198" w:rsidP="00492198">
      <w:r w:rsidRPr="00AB127A">
        <w:t>17. Failure just makes me try harder.</w:t>
      </w:r>
    </w:p>
    <w:p w:rsidR="00492198" w:rsidRPr="00AB127A" w:rsidRDefault="00492198" w:rsidP="00492198">
      <w:r w:rsidRPr="00AB127A">
        <w:t>18. I do not handle myself well in social gatherings.</w:t>
      </w:r>
    </w:p>
    <w:p w:rsidR="00492198" w:rsidRPr="00AB127A" w:rsidRDefault="00492198" w:rsidP="00492198">
      <w:r w:rsidRPr="00AB127A">
        <w:t>19. I feel insecure about my ability to do things.</w:t>
      </w:r>
    </w:p>
    <w:p w:rsidR="00492198" w:rsidRPr="00AB127A" w:rsidRDefault="00492198" w:rsidP="00492198">
      <w:r w:rsidRPr="00AB127A">
        <w:t>20. I feel that I am a self-reliant person.</w:t>
      </w:r>
    </w:p>
    <w:p w:rsidR="00492198" w:rsidRPr="00AB127A" w:rsidRDefault="00492198" w:rsidP="00492198">
      <w:r w:rsidRPr="00AB127A">
        <w:t>21. I have acquired my friends through my personal abilities at making friends.</w:t>
      </w:r>
    </w:p>
    <w:p w:rsidR="00492198" w:rsidRPr="00AB127A" w:rsidRDefault="00492198" w:rsidP="00492198">
      <w:r w:rsidRPr="00AB127A">
        <w:t>22. I give up easily.</w:t>
      </w:r>
    </w:p>
    <w:p w:rsidR="00492198" w:rsidRPr="00AB127A" w:rsidRDefault="00492198" w:rsidP="00492198">
      <w:r w:rsidRPr="00AB127A">
        <w:t>23. I do not seem able to deal with most problems that come up in my life.</w:t>
      </w:r>
    </w:p>
    <w:p w:rsidR="00492198" w:rsidRPr="00AB127A" w:rsidRDefault="00492198" w:rsidP="00492198"/>
    <w:p w:rsidR="004808D3" w:rsidRDefault="00492198" w:rsidP="00492198">
      <w:r w:rsidRPr="00AB127A">
        <w:t>Scoring</w:t>
      </w:r>
      <w:r w:rsidR="004808D3">
        <w:t xml:space="preserve">: </w:t>
      </w:r>
    </w:p>
    <w:p w:rsidR="00492198" w:rsidRPr="00AB127A" w:rsidRDefault="004808D3" w:rsidP="00492198">
      <w:r>
        <w:t>Add up your scores for the positive items (</w:t>
      </w:r>
      <w:r w:rsidR="00492198" w:rsidRPr="00AB127A">
        <w:t>Positive: 1, 3, 7, 9, 10, 12, 13, 16, 17, 20, 21</w:t>
      </w:r>
      <w:r>
        <w:t>)</w:t>
      </w:r>
      <w:r w:rsidR="00492198" w:rsidRPr="00AB127A">
        <w:t>.</w:t>
      </w:r>
    </w:p>
    <w:p w:rsidR="00492198" w:rsidRPr="00AB127A" w:rsidRDefault="004808D3" w:rsidP="00492198">
      <w:r>
        <w:t>Add up your scores for the negative items (</w:t>
      </w:r>
      <w:r w:rsidR="00492198" w:rsidRPr="00AB127A">
        <w:t xml:space="preserve">Negative: 2, 4, 5, 6, 8, </w:t>
      </w:r>
      <w:r w:rsidR="00613A42">
        <w:t xml:space="preserve">11, </w:t>
      </w:r>
      <w:r w:rsidR="00492198" w:rsidRPr="00AB127A">
        <w:t>14, 15, 18, 19, 22, 23</w:t>
      </w:r>
      <w:r>
        <w:t>). If your positive score is higher than your negative score, then you have a higher self-efficacy. If the opposite is true, then you have a lower self-efficacy.</w:t>
      </w:r>
    </w:p>
    <w:p w:rsidR="00492198" w:rsidRPr="00AB127A" w:rsidRDefault="00492198" w:rsidP="00492198">
      <w:pPr>
        <w:pStyle w:val="Heading1"/>
      </w:pPr>
      <w:r w:rsidRPr="00AB127A">
        <w:br w:type="page"/>
      </w:r>
      <w:r w:rsidRPr="00AB127A">
        <w:lastRenderedPageBreak/>
        <w:t>Handout 1</w:t>
      </w:r>
      <w:r>
        <w:t>0–</w:t>
      </w:r>
      <w:r w:rsidRPr="00AB127A">
        <w:t>3</w:t>
      </w:r>
    </w:p>
    <w:p w:rsidR="00492198" w:rsidRPr="00AB127A" w:rsidRDefault="00492198" w:rsidP="00492198">
      <w:pPr>
        <w:pStyle w:val="Heading2"/>
      </w:pPr>
      <w:r w:rsidRPr="00AB127A">
        <w:t>Locus of Control Scale</w:t>
      </w:r>
    </w:p>
    <w:p w:rsidR="00492198" w:rsidRDefault="00492198" w:rsidP="00492198"/>
    <w:p w:rsidR="007B3951" w:rsidRDefault="007B3951" w:rsidP="00492198">
      <w:r>
        <w:t>ANSWERS WILL VARY</w:t>
      </w:r>
    </w:p>
    <w:p w:rsidR="007B3951" w:rsidRPr="00AB127A" w:rsidRDefault="007B3951" w:rsidP="00492198"/>
    <w:p w:rsidR="00492198" w:rsidRPr="003464F3" w:rsidRDefault="00492198" w:rsidP="00492198">
      <w:pPr>
        <w:rPr>
          <w:b/>
        </w:rPr>
      </w:pPr>
      <w:r w:rsidRPr="00AB127A">
        <w:t xml:space="preserve">Indicate for each statement whether it is True or False for you. </w:t>
      </w:r>
      <w:r w:rsidRPr="003464F3">
        <w:rPr>
          <w:b/>
        </w:rPr>
        <w:t>There are no right or wrong answers.</w:t>
      </w:r>
    </w:p>
    <w:p w:rsidR="00492198" w:rsidRPr="00AB127A" w:rsidRDefault="00492198" w:rsidP="00492198"/>
    <w:p w:rsidR="00492198" w:rsidRPr="00AB127A" w:rsidRDefault="00492198" w:rsidP="00492198"/>
    <w:p w:rsidR="00492198" w:rsidRPr="00AB127A" w:rsidRDefault="00492198" w:rsidP="00492198">
      <w:r w:rsidRPr="00AB127A">
        <w:t>I usually get what I want in life. (I)</w:t>
      </w:r>
    </w:p>
    <w:p w:rsidR="00492198" w:rsidRPr="00AB127A" w:rsidRDefault="00492198" w:rsidP="00492198">
      <w:r w:rsidRPr="00AB127A">
        <w:t>I need to be kept informed about news events. (I)</w:t>
      </w:r>
    </w:p>
    <w:p w:rsidR="00492198" w:rsidRPr="00AB127A" w:rsidRDefault="00492198" w:rsidP="00492198">
      <w:r w:rsidRPr="00AB127A">
        <w:t>I never know where I stand with other people. (I)</w:t>
      </w:r>
    </w:p>
    <w:p w:rsidR="00492198" w:rsidRPr="00AB127A" w:rsidRDefault="00492198" w:rsidP="00492198">
      <w:r w:rsidRPr="00AB127A">
        <w:t>I do not really believe in luck or chance. (I)</w:t>
      </w:r>
    </w:p>
    <w:p w:rsidR="00492198" w:rsidRPr="00AB127A" w:rsidRDefault="00492198" w:rsidP="00492198">
      <w:r w:rsidRPr="00AB127A">
        <w:t>I think that I could easily win a lottery. (E)</w:t>
      </w:r>
    </w:p>
    <w:p w:rsidR="00492198" w:rsidRPr="00AB127A" w:rsidRDefault="00492198" w:rsidP="00492198">
      <w:r w:rsidRPr="00AB127A">
        <w:t>If I do not succeed on a task, I tend to give up. (E)</w:t>
      </w:r>
    </w:p>
    <w:p w:rsidR="00492198" w:rsidRPr="00AB127A" w:rsidRDefault="00492198" w:rsidP="00492198">
      <w:r w:rsidRPr="00AB127A">
        <w:t>I usually convince others to do things my way. (I)</w:t>
      </w:r>
    </w:p>
    <w:p w:rsidR="00492198" w:rsidRPr="00AB127A" w:rsidRDefault="00492198" w:rsidP="00492198">
      <w:r w:rsidRPr="00AB127A">
        <w:t>People make a difference in controlling crime. (I)</w:t>
      </w:r>
    </w:p>
    <w:p w:rsidR="00492198" w:rsidRPr="00AB127A" w:rsidRDefault="00492198" w:rsidP="00492198">
      <w:r w:rsidRPr="00AB127A">
        <w:t>The success I have is largely a matter of chance. (E)</w:t>
      </w:r>
    </w:p>
    <w:p w:rsidR="00492198" w:rsidRPr="00AB127A" w:rsidRDefault="00492198" w:rsidP="00492198">
      <w:r w:rsidRPr="00AB127A">
        <w:t>Marriage is largely a gamble for most people. (E)</w:t>
      </w:r>
    </w:p>
    <w:p w:rsidR="00492198" w:rsidRPr="00AB127A" w:rsidRDefault="00492198" w:rsidP="00492198">
      <w:r w:rsidRPr="00AB127A">
        <w:t>People must be the master of their own fate. (I)</w:t>
      </w:r>
    </w:p>
    <w:p w:rsidR="00492198" w:rsidRPr="00AB127A" w:rsidRDefault="00492198" w:rsidP="00492198">
      <w:r w:rsidRPr="00AB127A">
        <w:t>It is not important for me to vote. (E)</w:t>
      </w:r>
    </w:p>
    <w:p w:rsidR="00492198" w:rsidRPr="00AB127A" w:rsidRDefault="00492198" w:rsidP="00492198">
      <w:r w:rsidRPr="00AB127A">
        <w:t>My life seems like a series of random events. (E)</w:t>
      </w:r>
    </w:p>
    <w:p w:rsidR="00492198" w:rsidRPr="00AB127A" w:rsidRDefault="00492198" w:rsidP="00492198">
      <w:r w:rsidRPr="00AB127A">
        <w:t>I never try anything that I am not sure of. (I)</w:t>
      </w:r>
    </w:p>
    <w:p w:rsidR="00492198" w:rsidRPr="00AB127A" w:rsidRDefault="00492198" w:rsidP="00492198">
      <w:r w:rsidRPr="00AB127A">
        <w:t>I earn the respect and honors I receive. (I)</w:t>
      </w:r>
    </w:p>
    <w:p w:rsidR="00492198" w:rsidRPr="00AB127A" w:rsidRDefault="00492198" w:rsidP="00492198">
      <w:r w:rsidRPr="00AB127A">
        <w:t>A person can get rich by taking risks. (E)</w:t>
      </w:r>
    </w:p>
    <w:p w:rsidR="00492198" w:rsidRPr="00AB127A" w:rsidRDefault="00492198" w:rsidP="00492198">
      <w:r w:rsidRPr="00AB127A">
        <w:t>Leaders are successful when they work hard. (I)</w:t>
      </w:r>
    </w:p>
    <w:p w:rsidR="00492198" w:rsidRPr="00AB127A" w:rsidRDefault="00492198" w:rsidP="00492198">
      <w:r w:rsidRPr="00AB127A">
        <w:t>Persistence and hard work usually lead to success. (I)</w:t>
      </w:r>
    </w:p>
    <w:p w:rsidR="00492198" w:rsidRPr="00AB127A" w:rsidRDefault="00492198" w:rsidP="00492198">
      <w:r w:rsidRPr="00AB127A">
        <w:t>It is difficult to know who my real friends are. (E)</w:t>
      </w:r>
    </w:p>
    <w:p w:rsidR="00492198" w:rsidRPr="00AB127A" w:rsidRDefault="00492198" w:rsidP="00492198">
      <w:r w:rsidRPr="00AB127A">
        <w:t>Other people usually control my life. (E)</w:t>
      </w:r>
    </w:p>
    <w:p w:rsidR="00492198" w:rsidRPr="00AB127A" w:rsidRDefault="00492198" w:rsidP="00492198"/>
    <w:p w:rsidR="00613A42" w:rsidRPr="00AB127A" w:rsidRDefault="00613A42" w:rsidP="00613A42">
      <w:r w:rsidRPr="00AB127A">
        <w:t xml:space="preserve">Scoring: </w:t>
      </w:r>
      <w:r w:rsidR="00C00388">
        <w:t>Look at the letters in parentheses after each item. I = internal, E = external</w:t>
      </w:r>
      <w:r w:rsidR="00494E76">
        <w:t xml:space="preserve">. </w:t>
      </w:r>
      <w:r w:rsidRPr="00AB127A">
        <w:t>Add up the scores for E</w:t>
      </w:r>
      <w:r>
        <w:t xml:space="preserve"> and I</w:t>
      </w:r>
      <w:r w:rsidRPr="00AB127A">
        <w:t xml:space="preserve"> to indicate which </w:t>
      </w:r>
      <w:r>
        <w:t xml:space="preserve">locus of control, </w:t>
      </w:r>
      <w:r w:rsidRPr="00AB127A">
        <w:t xml:space="preserve">if any, is </w:t>
      </w:r>
      <w:r>
        <w:t>dominant</w:t>
      </w:r>
      <w:r w:rsidRPr="00AB127A">
        <w:t>.</w:t>
      </w:r>
    </w:p>
    <w:p w:rsidR="00492198" w:rsidRPr="00AB127A" w:rsidRDefault="00492198" w:rsidP="00492198">
      <w:pPr>
        <w:pStyle w:val="Heading1"/>
      </w:pPr>
      <w:r w:rsidRPr="00AB127A">
        <w:br w:type="page"/>
      </w:r>
      <w:r w:rsidRPr="00AB127A">
        <w:lastRenderedPageBreak/>
        <w:t>Handout 1</w:t>
      </w:r>
      <w:r w:rsidR="00770F3D">
        <w:t>0</w:t>
      </w:r>
      <w:r>
        <w:t>–</w:t>
      </w:r>
      <w:r w:rsidRPr="00AB127A">
        <w:t>4</w:t>
      </w:r>
    </w:p>
    <w:p w:rsidR="007B3951" w:rsidRDefault="00492198" w:rsidP="007B3951">
      <w:pPr>
        <w:pStyle w:val="Heading2"/>
      </w:pPr>
      <w:r>
        <w:rPr>
          <w:i w:val="0"/>
        </w:rPr>
        <w:t xml:space="preserve">The </w:t>
      </w:r>
      <w:r w:rsidRPr="00AB127A">
        <w:t>“Barnum Effect”</w:t>
      </w:r>
    </w:p>
    <w:p w:rsidR="007B3951" w:rsidRPr="00AB127A" w:rsidRDefault="007B3951" w:rsidP="00492198"/>
    <w:p w:rsidR="00492198" w:rsidRPr="00AB127A" w:rsidRDefault="00492198" w:rsidP="00492198">
      <w:r w:rsidRPr="00AB127A">
        <w:t>Use this scale for the initial personality “test.”</w:t>
      </w:r>
    </w:p>
    <w:p w:rsidR="00492198" w:rsidRPr="00AB127A" w:rsidRDefault="00492198" w:rsidP="00492198"/>
    <w:tbl>
      <w:tblPr>
        <w:tblW w:w="0" w:type="auto"/>
        <w:tblInd w:w="120" w:type="dxa"/>
        <w:tblLayout w:type="fixed"/>
        <w:tblCellMar>
          <w:left w:w="120" w:type="dxa"/>
          <w:right w:w="120" w:type="dxa"/>
        </w:tblCellMar>
        <w:tblLook w:val="0000" w:firstRow="0" w:lastRow="0" w:firstColumn="0" w:lastColumn="0" w:noHBand="0" w:noVBand="0"/>
      </w:tblPr>
      <w:tblGrid>
        <w:gridCol w:w="8295"/>
      </w:tblGrid>
      <w:tr w:rsidR="00492198" w:rsidRPr="00AB127A">
        <w:trPr>
          <w:trHeight w:val="213"/>
        </w:trPr>
        <w:tc>
          <w:tcPr>
            <w:tcW w:w="8295" w:type="dxa"/>
            <w:tcBorders>
              <w:top w:val="double" w:sz="7" w:space="0" w:color="auto"/>
              <w:left w:val="double" w:sz="7" w:space="0" w:color="auto"/>
              <w:bottom w:val="double" w:sz="7" w:space="0" w:color="auto"/>
              <w:right w:val="double" w:sz="7" w:space="0" w:color="auto"/>
            </w:tcBorders>
          </w:tcPr>
          <w:p w:rsidR="00492198" w:rsidRPr="00AB127A" w:rsidRDefault="00492198" w:rsidP="00E82F62">
            <w:r w:rsidRPr="00AB127A">
              <w:t>THE SELF-UNDERSTANDING CLINICAL RATING SCALE</w:t>
            </w:r>
          </w:p>
        </w:tc>
      </w:tr>
    </w:tbl>
    <w:p w:rsidR="00492198" w:rsidRPr="00AB127A" w:rsidRDefault="00492198" w:rsidP="00492198"/>
    <w:p w:rsidR="00492198" w:rsidRPr="00AB127A" w:rsidRDefault="00492198" w:rsidP="00492198">
      <w:r w:rsidRPr="00AB127A">
        <w:t xml:space="preserve">This is a test of personality dispositions or enduring tendencies. To complete this test, answer each item </w:t>
      </w:r>
      <w:r>
        <w:t xml:space="preserve">True </w:t>
      </w:r>
      <w:r w:rsidRPr="00AB127A">
        <w:t>or F</w:t>
      </w:r>
      <w:r>
        <w:t>alse</w:t>
      </w:r>
      <w:r w:rsidRPr="00AB127A">
        <w:t>, marking 1 if T</w:t>
      </w:r>
      <w:r>
        <w:t>rue</w:t>
      </w:r>
      <w:r w:rsidRPr="00AB127A">
        <w:t xml:space="preserve"> and 2 if F</w:t>
      </w:r>
      <w:r>
        <w:t>alse</w:t>
      </w:r>
      <w:r w:rsidRPr="00AB127A">
        <w:t xml:space="preserve"> in the corresponding space on the answer sheet.</w:t>
      </w:r>
    </w:p>
    <w:p w:rsidR="00492198" w:rsidRPr="00AB127A" w:rsidRDefault="00492198" w:rsidP="00492198"/>
    <w:p w:rsidR="00492198" w:rsidRPr="00AB127A" w:rsidRDefault="00492198" w:rsidP="00492198">
      <w:r w:rsidRPr="00AB127A">
        <w:t>Do not discuss your answers with anyone else. You will receive an interpretation of your answers at a later date.</w:t>
      </w:r>
    </w:p>
    <w:p w:rsidR="00492198" w:rsidRPr="00AB127A" w:rsidRDefault="00492198" w:rsidP="00492198"/>
    <w:p w:rsidR="00492198" w:rsidRPr="00AB127A" w:rsidRDefault="00492198" w:rsidP="00492198">
      <w:r w:rsidRPr="00AB127A">
        <w:t xml:space="preserve">MAKE NO MARKS ON THIS SHEET. IF YOU HAVE ANY QUESTIONS, DIRECT </w:t>
      </w:r>
      <w:r w:rsidR="00D357E6">
        <w:t>THEM</w:t>
      </w:r>
      <w:r w:rsidRPr="00AB127A">
        <w:t xml:space="preserve"> TO THE EXAMINER.</w:t>
      </w:r>
    </w:p>
    <w:p w:rsidR="00492198" w:rsidRPr="00AB127A" w:rsidRDefault="00492198" w:rsidP="00492198"/>
    <w:p w:rsidR="00492198" w:rsidRPr="00AB127A" w:rsidRDefault="00492198" w:rsidP="00492198">
      <w:pPr>
        <w:numPr>
          <w:ilvl w:val="0"/>
          <w:numId w:val="37"/>
        </w:numPr>
      </w:pPr>
      <w:r w:rsidRPr="00AB127A">
        <w:t>Before voting, I thoroughly investigate the qualifications of all the candidates.</w:t>
      </w:r>
    </w:p>
    <w:p w:rsidR="00492198" w:rsidRPr="00AB127A" w:rsidRDefault="00492198" w:rsidP="00492198">
      <w:pPr>
        <w:numPr>
          <w:ilvl w:val="0"/>
          <w:numId w:val="37"/>
        </w:numPr>
      </w:pPr>
      <w:r w:rsidRPr="00AB127A">
        <w:t>I never hesitate to go out of my way to help someone in trouble.</w:t>
      </w:r>
    </w:p>
    <w:p w:rsidR="00492198" w:rsidRPr="00AB127A" w:rsidRDefault="00492198" w:rsidP="00492198">
      <w:pPr>
        <w:numPr>
          <w:ilvl w:val="0"/>
          <w:numId w:val="37"/>
        </w:numPr>
      </w:pPr>
      <w:r w:rsidRPr="00AB127A">
        <w:t>It is sometimes hard for me to go on with my work if I am not encouraged.</w:t>
      </w:r>
    </w:p>
    <w:p w:rsidR="00492198" w:rsidRPr="00AB127A" w:rsidRDefault="00492198" w:rsidP="00492198">
      <w:pPr>
        <w:numPr>
          <w:ilvl w:val="0"/>
          <w:numId w:val="37"/>
        </w:numPr>
      </w:pPr>
      <w:r w:rsidRPr="00AB127A">
        <w:t>I never have intensely disliked anyone.</w:t>
      </w:r>
    </w:p>
    <w:p w:rsidR="00492198" w:rsidRPr="00AB127A" w:rsidRDefault="00492198" w:rsidP="00492198">
      <w:pPr>
        <w:numPr>
          <w:ilvl w:val="0"/>
          <w:numId w:val="37"/>
        </w:numPr>
      </w:pPr>
      <w:r w:rsidRPr="00AB127A">
        <w:t>On occasion I have had doubts about my ability to succeed in life.</w:t>
      </w:r>
    </w:p>
    <w:p w:rsidR="00492198" w:rsidRPr="00AB127A" w:rsidRDefault="00492198" w:rsidP="00492198">
      <w:pPr>
        <w:numPr>
          <w:ilvl w:val="0"/>
          <w:numId w:val="37"/>
        </w:numPr>
      </w:pPr>
      <w:r w:rsidRPr="00AB127A">
        <w:t>I sometimes feel resentful when I don’t get my way.</w:t>
      </w:r>
    </w:p>
    <w:p w:rsidR="00492198" w:rsidRPr="00AB127A" w:rsidRDefault="00492198" w:rsidP="00492198">
      <w:pPr>
        <w:numPr>
          <w:ilvl w:val="0"/>
          <w:numId w:val="37"/>
        </w:numPr>
      </w:pPr>
      <w:r w:rsidRPr="00AB127A">
        <w:t>I am always careful about my manner of dress.</w:t>
      </w:r>
    </w:p>
    <w:p w:rsidR="00492198" w:rsidRPr="00AB127A" w:rsidRDefault="00492198" w:rsidP="00492198">
      <w:pPr>
        <w:numPr>
          <w:ilvl w:val="0"/>
          <w:numId w:val="37"/>
        </w:numPr>
      </w:pPr>
      <w:r w:rsidRPr="00AB127A">
        <w:t>My table manners at home are as good as when I am eating out in a restaurant.</w:t>
      </w:r>
    </w:p>
    <w:p w:rsidR="00492198" w:rsidRPr="00AB127A" w:rsidRDefault="00492198" w:rsidP="00492198">
      <w:pPr>
        <w:numPr>
          <w:ilvl w:val="0"/>
          <w:numId w:val="37"/>
        </w:numPr>
      </w:pPr>
      <w:r w:rsidRPr="00AB127A">
        <w:t>If I could get into a movie without paying and be sure I was not seen I would probably do it.</w:t>
      </w:r>
    </w:p>
    <w:p w:rsidR="00492198" w:rsidRPr="00AB127A" w:rsidRDefault="00492198" w:rsidP="00492198">
      <w:pPr>
        <w:numPr>
          <w:ilvl w:val="0"/>
          <w:numId w:val="37"/>
        </w:numPr>
      </w:pPr>
      <w:r w:rsidRPr="00AB127A">
        <w:t>On a few occasions, I have given up doing something because I thought too little of my ability.</w:t>
      </w:r>
    </w:p>
    <w:p w:rsidR="00492198" w:rsidRPr="00AB127A" w:rsidRDefault="00492198" w:rsidP="00492198">
      <w:pPr>
        <w:numPr>
          <w:ilvl w:val="0"/>
          <w:numId w:val="37"/>
        </w:numPr>
      </w:pPr>
      <w:r w:rsidRPr="00AB127A">
        <w:t>I like to gossip at times.</w:t>
      </w:r>
    </w:p>
    <w:p w:rsidR="00492198" w:rsidRPr="00AB127A" w:rsidRDefault="00492198" w:rsidP="00492198">
      <w:pPr>
        <w:numPr>
          <w:ilvl w:val="0"/>
          <w:numId w:val="37"/>
        </w:numPr>
      </w:pPr>
      <w:r w:rsidRPr="00AB127A">
        <w:t>No matter who I’m talking to, I’m always a good listener.</w:t>
      </w:r>
    </w:p>
    <w:p w:rsidR="00492198" w:rsidRPr="00AB127A" w:rsidRDefault="00492198" w:rsidP="00492198">
      <w:pPr>
        <w:numPr>
          <w:ilvl w:val="0"/>
          <w:numId w:val="37"/>
        </w:numPr>
      </w:pPr>
      <w:r w:rsidRPr="00AB127A">
        <w:t>I can remember “playing sick” to get out of something.</w:t>
      </w:r>
    </w:p>
    <w:p w:rsidR="00492198" w:rsidRPr="00AB127A" w:rsidRDefault="00492198" w:rsidP="00492198">
      <w:pPr>
        <w:numPr>
          <w:ilvl w:val="0"/>
          <w:numId w:val="37"/>
        </w:numPr>
      </w:pPr>
      <w:r w:rsidRPr="00AB127A">
        <w:t>There have been occasions when I took advantage of someone.</w:t>
      </w:r>
    </w:p>
    <w:p w:rsidR="00492198" w:rsidRPr="00AB127A" w:rsidRDefault="00492198" w:rsidP="00492198">
      <w:pPr>
        <w:numPr>
          <w:ilvl w:val="0"/>
          <w:numId w:val="37"/>
        </w:numPr>
      </w:pPr>
      <w:r w:rsidRPr="00AB127A">
        <w:t>I’m always willing to admit when I make a mistake.</w:t>
      </w:r>
    </w:p>
    <w:p w:rsidR="00492198" w:rsidRPr="00AB127A" w:rsidRDefault="00492198" w:rsidP="00492198">
      <w:pPr>
        <w:numPr>
          <w:ilvl w:val="0"/>
          <w:numId w:val="37"/>
        </w:numPr>
      </w:pPr>
      <w:r w:rsidRPr="00AB127A">
        <w:t>I always practice what I preach.</w:t>
      </w:r>
    </w:p>
    <w:p w:rsidR="00492198" w:rsidRPr="00AB127A" w:rsidRDefault="00492198" w:rsidP="00492198">
      <w:pPr>
        <w:numPr>
          <w:ilvl w:val="0"/>
          <w:numId w:val="37"/>
        </w:numPr>
      </w:pPr>
      <w:r w:rsidRPr="00AB127A">
        <w:t>I sometimes try to get even rather than forgive and forget.</w:t>
      </w:r>
    </w:p>
    <w:p w:rsidR="00492198" w:rsidRPr="00AB127A" w:rsidRDefault="00492198" w:rsidP="00492198">
      <w:pPr>
        <w:numPr>
          <w:ilvl w:val="0"/>
          <w:numId w:val="37"/>
        </w:numPr>
      </w:pPr>
      <w:r w:rsidRPr="00AB127A">
        <w:t>When I don’t know something I don’t at all mind admitting it.</w:t>
      </w:r>
    </w:p>
    <w:p w:rsidR="00492198" w:rsidRPr="00AB127A" w:rsidRDefault="00492198" w:rsidP="00492198">
      <w:pPr>
        <w:numPr>
          <w:ilvl w:val="0"/>
          <w:numId w:val="37"/>
        </w:numPr>
      </w:pPr>
      <w:r w:rsidRPr="00AB127A">
        <w:t>I am always courteous, even to people who are disagreeable.</w:t>
      </w:r>
    </w:p>
    <w:p w:rsidR="00492198" w:rsidRPr="00AB127A" w:rsidRDefault="00492198" w:rsidP="00492198">
      <w:pPr>
        <w:numPr>
          <w:ilvl w:val="0"/>
          <w:numId w:val="37"/>
        </w:numPr>
      </w:pPr>
      <w:r w:rsidRPr="00AB127A">
        <w:t>At times I have really insisted on having things my own way.</w:t>
      </w:r>
    </w:p>
    <w:p w:rsidR="00492198" w:rsidRPr="00AB127A" w:rsidRDefault="00492198" w:rsidP="00492198">
      <w:pPr>
        <w:numPr>
          <w:ilvl w:val="0"/>
          <w:numId w:val="37"/>
        </w:numPr>
      </w:pPr>
      <w:r w:rsidRPr="00AB127A">
        <w:t>There have been occasions when I felt like smashing things.</w:t>
      </w:r>
    </w:p>
    <w:p w:rsidR="00492198" w:rsidRPr="00AB127A" w:rsidRDefault="00492198" w:rsidP="00492198">
      <w:pPr>
        <w:numPr>
          <w:ilvl w:val="0"/>
          <w:numId w:val="37"/>
        </w:numPr>
      </w:pPr>
      <w:r w:rsidRPr="00AB127A">
        <w:t>I never resent being asked to return a favor.</w:t>
      </w:r>
    </w:p>
    <w:p w:rsidR="00492198" w:rsidRPr="00AB127A" w:rsidRDefault="00492198" w:rsidP="00492198">
      <w:pPr>
        <w:numPr>
          <w:ilvl w:val="0"/>
          <w:numId w:val="37"/>
        </w:numPr>
      </w:pPr>
      <w:r w:rsidRPr="00AB127A">
        <w:t>I have never been irked when people expressed ideas very different from my own.</w:t>
      </w:r>
    </w:p>
    <w:p w:rsidR="00492198" w:rsidRPr="00AB127A" w:rsidRDefault="00492198" w:rsidP="00492198">
      <w:pPr>
        <w:numPr>
          <w:ilvl w:val="0"/>
          <w:numId w:val="37"/>
        </w:numPr>
      </w:pPr>
      <w:r w:rsidRPr="00AB127A">
        <w:t>There have been times when I was quite jealous of the good fortune of others.</w:t>
      </w:r>
    </w:p>
    <w:p w:rsidR="00492198" w:rsidRPr="00AB127A" w:rsidRDefault="00492198" w:rsidP="00492198">
      <w:pPr>
        <w:numPr>
          <w:ilvl w:val="0"/>
          <w:numId w:val="37"/>
        </w:numPr>
      </w:pPr>
      <w:r w:rsidRPr="00AB127A">
        <w:t>I have almost never felt the urge to tell someone off.</w:t>
      </w:r>
    </w:p>
    <w:p w:rsidR="00492198" w:rsidRPr="00AB127A" w:rsidRDefault="00492198" w:rsidP="00492198">
      <w:pPr>
        <w:numPr>
          <w:ilvl w:val="0"/>
          <w:numId w:val="37"/>
        </w:numPr>
      </w:pPr>
      <w:r w:rsidRPr="00AB127A">
        <w:t>I am sometimes irritated by people who ask favors of me.</w:t>
      </w:r>
    </w:p>
    <w:p w:rsidR="00492198" w:rsidRPr="00AB127A" w:rsidRDefault="00492198" w:rsidP="00492198">
      <w:pPr>
        <w:numPr>
          <w:ilvl w:val="0"/>
          <w:numId w:val="37"/>
        </w:numPr>
      </w:pPr>
      <w:r w:rsidRPr="00AB127A">
        <w:lastRenderedPageBreak/>
        <w:t>I sometimes think when people have a misfortune they only got what they deserved.</w:t>
      </w:r>
    </w:p>
    <w:p w:rsidR="00492198" w:rsidRPr="00AB127A" w:rsidRDefault="00492198" w:rsidP="00492198">
      <w:pPr>
        <w:numPr>
          <w:ilvl w:val="0"/>
          <w:numId w:val="37"/>
        </w:numPr>
      </w:pPr>
      <w:r w:rsidRPr="00AB127A">
        <w:t>I have never deliberately said something that hurt someone’s feelings.</w:t>
      </w:r>
    </w:p>
    <w:p w:rsidR="00492198" w:rsidRPr="00AB127A" w:rsidRDefault="00492198" w:rsidP="00492198">
      <w:r w:rsidRPr="00AB127A">
        <w:t>FEEDBACK:</w:t>
      </w:r>
    </w:p>
    <w:p w:rsidR="00492198" w:rsidRPr="00AB127A" w:rsidRDefault="00492198" w:rsidP="00492198"/>
    <w:p w:rsidR="00492198" w:rsidRPr="00AB127A" w:rsidRDefault="00492198" w:rsidP="00492198">
      <w:r w:rsidRPr="00AB127A">
        <w:t xml:space="preserve">You have a great need for other people to like and to admire you. </w:t>
      </w:r>
      <w:proofErr w:type="spellStart"/>
      <w:r w:rsidRPr="00AB127A">
        <w:t>Your</w:t>
      </w:r>
      <w:proofErr w:type="spellEnd"/>
      <w:r w:rsidRPr="00AB127A">
        <w:t xml:space="preserve"> have a tendency to be critical of yourself. You have a great deal of unused capacity that you have not turned to your advantage. Although you have some personality weaknesses, you generally are able to compensate for them. Your sexual adjustment has presented problems for you. Disciplined and self-controlled outside, you tend to be worrisome and insecure inside. At times you have serious doubts as to whether you have made the right decision or done the right thing. You prefer a certain amount of change and variety and become dissatisfied when hemmed in by restrictions and limitations. You pride yourself as an independent thinker and do not accept others’ statements without satisfactory proof. You have found it unwise to be too frank in revealing yourself to others. At times you are extr</w:t>
      </w:r>
      <w:r>
        <w:t>o</w:t>
      </w:r>
      <w:r w:rsidRPr="00AB127A">
        <w:t>verted, affable, and sociable, while at other times you are introverted, wary, and reserved. Some of your aspirations tend to be pretty unrealistic. Security is one of your major goals in life.</w:t>
      </w:r>
    </w:p>
    <w:p w:rsidR="00492198" w:rsidRPr="00AB127A" w:rsidRDefault="00492198" w:rsidP="00492198"/>
    <w:p w:rsidR="00492198" w:rsidRPr="00AB127A" w:rsidRDefault="00492198" w:rsidP="00492198"/>
    <w:p w:rsidR="00492198" w:rsidRPr="00AB127A" w:rsidRDefault="00492198" w:rsidP="00492198">
      <w:r w:rsidRPr="00AB127A">
        <w:t>INTERPRETATION OF THE SELF-UNDERSTANDING CLINICAL RATING SCALE</w:t>
      </w:r>
    </w:p>
    <w:p w:rsidR="00492198" w:rsidRPr="00AB127A" w:rsidRDefault="00492198" w:rsidP="00492198"/>
    <w:p w:rsidR="00492198" w:rsidRPr="00AB127A" w:rsidRDefault="00492198" w:rsidP="00492198">
      <w:r w:rsidRPr="00AB127A">
        <w:t>WE AT TPTS ARE INTERESTED IN YOUR REACTIONS TO THE FEEDBACK PROVIDED BY THIS RATING SCALE. USING THE CATEGORIES BELOW, PLEASE RATE THE DEGREE TO WHICH THE FEEDBACK FROM THIS SCALE ACCURATELY DESCRIBES YOUR PERSONALITY.</w:t>
      </w:r>
    </w:p>
    <w:p w:rsidR="00492198" w:rsidRPr="00AB127A" w:rsidRDefault="00492198" w:rsidP="00492198"/>
    <w:p w:rsidR="00492198" w:rsidRPr="00AB127A" w:rsidRDefault="00492198" w:rsidP="00492198">
      <w:r w:rsidRPr="00AB127A">
        <w:t>FOR TPTS USE ONLY. DO NOT SHARE THIS INFORMATION WITH OTHERS.</w:t>
      </w:r>
    </w:p>
    <w:p w:rsidR="00492198" w:rsidRPr="00AB127A" w:rsidRDefault="00492198" w:rsidP="00492198"/>
    <w:p w:rsidR="00492198" w:rsidRPr="00AB127A" w:rsidRDefault="00492198" w:rsidP="00492198">
      <w:r w:rsidRPr="00AB127A">
        <w:t>1 =</w:t>
      </w:r>
      <w:r w:rsidRPr="00AB127A">
        <w:tab/>
        <w:t>VERY POOR, DOESN’T FIT ME AT ALL.</w:t>
      </w:r>
    </w:p>
    <w:p w:rsidR="00492198" w:rsidRPr="00AB127A" w:rsidRDefault="00492198" w:rsidP="00492198">
      <w:r w:rsidRPr="00AB127A">
        <w:t>2 =</w:t>
      </w:r>
      <w:r w:rsidRPr="00AB127A">
        <w:tab/>
        <w:t>POOR; ONLY APPLIES TO ME A LITTLE.</w:t>
      </w:r>
    </w:p>
    <w:p w:rsidR="00492198" w:rsidRPr="00AB127A" w:rsidRDefault="00492198" w:rsidP="00492198">
      <w:r w:rsidRPr="00AB127A">
        <w:t>3 =</w:t>
      </w:r>
      <w:r w:rsidRPr="00AB127A">
        <w:tab/>
        <w:t>NEITHER GOOD NOR POOR.</w:t>
      </w:r>
    </w:p>
    <w:p w:rsidR="00492198" w:rsidRPr="00AB127A" w:rsidRDefault="00492198" w:rsidP="00492198">
      <w:r w:rsidRPr="00AB127A">
        <w:t>4 =</w:t>
      </w:r>
      <w:r w:rsidRPr="00AB127A">
        <w:tab/>
        <w:t>GOOD; DESCRIBES ME QUITE WELL.</w:t>
      </w:r>
    </w:p>
    <w:p w:rsidR="00492198" w:rsidRPr="00AB127A" w:rsidRDefault="00492198" w:rsidP="00492198">
      <w:r w:rsidRPr="00AB127A">
        <w:t>5 =</w:t>
      </w:r>
      <w:r w:rsidRPr="00AB127A">
        <w:tab/>
        <w:t>EXCELLENT; REALLY DESCRIBES ME ACCURATELY.</w:t>
      </w:r>
    </w:p>
    <w:p w:rsidR="00492198" w:rsidRPr="00AB127A" w:rsidRDefault="00492198" w:rsidP="00492198"/>
    <w:p w:rsidR="00492198" w:rsidRPr="00AB127A" w:rsidRDefault="00492198" w:rsidP="00492198"/>
    <w:p w:rsidR="00492198" w:rsidRPr="00AB127A" w:rsidRDefault="00492198" w:rsidP="00492198">
      <w:r w:rsidRPr="00AB127A">
        <w:t>THANK YOU FOR YOUR HELP.</w:t>
      </w:r>
    </w:p>
    <w:p w:rsidR="00492198" w:rsidRPr="00AB127A" w:rsidRDefault="00492198" w:rsidP="00492198"/>
    <w:p w:rsidR="00492198" w:rsidRPr="00AB127A" w:rsidRDefault="00492198" w:rsidP="00492198">
      <w:r>
        <w:t>© TPTS, Inc. 1990; 2008</w:t>
      </w:r>
    </w:p>
    <w:p w:rsidR="00CD41BE" w:rsidRPr="00AB127A" w:rsidRDefault="00613A42" w:rsidP="00CD41BE">
      <w:pPr>
        <w:pStyle w:val="Heading1"/>
      </w:pPr>
      <w:r>
        <w:br w:type="page"/>
      </w:r>
      <w:r w:rsidR="00CD41BE" w:rsidRPr="00AB127A">
        <w:lastRenderedPageBreak/>
        <w:t>Handout 1</w:t>
      </w:r>
      <w:r w:rsidR="00CD41BE">
        <w:t>1–</w:t>
      </w:r>
      <w:r w:rsidR="00CD41BE" w:rsidRPr="00AB127A">
        <w:t>1</w:t>
      </w:r>
    </w:p>
    <w:p w:rsidR="00CD41BE" w:rsidRPr="00AB127A" w:rsidRDefault="00CD41BE" w:rsidP="00CD41BE">
      <w:pPr>
        <w:pStyle w:val="Heading2"/>
      </w:pPr>
      <w:r w:rsidRPr="00AB127A">
        <w:t>Methods of Coping</w:t>
      </w:r>
    </w:p>
    <w:p w:rsidR="00CD41BE" w:rsidRPr="00AB127A" w:rsidRDefault="00CD41BE" w:rsidP="00CD41BE"/>
    <w:p w:rsidR="00CD41BE" w:rsidRPr="00AB127A" w:rsidRDefault="00CD41BE" w:rsidP="00CD41BE">
      <w:r w:rsidRPr="00AB127A">
        <w:t xml:space="preserve">For each of the following, indicate whether it is a problem-focused or emotion-focused method of coping, and </w:t>
      </w:r>
      <w:r>
        <w:t xml:space="preserve">discuss </w:t>
      </w:r>
      <w:r w:rsidRPr="00AB127A">
        <w:t>whether it is a method that you would find useful.</w:t>
      </w:r>
    </w:p>
    <w:p w:rsidR="00CD41BE" w:rsidRPr="00AB127A" w:rsidRDefault="00CD41BE" w:rsidP="00CD4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CD41BE" w:rsidRPr="00AB127A">
        <w:tc>
          <w:tcPr>
            <w:tcW w:w="2952" w:type="dxa"/>
          </w:tcPr>
          <w:p w:rsidR="00CD41BE" w:rsidRPr="0022460F" w:rsidRDefault="00CD41BE" w:rsidP="00BB37E5">
            <w:pPr>
              <w:rPr>
                <w:b/>
              </w:rPr>
            </w:pPr>
            <w:r w:rsidRPr="0022460F">
              <w:rPr>
                <w:b/>
              </w:rPr>
              <w:t>Example</w:t>
            </w:r>
          </w:p>
        </w:tc>
        <w:tc>
          <w:tcPr>
            <w:tcW w:w="2952" w:type="dxa"/>
          </w:tcPr>
          <w:p w:rsidR="00CD41BE" w:rsidRPr="0022460F" w:rsidRDefault="00CD41BE" w:rsidP="00BB37E5">
            <w:pPr>
              <w:rPr>
                <w:b/>
              </w:rPr>
            </w:pPr>
            <w:r w:rsidRPr="0022460F">
              <w:rPr>
                <w:b/>
              </w:rPr>
              <w:t>Method of Coping (problem focused, emotion focused, or both)</w:t>
            </w:r>
          </w:p>
        </w:tc>
        <w:tc>
          <w:tcPr>
            <w:tcW w:w="2952" w:type="dxa"/>
          </w:tcPr>
          <w:p w:rsidR="00CD41BE" w:rsidRPr="0022460F" w:rsidRDefault="00CD41BE" w:rsidP="00BB37E5">
            <w:pPr>
              <w:rPr>
                <w:b/>
              </w:rPr>
            </w:pPr>
            <w:r w:rsidRPr="0022460F">
              <w:rPr>
                <w:b/>
              </w:rPr>
              <w:t xml:space="preserve">Useful or </w:t>
            </w:r>
            <w:r>
              <w:rPr>
                <w:b/>
              </w:rPr>
              <w:t>N</w:t>
            </w:r>
            <w:r w:rsidRPr="0022460F">
              <w:rPr>
                <w:b/>
              </w:rPr>
              <w:t>ot? Why?</w:t>
            </w:r>
          </w:p>
        </w:tc>
      </w:tr>
      <w:tr w:rsidR="00CD41BE" w:rsidRPr="00AB127A">
        <w:tc>
          <w:tcPr>
            <w:tcW w:w="2952" w:type="dxa"/>
          </w:tcPr>
          <w:p w:rsidR="00CD41BE" w:rsidRPr="00AB127A" w:rsidRDefault="00CD41BE" w:rsidP="00BB37E5">
            <w:r w:rsidRPr="00AB127A">
              <w:t>Looking at failure as having taught you a useful lesson</w:t>
            </w:r>
          </w:p>
        </w:tc>
        <w:tc>
          <w:tcPr>
            <w:tcW w:w="2952" w:type="dxa"/>
          </w:tcPr>
          <w:p w:rsidR="00CD41BE" w:rsidRPr="00AB127A" w:rsidRDefault="00CD41BE" w:rsidP="00BB37E5">
            <w:r w:rsidRPr="00AB127A">
              <w:t>Emotion</w:t>
            </w:r>
          </w:p>
        </w:tc>
        <w:tc>
          <w:tcPr>
            <w:tcW w:w="2952" w:type="dxa"/>
          </w:tcPr>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Trying not to think about the problem</w:t>
            </w:r>
          </w:p>
        </w:tc>
        <w:tc>
          <w:tcPr>
            <w:tcW w:w="2952" w:type="dxa"/>
          </w:tcPr>
          <w:p w:rsidR="00CD41BE" w:rsidRPr="00AB127A" w:rsidRDefault="00CD41BE" w:rsidP="00BB37E5">
            <w:r w:rsidRPr="00AB127A">
              <w:t>Emotion</w:t>
            </w:r>
          </w:p>
        </w:tc>
        <w:tc>
          <w:tcPr>
            <w:tcW w:w="2952" w:type="dxa"/>
          </w:tcPr>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Accepting responsibility when something went wrong</w:t>
            </w:r>
          </w:p>
        </w:tc>
        <w:tc>
          <w:tcPr>
            <w:tcW w:w="2952" w:type="dxa"/>
          </w:tcPr>
          <w:p w:rsidR="00CD41BE" w:rsidRPr="00AB127A" w:rsidRDefault="00CD41BE" w:rsidP="00BB37E5">
            <w:r w:rsidRPr="00AB127A">
              <w:t>Emotion</w:t>
            </w:r>
          </w:p>
        </w:tc>
        <w:tc>
          <w:tcPr>
            <w:tcW w:w="2952" w:type="dxa"/>
          </w:tcPr>
          <w:p w:rsidR="00CD41BE" w:rsidRPr="00AB127A" w:rsidRDefault="00CD41BE" w:rsidP="00BB37E5"/>
        </w:tc>
      </w:tr>
      <w:tr w:rsidR="00CD41BE" w:rsidRPr="00AB127A">
        <w:tc>
          <w:tcPr>
            <w:tcW w:w="2952" w:type="dxa"/>
          </w:tcPr>
          <w:p w:rsidR="00CD41BE" w:rsidRPr="00AB127A" w:rsidRDefault="00CD41BE" w:rsidP="00BB37E5">
            <w:r w:rsidRPr="00AB127A">
              <w:t>Seeking help from other people</w:t>
            </w:r>
          </w:p>
        </w:tc>
        <w:tc>
          <w:tcPr>
            <w:tcW w:w="2952" w:type="dxa"/>
          </w:tcPr>
          <w:p w:rsidR="00CD41BE" w:rsidRPr="00AB127A" w:rsidRDefault="00CD41BE" w:rsidP="00BB37E5">
            <w:r w:rsidRPr="00AB127A">
              <w:t>Both</w:t>
            </w:r>
          </w:p>
        </w:tc>
        <w:tc>
          <w:tcPr>
            <w:tcW w:w="2952" w:type="dxa"/>
          </w:tcPr>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Getting away from the problem; taking a break</w:t>
            </w:r>
          </w:p>
        </w:tc>
        <w:tc>
          <w:tcPr>
            <w:tcW w:w="2952" w:type="dxa"/>
          </w:tcPr>
          <w:p w:rsidR="00CD41BE" w:rsidRPr="00AB127A" w:rsidRDefault="00CD41BE" w:rsidP="00BB37E5">
            <w:r w:rsidRPr="00AB127A">
              <w:t>Emotion</w:t>
            </w:r>
          </w:p>
        </w:tc>
        <w:tc>
          <w:tcPr>
            <w:tcW w:w="2952" w:type="dxa"/>
          </w:tcPr>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Feeling that you have benefited from disappointment</w:t>
            </w:r>
          </w:p>
        </w:tc>
        <w:tc>
          <w:tcPr>
            <w:tcW w:w="2952" w:type="dxa"/>
          </w:tcPr>
          <w:p w:rsidR="00CD41BE" w:rsidRPr="00AB127A" w:rsidRDefault="00CD41BE" w:rsidP="00BB37E5">
            <w:r w:rsidRPr="00AB127A">
              <w:t>Emotion</w:t>
            </w:r>
          </w:p>
        </w:tc>
        <w:tc>
          <w:tcPr>
            <w:tcW w:w="2952" w:type="dxa"/>
          </w:tcPr>
          <w:p w:rsidR="00CD41BE" w:rsidRPr="00AB127A" w:rsidRDefault="00CD41BE" w:rsidP="00BB37E5"/>
        </w:tc>
      </w:tr>
      <w:tr w:rsidR="00CD41BE" w:rsidRPr="00AB127A">
        <w:tc>
          <w:tcPr>
            <w:tcW w:w="2952" w:type="dxa"/>
          </w:tcPr>
          <w:p w:rsidR="00CD41BE" w:rsidRPr="00AB127A" w:rsidRDefault="00CD41BE" w:rsidP="00BB37E5">
            <w:r w:rsidRPr="00AB127A">
              <w:t>Facing a challenge by breaking it down into smaller components</w:t>
            </w:r>
          </w:p>
        </w:tc>
        <w:tc>
          <w:tcPr>
            <w:tcW w:w="2952" w:type="dxa"/>
          </w:tcPr>
          <w:p w:rsidR="00CD41BE" w:rsidRPr="00AB127A" w:rsidRDefault="00CD41BE" w:rsidP="00BB37E5">
            <w:r w:rsidRPr="00AB127A">
              <w:t>Problem</w:t>
            </w:r>
          </w:p>
        </w:tc>
        <w:tc>
          <w:tcPr>
            <w:tcW w:w="2952" w:type="dxa"/>
          </w:tcPr>
          <w:p w:rsidR="00CD41BE" w:rsidRPr="00AB127A" w:rsidRDefault="00CD41BE" w:rsidP="00BB37E5"/>
        </w:tc>
      </w:tr>
      <w:tr w:rsidR="00CD41BE" w:rsidRPr="00AB127A">
        <w:tc>
          <w:tcPr>
            <w:tcW w:w="2952" w:type="dxa"/>
          </w:tcPr>
          <w:p w:rsidR="00CD41BE" w:rsidRPr="00AB127A" w:rsidRDefault="00CD41BE" w:rsidP="00BB37E5">
            <w:r w:rsidRPr="00AB127A">
              <w:t>Taking a stand against a difficult situation</w:t>
            </w:r>
          </w:p>
        </w:tc>
        <w:tc>
          <w:tcPr>
            <w:tcW w:w="2952" w:type="dxa"/>
          </w:tcPr>
          <w:p w:rsidR="00CD41BE" w:rsidRPr="00AB127A" w:rsidRDefault="00CD41BE" w:rsidP="00BB37E5">
            <w:r w:rsidRPr="00AB127A">
              <w:t>Problem</w:t>
            </w:r>
          </w:p>
        </w:tc>
        <w:tc>
          <w:tcPr>
            <w:tcW w:w="2952" w:type="dxa"/>
          </w:tcPr>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Controlling your emotions even though disappointed or hurt</w:t>
            </w:r>
          </w:p>
        </w:tc>
        <w:tc>
          <w:tcPr>
            <w:tcW w:w="2952" w:type="dxa"/>
          </w:tcPr>
          <w:p w:rsidR="00CD41BE" w:rsidRPr="00AB127A" w:rsidRDefault="00CD41BE" w:rsidP="00BB37E5">
            <w:r w:rsidRPr="00AB127A">
              <w:t>Emotion</w:t>
            </w:r>
          </w:p>
        </w:tc>
        <w:tc>
          <w:tcPr>
            <w:tcW w:w="2952" w:type="dxa"/>
          </w:tcPr>
          <w:p w:rsidR="00CD41BE" w:rsidRPr="00AB127A" w:rsidRDefault="00CD41BE" w:rsidP="00BB37E5"/>
        </w:tc>
      </w:tr>
    </w:tbl>
    <w:p w:rsidR="00CD41BE" w:rsidRPr="00AB127A" w:rsidRDefault="00CD41BE" w:rsidP="00CD41BE"/>
    <w:p w:rsidR="00CD41BE" w:rsidRPr="00AB127A" w:rsidRDefault="00CD41BE" w:rsidP="00CD41BE">
      <w:pPr>
        <w:pStyle w:val="Heading1"/>
      </w:pPr>
      <w:r w:rsidRPr="00AB127A">
        <w:br w:type="page"/>
      </w:r>
      <w:r w:rsidRPr="00AB127A">
        <w:lastRenderedPageBreak/>
        <w:t>Handout 1</w:t>
      </w:r>
      <w:r w:rsidR="00475B82">
        <w:t>1</w:t>
      </w:r>
      <w:r>
        <w:t>–</w:t>
      </w:r>
      <w:r w:rsidRPr="00AB127A">
        <w:t>2</w:t>
      </w:r>
    </w:p>
    <w:p w:rsidR="00CD41BE" w:rsidRPr="00AB127A" w:rsidRDefault="00CD41BE" w:rsidP="00CD41BE">
      <w:pPr>
        <w:pStyle w:val="Heading2"/>
      </w:pPr>
      <w:r w:rsidRPr="00AB127A">
        <w:t>How Do You Cope?</w:t>
      </w:r>
    </w:p>
    <w:p w:rsidR="00CD41BE" w:rsidRPr="00AB127A" w:rsidRDefault="00CD41BE" w:rsidP="00CD41BE"/>
    <w:p w:rsidR="00CD41BE" w:rsidRPr="00AB127A" w:rsidRDefault="00CD41BE" w:rsidP="00CD41BE">
      <w:r w:rsidRPr="00AB127A">
        <w:t>Briefly describe a situation that you experienced recently that you considered stressful. Answer these questions:</w:t>
      </w:r>
    </w:p>
    <w:p w:rsidR="00CD41BE" w:rsidRDefault="00CD41BE" w:rsidP="00CD41BE"/>
    <w:p w:rsidR="007B3951" w:rsidRDefault="007B3951" w:rsidP="00CD41BE">
      <w:r>
        <w:t>ANSWERS WILL VARY</w:t>
      </w:r>
    </w:p>
    <w:p w:rsidR="007B3951" w:rsidRPr="00AB127A" w:rsidRDefault="007B3951" w:rsidP="00CD41BE"/>
    <w:p w:rsidR="00CD41BE" w:rsidRPr="00AB127A" w:rsidRDefault="00CD41BE" w:rsidP="00CD41BE">
      <w:r w:rsidRPr="00AB127A">
        <w:t>What was the event?</w:t>
      </w:r>
    </w:p>
    <w:p w:rsidR="00CD41BE" w:rsidRPr="00AB127A" w:rsidRDefault="00CD41BE" w:rsidP="00CD41BE"/>
    <w:p w:rsidR="00CD41BE" w:rsidRPr="00AB127A" w:rsidRDefault="00CD41BE" w:rsidP="00CD41BE"/>
    <w:p w:rsidR="00CD41BE" w:rsidRPr="00AB127A" w:rsidRDefault="00CD41BE" w:rsidP="00CD41BE"/>
    <w:p w:rsidR="00CD41BE" w:rsidRPr="00AB127A" w:rsidRDefault="00CD41BE" w:rsidP="00CD41BE"/>
    <w:p w:rsidR="00CD41BE" w:rsidRPr="00AB127A" w:rsidRDefault="00CD41BE" w:rsidP="00CD41BE"/>
    <w:p w:rsidR="00CD41BE" w:rsidRPr="00AB127A" w:rsidRDefault="00CD41BE" w:rsidP="00CD41BE">
      <w:r w:rsidRPr="00AB127A">
        <w:t>What made it stressful to you?</w:t>
      </w:r>
    </w:p>
    <w:p w:rsidR="00CD41BE" w:rsidRPr="00AB127A" w:rsidRDefault="00CD41BE" w:rsidP="00CD41BE"/>
    <w:p w:rsidR="00CD41BE" w:rsidRPr="00AB127A" w:rsidRDefault="00CD41BE" w:rsidP="00CD41BE"/>
    <w:p w:rsidR="00CD41BE" w:rsidRPr="00AB127A" w:rsidRDefault="00CD41BE" w:rsidP="00CD41BE"/>
    <w:p w:rsidR="00CD41BE" w:rsidRPr="00AB127A" w:rsidRDefault="00CD41BE" w:rsidP="00CD41BE"/>
    <w:p w:rsidR="00CD41BE" w:rsidRPr="00AB127A" w:rsidRDefault="00CD41BE" w:rsidP="00CD41BE"/>
    <w:p w:rsidR="00CD41BE" w:rsidRPr="00AB127A" w:rsidRDefault="003464F3" w:rsidP="00CD41BE">
      <w:r>
        <w:t xml:space="preserve">Rate each of the 10 statements below. </w:t>
      </w:r>
      <w:r w:rsidR="00CD41BE" w:rsidRPr="00AB127A">
        <w:t>Indicate by using this 0–</w:t>
      </w:r>
      <w:r w:rsidR="00CD41BE">
        <w:t>3</w:t>
      </w:r>
      <w:r w:rsidR="00CD41BE" w:rsidRPr="00AB127A">
        <w:t xml:space="preserve"> scale which methods of coping you found useful:</w:t>
      </w:r>
    </w:p>
    <w:p w:rsidR="00CD41BE" w:rsidRPr="00AB127A" w:rsidRDefault="00CD41BE" w:rsidP="00CD41BE">
      <w:r w:rsidRPr="00AB127A">
        <w:t>0 = Not used</w:t>
      </w:r>
    </w:p>
    <w:p w:rsidR="00CD41BE" w:rsidRPr="00AB127A" w:rsidRDefault="00CD41BE" w:rsidP="00CD41BE">
      <w:r w:rsidRPr="00AB127A">
        <w:t>1 = Used somewhat</w:t>
      </w:r>
    </w:p>
    <w:p w:rsidR="00CD41BE" w:rsidRPr="00AB127A" w:rsidRDefault="00CD41BE" w:rsidP="00CD41BE">
      <w:r w:rsidRPr="00AB127A">
        <w:t>2 = Used quite a bit</w:t>
      </w:r>
    </w:p>
    <w:p w:rsidR="00CD41BE" w:rsidRPr="00AB127A" w:rsidRDefault="00CD41BE" w:rsidP="00CD41BE">
      <w:r w:rsidRPr="00AB127A">
        <w:t>3 = Used a great deal</w:t>
      </w:r>
    </w:p>
    <w:p w:rsidR="00CD41BE" w:rsidRPr="00AB127A" w:rsidRDefault="00CD41BE" w:rsidP="00CD41BE"/>
    <w:p w:rsidR="00CD41BE" w:rsidRPr="00AB127A" w:rsidRDefault="00CD41BE" w:rsidP="00CD41BE"/>
    <w:p w:rsidR="00CD41BE" w:rsidRPr="00AB127A" w:rsidRDefault="00CD41BE" w:rsidP="00CD41BE">
      <w:r w:rsidRPr="00AB127A">
        <w:t xml:space="preserve">____ 1. </w:t>
      </w:r>
      <w:r>
        <w:t>I t</w:t>
      </w:r>
      <w:r w:rsidRPr="00AB127A">
        <w:t>ried to get the person responsible to change his or her mind. (P)</w:t>
      </w:r>
    </w:p>
    <w:p w:rsidR="00CD41BE" w:rsidRPr="00AB127A" w:rsidRDefault="00CD41BE" w:rsidP="00CD41BE">
      <w:r w:rsidRPr="00AB127A">
        <w:t>____ 2. I tried to keep my feelings to myself. (E)</w:t>
      </w:r>
    </w:p>
    <w:p w:rsidR="00CD41BE" w:rsidRPr="00AB127A" w:rsidRDefault="00CD41BE" w:rsidP="00CD41BE">
      <w:r w:rsidRPr="00AB127A">
        <w:t xml:space="preserve">____ 3. </w:t>
      </w:r>
      <w:r>
        <w:t>I c</w:t>
      </w:r>
      <w:r w:rsidRPr="00AB127A">
        <w:t>riticized or lectured myself. (E)</w:t>
      </w:r>
    </w:p>
    <w:p w:rsidR="00CD41BE" w:rsidRPr="00AB127A" w:rsidRDefault="00CD41BE" w:rsidP="00CD41BE">
      <w:r w:rsidRPr="00AB127A">
        <w:t xml:space="preserve">____ 4. </w:t>
      </w:r>
      <w:r>
        <w:t>I c</w:t>
      </w:r>
      <w:r w:rsidRPr="00AB127A">
        <w:t>hanged or grew as a person in a good way. (E)</w:t>
      </w:r>
    </w:p>
    <w:p w:rsidR="00CD41BE" w:rsidRPr="00AB127A" w:rsidRDefault="00CD41BE" w:rsidP="00CD41BE">
      <w:r w:rsidRPr="00AB127A">
        <w:t xml:space="preserve">____ 5. </w:t>
      </w:r>
      <w:r>
        <w:t>I s</w:t>
      </w:r>
      <w:r w:rsidRPr="00AB127A">
        <w:t>tood my ground and fought for what I wanted. (P)</w:t>
      </w:r>
    </w:p>
    <w:p w:rsidR="00CD41BE" w:rsidRPr="00AB127A" w:rsidRDefault="00CD41BE" w:rsidP="00CD41BE">
      <w:r w:rsidRPr="00AB127A">
        <w:t>____ 6. I knew what had to be done, so I doubled my efforts to make things work. (P)</w:t>
      </w:r>
    </w:p>
    <w:p w:rsidR="00CD41BE" w:rsidRPr="00AB127A" w:rsidRDefault="00CD41BE" w:rsidP="00CD41BE">
      <w:r w:rsidRPr="00AB127A">
        <w:t xml:space="preserve">____ 7. </w:t>
      </w:r>
      <w:r>
        <w:t>I f</w:t>
      </w:r>
      <w:r w:rsidRPr="00AB127A">
        <w:t>ound new faith. (E)</w:t>
      </w:r>
    </w:p>
    <w:p w:rsidR="00CD41BE" w:rsidRPr="00AB127A" w:rsidRDefault="00CD41BE" w:rsidP="00CD41BE">
      <w:r w:rsidRPr="00AB127A">
        <w:t>____ 8. I made a plan of action and followed it. (P)</w:t>
      </w:r>
    </w:p>
    <w:p w:rsidR="00CD41BE" w:rsidRPr="00AB127A" w:rsidRDefault="00CD41BE" w:rsidP="00CD41BE">
      <w:r w:rsidRPr="00AB127A">
        <w:t xml:space="preserve">____ 9. </w:t>
      </w:r>
      <w:r>
        <w:t>I r</w:t>
      </w:r>
      <w:r w:rsidRPr="00AB127A">
        <w:t>efused to believe it had happened. (E)</w:t>
      </w:r>
    </w:p>
    <w:p w:rsidR="00CD41BE" w:rsidRPr="00AB127A" w:rsidRDefault="00CD41BE" w:rsidP="00CD41BE">
      <w:r w:rsidRPr="00AB127A">
        <w:t>____ 10.</w:t>
      </w:r>
      <w:r>
        <w:t xml:space="preserve"> I </w:t>
      </w:r>
      <w:r w:rsidR="00475B82">
        <w:t>ca</w:t>
      </w:r>
      <w:r w:rsidRPr="00AB127A">
        <w:t>me up with a couple of different solutions to the problem. (P)</w:t>
      </w:r>
    </w:p>
    <w:p w:rsidR="00CD41BE" w:rsidRPr="00AB127A" w:rsidRDefault="00CD41BE" w:rsidP="00CD41BE"/>
    <w:p w:rsidR="00CD41BE" w:rsidRPr="00AB127A" w:rsidRDefault="00CD41BE" w:rsidP="00CD41BE"/>
    <w:p w:rsidR="00CD41BE" w:rsidRPr="00AB127A" w:rsidRDefault="00CD41BE" w:rsidP="00CD41BE">
      <w:r w:rsidRPr="00AB127A">
        <w:t>Scoring: Add up the scores for P and E</w:t>
      </w:r>
      <w:r w:rsidR="003464F3">
        <w:t>.</w:t>
      </w:r>
      <w:r w:rsidR="003464F3" w:rsidRPr="00AB127A">
        <w:t xml:space="preserve"> “P” </w:t>
      </w:r>
      <w:r w:rsidR="003464F3">
        <w:t xml:space="preserve">indicates a problem-focused approach. </w:t>
      </w:r>
      <w:r w:rsidR="003464F3" w:rsidRPr="00AB127A">
        <w:t xml:space="preserve"> “E” </w:t>
      </w:r>
      <w:r w:rsidR="003464F3">
        <w:t xml:space="preserve">indicates an emotion-focused approach. This scoring should  </w:t>
      </w:r>
      <w:r w:rsidRPr="00AB127A">
        <w:t xml:space="preserve">indicate which method, if any, </w:t>
      </w:r>
      <w:r w:rsidR="003464F3">
        <w:t>you used most.</w:t>
      </w:r>
    </w:p>
    <w:p w:rsidR="00CD41BE" w:rsidRPr="00AB127A" w:rsidRDefault="00CD41BE" w:rsidP="003464F3">
      <w:r w:rsidRPr="0022460F">
        <w:rPr>
          <w:lang w:val="fr-FR"/>
        </w:rPr>
        <w:t>Sour</w:t>
      </w:r>
      <w:r>
        <w:rPr>
          <w:lang w:val="fr-FR"/>
        </w:rPr>
        <w:t>ce</w:t>
      </w:r>
      <w:r w:rsidRPr="0022460F">
        <w:rPr>
          <w:lang w:val="fr-FR"/>
        </w:rPr>
        <w:t xml:space="preserve">: </w:t>
      </w:r>
      <w:proofErr w:type="spellStart"/>
      <w:r w:rsidRPr="0022460F">
        <w:rPr>
          <w:lang w:val="fr-FR"/>
        </w:rPr>
        <w:t>Folkman</w:t>
      </w:r>
      <w:proofErr w:type="spellEnd"/>
      <w:r w:rsidRPr="0022460F">
        <w:rPr>
          <w:lang w:val="fr-FR"/>
        </w:rPr>
        <w:t xml:space="preserve">, S., &amp; </w:t>
      </w:r>
      <w:proofErr w:type="spellStart"/>
      <w:r w:rsidRPr="0022460F">
        <w:rPr>
          <w:lang w:val="fr-FR"/>
        </w:rPr>
        <w:t>Lazarus</w:t>
      </w:r>
      <w:proofErr w:type="spellEnd"/>
      <w:r w:rsidRPr="0022460F">
        <w:rPr>
          <w:lang w:val="fr-FR"/>
        </w:rPr>
        <w:t xml:space="preserve">, R. (1984). </w:t>
      </w:r>
      <w:r w:rsidRPr="00DB6107">
        <w:rPr>
          <w:i/>
        </w:rPr>
        <w:t xml:space="preserve">Stress, </w:t>
      </w:r>
      <w:r w:rsidR="00B777B4">
        <w:rPr>
          <w:i/>
        </w:rPr>
        <w:t>A</w:t>
      </w:r>
      <w:r w:rsidRPr="00DB6107">
        <w:rPr>
          <w:i/>
        </w:rPr>
        <w:t xml:space="preserve">ppraisal, and </w:t>
      </w:r>
      <w:r w:rsidR="00B777B4">
        <w:rPr>
          <w:i/>
        </w:rPr>
        <w:t>C</w:t>
      </w:r>
      <w:r w:rsidRPr="00DB6107">
        <w:rPr>
          <w:i/>
        </w:rPr>
        <w:t>oping.</w:t>
      </w:r>
      <w:r w:rsidRPr="00AB127A">
        <w:t xml:space="preserve"> </w:t>
      </w:r>
      <w:smartTag w:uri="urn:schemas-microsoft-com:office:smarttags" w:element="place">
        <w:smartTag w:uri="urn:schemas-microsoft-com:office:smarttags" w:element="State">
          <w:r w:rsidRPr="00AB127A">
            <w:t>New York</w:t>
          </w:r>
        </w:smartTag>
      </w:smartTag>
      <w:r w:rsidRPr="00AB127A">
        <w:t xml:space="preserve">: </w:t>
      </w:r>
      <w:proofErr w:type="spellStart"/>
      <w:r w:rsidRPr="00AB127A">
        <w:t>SpringerHandout</w:t>
      </w:r>
      <w:proofErr w:type="spellEnd"/>
      <w:r w:rsidRPr="00AB127A">
        <w:t xml:space="preserve"> 1</w:t>
      </w:r>
      <w:r w:rsidR="00D20C5E">
        <w:t>1</w:t>
      </w:r>
      <w:r>
        <w:t>–</w:t>
      </w:r>
      <w:r w:rsidR="00B4308D">
        <w:t>3</w:t>
      </w:r>
    </w:p>
    <w:p w:rsidR="00CD41BE" w:rsidRPr="00AB127A" w:rsidRDefault="00CD41BE" w:rsidP="00CD41BE">
      <w:pPr>
        <w:pStyle w:val="Heading2"/>
      </w:pPr>
      <w:r w:rsidRPr="00AB127A">
        <w:lastRenderedPageBreak/>
        <w:t>Type A and Type B Behavior Inventory</w:t>
      </w:r>
    </w:p>
    <w:p w:rsidR="00CD41BE" w:rsidRDefault="00CD41BE" w:rsidP="00CD41BE"/>
    <w:p w:rsidR="007B3951" w:rsidRDefault="007B3951" w:rsidP="00CD41BE">
      <w:r>
        <w:t>ANSWERS WILL VARY</w:t>
      </w:r>
    </w:p>
    <w:p w:rsidR="007B3951" w:rsidRPr="00AB127A" w:rsidRDefault="007B3951" w:rsidP="00CD41BE"/>
    <w:p w:rsidR="00144533" w:rsidRDefault="00CD41BE" w:rsidP="00CD41BE">
      <w:r w:rsidRPr="00AB127A">
        <w:t>Indicate whether each statement is True or False for you.</w:t>
      </w:r>
      <w:r w:rsidR="00144533">
        <w:t xml:space="preserve"> </w:t>
      </w:r>
      <w:r w:rsidR="00144533">
        <w:rPr>
          <w:b/>
        </w:rPr>
        <w:t>THERE ARE NO RIGHT OR WRONG ANSWERS.</w:t>
      </w:r>
      <w:r w:rsidR="00144533">
        <w:t xml:space="preserve"> </w:t>
      </w:r>
    </w:p>
    <w:p w:rsidR="00CD41BE" w:rsidRPr="00144533" w:rsidRDefault="00144533" w:rsidP="00CD41BE">
      <w:r>
        <w:t xml:space="preserve">When you are done, </w:t>
      </w:r>
      <w:r w:rsidR="004A2F60">
        <w:t>give yourself 5 points for every item with an</w:t>
      </w:r>
      <w:r>
        <w:t xml:space="preserve"> </w:t>
      </w:r>
      <w:r w:rsidR="004A2F60">
        <w:t>(</w:t>
      </w:r>
      <w:r>
        <w:t>A</w:t>
      </w:r>
      <w:r w:rsidR="004A2F60">
        <w:t xml:space="preserve">) at the end that you marked as true. </w:t>
      </w:r>
      <w:r>
        <w:t xml:space="preserve"> </w:t>
      </w:r>
      <w:r w:rsidR="004A2F60">
        <w:t>Then add these together. Use the scoring system at the bottom of the page to learn more about your personality</w:t>
      </w:r>
      <w:r w:rsidR="00C00388">
        <w:t xml:space="preserve"> type</w:t>
      </w:r>
      <w:r w:rsidR="004A2F60">
        <w:t xml:space="preserve">. </w:t>
      </w:r>
    </w:p>
    <w:p w:rsidR="00CD41BE" w:rsidRPr="00AB127A" w:rsidRDefault="00CD41BE" w:rsidP="00CD41BE"/>
    <w:p w:rsidR="00CD41BE" w:rsidRPr="00AB127A" w:rsidRDefault="00CD41BE" w:rsidP="00CD41BE">
      <w:r w:rsidRPr="00AB127A">
        <w:t>1. I don’t let people know when I am angry. (B)</w:t>
      </w:r>
    </w:p>
    <w:p w:rsidR="00CD41BE" w:rsidRPr="00AB127A" w:rsidRDefault="00CD41BE" w:rsidP="00CD41BE">
      <w:r w:rsidRPr="00AB127A">
        <w:t>2. Most people are generally selfish and self-centered. (A)</w:t>
      </w:r>
    </w:p>
    <w:p w:rsidR="00CD41BE" w:rsidRPr="00AB127A" w:rsidRDefault="00CD41BE" w:rsidP="00CD41BE">
      <w:r w:rsidRPr="00AB127A">
        <w:t>3. Other people consider me a relaxed person. (B)</w:t>
      </w:r>
    </w:p>
    <w:p w:rsidR="00CD41BE" w:rsidRPr="00AB127A" w:rsidRDefault="00CD41BE" w:rsidP="00CD41BE">
      <w:r w:rsidRPr="00AB127A">
        <w:t>4. I feel anxious whenever I am idle. (A)</w:t>
      </w:r>
    </w:p>
    <w:p w:rsidR="00CD41BE" w:rsidRPr="00AB127A" w:rsidRDefault="00CD41BE" w:rsidP="00CD41BE">
      <w:r w:rsidRPr="00AB127A">
        <w:t>5. I usually can trust the people I work with. (B)</w:t>
      </w:r>
    </w:p>
    <w:p w:rsidR="00CD41BE" w:rsidRPr="00AB127A" w:rsidRDefault="00CD41BE" w:rsidP="00CD41BE">
      <w:r w:rsidRPr="00AB127A">
        <w:t>6. I think people are basically good. (B)</w:t>
      </w:r>
    </w:p>
    <w:p w:rsidR="00CD41BE" w:rsidRPr="00AB127A" w:rsidRDefault="00CD41BE" w:rsidP="00CD41BE">
      <w:r w:rsidRPr="00AB127A">
        <w:t>7. I become irritated when I must wait for something. (A)</w:t>
      </w:r>
    </w:p>
    <w:p w:rsidR="00CD41BE" w:rsidRPr="00AB127A" w:rsidRDefault="00CD41BE" w:rsidP="00CD41BE">
      <w:r w:rsidRPr="00AB127A">
        <w:t>8. I stay calm in emergency situations. (A)</w:t>
      </w:r>
    </w:p>
    <w:p w:rsidR="00CD41BE" w:rsidRPr="00AB127A" w:rsidRDefault="00CD41BE" w:rsidP="00CD41BE">
      <w:r w:rsidRPr="00AB127A">
        <w:t>9. I am usually patient while waiting for someone. (B)</w:t>
      </w:r>
    </w:p>
    <w:p w:rsidR="00CD41BE" w:rsidRPr="00AB127A" w:rsidRDefault="00CD41BE" w:rsidP="00CD41BE">
      <w:r w:rsidRPr="00AB127A">
        <w:t>10. I tend to keep my feelings to myself. (B)</w:t>
      </w:r>
    </w:p>
    <w:p w:rsidR="00CD41BE" w:rsidRPr="00AB127A" w:rsidRDefault="00CD41BE" w:rsidP="00CD41BE">
      <w:r w:rsidRPr="00AB127A">
        <w:t>11. I enjoy working against deadlines. (A)</w:t>
      </w:r>
    </w:p>
    <w:p w:rsidR="00CD41BE" w:rsidRPr="00AB127A" w:rsidRDefault="00CD41BE" w:rsidP="00CD41BE">
      <w:r w:rsidRPr="00AB127A">
        <w:t>12. It is important to take vacations regularly. (B)</w:t>
      </w:r>
    </w:p>
    <w:p w:rsidR="00CD41BE" w:rsidRPr="00AB127A" w:rsidRDefault="00CD41BE" w:rsidP="00CD41BE">
      <w:r w:rsidRPr="00AB127A">
        <w:t>13. I tend to concentrate on one problem at a time. (B)</w:t>
      </w:r>
    </w:p>
    <w:p w:rsidR="00CD41BE" w:rsidRPr="00AB127A" w:rsidRDefault="00CD41BE" w:rsidP="00CD41BE">
      <w:r w:rsidRPr="00AB127A">
        <w:t>14. I really can’t trust other people. (A)</w:t>
      </w:r>
    </w:p>
    <w:p w:rsidR="00CD41BE" w:rsidRPr="00AB127A" w:rsidRDefault="00CD41BE" w:rsidP="00CD41BE">
      <w:r w:rsidRPr="00AB127A">
        <w:t>15. Other people have mentioned my hostility. (A)</w:t>
      </w:r>
    </w:p>
    <w:p w:rsidR="00CD41BE" w:rsidRPr="00AB127A" w:rsidRDefault="00CD41BE" w:rsidP="00CD41BE">
      <w:r w:rsidRPr="00AB127A">
        <w:t>16. I listen to the ideas of other people. (B)</w:t>
      </w:r>
    </w:p>
    <w:p w:rsidR="00CD41BE" w:rsidRPr="00AB127A" w:rsidRDefault="00CD41BE" w:rsidP="00CD41BE">
      <w:r w:rsidRPr="00AB127A">
        <w:t>17. I often race against time even when there is no reason to. (A)</w:t>
      </w:r>
    </w:p>
    <w:p w:rsidR="00CD41BE" w:rsidRPr="00AB127A" w:rsidRDefault="00CD41BE" w:rsidP="00CD41BE">
      <w:r w:rsidRPr="00AB127A">
        <w:t>18. I often feel suspicious toward others. (A)</w:t>
      </w:r>
    </w:p>
    <w:p w:rsidR="00CD41BE" w:rsidRPr="00AB127A" w:rsidRDefault="00CD41BE" w:rsidP="00CD41BE">
      <w:r w:rsidRPr="00AB127A">
        <w:t>19. I do not work well under deadlines. (B)</w:t>
      </w:r>
    </w:p>
    <w:p w:rsidR="00CD41BE" w:rsidRPr="00AB127A" w:rsidRDefault="00CD41BE" w:rsidP="00CD41BE">
      <w:r w:rsidRPr="00AB127A">
        <w:t>20. I try to relax when things slow down. (B)</w:t>
      </w:r>
    </w:p>
    <w:p w:rsidR="00CD41BE" w:rsidRPr="00AB127A" w:rsidRDefault="00CD41BE" w:rsidP="00CD41BE"/>
    <w:p w:rsidR="00CD41BE" w:rsidRPr="00AB127A" w:rsidRDefault="00CD41BE" w:rsidP="00CD41BE"/>
    <w:p w:rsidR="00CD41BE" w:rsidRPr="00AB127A" w:rsidRDefault="00CD41BE" w:rsidP="00CD41BE">
      <w:r w:rsidRPr="00AB127A">
        <w:t>Scoring: Each Type A response receives 5 points.</w:t>
      </w:r>
    </w:p>
    <w:p w:rsidR="00CD41BE" w:rsidRPr="00AB127A" w:rsidRDefault="00CD41BE" w:rsidP="00CD41BE"/>
    <w:p w:rsidR="00CD41BE" w:rsidRPr="00AB127A" w:rsidRDefault="00CD41BE" w:rsidP="00CD41BE">
      <w:r w:rsidRPr="00AB127A">
        <w:t>0–15</w:t>
      </w:r>
      <w:r>
        <w:t>:</w:t>
      </w:r>
      <w:r w:rsidR="00D20C5E">
        <w:t xml:space="preserve"> </w:t>
      </w:r>
      <w:r w:rsidRPr="00AB127A">
        <w:t>Definite Type B</w:t>
      </w:r>
    </w:p>
    <w:p w:rsidR="00CD41BE" w:rsidRPr="00AB127A" w:rsidRDefault="00CD41BE" w:rsidP="00CD41BE">
      <w:r w:rsidRPr="00AB127A">
        <w:t>20–35</w:t>
      </w:r>
      <w:r>
        <w:t>:</w:t>
      </w:r>
      <w:r w:rsidRPr="00AB127A">
        <w:tab/>
        <w:t>Type B</w:t>
      </w:r>
    </w:p>
    <w:p w:rsidR="00CD41BE" w:rsidRPr="00AB127A" w:rsidRDefault="00CD41BE" w:rsidP="00CD41BE">
      <w:r w:rsidRPr="00AB127A">
        <w:t>40–60</w:t>
      </w:r>
      <w:r>
        <w:t>:</w:t>
      </w:r>
      <w:r w:rsidRPr="00AB127A">
        <w:tab/>
        <w:t>Both Type A and Type B traits</w:t>
      </w:r>
    </w:p>
    <w:p w:rsidR="00CD41BE" w:rsidRPr="00AB127A" w:rsidRDefault="00CD41BE" w:rsidP="00CD41BE">
      <w:r w:rsidRPr="00AB127A">
        <w:t>65–80</w:t>
      </w:r>
      <w:r>
        <w:t>:</w:t>
      </w:r>
      <w:r w:rsidRPr="00AB127A">
        <w:tab/>
        <w:t>Type A</w:t>
      </w:r>
    </w:p>
    <w:p w:rsidR="00CD41BE" w:rsidRPr="00AB127A" w:rsidRDefault="00CD41BE" w:rsidP="00CD41BE">
      <w:r w:rsidRPr="00AB127A">
        <w:t>85–100</w:t>
      </w:r>
      <w:r>
        <w:t>:</w:t>
      </w:r>
      <w:r w:rsidR="00D20C5E">
        <w:t xml:space="preserve"> </w:t>
      </w:r>
      <w:r w:rsidRPr="00AB127A">
        <w:t>Definite Type A</w:t>
      </w:r>
    </w:p>
    <w:p w:rsidR="00CD41BE" w:rsidRPr="00AB127A" w:rsidRDefault="00CD41BE" w:rsidP="00CD41BE"/>
    <w:p w:rsidR="00CD41BE" w:rsidRPr="00AB127A" w:rsidRDefault="00CD41BE" w:rsidP="00CD41BE"/>
    <w:p w:rsidR="00CD41BE" w:rsidRPr="00AB127A" w:rsidRDefault="00CD41BE" w:rsidP="00CD41BE">
      <w:pPr>
        <w:pStyle w:val="Heading1"/>
      </w:pPr>
      <w:r w:rsidRPr="00AB127A">
        <w:br w:type="page"/>
      </w:r>
      <w:r w:rsidR="00D20C5E">
        <w:lastRenderedPageBreak/>
        <w:t>Handout 11</w:t>
      </w:r>
      <w:r>
        <w:t>–</w:t>
      </w:r>
      <w:r w:rsidR="00B4308D">
        <w:t>4</w:t>
      </w:r>
    </w:p>
    <w:p w:rsidR="00CD41BE" w:rsidRPr="00AB127A" w:rsidRDefault="00CD41BE" w:rsidP="00CD41BE">
      <w:pPr>
        <w:pStyle w:val="Heading2"/>
      </w:pPr>
      <w:r w:rsidRPr="00AB127A">
        <w:t>Message Framing in Advertising</w:t>
      </w:r>
    </w:p>
    <w:p w:rsidR="00CD41BE" w:rsidRPr="00AB127A" w:rsidRDefault="00CD41BE" w:rsidP="00CD41BE"/>
    <w:p w:rsidR="00CD41BE" w:rsidRDefault="007B3951" w:rsidP="00CD41BE">
      <w:r>
        <w:t>ANSWERS WILL VARY</w:t>
      </w:r>
    </w:p>
    <w:p w:rsidR="007B3951" w:rsidRPr="00AB127A" w:rsidRDefault="007B3951" w:rsidP="00CD41BE"/>
    <w:p w:rsidR="00CD41BE" w:rsidRPr="00AB127A" w:rsidRDefault="00CD41BE" w:rsidP="00CD41BE">
      <w:r w:rsidRPr="00AB127A">
        <w:t>Find two examples of both positive and negative message framing in advertisements (print or television). For each, write the example, indicate what makes it positive or negative, and describe its effect on the message recipient.</w:t>
      </w:r>
    </w:p>
    <w:p w:rsidR="00CD41BE" w:rsidRPr="00AB127A" w:rsidRDefault="00CD41BE" w:rsidP="00CD41BE"/>
    <w:p w:rsidR="00CD41BE" w:rsidRPr="00AB127A" w:rsidRDefault="00CD41BE" w:rsidP="00CD41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CD41BE" w:rsidRPr="00AB127A">
        <w:tc>
          <w:tcPr>
            <w:tcW w:w="2952" w:type="dxa"/>
          </w:tcPr>
          <w:p w:rsidR="00CD41BE" w:rsidRPr="00E30BB0" w:rsidRDefault="00CD41BE" w:rsidP="00BB37E5">
            <w:pPr>
              <w:rPr>
                <w:b/>
              </w:rPr>
            </w:pPr>
            <w:r w:rsidRPr="00E30BB0">
              <w:rPr>
                <w:b/>
              </w:rPr>
              <w:t>Advertisement (</w:t>
            </w:r>
            <w:r>
              <w:rPr>
                <w:b/>
              </w:rPr>
              <w:t>P</w:t>
            </w:r>
            <w:r w:rsidRPr="00E30BB0">
              <w:rPr>
                <w:b/>
              </w:rPr>
              <w:t xml:space="preserve">ositive or </w:t>
            </w:r>
            <w:r>
              <w:rPr>
                <w:b/>
              </w:rPr>
              <w:t>N</w:t>
            </w:r>
            <w:r w:rsidRPr="00E30BB0">
              <w:rPr>
                <w:b/>
              </w:rPr>
              <w:t>egative)</w:t>
            </w:r>
          </w:p>
        </w:tc>
        <w:tc>
          <w:tcPr>
            <w:tcW w:w="2952" w:type="dxa"/>
          </w:tcPr>
          <w:p w:rsidR="00CD41BE" w:rsidRPr="00E30BB0" w:rsidRDefault="00CD41BE" w:rsidP="00BB37E5">
            <w:pPr>
              <w:rPr>
                <w:b/>
              </w:rPr>
            </w:pPr>
            <w:r w:rsidRPr="00E30BB0">
              <w:rPr>
                <w:b/>
              </w:rPr>
              <w:t xml:space="preserve">Message </w:t>
            </w:r>
          </w:p>
        </w:tc>
        <w:tc>
          <w:tcPr>
            <w:tcW w:w="2952" w:type="dxa"/>
          </w:tcPr>
          <w:p w:rsidR="00CD41BE" w:rsidRPr="00E30BB0" w:rsidRDefault="00CD41BE" w:rsidP="00BB37E5">
            <w:pPr>
              <w:rPr>
                <w:b/>
              </w:rPr>
            </w:pPr>
            <w:r w:rsidRPr="00E30BB0">
              <w:rPr>
                <w:b/>
              </w:rPr>
              <w:t xml:space="preserve">Effect on </w:t>
            </w:r>
            <w:r>
              <w:rPr>
                <w:b/>
              </w:rPr>
              <w:t>M</w:t>
            </w:r>
            <w:r w:rsidRPr="00E30BB0">
              <w:rPr>
                <w:b/>
              </w:rPr>
              <w:t xml:space="preserve">essage </w:t>
            </w:r>
            <w:r>
              <w:rPr>
                <w:b/>
              </w:rPr>
              <w:t>R</w:t>
            </w:r>
            <w:r w:rsidRPr="00E30BB0">
              <w:rPr>
                <w:b/>
              </w:rPr>
              <w:t>ecipient</w:t>
            </w:r>
          </w:p>
        </w:tc>
      </w:tr>
      <w:tr w:rsidR="00CD41BE" w:rsidRPr="00AB127A">
        <w:tc>
          <w:tcPr>
            <w:tcW w:w="2952" w:type="dxa"/>
          </w:tcPr>
          <w:p w:rsidR="00CD41BE" w:rsidRPr="00E30BB0" w:rsidRDefault="00CD41BE" w:rsidP="00BB37E5">
            <w:pPr>
              <w:rPr>
                <w:i/>
              </w:rPr>
            </w:pPr>
            <w:r w:rsidRPr="00E30BB0">
              <w:rPr>
                <w:i/>
              </w:rPr>
              <w:t>Positive messages</w:t>
            </w:r>
          </w:p>
        </w:tc>
        <w:tc>
          <w:tcPr>
            <w:tcW w:w="2952" w:type="dxa"/>
          </w:tcPr>
          <w:p w:rsidR="00CD41BE" w:rsidRPr="00AB127A" w:rsidRDefault="00CD41BE" w:rsidP="00BB37E5"/>
        </w:tc>
        <w:tc>
          <w:tcPr>
            <w:tcW w:w="2952" w:type="dxa"/>
          </w:tcPr>
          <w:p w:rsidR="00CD41BE" w:rsidRPr="00AB127A" w:rsidRDefault="00CD41BE" w:rsidP="00BB37E5"/>
        </w:tc>
      </w:tr>
      <w:tr w:rsidR="00CD41BE" w:rsidRPr="00AB127A">
        <w:tc>
          <w:tcPr>
            <w:tcW w:w="2952" w:type="dxa"/>
          </w:tcPr>
          <w:p w:rsidR="00CD41BE" w:rsidRPr="00AB127A" w:rsidRDefault="00CD41BE" w:rsidP="00BB37E5">
            <w:r w:rsidRPr="00AB127A">
              <w:t>Advertisement #1:</w:t>
            </w:r>
          </w:p>
          <w:p w:rsidR="00CD41BE" w:rsidRPr="00AB127A" w:rsidRDefault="00CD41BE" w:rsidP="00BB37E5"/>
          <w:p w:rsidR="00CD41BE" w:rsidRPr="00AB127A" w:rsidRDefault="00CD41BE" w:rsidP="00BB37E5"/>
        </w:tc>
        <w:tc>
          <w:tcPr>
            <w:tcW w:w="2952" w:type="dxa"/>
          </w:tcPr>
          <w:p w:rsidR="00CD41BE" w:rsidRPr="00AB127A" w:rsidRDefault="00CD41BE" w:rsidP="00BB37E5"/>
        </w:tc>
        <w:tc>
          <w:tcPr>
            <w:tcW w:w="2952" w:type="dxa"/>
          </w:tcPr>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Advertisement #2:</w:t>
            </w:r>
          </w:p>
          <w:p w:rsidR="00CD41BE" w:rsidRPr="00AB127A" w:rsidRDefault="00CD41BE" w:rsidP="00BB37E5"/>
          <w:p w:rsidR="00CD41BE" w:rsidRPr="00AB127A" w:rsidRDefault="00CD41BE" w:rsidP="00BB37E5"/>
          <w:p w:rsidR="00CD41BE" w:rsidRPr="00AB127A" w:rsidRDefault="00CD41BE" w:rsidP="00BB37E5"/>
        </w:tc>
        <w:tc>
          <w:tcPr>
            <w:tcW w:w="2952" w:type="dxa"/>
          </w:tcPr>
          <w:p w:rsidR="00CD41BE" w:rsidRPr="00AB127A" w:rsidRDefault="00CD41BE" w:rsidP="00BB37E5"/>
        </w:tc>
        <w:tc>
          <w:tcPr>
            <w:tcW w:w="2952" w:type="dxa"/>
          </w:tcPr>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E30BB0" w:rsidRDefault="00CD41BE" w:rsidP="00BB37E5">
            <w:pPr>
              <w:rPr>
                <w:i/>
              </w:rPr>
            </w:pPr>
            <w:r w:rsidRPr="00E30BB0">
              <w:rPr>
                <w:i/>
              </w:rPr>
              <w:t>Negative messages</w:t>
            </w:r>
          </w:p>
        </w:tc>
        <w:tc>
          <w:tcPr>
            <w:tcW w:w="2952" w:type="dxa"/>
          </w:tcPr>
          <w:p w:rsidR="00CD41BE" w:rsidRPr="00AB127A" w:rsidRDefault="00CD41BE" w:rsidP="00BB37E5"/>
        </w:tc>
        <w:tc>
          <w:tcPr>
            <w:tcW w:w="2952" w:type="dxa"/>
          </w:tcPr>
          <w:p w:rsidR="00CD41BE" w:rsidRPr="00AB127A" w:rsidRDefault="00CD41BE" w:rsidP="00BB37E5"/>
        </w:tc>
      </w:tr>
      <w:tr w:rsidR="00CD41BE" w:rsidRPr="00AB127A">
        <w:tc>
          <w:tcPr>
            <w:tcW w:w="2952" w:type="dxa"/>
          </w:tcPr>
          <w:p w:rsidR="00CD41BE" w:rsidRPr="00AB127A" w:rsidRDefault="00CD41BE" w:rsidP="00BB37E5">
            <w:r w:rsidRPr="00AB127A">
              <w:t>Advertisement #1</w:t>
            </w:r>
          </w:p>
        </w:tc>
        <w:tc>
          <w:tcPr>
            <w:tcW w:w="2952" w:type="dxa"/>
          </w:tcPr>
          <w:p w:rsidR="00CD41BE" w:rsidRPr="00AB127A" w:rsidRDefault="00CD41BE" w:rsidP="00BB37E5"/>
        </w:tc>
        <w:tc>
          <w:tcPr>
            <w:tcW w:w="2952" w:type="dxa"/>
          </w:tcPr>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tc>
      </w:tr>
      <w:tr w:rsidR="00CD41BE" w:rsidRPr="00AB127A">
        <w:tc>
          <w:tcPr>
            <w:tcW w:w="2952" w:type="dxa"/>
          </w:tcPr>
          <w:p w:rsidR="00CD41BE" w:rsidRPr="00AB127A" w:rsidRDefault="00CD41BE" w:rsidP="00BB37E5">
            <w:r w:rsidRPr="00AB127A">
              <w:t>Advertisement #2</w:t>
            </w:r>
          </w:p>
        </w:tc>
        <w:tc>
          <w:tcPr>
            <w:tcW w:w="2952" w:type="dxa"/>
          </w:tcPr>
          <w:p w:rsidR="00CD41BE" w:rsidRPr="00AB127A" w:rsidRDefault="00CD41BE" w:rsidP="00BB37E5"/>
        </w:tc>
        <w:tc>
          <w:tcPr>
            <w:tcW w:w="2952" w:type="dxa"/>
          </w:tcPr>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p w:rsidR="00CD41BE" w:rsidRPr="00AB127A" w:rsidRDefault="00CD41BE" w:rsidP="00BB37E5"/>
        </w:tc>
      </w:tr>
    </w:tbl>
    <w:p w:rsidR="00CD41BE" w:rsidRPr="00AB127A" w:rsidRDefault="00CD41BE" w:rsidP="00CD41BE"/>
    <w:p w:rsidR="00CD41BE" w:rsidRPr="00AB127A" w:rsidRDefault="00CD41BE" w:rsidP="00CD41BE"/>
    <w:p w:rsidR="00CD41BE" w:rsidRPr="00AB127A" w:rsidRDefault="00CD41BE" w:rsidP="00CD41BE"/>
    <w:p w:rsidR="009865ED" w:rsidRPr="00AB127A" w:rsidRDefault="00D4349A" w:rsidP="009865ED">
      <w:pPr>
        <w:pStyle w:val="Heading1"/>
      </w:pPr>
      <w:r w:rsidRPr="00AB127A">
        <w:br w:type="page"/>
      </w:r>
      <w:r w:rsidR="00CD41BE" w:rsidDel="00CD41BE">
        <w:lastRenderedPageBreak/>
        <w:t xml:space="preserve"> </w:t>
      </w:r>
      <w:r w:rsidR="009865ED" w:rsidRPr="00AB127A">
        <w:t>Handout 1</w:t>
      </w:r>
      <w:r w:rsidR="009865ED">
        <w:t>2–</w:t>
      </w:r>
      <w:r w:rsidR="009865ED" w:rsidRPr="00AB127A">
        <w:t>1</w:t>
      </w:r>
    </w:p>
    <w:p w:rsidR="009865ED" w:rsidRPr="00AB127A" w:rsidRDefault="009865ED" w:rsidP="009865ED">
      <w:pPr>
        <w:pStyle w:val="Heading2"/>
      </w:pPr>
      <w:r w:rsidRPr="00AB127A">
        <w:t>Views on Psychological Disorders</w:t>
      </w:r>
    </w:p>
    <w:p w:rsidR="009865ED" w:rsidRPr="00AB127A" w:rsidRDefault="009865ED" w:rsidP="009865ED"/>
    <w:p w:rsidR="009865ED" w:rsidRPr="00AB127A" w:rsidRDefault="009865ED" w:rsidP="009865ED">
      <w:r w:rsidRPr="00AB127A">
        <w:t>Indicate whether you believe each statement is True or False.</w:t>
      </w:r>
    </w:p>
    <w:p w:rsidR="009865ED" w:rsidRDefault="009865ED" w:rsidP="009865ED"/>
    <w:p w:rsidR="007B3951" w:rsidRDefault="007B3951" w:rsidP="009865ED">
      <w:r>
        <w:t>ANSWERS WILL VARY</w:t>
      </w:r>
    </w:p>
    <w:p w:rsidR="007B3951" w:rsidRPr="00AB127A" w:rsidRDefault="007B3951" w:rsidP="009865ED"/>
    <w:p w:rsidR="009865ED" w:rsidRPr="00AB127A" w:rsidRDefault="009865ED" w:rsidP="009865ED">
      <w:r>
        <w:t xml:space="preserve">____ </w:t>
      </w:r>
      <w:r w:rsidRPr="00AB127A">
        <w:t>Mental illness is mainly due to biochemical imbalances.</w:t>
      </w:r>
    </w:p>
    <w:p w:rsidR="009865ED" w:rsidRPr="00AB127A" w:rsidRDefault="009865ED" w:rsidP="009865ED">
      <w:r>
        <w:t xml:space="preserve">____ </w:t>
      </w:r>
      <w:r w:rsidRPr="00AB127A">
        <w:t>We should eliminate the insanity plea in court cases.</w:t>
      </w:r>
    </w:p>
    <w:p w:rsidR="009865ED" w:rsidRPr="00AB127A" w:rsidRDefault="009865ED" w:rsidP="009865ED">
      <w:r>
        <w:t xml:space="preserve">____ </w:t>
      </w:r>
      <w:r w:rsidRPr="00AB127A">
        <w:t>Most mentally ill individuals could get well if they really tried.</w:t>
      </w:r>
    </w:p>
    <w:p w:rsidR="009865ED" w:rsidRPr="00AB127A" w:rsidRDefault="009865ED" w:rsidP="009865ED">
      <w:r>
        <w:t xml:space="preserve">____ </w:t>
      </w:r>
      <w:r w:rsidRPr="00AB127A">
        <w:t>Psychological disorders are universal; every society has mentally ill individuals.</w:t>
      </w:r>
    </w:p>
    <w:p w:rsidR="00354B94" w:rsidRDefault="009865ED" w:rsidP="009865ED">
      <w:r>
        <w:t xml:space="preserve">____ </w:t>
      </w:r>
      <w:r w:rsidRPr="00AB127A">
        <w:t xml:space="preserve">People with severe psychological disorders should be sterilized so that they cannot </w:t>
      </w:r>
    </w:p>
    <w:p w:rsidR="009865ED" w:rsidRPr="00AB127A" w:rsidRDefault="00354B94" w:rsidP="009865ED">
      <w:r>
        <w:t xml:space="preserve">         </w:t>
      </w:r>
      <w:r w:rsidR="009865ED" w:rsidRPr="00AB127A">
        <w:t>pass on their problems to offspring.</w:t>
      </w:r>
    </w:p>
    <w:p w:rsidR="009865ED" w:rsidRPr="00AB127A" w:rsidRDefault="009865ED" w:rsidP="009865ED">
      <w:r>
        <w:t xml:space="preserve">____ </w:t>
      </w:r>
      <w:r w:rsidRPr="00AB127A">
        <w:t>We should spend more tax money to help people with psychological disorders.</w:t>
      </w:r>
    </w:p>
    <w:p w:rsidR="009865ED" w:rsidRPr="00AB127A" w:rsidRDefault="009865ED" w:rsidP="009865ED">
      <w:r>
        <w:t xml:space="preserve">____ </w:t>
      </w:r>
      <w:r w:rsidRPr="00AB127A">
        <w:t>Depression is relatively rare in our society.</w:t>
      </w:r>
    </w:p>
    <w:p w:rsidR="009865ED" w:rsidRPr="00AB127A" w:rsidRDefault="009865ED" w:rsidP="009865ED">
      <w:r>
        <w:t xml:space="preserve">____ </w:t>
      </w:r>
      <w:r w:rsidRPr="00AB127A">
        <w:t>Most people develop psychological disorders after a stressful or traumatic event.</w:t>
      </w:r>
    </w:p>
    <w:p w:rsidR="009865ED" w:rsidRPr="00AB127A" w:rsidRDefault="009865ED" w:rsidP="009865ED">
      <w:r>
        <w:t xml:space="preserve">____ </w:t>
      </w:r>
      <w:r w:rsidRPr="00AB127A">
        <w:t>Most psychological disorders are genetically transmitted.</w:t>
      </w:r>
    </w:p>
    <w:p w:rsidR="009865ED" w:rsidRPr="00AB127A" w:rsidRDefault="009865ED" w:rsidP="009865ED">
      <w:r>
        <w:t xml:space="preserve">____ </w:t>
      </w:r>
      <w:r w:rsidRPr="00AB127A">
        <w:t>Women experience more psychological disorders th</w:t>
      </w:r>
      <w:r>
        <w:t>a</w:t>
      </w:r>
      <w:r w:rsidRPr="00AB127A">
        <w:t>n men do.</w:t>
      </w:r>
    </w:p>
    <w:p w:rsidR="009865ED" w:rsidRPr="00AB127A" w:rsidRDefault="009865ED" w:rsidP="009865ED">
      <w:pPr>
        <w:pStyle w:val="Heading2"/>
      </w:pPr>
      <w:r w:rsidRPr="00AB127A">
        <w:br w:type="page"/>
      </w:r>
      <w:r w:rsidRPr="00AB127A">
        <w:lastRenderedPageBreak/>
        <w:t>Survey Responses to Handout 1</w:t>
      </w:r>
      <w:r>
        <w:t>2–</w:t>
      </w:r>
      <w:r w:rsidRPr="00AB127A">
        <w:t>1</w:t>
      </w:r>
    </w:p>
    <w:p w:rsidR="00E506ED" w:rsidRPr="00AB127A" w:rsidRDefault="00E506ED" w:rsidP="00E506ED">
      <w:r w:rsidRPr="00AB127A">
        <w:t xml:space="preserve">Survey Results for </w:t>
      </w:r>
      <w:r>
        <w:t>1</w:t>
      </w:r>
      <w:r w:rsidR="00424051">
        <w:t>,</w:t>
      </w:r>
      <w:r>
        <w:t>250</w:t>
      </w:r>
      <w:r w:rsidRPr="00AB127A">
        <w:t xml:space="preserve"> Entries</w:t>
      </w:r>
    </w:p>
    <w:p w:rsidR="00E506ED" w:rsidRPr="00AB127A" w:rsidRDefault="00E506ED" w:rsidP="00E506ED">
      <w:r w:rsidRPr="00AB127A">
        <w:t>1. Mental illness is mainly due to biochemical imbalances.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518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41</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91" type="#_x0000_t75" alt="" style="width:2in;height:6pt" fillcolor="window">
                  <v:imagedata r:id="rId10" r:href="rId84"/>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736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59</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w:instrText>
            </w:r>
            <w:r w:rsidR="00A95208">
              <w:instrText>connectext/psy/media/images/simages/cherry.gif" \* MERGEFORMATINET</w:instrText>
            </w:r>
            <w:r w:rsidR="00A95208">
              <w:instrText xml:space="preserve"> </w:instrText>
            </w:r>
            <w:r w:rsidR="00A95208">
              <w:fldChar w:fldCharType="separate"/>
            </w:r>
            <w:r w:rsidR="004B11C7">
              <w:pict>
                <v:shape id="_x0000_i1092" type="#_x0000_t75" alt="" style="width:171pt;height:6pt" fillcolor="window">
                  <v:imagedata r:id="rId12" r:href="rId85"/>
                </v:shape>
              </w:pict>
            </w:r>
            <w:r w:rsidR="00A95208">
              <w:fldChar w:fldCharType="end"/>
            </w:r>
            <w:r w:rsidR="007916E9">
              <w:fldChar w:fldCharType="end"/>
            </w:r>
            <w:r w:rsidRPr="00AB127A">
              <w:fldChar w:fldCharType="end"/>
            </w:r>
          </w:p>
        </w:tc>
      </w:tr>
    </w:tbl>
    <w:p w:rsidR="00E506ED" w:rsidRPr="00AB127A" w:rsidRDefault="00E506ED" w:rsidP="00E506ED">
      <w:r w:rsidRPr="00AB127A">
        <w:t>2. We should eliminate the insanity plea in court cases.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233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19</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93" type="#_x0000_t75" alt="" style="width:60pt;height:6pt" fillcolor="window">
                  <v:imagedata r:id="rId10" r:href="rId86"/>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w:t>
            </w:r>
            <w:r>
              <w:t>,</w:t>
            </w:r>
            <w:r w:rsidRPr="00AB127A">
              <w:t>017</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81</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w:instrText>
            </w:r>
            <w:r w:rsidR="00A95208">
              <w:instrText>dia/images/simages/cherry.gif" \* MERGEFORMATINET</w:instrText>
            </w:r>
            <w:r w:rsidR="00A95208">
              <w:instrText xml:space="preserve"> </w:instrText>
            </w:r>
            <w:r w:rsidR="00A95208">
              <w:fldChar w:fldCharType="separate"/>
            </w:r>
            <w:r w:rsidR="004B11C7">
              <w:pict>
                <v:shape id="_x0000_i1094" type="#_x0000_t75" alt="" style="width:252pt;height:6pt" fillcolor="window">
                  <v:imagedata r:id="rId12" r:href="rId87"/>
                </v:shape>
              </w:pict>
            </w:r>
            <w:r w:rsidR="00A95208">
              <w:fldChar w:fldCharType="end"/>
            </w:r>
            <w:r w:rsidR="007916E9">
              <w:fldChar w:fldCharType="end"/>
            </w:r>
            <w:r w:rsidRPr="00AB127A">
              <w:fldChar w:fldCharType="end"/>
            </w:r>
          </w:p>
        </w:tc>
      </w:tr>
    </w:tbl>
    <w:p w:rsidR="00E506ED" w:rsidRPr="00AB127A" w:rsidRDefault="00E506ED" w:rsidP="00E506ED">
      <w:r w:rsidRPr="00AB127A">
        <w:t>3. Most mentally ill individuals could get well if they really tried.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178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14</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95" type="#_x0000_t75" alt="" style="width:43.5pt;height:6pt" fillcolor="window">
                  <v:imagedata r:id="rId10" r:href="rId88"/>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w:t>
            </w:r>
            <w:r>
              <w:t>,</w:t>
            </w:r>
            <w:r w:rsidRPr="00AB127A">
              <w:t>070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86</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w:instrText>
            </w:r>
            <w:r w:rsidR="00A95208">
              <w:instrText>edia/images/simages/cherry.gif" \* MERGEFORMATINET</w:instrText>
            </w:r>
            <w:r w:rsidR="00A95208">
              <w:instrText xml:space="preserve"> </w:instrText>
            </w:r>
            <w:r w:rsidR="00A95208">
              <w:fldChar w:fldCharType="separate"/>
            </w:r>
            <w:r w:rsidR="004B11C7">
              <w:pict>
                <v:shape id="_x0000_i1096" type="#_x0000_t75" alt="" style="width:262.5pt;height:6pt" fillcolor="window">
                  <v:imagedata r:id="rId12" r:href="rId89"/>
                </v:shape>
              </w:pict>
            </w:r>
            <w:r w:rsidR="00A95208">
              <w:fldChar w:fldCharType="end"/>
            </w:r>
            <w:r w:rsidR="007916E9">
              <w:fldChar w:fldCharType="end"/>
            </w:r>
            <w:r w:rsidRPr="00AB127A">
              <w:fldChar w:fldCharType="end"/>
            </w:r>
          </w:p>
        </w:tc>
      </w:tr>
    </w:tbl>
    <w:p w:rsidR="00E506ED" w:rsidRPr="00AB127A" w:rsidRDefault="00E506ED" w:rsidP="00E506ED">
      <w:r w:rsidRPr="00AB127A">
        <w:t>4. Psychological disorders are universal; every society has mentally ill individuals.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6</w:t>
            </w:r>
            <w:r w:rsidRPr="00AB127A">
              <w:t>78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54</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097" type="#_x0000_t75" alt="" style="width:171pt;height:6pt" fillcolor="window">
                  <v:imagedata r:id="rId10" r:href="rId90"/>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572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46</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w:instrText>
            </w:r>
            <w:r w:rsidR="00A95208">
              <w:instrText>connectext/psy/media/images/simages/cherry.gif" \* MERGEFORMATINET</w:instrText>
            </w:r>
            <w:r w:rsidR="00A95208">
              <w:instrText xml:space="preserve"> </w:instrText>
            </w:r>
            <w:r w:rsidR="00A95208">
              <w:fldChar w:fldCharType="separate"/>
            </w:r>
            <w:r w:rsidR="004B11C7">
              <w:pict>
                <v:shape id="_x0000_i1098" type="#_x0000_t75" alt="" style="width:153pt;height:6pt" fillcolor="window">
                  <v:imagedata r:id="rId12" r:href="rId91"/>
                </v:shape>
              </w:pict>
            </w:r>
            <w:r w:rsidR="00A95208">
              <w:fldChar w:fldCharType="end"/>
            </w:r>
            <w:r w:rsidR="007916E9">
              <w:fldChar w:fldCharType="end"/>
            </w:r>
            <w:r w:rsidRPr="00AB127A">
              <w:fldChar w:fldCharType="end"/>
            </w:r>
          </w:p>
        </w:tc>
      </w:tr>
    </w:tbl>
    <w:p w:rsidR="00E506ED" w:rsidRPr="00AB127A" w:rsidRDefault="00E506ED" w:rsidP="00E506ED">
      <w:r w:rsidRPr="00AB127A">
        <w:t>5. People with severe psychological disorders should be sterilized so that they cannot pass on their problems to offspring.</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165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13</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w:instrText>
            </w:r>
            <w:r w:rsidR="00A95208">
              <w:instrText>" \* MERGEFORMATINET</w:instrText>
            </w:r>
            <w:r w:rsidR="00A95208">
              <w:instrText xml:space="preserve"> </w:instrText>
            </w:r>
            <w:r w:rsidR="00A95208">
              <w:fldChar w:fldCharType="separate"/>
            </w:r>
            <w:r w:rsidR="004B11C7">
              <w:pict>
                <v:shape id="_x0000_i1099" type="#_x0000_t75" alt="" style="width:27pt;height:6pt" fillcolor="window">
                  <v:imagedata r:id="rId10" r:href="rId92"/>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w:t>
            </w:r>
            <w:r>
              <w:t>,</w:t>
            </w:r>
            <w:r w:rsidRPr="00AB127A">
              <w:t>083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87</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00" type="#_x0000_t75" alt="" style="width:262.5pt;height:6pt" fillcolor="window">
                  <v:imagedata r:id="rId12" r:href="rId93"/>
                </v:shape>
              </w:pict>
            </w:r>
            <w:r w:rsidR="00A95208">
              <w:fldChar w:fldCharType="end"/>
            </w:r>
            <w:r w:rsidR="007916E9">
              <w:fldChar w:fldCharType="end"/>
            </w:r>
            <w:r w:rsidRPr="00AB127A">
              <w:fldChar w:fldCharType="end"/>
            </w:r>
          </w:p>
        </w:tc>
      </w:tr>
    </w:tbl>
    <w:p w:rsidR="00E506ED" w:rsidRPr="00AB127A" w:rsidRDefault="00E506ED" w:rsidP="00E506ED">
      <w:r w:rsidRPr="00AB127A">
        <w:t>6. We should spend more tax money to help people with psychological disorders.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533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43</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101" type="#_x0000_t75" alt="" style="width:108pt;height:6pt" fillcolor="window">
                  <v:imagedata r:id="rId10" r:href="rId94"/>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712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57</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02" type="#_x0000_t75" alt="" style="width:135pt;height:6pt" fillcolor="window">
                  <v:imagedata r:id="rId12" r:href="rId95"/>
                </v:shape>
              </w:pict>
            </w:r>
            <w:r w:rsidR="00A95208">
              <w:fldChar w:fldCharType="end"/>
            </w:r>
            <w:r w:rsidR="007916E9">
              <w:fldChar w:fldCharType="end"/>
            </w:r>
            <w:r w:rsidRPr="00AB127A">
              <w:fldChar w:fldCharType="end"/>
            </w:r>
          </w:p>
        </w:tc>
      </w:tr>
    </w:tbl>
    <w:p w:rsidR="00E506ED" w:rsidRPr="00AB127A" w:rsidRDefault="00E506ED" w:rsidP="00E506ED">
      <w:r w:rsidRPr="00AB127A">
        <w:t>7. Depression is relatively rare in our society.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33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3</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w:instrText>
            </w:r>
            <w:r w:rsidR="00A95208">
              <w:instrText>es/blue.gif" \* MERGEFORMATINET</w:instrText>
            </w:r>
            <w:r w:rsidR="00A95208">
              <w:instrText xml:space="preserve"> </w:instrText>
            </w:r>
            <w:r w:rsidR="00A95208">
              <w:fldChar w:fldCharType="separate"/>
            </w:r>
            <w:r w:rsidR="004B11C7">
              <w:pict>
                <v:shape id="_x0000_i1103" type="#_x0000_t75" alt="" style="width:6.75pt;height:6pt" fillcolor="window">
                  <v:imagedata r:id="rId96" r:href="rId97"/>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1213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97</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04" type="#_x0000_t75" alt="" style="width:262.5pt;height:6pt" fillcolor="window">
                  <v:imagedata r:id="rId12" r:href="rId98"/>
                </v:shape>
              </w:pict>
            </w:r>
            <w:r w:rsidR="00A95208">
              <w:fldChar w:fldCharType="end"/>
            </w:r>
            <w:r w:rsidR="007916E9">
              <w:fldChar w:fldCharType="end"/>
            </w:r>
            <w:r w:rsidRPr="00AB127A">
              <w:fldChar w:fldCharType="end"/>
            </w:r>
          </w:p>
        </w:tc>
      </w:tr>
    </w:tbl>
    <w:p w:rsidR="00E506ED" w:rsidRPr="00AB127A" w:rsidRDefault="00E506ED" w:rsidP="00E506ED">
      <w:r w:rsidRPr="00AB127A">
        <w:t>8. Most people develop psychological disorders after a stressful or traumatic event.</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543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44</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105" type="#_x0000_t75" alt="" style="width:108pt;height:6pt" fillcolor="window">
                  <v:imagedata r:id="rId10" r:href="rId99"/>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704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56</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06" type="#_x0000_t75" alt="" style="width:2in;height:6pt" fillcolor="window">
                  <v:imagedata r:id="rId12" r:href="rId100"/>
                </v:shape>
              </w:pict>
            </w:r>
            <w:r w:rsidR="00A95208">
              <w:fldChar w:fldCharType="end"/>
            </w:r>
            <w:r w:rsidR="007916E9">
              <w:fldChar w:fldCharType="end"/>
            </w:r>
            <w:r w:rsidRPr="00AB127A">
              <w:fldChar w:fldCharType="end"/>
            </w:r>
          </w:p>
        </w:tc>
      </w:tr>
    </w:tbl>
    <w:p w:rsidR="00E506ED" w:rsidRPr="00AB127A" w:rsidRDefault="00E506ED" w:rsidP="00E506ED">
      <w:r w:rsidRPr="00AB127A">
        <w:t>9. Most psychological disorders are genetically transmitted.</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306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24</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107" type="#_x0000_t75" alt="" style="width:54pt;height:6pt" fillcolor="window">
                  <v:imagedata r:id="rId10" r:href="rId101"/>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943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t>76</w:t>
            </w:r>
            <w:r w:rsidRPr="00AB127A">
              <w:t>%</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08" type="#_x0000_t75" alt="" style="width:198pt;height:6pt" fillcolor="window">
                  <v:imagedata r:id="rId12" r:href="rId102"/>
                </v:shape>
              </w:pict>
            </w:r>
            <w:r w:rsidR="00A95208">
              <w:fldChar w:fldCharType="end"/>
            </w:r>
            <w:r w:rsidR="007916E9">
              <w:fldChar w:fldCharType="end"/>
            </w:r>
            <w:r w:rsidRPr="00AB127A">
              <w:fldChar w:fldCharType="end"/>
            </w:r>
          </w:p>
        </w:tc>
      </w:tr>
    </w:tbl>
    <w:p w:rsidR="00E506ED" w:rsidRPr="00AB127A" w:rsidRDefault="00E506ED" w:rsidP="00E506ED">
      <w:r w:rsidRPr="00AB127A">
        <w:t>10. Women experience more psychological disorders th</w:t>
      </w:r>
      <w:r>
        <w:t>a</w:t>
      </w:r>
      <w:r w:rsidRPr="00AB127A">
        <w:t>n men do.</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w:t>
            </w:r>
            <w:r>
              <w:t>,</w:t>
            </w:r>
            <w:r w:rsidRPr="00AB127A">
              <w:t>070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141%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w:instrText>
            </w:r>
            <w:r w:rsidR="00A95208">
              <w:instrText>/media/images/simages/blue.gif" \* MERGEFORMATINET</w:instrText>
            </w:r>
            <w:r w:rsidR="00A95208">
              <w:instrText xml:space="preserve"> </w:instrText>
            </w:r>
            <w:r w:rsidR="00A95208">
              <w:fldChar w:fldCharType="separate"/>
            </w:r>
            <w:r w:rsidR="004B11C7">
              <w:pict>
                <v:shape id="_x0000_i1109" type="#_x0000_t75" alt="" style="width:262.5pt;height:6pt" fillcolor="window">
                  <v:imagedata r:id="rId10" r:href="rId103"/>
                </v:shape>
              </w:pict>
            </w:r>
            <w:r w:rsidR="00A95208">
              <w:fldChar w:fldCharType="end"/>
            </w:r>
            <w:r w:rsidR="007916E9">
              <w:fldChar w:fldCharType="end"/>
            </w:r>
            <w:r w:rsidRPr="00AB127A">
              <w:fldChar w:fldCharType="end"/>
            </w:r>
          </w:p>
        </w:tc>
      </w:tr>
      <w:tr w:rsidR="00E506ED"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390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t>51%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E506ED" w:rsidRPr="00AB127A" w:rsidRDefault="00E506ED" w:rsidP="0061113C">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10" type="#_x0000_t75" alt="" style="width:95.25pt;height:6pt" fillcolor="window">
                  <v:imagedata r:id="rId12" r:href="rId104"/>
                </v:shape>
              </w:pict>
            </w:r>
            <w:r w:rsidR="00A95208">
              <w:fldChar w:fldCharType="end"/>
            </w:r>
            <w:r w:rsidR="007916E9">
              <w:fldChar w:fldCharType="end"/>
            </w:r>
            <w:r w:rsidRPr="00AB127A">
              <w:fldChar w:fldCharType="end"/>
            </w:r>
          </w:p>
        </w:tc>
      </w:tr>
    </w:tbl>
    <w:p w:rsidR="009865ED" w:rsidRPr="00AB127A" w:rsidRDefault="00E506ED" w:rsidP="009865ED">
      <w:pPr>
        <w:pStyle w:val="Heading1"/>
      </w:pPr>
      <w:r w:rsidRPr="00AB127A">
        <w:br w:type="page"/>
      </w:r>
      <w:r w:rsidR="009865ED" w:rsidRPr="00AB127A">
        <w:lastRenderedPageBreak/>
        <w:t>Handout 1</w:t>
      </w:r>
      <w:r w:rsidR="009865ED">
        <w:t>2–</w:t>
      </w:r>
      <w:r w:rsidR="009865ED" w:rsidRPr="00AB127A">
        <w:t>2</w:t>
      </w:r>
    </w:p>
    <w:p w:rsidR="009865ED" w:rsidRPr="00AB127A" w:rsidRDefault="009865ED" w:rsidP="009865ED">
      <w:pPr>
        <w:pStyle w:val="Heading2"/>
      </w:pPr>
      <w:r w:rsidRPr="00AB127A">
        <w:t>Abnormal Psychology in the Media</w:t>
      </w:r>
    </w:p>
    <w:p w:rsidR="009865ED" w:rsidRDefault="009865ED" w:rsidP="009865ED"/>
    <w:p w:rsidR="00083302" w:rsidRDefault="00083302" w:rsidP="009865ED">
      <w:r>
        <w:t>ANSWERS WILL VARY</w:t>
      </w:r>
    </w:p>
    <w:p w:rsidR="00083302" w:rsidRPr="00AB127A" w:rsidRDefault="00083302" w:rsidP="009865ED"/>
    <w:p w:rsidR="009865ED" w:rsidRDefault="009865ED" w:rsidP="009865ED">
      <w:r w:rsidRPr="00AB127A">
        <w:t>Choose an example from each category</w:t>
      </w:r>
      <w:r w:rsidR="00681FAB">
        <w:t>,</w:t>
      </w:r>
      <w:r w:rsidRPr="00AB127A">
        <w:t xml:space="preserve"> and analyze whether or not it accurately portrays psychological disorders.</w:t>
      </w:r>
    </w:p>
    <w:p w:rsidR="009865ED" w:rsidRPr="00AB127A" w:rsidRDefault="009865ED" w:rsidP="009865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969"/>
        <w:gridCol w:w="1972"/>
        <w:gridCol w:w="3685"/>
      </w:tblGrid>
      <w:tr w:rsidR="009865ED" w:rsidRPr="00AB127A">
        <w:tc>
          <w:tcPr>
            <w:tcW w:w="1230" w:type="dxa"/>
          </w:tcPr>
          <w:p w:rsidR="009865ED" w:rsidRPr="00872F4A" w:rsidRDefault="009865ED" w:rsidP="00BB37E5">
            <w:pPr>
              <w:rPr>
                <w:b/>
              </w:rPr>
            </w:pPr>
            <w:r w:rsidRPr="00872F4A">
              <w:rPr>
                <w:b/>
              </w:rPr>
              <w:t>Medi</w:t>
            </w:r>
            <w:r>
              <w:rPr>
                <w:b/>
              </w:rPr>
              <w:t>um</w:t>
            </w:r>
          </w:p>
        </w:tc>
        <w:tc>
          <w:tcPr>
            <w:tcW w:w="1969" w:type="dxa"/>
          </w:tcPr>
          <w:p w:rsidR="009865ED" w:rsidRPr="00872F4A" w:rsidRDefault="009865ED" w:rsidP="00BB37E5">
            <w:pPr>
              <w:rPr>
                <w:b/>
              </w:rPr>
            </w:pPr>
            <w:r w:rsidRPr="00872F4A">
              <w:rPr>
                <w:b/>
              </w:rPr>
              <w:t>Name</w:t>
            </w:r>
          </w:p>
        </w:tc>
        <w:tc>
          <w:tcPr>
            <w:tcW w:w="1972" w:type="dxa"/>
          </w:tcPr>
          <w:p w:rsidR="009865ED" w:rsidRPr="00872F4A" w:rsidRDefault="009865ED" w:rsidP="00BB37E5">
            <w:pPr>
              <w:rPr>
                <w:b/>
              </w:rPr>
            </w:pPr>
            <w:r w:rsidRPr="00872F4A">
              <w:rPr>
                <w:b/>
              </w:rPr>
              <w:t>Disorder</w:t>
            </w:r>
          </w:p>
        </w:tc>
        <w:tc>
          <w:tcPr>
            <w:tcW w:w="3685" w:type="dxa"/>
          </w:tcPr>
          <w:p w:rsidR="009865ED" w:rsidRPr="00872F4A" w:rsidRDefault="009865ED" w:rsidP="00BB37E5">
            <w:pPr>
              <w:rPr>
                <w:b/>
              </w:rPr>
            </w:pPr>
            <w:r w:rsidRPr="00872F4A">
              <w:rPr>
                <w:b/>
              </w:rPr>
              <w:t xml:space="preserve">Accurate or </w:t>
            </w:r>
            <w:r>
              <w:rPr>
                <w:b/>
              </w:rPr>
              <w:t>N</w:t>
            </w:r>
            <w:r w:rsidRPr="00872F4A">
              <w:rPr>
                <w:b/>
              </w:rPr>
              <w:t xml:space="preserve">ot? Why or </w:t>
            </w:r>
            <w:r>
              <w:rPr>
                <w:b/>
              </w:rPr>
              <w:t>W</w:t>
            </w:r>
            <w:r w:rsidRPr="00872F4A">
              <w:rPr>
                <w:b/>
              </w:rPr>
              <w:t xml:space="preserve">hy </w:t>
            </w:r>
            <w:r>
              <w:rPr>
                <w:b/>
              </w:rPr>
              <w:t>N</w:t>
            </w:r>
            <w:r w:rsidRPr="00872F4A">
              <w:rPr>
                <w:b/>
              </w:rPr>
              <w:t>ot?</w:t>
            </w:r>
          </w:p>
        </w:tc>
      </w:tr>
      <w:tr w:rsidR="009865ED" w:rsidRPr="00AB127A">
        <w:tc>
          <w:tcPr>
            <w:tcW w:w="1230" w:type="dxa"/>
          </w:tcPr>
          <w:p w:rsidR="009865ED" w:rsidRPr="00AB127A" w:rsidRDefault="009865ED" w:rsidP="00BB37E5">
            <w:r w:rsidRPr="00AB127A">
              <w:t>Movie</w:t>
            </w:r>
          </w:p>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r w:rsidRPr="00AB127A">
              <w:t>Novel</w:t>
            </w:r>
          </w:p>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r w:rsidRPr="00AB127A">
              <w:t>Television</w:t>
            </w:r>
          </w:p>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r w:rsidRPr="00AB127A">
              <w:t>Music</w:t>
            </w:r>
          </w:p>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r w:rsidRPr="00AB127A">
              <w:t>Other?</w:t>
            </w:r>
          </w:p>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r w:rsidR="009865ED" w:rsidRPr="00AB127A">
        <w:tc>
          <w:tcPr>
            <w:tcW w:w="1230" w:type="dxa"/>
          </w:tcPr>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p w:rsidR="009865ED" w:rsidRPr="00AB127A" w:rsidRDefault="009865ED" w:rsidP="00BB37E5"/>
        </w:tc>
        <w:tc>
          <w:tcPr>
            <w:tcW w:w="1969" w:type="dxa"/>
          </w:tcPr>
          <w:p w:rsidR="009865ED" w:rsidRPr="00AB127A" w:rsidRDefault="009865ED" w:rsidP="00BB37E5"/>
        </w:tc>
        <w:tc>
          <w:tcPr>
            <w:tcW w:w="1972" w:type="dxa"/>
          </w:tcPr>
          <w:p w:rsidR="009865ED" w:rsidRPr="00AB127A" w:rsidRDefault="009865ED" w:rsidP="00BB37E5"/>
        </w:tc>
        <w:tc>
          <w:tcPr>
            <w:tcW w:w="3685" w:type="dxa"/>
          </w:tcPr>
          <w:p w:rsidR="009865ED" w:rsidRPr="00AB127A" w:rsidRDefault="009865ED" w:rsidP="00BB37E5"/>
        </w:tc>
      </w:tr>
    </w:tbl>
    <w:p w:rsidR="009865ED" w:rsidRPr="00AB127A" w:rsidRDefault="009865ED" w:rsidP="009865ED"/>
    <w:p w:rsidR="009865ED" w:rsidRPr="00AB127A" w:rsidRDefault="009865ED" w:rsidP="009865ED"/>
    <w:p w:rsidR="00D4349A" w:rsidRPr="00AB127A" w:rsidRDefault="006F32DC" w:rsidP="00AB127A">
      <w:r w:rsidDel="006F32DC">
        <w:t xml:space="preserve"> </w:t>
      </w:r>
    </w:p>
    <w:p w:rsidR="00D4349A" w:rsidRPr="00AB127A" w:rsidRDefault="00D4349A" w:rsidP="00AB127A"/>
    <w:p w:rsidR="004118EA" w:rsidRPr="00AB127A" w:rsidRDefault="004118EA" w:rsidP="004118EA">
      <w:pPr>
        <w:pStyle w:val="Heading1"/>
      </w:pPr>
      <w:r w:rsidRPr="00AB127A">
        <w:t xml:space="preserve">Handout </w:t>
      </w:r>
      <w:r w:rsidR="0054574F">
        <w:t xml:space="preserve">12–3 </w:t>
      </w:r>
    </w:p>
    <w:p w:rsidR="004118EA" w:rsidRPr="00AB127A" w:rsidRDefault="004118EA" w:rsidP="004118EA">
      <w:pPr>
        <w:pStyle w:val="Heading2"/>
      </w:pPr>
      <w:r w:rsidRPr="00AB127A">
        <w:t xml:space="preserve">Attitudes </w:t>
      </w:r>
      <w:r>
        <w:t>T</w:t>
      </w:r>
      <w:r w:rsidRPr="00AB127A">
        <w:t>oward Psychotherapy</w:t>
      </w:r>
    </w:p>
    <w:p w:rsidR="004118EA" w:rsidRPr="00AB127A" w:rsidRDefault="004118EA" w:rsidP="004118EA"/>
    <w:p w:rsidR="004118EA" w:rsidRPr="00AB127A" w:rsidRDefault="004118EA" w:rsidP="004118EA">
      <w:r w:rsidRPr="00AB127A">
        <w:t xml:space="preserve">For each statement, indicate whether you </w:t>
      </w:r>
      <w:r>
        <w:t>A</w:t>
      </w:r>
      <w:r w:rsidRPr="00AB127A">
        <w:t xml:space="preserve">gree or </w:t>
      </w:r>
      <w:r>
        <w:t>D</w:t>
      </w:r>
      <w:r w:rsidRPr="00AB127A">
        <w:t>isagree. When you are finished, your responses will be combined with those of other students who have taken this survey.</w:t>
      </w:r>
    </w:p>
    <w:p w:rsidR="004118EA" w:rsidRDefault="004118EA" w:rsidP="004118EA"/>
    <w:p w:rsidR="0059141B" w:rsidRDefault="0059141B" w:rsidP="004118EA">
      <w:r>
        <w:t>ANSWERS WILL VARY</w:t>
      </w:r>
    </w:p>
    <w:p w:rsidR="0059141B" w:rsidRPr="00AB127A" w:rsidRDefault="0059141B" w:rsidP="004118EA"/>
    <w:p w:rsidR="004118EA" w:rsidRPr="00AB127A" w:rsidRDefault="004118EA" w:rsidP="004118EA">
      <w:pPr>
        <w:numPr>
          <w:ilvl w:val="0"/>
          <w:numId w:val="38"/>
        </w:numPr>
      </w:pPr>
      <w:r>
        <w:t xml:space="preserve">________ </w:t>
      </w:r>
      <w:r w:rsidRPr="00AB127A">
        <w:t>Classical psychoanalysis is the most effective kind of psychotherapy.</w:t>
      </w:r>
    </w:p>
    <w:p w:rsidR="004118EA" w:rsidRPr="00AB127A" w:rsidRDefault="004118EA" w:rsidP="004118EA">
      <w:pPr>
        <w:numPr>
          <w:ilvl w:val="0"/>
          <w:numId w:val="38"/>
        </w:numPr>
      </w:pPr>
      <w:r>
        <w:t xml:space="preserve">________ </w:t>
      </w:r>
      <w:r w:rsidRPr="00AB127A">
        <w:t>Psychotherapy does not really help people with psychological problems.</w:t>
      </w:r>
    </w:p>
    <w:p w:rsidR="004118EA" w:rsidRPr="00AB127A" w:rsidRDefault="004118EA" w:rsidP="004118EA">
      <w:pPr>
        <w:numPr>
          <w:ilvl w:val="0"/>
          <w:numId w:val="38"/>
        </w:numPr>
      </w:pPr>
      <w:r>
        <w:t xml:space="preserve">________ </w:t>
      </w:r>
      <w:r w:rsidRPr="00AB127A">
        <w:t>Drug therapy can be dangerous.</w:t>
      </w:r>
    </w:p>
    <w:p w:rsidR="004118EA" w:rsidRPr="00AB127A" w:rsidRDefault="004118EA" w:rsidP="004118EA">
      <w:pPr>
        <w:ind w:left="360"/>
      </w:pPr>
      <w:r>
        <w:t xml:space="preserve">4.   ________ </w:t>
      </w:r>
      <w:r w:rsidRPr="00AB127A">
        <w:t>Behavior therapy does not really help</w:t>
      </w:r>
      <w:r>
        <w:t>,</w:t>
      </w:r>
      <w:r w:rsidRPr="00AB127A">
        <w:t xml:space="preserve"> because it does not analyze unconscious motivation.</w:t>
      </w:r>
    </w:p>
    <w:p w:rsidR="004118EA" w:rsidRPr="00AB127A" w:rsidRDefault="004118EA" w:rsidP="004118EA">
      <w:pPr>
        <w:numPr>
          <w:ilvl w:val="0"/>
          <w:numId w:val="39"/>
        </w:numPr>
      </w:pPr>
      <w:r>
        <w:t xml:space="preserve">________ </w:t>
      </w:r>
      <w:r w:rsidRPr="00AB127A">
        <w:t>Psychotherapists typically act in an unprofessional manner.</w:t>
      </w:r>
    </w:p>
    <w:p w:rsidR="004118EA" w:rsidRPr="00AB127A" w:rsidRDefault="004118EA" w:rsidP="004118EA">
      <w:pPr>
        <w:numPr>
          <w:ilvl w:val="0"/>
          <w:numId w:val="39"/>
        </w:numPr>
      </w:pPr>
      <w:r>
        <w:t xml:space="preserve">________ </w:t>
      </w:r>
      <w:r w:rsidRPr="00AB127A">
        <w:t>Drug therapy is more effective than psychotherapy.</w:t>
      </w:r>
    </w:p>
    <w:p w:rsidR="004118EA" w:rsidRPr="00AB127A" w:rsidRDefault="004118EA" w:rsidP="004118EA">
      <w:pPr>
        <w:numPr>
          <w:ilvl w:val="0"/>
          <w:numId w:val="39"/>
        </w:numPr>
      </w:pPr>
      <w:r>
        <w:t xml:space="preserve">________ </w:t>
      </w:r>
      <w:r w:rsidRPr="00AB127A">
        <w:t>There is a social stigma attached to going to a psychologist for therapy.</w:t>
      </w:r>
    </w:p>
    <w:p w:rsidR="004118EA" w:rsidRPr="00AB127A" w:rsidRDefault="004118EA" w:rsidP="004118EA">
      <w:pPr>
        <w:numPr>
          <w:ilvl w:val="0"/>
          <w:numId w:val="39"/>
        </w:numPr>
      </w:pPr>
      <w:r>
        <w:t xml:space="preserve">________ </w:t>
      </w:r>
      <w:r w:rsidRPr="00AB127A">
        <w:t xml:space="preserve">Psychotherapy is effective </w:t>
      </w:r>
      <w:r>
        <w:t xml:space="preserve">only </w:t>
      </w:r>
      <w:r w:rsidRPr="00AB127A">
        <w:t>with very severe psychological disorders.</w:t>
      </w:r>
    </w:p>
    <w:p w:rsidR="004118EA" w:rsidRPr="00AB127A" w:rsidRDefault="004118EA" w:rsidP="004118EA">
      <w:pPr>
        <w:numPr>
          <w:ilvl w:val="0"/>
          <w:numId w:val="39"/>
        </w:numPr>
      </w:pPr>
      <w:r>
        <w:t xml:space="preserve">________ </w:t>
      </w:r>
      <w:r w:rsidRPr="00AB127A">
        <w:t>Clients are often sexually attracted to their therapists.</w:t>
      </w:r>
    </w:p>
    <w:p w:rsidR="004118EA" w:rsidRPr="00AB127A" w:rsidRDefault="004118EA" w:rsidP="004118EA">
      <w:pPr>
        <w:numPr>
          <w:ilvl w:val="0"/>
          <w:numId w:val="39"/>
        </w:numPr>
      </w:pPr>
      <w:r>
        <w:t xml:space="preserve">________ </w:t>
      </w:r>
      <w:r w:rsidRPr="00AB127A">
        <w:t>Often a psychological problem will go away without therapy.</w:t>
      </w:r>
    </w:p>
    <w:p w:rsidR="004118EA" w:rsidRPr="00AB127A" w:rsidRDefault="00E506ED" w:rsidP="004118EA">
      <w:r>
        <w:br w:type="page"/>
      </w:r>
    </w:p>
    <w:p w:rsidR="004118EA" w:rsidRPr="00AB127A" w:rsidRDefault="004118EA" w:rsidP="004118EA">
      <w:pPr>
        <w:pStyle w:val="Heading2"/>
      </w:pPr>
      <w:r w:rsidRPr="00AB127A">
        <w:t xml:space="preserve">Survey Responses to Handout </w:t>
      </w:r>
      <w:r w:rsidR="00D949F6">
        <w:t xml:space="preserve">12–3 </w:t>
      </w:r>
    </w:p>
    <w:p w:rsidR="004118EA" w:rsidRPr="00AB127A" w:rsidRDefault="004118EA" w:rsidP="004118EA">
      <w:r w:rsidRPr="00AB127A">
        <w:t>Survey Results for 160 Entries</w:t>
      </w:r>
    </w:p>
    <w:p w:rsidR="004118EA" w:rsidRDefault="004118EA" w:rsidP="004118EA">
      <w:r w:rsidRPr="00AB127A">
        <w:t>Percentages may not add up to 100</w:t>
      </w:r>
      <w:r w:rsidR="0054574F">
        <w:t>%</w:t>
      </w:r>
      <w:r>
        <w:t>,</w:t>
      </w:r>
      <w:r w:rsidRPr="00AB127A">
        <w:t xml:space="preserve"> </w:t>
      </w:r>
      <w:r w:rsidR="0054574F">
        <w:t>because of</w:t>
      </w:r>
      <w:r w:rsidRPr="00AB127A">
        <w:t xml:space="preserve"> rounding</w:t>
      </w:r>
      <w:r>
        <w:t>.</w:t>
      </w:r>
    </w:p>
    <w:p w:rsidR="004118EA" w:rsidRPr="00AB127A" w:rsidRDefault="004118EA" w:rsidP="004118EA">
      <w:r w:rsidRPr="00AB127A">
        <w:t>1. Classical psychoanalysis is the most effective kind of psychotherapy.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5"/>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37</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23%</w:t>
            </w:r>
          </w:p>
        </w:tc>
        <w:tc>
          <w:tcPr>
            <w:tcW w:w="53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w:instrText>
            </w:r>
            <w:r w:rsidR="00A95208">
              <w:instrText>ectext/psy/media/images/simages/blue.gif" \* MERGEFORMATINET</w:instrText>
            </w:r>
            <w:r w:rsidR="00A95208">
              <w:instrText xml:space="preserve"> </w:instrText>
            </w:r>
            <w:r w:rsidR="00A95208">
              <w:fldChar w:fldCharType="separate"/>
            </w:r>
            <w:r w:rsidR="004B11C7">
              <w:pict>
                <v:shape id="_x0000_i1111" type="#_x0000_t75" alt="" style="width:86.25pt;height:6pt" fillcolor="window">
                  <v:imagedata r:id="rId10" r:href="rId105"/>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112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70%</w:t>
            </w:r>
          </w:p>
        </w:tc>
        <w:tc>
          <w:tcPr>
            <w:tcW w:w="53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12" type="#_x0000_t75" alt="" style="width:262.5pt;height:6pt" fillcolor="window">
                  <v:imagedata r:id="rId12" r:href="rId106"/>
                </v:shape>
              </w:pict>
            </w:r>
            <w:r w:rsidR="00A95208">
              <w:fldChar w:fldCharType="end"/>
            </w:r>
            <w:r w:rsidR="007916E9">
              <w:fldChar w:fldCharType="end"/>
            </w:r>
            <w:r w:rsidRPr="00AB127A">
              <w:fldChar w:fldCharType="end"/>
            </w:r>
          </w:p>
        </w:tc>
      </w:tr>
    </w:tbl>
    <w:p w:rsidR="004118EA" w:rsidRPr="00AB127A" w:rsidRDefault="004118EA" w:rsidP="004118EA">
      <w:r w:rsidRPr="00AB127A">
        <w:t>2. Psychotherapy does not really help people with psychological problems.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w:instrText>
            </w:r>
            <w:r w:rsidR="00A95208">
              <w:instrText>ext/psy/media/images/simages/blue.gif" \* MERGEFORMATINET</w:instrText>
            </w:r>
            <w:r w:rsidR="00A95208">
              <w:instrText xml:space="preserve"> </w:instrText>
            </w:r>
            <w:r w:rsidR="00A95208">
              <w:fldChar w:fldCharType="separate"/>
            </w:r>
            <w:r w:rsidR="004B11C7">
              <w:pict>
                <v:shape id="_x0000_i1113" type="#_x0000_t75" alt="" style="width:49.5pt;height:6pt" fillcolor="window">
                  <v:imagedata r:id="rId10" r:href="rId107"/>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126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78%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14" type="#_x0000_t75" alt="" style="width:262.5pt;height:6pt" fillcolor="window">
                  <v:imagedata r:id="rId12" r:href="rId108"/>
                </v:shape>
              </w:pict>
            </w:r>
            <w:r w:rsidR="00A95208">
              <w:fldChar w:fldCharType="end"/>
            </w:r>
            <w:r w:rsidR="007916E9">
              <w:fldChar w:fldCharType="end"/>
            </w:r>
            <w:r w:rsidRPr="00AB127A">
              <w:fldChar w:fldCharType="end"/>
            </w:r>
          </w:p>
        </w:tc>
      </w:tr>
    </w:tbl>
    <w:p w:rsidR="004118EA" w:rsidRPr="00AB127A" w:rsidRDefault="004118EA" w:rsidP="004118EA">
      <w:r w:rsidRPr="00AB127A">
        <w:t>3. Drug therapy can be dangerous.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130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81%</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w:instrText>
            </w:r>
            <w:r w:rsidR="00A95208">
              <w:instrText>nnectext/psy/media/images/simages/blue.gif" \* MERGEFORMATINET</w:instrText>
            </w:r>
            <w:r w:rsidR="00A95208">
              <w:instrText xml:space="preserve"> </w:instrText>
            </w:r>
            <w:r w:rsidR="00A95208">
              <w:fldChar w:fldCharType="separate"/>
            </w:r>
            <w:r w:rsidR="004B11C7">
              <w:pict>
                <v:shape id="_x0000_i1115" type="#_x0000_t75" alt="" style="width:262.5pt;height:6pt" fillcolor="window">
                  <v:imagedata r:id="rId10" r:href="rId109"/>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20</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16" type="#_x0000_t75" alt="" style="width:39.75pt;height:6pt" fillcolor="window">
                  <v:imagedata r:id="rId12" r:href="rId110"/>
                </v:shape>
              </w:pict>
            </w:r>
            <w:r w:rsidR="00A95208">
              <w:fldChar w:fldCharType="end"/>
            </w:r>
            <w:r w:rsidR="007916E9">
              <w:fldChar w:fldCharType="end"/>
            </w:r>
            <w:r w:rsidRPr="00AB127A">
              <w:fldChar w:fldCharType="end"/>
            </w:r>
          </w:p>
        </w:tc>
      </w:tr>
    </w:tbl>
    <w:p w:rsidR="004118EA" w:rsidRPr="00AB127A" w:rsidRDefault="004118EA" w:rsidP="004118EA">
      <w:r w:rsidRPr="00AB127A">
        <w:t>4. Behavior therapy does not really help</w:t>
      </w:r>
      <w:r>
        <w:t>,</w:t>
      </w:r>
      <w:r w:rsidRPr="00AB127A">
        <w:t xml:space="preserve"> because it does not analyze unconscious motivation.</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38</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117" type="#_x0000_t75" alt="" style="width:89.25pt;height:6pt" fillcolor="window">
                  <v:imagedata r:id="rId10" r:href="rId111"/>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 xml:space="preserve">False </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111</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69%</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18" type="#_x0000_t75" alt="" style="width:262.5pt;height:6pt" fillcolor="window">
                  <v:imagedata r:id="rId12" r:href="rId112"/>
                </v:shape>
              </w:pict>
            </w:r>
            <w:r w:rsidR="00A95208">
              <w:fldChar w:fldCharType="end"/>
            </w:r>
            <w:r w:rsidR="007916E9">
              <w:fldChar w:fldCharType="end"/>
            </w:r>
            <w:r w:rsidRPr="00AB127A">
              <w:fldChar w:fldCharType="end"/>
            </w:r>
          </w:p>
        </w:tc>
      </w:tr>
    </w:tbl>
    <w:p w:rsidR="004118EA" w:rsidRPr="00AB127A" w:rsidRDefault="004118EA" w:rsidP="004118EA">
      <w:r w:rsidRPr="00AB127A">
        <w:t>5. Psychotherapists typically act in an unprofessional manner.</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119" type="#_x0000_t75" alt="" style="width:31.5pt;height:6pt" fillcolor="window">
                  <v:imagedata r:id="rId10" r:href="rId113"/>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133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83%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20" type="#_x0000_t75" alt="" style="width:262.5pt;height:6pt" fillcolor="window">
                  <v:imagedata r:id="rId12" r:href="rId114"/>
                </v:shape>
              </w:pict>
            </w:r>
            <w:r w:rsidR="00A95208">
              <w:fldChar w:fldCharType="end"/>
            </w:r>
            <w:r w:rsidR="007916E9">
              <w:fldChar w:fldCharType="end"/>
            </w:r>
            <w:r w:rsidRPr="00AB127A">
              <w:fldChar w:fldCharType="end"/>
            </w:r>
          </w:p>
        </w:tc>
      </w:tr>
    </w:tbl>
    <w:p w:rsidR="004118EA" w:rsidRPr="00AB127A" w:rsidRDefault="004118EA" w:rsidP="004118EA">
      <w:r w:rsidRPr="00AB127A">
        <w:t>6. Drug therapy is more effective than psychotherapy.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36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22%</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w:instrText>
            </w:r>
            <w:r w:rsidR="00A95208">
              <w:instrText>PICTURE  "http://www.dushkin.com/connectext/psy/media/images/simages/blue.gif" \* MERGEFORMATINET</w:instrText>
            </w:r>
            <w:r w:rsidR="00A95208">
              <w:instrText xml:space="preserve"> </w:instrText>
            </w:r>
            <w:r w:rsidR="00A95208">
              <w:fldChar w:fldCharType="separate"/>
            </w:r>
            <w:r w:rsidR="004B11C7">
              <w:pict>
                <v:shape id="_x0000_i1121" type="#_x0000_t75" alt="" style="width:83.25pt;height:6pt" fillcolor="window">
                  <v:imagedata r:id="rId10" r:href="rId115"/>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113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70%</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22" type="#_x0000_t75" alt="" style="width:262.5pt;height:6pt" fillcolor="window">
                  <v:imagedata r:id="rId12" r:href="rId116"/>
                </v:shape>
              </w:pict>
            </w:r>
            <w:r w:rsidR="00A95208">
              <w:fldChar w:fldCharType="end"/>
            </w:r>
            <w:r w:rsidR="007916E9">
              <w:fldChar w:fldCharType="end"/>
            </w:r>
            <w:r w:rsidRPr="00AB127A">
              <w:fldChar w:fldCharType="end"/>
            </w:r>
          </w:p>
        </w:tc>
      </w:tr>
    </w:tbl>
    <w:p w:rsidR="004118EA" w:rsidRPr="00AB127A" w:rsidRDefault="004118EA" w:rsidP="004118EA">
      <w:r w:rsidRPr="00AB127A">
        <w:t>7. There is a social stigma attached to going to a psychologist for therapy.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124</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77%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123" type="#_x0000_t75" alt="" style="width:262.5pt;height:6pt" fillcolor="window">
                  <v:imagedata r:id="rId10" r:href="rId117"/>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25</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24" type="#_x0000_t75" alt="" style="width:52.5pt;height:6pt" fillcolor="window">
                  <v:imagedata r:id="rId12" r:href="rId118"/>
                </v:shape>
              </w:pict>
            </w:r>
            <w:r w:rsidR="00A95208">
              <w:fldChar w:fldCharType="end"/>
            </w:r>
            <w:r w:rsidR="007916E9">
              <w:fldChar w:fldCharType="end"/>
            </w:r>
            <w:r w:rsidRPr="00AB127A">
              <w:fldChar w:fldCharType="end"/>
            </w:r>
          </w:p>
        </w:tc>
      </w:tr>
    </w:tbl>
    <w:p w:rsidR="004118EA" w:rsidRPr="00AB127A" w:rsidRDefault="004118EA" w:rsidP="004118EA">
      <w:r w:rsidRPr="00AB127A">
        <w:t xml:space="preserve">8. Psychotherapy is effective </w:t>
      </w:r>
      <w:r>
        <w:t xml:space="preserve">only </w:t>
      </w:r>
      <w:r w:rsidRPr="00AB127A">
        <w:t>with very severe psychological disorders.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13</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w:instrText>
            </w:r>
            <w:r w:rsidR="00A95208">
              <w:instrText>LUDEPICTURE  "http://www.dushkin.com/connectext/psy/media/images/simages/blue.gif" \* MERGEFORMATINET</w:instrText>
            </w:r>
            <w:r w:rsidR="00A95208">
              <w:instrText xml:space="preserve"> </w:instrText>
            </w:r>
            <w:r w:rsidR="00A95208">
              <w:fldChar w:fldCharType="separate"/>
            </w:r>
            <w:r w:rsidR="004B11C7">
              <w:pict>
                <v:shape id="_x0000_i1125" type="#_x0000_t75" alt="" style="width:24.75pt;height:6pt" fillcolor="window">
                  <v:imagedata r:id="rId10" r:href="rId119"/>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136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85%</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26" type="#_x0000_t75" alt="" style="width:262.5pt;height:6pt" fillcolor="window">
                  <v:imagedata r:id="rId12" r:href="rId120"/>
                </v:shape>
              </w:pict>
            </w:r>
            <w:r w:rsidR="00A95208">
              <w:fldChar w:fldCharType="end"/>
            </w:r>
            <w:r w:rsidR="007916E9">
              <w:fldChar w:fldCharType="end"/>
            </w:r>
            <w:r w:rsidRPr="00AB127A">
              <w:fldChar w:fldCharType="end"/>
            </w:r>
          </w:p>
        </w:tc>
      </w:tr>
    </w:tbl>
    <w:p w:rsidR="004118EA" w:rsidRPr="00AB127A" w:rsidRDefault="004118EA" w:rsidP="004118EA">
      <w:r w:rsidRPr="00AB127A">
        <w:t>9. Clients are often sexually attracted to their therapists.</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59</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36%</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127" type="#_x0000_t75" alt="" style="width:168pt;height:6pt" fillcolor="window">
                  <v:imagedata r:id="rId10" r:href="rId121"/>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92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57%</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28" type="#_x0000_t75" alt="" style="width:262.5pt;height:6pt" fillcolor="window">
                  <v:imagedata r:id="rId12" r:href="rId122"/>
                </v:shape>
              </w:pict>
            </w:r>
            <w:r w:rsidR="00A95208">
              <w:fldChar w:fldCharType="end"/>
            </w:r>
            <w:r w:rsidR="007916E9">
              <w:fldChar w:fldCharType="end"/>
            </w:r>
            <w:r w:rsidRPr="00AB127A">
              <w:fldChar w:fldCharType="end"/>
            </w:r>
          </w:p>
        </w:tc>
      </w:tr>
    </w:tbl>
    <w:p w:rsidR="004118EA" w:rsidRPr="00AB127A" w:rsidRDefault="004118EA" w:rsidP="004118EA">
      <w:r w:rsidRPr="00AB127A">
        <w:t>10. Often a psychological problem will go away without therapy.</w:t>
      </w:r>
    </w:p>
    <w:tbl>
      <w:tblPr>
        <w:tblW w:w="0" w:type="auto"/>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1320"/>
        <w:gridCol w:w="705"/>
        <w:gridCol w:w="705"/>
        <w:gridCol w:w="5354"/>
      </w:tblGrid>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True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46</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28%</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"http://www.dushkin.com/connectext/psy/media/images/simages/blue.gif" \* MERGEFORMATINET </w:instrText>
            </w:r>
            <w:r w:rsidRPr="00AB127A">
              <w:fldChar w:fldCharType="separate"/>
            </w:r>
            <w:r w:rsidR="007916E9">
              <w:fldChar w:fldCharType="begin"/>
            </w:r>
            <w:r w:rsidR="007916E9">
              <w:instrText xml:space="preserve"> INCLUDEPICTURE  "http://www.dushkin.com/connectext/psy/media/images/simages/blue.gif"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"http://www.dushkin.com/connectext/psy/media/images/simages/blue.gif" \* MERGEFORMATINET</w:instrText>
            </w:r>
            <w:r w:rsidR="00A95208">
              <w:instrText xml:space="preserve"> </w:instrText>
            </w:r>
            <w:r w:rsidR="00A95208">
              <w:fldChar w:fldCharType="separate"/>
            </w:r>
            <w:r w:rsidR="004B11C7">
              <w:pict>
                <v:shape id="_x0000_i1129" type="#_x0000_t75" alt="" style="width:117.75pt;height:6pt" fillcolor="window">
                  <v:imagedata r:id="rId10" r:href="rId123"/>
                </v:shape>
              </w:pict>
            </w:r>
            <w:r w:rsidR="00A95208">
              <w:fldChar w:fldCharType="end"/>
            </w:r>
            <w:r w:rsidR="007916E9">
              <w:fldChar w:fldCharType="end"/>
            </w:r>
            <w:r w:rsidRPr="00AB127A">
              <w:fldChar w:fldCharType="end"/>
            </w:r>
          </w:p>
        </w:tc>
      </w:tr>
      <w:tr w:rsidR="004118EA" w:rsidRPr="00AB127A">
        <w:tc>
          <w:tcPr>
            <w:tcW w:w="13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False</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102</w:t>
            </w:r>
          </w:p>
        </w:tc>
        <w:tc>
          <w:tcPr>
            <w:tcW w:w="70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t>63%</w:t>
            </w:r>
          </w:p>
        </w:tc>
        <w:tc>
          <w:tcPr>
            <w:tcW w:w="5354"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4118EA" w:rsidRPr="00AB127A" w:rsidRDefault="004118EA" w:rsidP="007364D1">
            <w:r w:rsidRPr="00AB127A">
              <w:fldChar w:fldCharType="begin"/>
            </w:r>
            <w:r w:rsidRPr="00AB127A">
              <w:instrText xml:space="preserve"> INCLUDEPICTURE "http://www.dushkin.com/connectext/psy/media/images/simages/cherry.gif" \* MERGEFORMATINET </w:instrText>
            </w:r>
            <w:r w:rsidRPr="00AB127A">
              <w:fldChar w:fldCharType="separate"/>
            </w:r>
            <w:r w:rsidR="007916E9">
              <w:fldChar w:fldCharType="begin"/>
            </w:r>
            <w:r w:rsidR="007916E9">
              <w:instrText xml:space="preserve"> INCLUDEPICTURE  "http://www.dushkin.com/connectext/psy/media/images/simages/cherry.gif" \* MERGEFORMATINET </w:instrText>
            </w:r>
            <w:r w:rsidR="007916E9">
              <w:fldChar w:fldCharType="separate"/>
            </w:r>
            <w:r w:rsidR="00A95208">
              <w:fldChar w:fldCharType="begin"/>
            </w:r>
            <w:r w:rsidR="00A95208">
              <w:instrText xml:space="preserve"> </w:instrText>
            </w:r>
            <w:r w:rsidR="00A95208">
              <w:instrText>INCLUDEPICTURE  "http://www.dushkin.com/connectext/psy/media/images/simages/cherry.gif" \* MERGEFORMATINET</w:instrText>
            </w:r>
            <w:r w:rsidR="00A95208">
              <w:instrText xml:space="preserve"> </w:instrText>
            </w:r>
            <w:r w:rsidR="00A95208">
              <w:fldChar w:fldCharType="separate"/>
            </w:r>
            <w:r w:rsidR="004B11C7">
              <w:pict>
                <v:shape id="_x0000_i1130" type="#_x0000_t75" alt="" style="width:262.5pt;height:6pt" fillcolor="window">
                  <v:imagedata r:id="rId12" r:href="rId124"/>
                </v:shape>
              </w:pict>
            </w:r>
            <w:r w:rsidR="00A95208">
              <w:fldChar w:fldCharType="end"/>
            </w:r>
            <w:r w:rsidR="007916E9">
              <w:fldChar w:fldCharType="end"/>
            </w:r>
            <w:r w:rsidRPr="00AB127A">
              <w:fldChar w:fldCharType="end"/>
            </w:r>
          </w:p>
        </w:tc>
      </w:tr>
    </w:tbl>
    <w:p w:rsidR="004118EA" w:rsidRPr="00AB127A" w:rsidRDefault="004118EA" w:rsidP="004118EA"/>
    <w:p w:rsidR="004118EA" w:rsidRPr="00AB127A" w:rsidRDefault="004118EA" w:rsidP="004118EA">
      <w:pPr>
        <w:pStyle w:val="Heading1"/>
      </w:pPr>
      <w:r w:rsidRPr="00AB127A">
        <w:br w:type="page"/>
      </w:r>
      <w:r>
        <w:lastRenderedPageBreak/>
        <w:t xml:space="preserve">Handout </w:t>
      </w:r>
      <w:r w:rsidR="00062080">
        <w:t xml:space="preserve">12–4 </w:t>
      </w:r>
    </w:p>
    <w:p w:rsidR="004118EA" w:rsidRPr="00AB127A" w:rsidRDefault="004118EA" w:rsidP="004118EA">
      <w:pPr>
        <w:pStyle w:val="Heading2"/>
      </w:pPr>
      <w:r>
        <w:t>C</w:t>
      </w:r>
      <w:r w:rsidRPr="00AB127A">
        <w:t>omparison of Therapy Methods</w:t>
      </w:r>
    </w:p>
    <w:p w:rsidR="004118EA" w:rsidRDefault="004118EA" w:rsidP="004118EA"/>
    <w:p w:rsidR="0059141B" w:rsidRDefault="0059141B" w:rsidP="004118EA">
      <w:r>
        <w:t>ANSWERS WILL VARY</w:t>
      </w:r>
    </w:p>
    <w:p w:rsidR="0059141B" w:rsidRPr="00AB127A" w:rsidRDefault="0059141B" w:rsidP="004118EA"/>
    <w:p w:rsidR="004118EA" w:rsidRPr="00AB127A" w:rsidRDefault="004118EA" w:rsidP="004118EA">
      <w:r w:rsidRPr="00AB127A">
        <w:t>Choose one disorder that interests you. For this disorder, show how treatment would be carried out according to each of the therapy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4118EA" w:rsidRPr="00AB127A">
        <w:tc>
          <w:tcPr>
            <w:tcW w:w="2952" w:type="dxa"/>
          </w:tcPr>
          <w:p w:rsidR="004118EA" w:rsidRPr="00AB7C79" w:rsidRDefault="004118EA" w:rsidP="007364D1">
            <w:pPr>
              <w:tabs>
                <w:tab w:val="left" w:pos="1179"/>
              </w:tabs>
              <w:rPr>
                <w:b/>
              </w:rPr>
            </w:pPr>
            <w:r w:rsidRPr="00AB7C79">
              <w:rPr>
                <w:b/>
              </w:rPr>
              <w:t>Method</w:t>
            </w:r>
          </w:p>
        </w:tc>
        <w:tc>
          <w:tcPr>
            <w:tcW w:w="2952" w:type="dxa"/>
          </w:tcPr>
          <w:p w:rsidR="004118EA" w:rsidRPr="00AB7C79" w:rsidRDefault="004118EA" w:rsidP="007364D1">
            <w:pPr>
              <w:tabs>
                <w:tab w:val="left" w:pos="1179"/>
              </w:tabs>
              <w:rPr>
                <w:b/>
              </w:rPr>
            </w:pPr>
            <w:r w:rsidRPr="00AB7C79">
              <w:rPr>
                <w:b/>
              </w:rPr>
              <w:t>Approach</w:t>
            </w:r>
          </w:p>
        </w:tc>
        <w:tc>
          <w:tcPr>
            <w:tcW w:w="2952" w:type="dxa"/>
          </w:tcPr>
          <w:p w:rsidR="004118EA" w:rsidRPr="00AB7C79" w:rsidRDefault="004118EA" w:rsidP="007364D1">
            <w:pPr>
              <w:tabs>
                <w:tab w:val="left" w:pos="1179"/>
              </w:tabs>
              <w:rPr>
                <w:b/>
              </w:rPr>
            </w:pPr>
            <w:r w:rsidRPr="00AB7C79">
              <w:rPr>
                <w:b/>
              </w:rPr>
              <w:t xml:space="preserve">Application to </w:t>
            </w:r>
            <w:r>
              <w:rPr>
                <w:b/>
              </w:rPr>
              <w:t>T</w:t>
            </w:r>
            <w:r w:rsidRPr="00AB7C79">
              <w:rPr>
                <w:b/>
              </w:rPr>
              <w:t xml:space="preserve">his </w:t>
            </w:r>
            <w:r>
              <w:rPr>
                <w:b/>
              </w:rPr>
              <w:t>E</w:t>
            </w:r>
            <w:r w:rsidRPr="00AB7C79">
              <w:rPr>
                <w:b/>
              </w:rPr>
              <w:t>xample</w:t>
            </w:r>
          </w:p>
        </w:tc>
      </w:tr>
      <w:tr w:rsidR="004118EA" w:rsidRPr="00AB127A">
        <w:tc>
          <w:tcPr>
            <w:tcW w:w="2952" w:type="dxa"/>
          </w:tcPr>
          <w:p w:rsidR="004118EA" w:rsidRPr="00AB127A" w:rsidRDefault="004118EA" w:rsidP="007364D1">
            <w:pPr>
              <w:tabs>
                <w:tab w:val="left" w:pos="1179"/>
              </w:tabs>
            </w:pPr>
            <w:r w:rsidRPr="00AB127A">
              <w:t>Psychoanalysis</w:t>
            </w:r>
          </w:p>
        </w:tc>
        <w:tc>
          <w:tcPr>
            <w:tcW w:w="2952" w:type="dxa"/>
          </w:tcPr>
          <w:p w:rsidR="004118EA" w:rsidRPr="00AB127A" w:rsidRDefault="004118EA" w:rsidP="007364D1">
            <w:pPr>
              <w:tabs>
                <w:tab w:val="left" w:pos="1179"/>
              </w:tabs>
            </w:pPr>
          </w:p>
        </w:tc>
        <w:tc>
          <w:tcPr>
            <w:tcW w:w="2952" w:type="dxa"/>
          </w:tcPr>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tc>
      </w:tr>
      <w:tr w:rsidR="004118EA" w:rsidRPr="00AB127A">
        <w:tc>
          <w:tcPr>
            <w:tcW w:w="2952" w:type="dxa"/>
          </w:tcPr>
          <w:p w:rsidR="004118EA" w:rsidRPr="00AB127A" w:rsidRDefault="004118EA" w:rsidP="007364D1">
            <w:pPr>
              <w:tabs>
                <w:tab w:val="left" w:pos="1179"/>
              </w:tabs>
            </w:pPr>
            <w:r w:rsidRPr="00AB127A">
              <w:t>Behavioral therapy</w:t>
            </w:r>
          </w:p>
        </w:tc>
        <w:tc>
          <w:tcPr>
            <w:tcW w:w="2952" w:type="dxa"/>
          </w:tcPr>
          <w:p w:rsidR="004118EA" w:rsidRPr="00AB127A" w:rsidRDefault="004118EA" w:rsidP="007364D1">
            <w:pPr>
              <w:tabs>
                <w:tab w:val="left" w:pos="1179"/>
              </w:tabs>
            </w:pPr>
          </w:p>
        </w:tc>
        <w:tc>
          <w:tcPr>
            <w:tcW w:w="2952" w:type="dxa"/>
          </w:tcPr>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tc>
      </w:tr>
      <w:tr w:rsidR="004118EA" w:rsidRPr="00AB127A">
        <w:tc>
          <w:tcPr>
            <w:tcW w:w="2952" w:type="dxa"/>
          </w:tcPr>
          <w:p w:rsidR="004118EA" w:rsidRPr="00AB127A" w:rsidRDefault="004118EA" w:rsidP="007364D1">
            <w:pPr>
              <w:tabs>
                <w:tab w:val="left" w:pos="1179"/>
              </w:tabs>
            </w:pPr>
            <w:r w:rsidRPr="00AB127A">
              <w:t>Cognitive therapy</w:t>
            </w:r>
          </w:p>
        </w:tc>
        <w:tc>
          <w:tcPr>
            <w:tcW w:w="2952" w:type="dxa"/>
          </w:tcPr>
          <w:p w:rsidR="004118EA" w:rsidRPr="00AB127A" w:rsidRDefault="004118EA" w:rsidP="007364D1">
            <w:pPr>
              <w:tabs>
                <w:tab w:val="left" w:pos="1179"/>
              </w:tabs>
            </w:pPr>
          </w:p>
        </w:tc>
        <w:tc>
          <w:tcPr>
            <w:tcW w:w="2952" w:type="dxa"/>
          </w:tcPr>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tc>
      </w:tr>
      <w:tr w:rsidR="004118EA" w:rsidRPr="00AB127A">
        <w:tc>
          <w:tcPr>
            <w:tcW w:w="2952" w:type="dxa"/>
          </w:tcPr>
          <w:p w:rsidR="004118EA" w:rsidRPr="00AB127A" w:rsidRDefault="004118EA" w:rsidP="007364D1">
            <w:pPr>
              <w:tabs>
                <w:tab w:val="left" w:pos="1179"/>
              </w:tabs>
            </w:pPr>
            <w:r w:rsidRPr="00AB127A">
              <w:t>Humanistic therapy</w:t>
            </w:r>
          </w:p>
        </w:tc>
        <w:tc>
          <w:tcPr>
            <w:tcW w:w="2952" w:type="dxa"/>
          </w:tcPr>
          <w:p w:rsidR="004118EA" w:rsidRPr="00AB127A" w:rsidRDefault="004118EA" w:rsidP="007364D1">
            <w:pPr>
              <w:tabs>
                <w:tab w:val="left" w:pos="1179"/>
              </w:tabs>
            </w:pPr>
          </w:p>
        </w:tc>
        <w:tc>
          <w:tcPr>
            <w:tcW w:w="2952" w:type="dxa"/>
          </w:tcPr>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tc>
      </w:tr>
      <w:tr w:rsidR="004118EA" w:rsidRPr="00AB127A">
        <w:tc>
          <w:tcPr>
            <w:tcW w:w="2952" w:type="dxa"/>
          </w:tcPr>
          <w:p w:rsidR="004118EA" w:rsidRPr="00AB127A" w:rsidRDefault="004118EA" w:rsidP="007364D1">
            <w:pPr>
              <w:tabs>
                <w:tab w:val="left" w:pos="1179"/>
              </w:tabs>
            </w:pPr>
            <w:r w:rsidRPr="00AB127A">
              <w:t>Biomedical therapy</w:t>
            </w:r>
          </w:p>
        </w:tc>
        <w:tc>
          <w:tcPr>
            <w:tcW w:w="2952" w:type="dxa"/>
          </w:tcPr>
          <w:p w:rsidR="004118EA" w:rsidRPr="00AB127A" w:rsidRDefault="004118EA" w:rsidP="007364D1">
            <w:pPr>
              <w:tabs>
                <w:tab w:val="left" w:pos="1179"/>
              </w:tabs>
            </w:pPr>
          </w:p>
        </w:tc>
        <w:tc>
          <w:tcPr>
            <w:tcW w:w="2952" w:type="dxa"/>
          </w:tcPr>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p w:rsidR="004118EA" w:rsidRPr="00AB127A" w:rsidRDefault="004118EA" w:rsidP="007364D1">
            <w:pPr>
              <w:tabs>
                <w:tab w:val="left" w:pos="1179"/>
              </w:tabs>
            </w:pPr>
          </w:p>
        </w:tc>
      </w:tr>
    </w:tbl>
    <w:p w:rsidR="00BE6E47" w:rsidRDefault="00BE6E47" w:rsidP="00D30FFC">
      <w:pPr>
        <w:pStyle w:val="Heading1"/>
      </w:pPr>
    </w:p>
    <w:p w:rsidR="00D30FFC" w:rsidRPr="00AB127A" w:rsidRDefault="00144533" w:rsidP="00D30FFC">
      <w:pPr>
        <w:pStyle w:val="Heading1"/>
      </w:pPr>
      <w:r>
        <w:t>Handout 13</w:t>
      </w:r>
      <w:r w:rsidR="00D30FFC">
        <w:t>–</w:t>
      </w:r>
      <w:r w:rsidR="00D30FFC" w:rsidRPr="00AB127A">
        <w:t>1</w:t>
      </w:r>
    </w:p>
    <w:p w:rsidR="00D30FFC" w:rsidRPr="00AB127A" w:rsidRDefault="00D30FFC" w:rsidP="00D30FFC">
      <w:pPr>
        <w:pStyle w:val="Heading2"/>
      </w:pPr>
      <w:r>
        <w:t xml:space="preserve">The </w:t>
      </w:r>
      <w:r w:rsidRPr="00AB127A">
        <w:t>Need for Cognition</w:t>
      </w:r>
    </w:p>
    <w:p w:rsidR="00D30FFC" w:rsidRDefault="00D30FFC" w:rsidP="00D30FFC"/>
    <w:p w:rsidR="0059141B" w:rsidRDefault="0059141B" w:rsidP="00D30FFC">
      <w:r>
        <w:t>ANSWERS WILL VARY</w:t>
      </w:r>
    </w:p>
    <w:p w:rsidR="0059141B" w:rsidRPr="00AB127A" w:rsidRDefault="0059141B" w:rsidP="00D30FFC"/>
    <w:p w:rsidR="00D30FFC" w:rsidRPr="00AB127A" w:rsidRDefault="00D30FFC" w:rsidP="00D30FFC">
      <w:r w:rsidRPr="00AB127A">
        <w:t xml:space="preserve">Answer </w:t>
      </w:r>
      <w:r>
        <w:t>“T” (</w:t>
      </w:r>
      <w:r w:rsidRPr="00AB127A">
        <w:t>True</w:t>
      </w:r>
      <w:r>
        <w:t>)</w:t>
      </w:r>
      <w:r w:rsidRPr="00AB127A">
        <w:t xml:space="preserve"> or </w:t>
      </w:r>
      <w:r>
        <w:t>“F” (</w:t>
      </w:r>
      <w:r w:rsidRPr="00AB127A">
        <w:t xml:space="preserve">False </w:t>
      </w:r>
      <w:r>
        <w:t>)</w:t>
      </w:r>
      <w:r w:rsidRPr="00AB127A">
        <w:t xml:space="preserve">to each question. </w:t>
      </w:r>
      <w:r w:rsidRPr="00A92AFB">
        <w:rPr>
          <w:b/>
        </w:rPr>
        <w:t>There are no right or wrong answers</w:t>
      </w:r>
      <w:r w:rsidRPr="00AB127A">
        <w:t>.</w:t>
      </w:r>
      <w:r w:rsidR="00BE6E47">
        <w:t xml:space="preserve"> When you are done, give yourself one point for every answer that matches those on the answer key. Then add up the points. The higher your score, the higher your need for cognition. </w:t>
      </w:r>
    </w:p>
    <w:p w:rsidR="00D30FFC" w:rsidRPr="00AB127A" w:rsidRDefault="00D30FFC" w:rsidP="00D30FFC"/>
    <w:p w:rsidR="00D30FFC" w:rsidRPr="00AB127A" w:rsidRDefault="00D30FFC" w:rsidP="00D30FFC">
      <w:pPr>
        <w:numPr>
          <w:ilvl w:val="0"/>
          <w:numId w:val="40"/>
        </w:numPr>
      </w:pPr>
      <w:r w:rsidRPr="00AB127A">
        <w:t xml:space="preserve">___ I really enjoy a task that involves coming up with new solutions to problems. </w:t>
      </w:r>
    </w:p>
    <w:p w:rsidR="00D30FFC" w:rsidRPr="00AB127A" w:rsidRDefault="00D30FFC" w:rsidP="00D30FFC">
      <w:pPr>
        <w:numPr>
          <w:ilvl w:val="0"/>
          <w:numId w:val="40"/>
        </w:numPr>
      </w:pPr>
      <w:r w:rsidRPr="00AB127A">
        <w:t xml:space="preserve">___ I would prefer a task that is intellectual, difficult, and important </w:t>
      </w:r>
      <w:r>
        <w:t xml:space="preserve">over </w:t>
      </w:r>
      <w:r w:rsidRPr="00AB127A">
        <w:t xml:space="preserve">one that is somewhat important but does not require much thought. </w:t>
      </w:r>
    </w:p>
    <w:p w:rsidR="00D30FFC" w:rsidRPr="00AB127A" w:rsidRDefault="00D30FFC" w:rsidP="00D30FFC">
      <w:pPr>
        <w:numPr>
          <w:ilvl w:val="0"/>
          <w:numId w:val="40"/>
        </w:numPr>
      </w:pPr>
      <w:r w:rsidRPr="00AB127A">
        <w:t xml:space="preserve">___ Learning new ways to think doesn’t excite me very much. </w:t>
      </w:r>
    </w:p>
    <w:p w:rsidR="00D30FFC" w:rsidRPr="00AB127A" w:rsidRDefault="00D30FFC" w:rsidP="00D30FFC">
      <w:pPr>
        <w:numPr>
          <w:ilvl w:val="0"/>
          <w:numId w:val="40"/>
        </w:numPr>
      </w:pPr>
      <w:r w:rsidRPr="00AB127A">
        <w:t xml:space="preserve">___ The idea of relying on thought to make my way to the top appeals to me. </w:t>
      </w:r>
    </w:p>
    <w:p w:rsidR="00D30FFC" w:rsidRPr="00AB127A" w:rsidRDefault="00D30FFC" w:rsidP="00D30FFC">
      <w:pPr>
        <w:numPr>
          <w:ilvl w:val="0"/>
          <w:numId w:val="40"/>
        </w:numPr>
      </w:pPr>
      <w:r w:rsidRPr="00AB127A">
        <w:t xml:space="preserve">___ I only think as hard as I have to. </w:t>
      </w:r>
    </w:p>
    <w:p w:rsidR="00D30FFC" w:rsidRPr="00AB127A" w:rsidRDefault="00D30FFC" w:rsidP="00D30FFC">
      <w:pPr>
        <w:numPr>
          <w:ilvl w:val="0"/>
          <w:numId w:val="40"/>
        </w:numPr>
      </w:pPr>
      <w:r w:rsidRPr="00AB127A">
        <w:t xml:space="preserve">___ I like tasks that require little thought once I’ve learned them. </w:t>
      </w:r>
    </w:p>
    <w:p w:rsidR="00D30FFC" w:rsidRPr="00AB127A" w:rsidRDefault="00D30FFC" w:rsidP="00D30FFC">
      <w:pPr>
        <w:numPr>
          <w:ilvl w:val="0"/>
          <w:numId w:val="40"/>
        </w:numPr>
      </w:pPr>
      <w:r w:rsidRPr="00AB127A">
        <w:t xml:space="preserve">___ I prefer to think about small, daily projects rather than long-term ones. </w:t>
      </w:r>
    </w:p>
    <w:p w:rsidR="00D30FFC" w:rsidRPr="00AB127A" w:rsidRDefault="00D30FFC" w:rsidP="00D30FFC">
      <w:pPr>
        <w:numPr>
          <w:ilvl w:val="0"/>
          <w:numId w:val="40"/>
        </w:numPr>
      </w:pPr>
      <w:r w:rsidRPr="00AB127A">
        <w:t xml:space="preserve">___ I would rather do something that requires little thought than something that is sure to challenge my thinking abilities. </w:t>
      </w:r>
    </w:p>
    <w:p w:rsidR="00D30FFC" w:rsidRPr="00AB127A" w:rsidRDefault="00D30FFC" w:rsidP="00D30FFC">
      <w:pPr>
        <w:numPr>
          <w:ilvl w:val="0"/>
          <w:numId w:val="40"/>
        </w:numPr>
      </w:pPr>
      <w:r w:rsidRPr="00AB127A">
        <w:t xml:space="preserve">___ I find satisfaction in deliberating hard and for long hours. </w:t>
      </w:r>
    </w:p>
    <w:p w:rsidR="00D30FFC" w:rsidRPr="00AB127A" w:rsidRDefault="00D30FFC" w:rsidP="00D30FFC">
      <w:pPr>
        <w:numPr>
          <w:ilvl w:val="0"/>
          <w:numId w:val="40"/>
        </w:numPr>
      </w:pPr>
      <w:r w:rsidRPr="00AB127A">
        <w:t xml:space="preserve">___ I like to have the responsibility of handling a situation that requires a lot of thinking. </w:t>
      </w:r>
    </w:p>
    <w:p w:rsidR="00D30FFC" w:rsidRPr="00AB127A" w:rsidRDefault="00D30FFC" w:rsidP="00D30FFC"/>
    <w:p w:rsidR="00D30FFC" w:rsidRPr="00AB127A" w:rsidRDefault="00D30FFC" w:rsidP="00D30FFC"/>
    <w:p w:rsidR="00144533" w:rsidRDefault="00144533" w:rsidP="00D30FFC">
      <w:pPr>
        <w:pStyle w:val="Heading1"/>
        <w:rPr>
          <w:rFonts w:ascii="Times New Roman" w:hAnsi="Times New Roman" w:cs="Times New Roman"/>
          <w:sz w:val="24"/>
          <w:szCs w:val="24"/>
        </w:rPr>
      </w:pPr>
    </w:p>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Pr="00144533" w:rsidRDefault="00144533" w:rsidP="00144533"/>
    <w:p w:rsidR="00144533" w:rsidRDefault="00144533" w:rsidP="00D30FFC">
      <w:pPr>
        <w:pStyle w:val="Heading1"/>
        <w:rPr>
          <w:rFonts w:ascii="Times New Roman" w:hAnsi="Times New Roman" w:cs="Times New Roman"/>
          <w:sz w:val="24"/>
          <w:szCs w:val="24"/>
        </w:rPr>
      </w:pPr>
    </w:p>
    <w:p w:rsidR="00144533" w:rsidRDefault="00144533" w:rsidP="00D30FFC">
      <w:pPr>
        <w:pStyle w:val="Heading1"/>
      </w:pPr>
      <w:r w:rsidRPr="00144533">
        <w:rPr>
          <w:rFonts w:ascii="Times New Roman" w:hAnsi="Times New Roman" w:cs="Times New Roman"/>
          <w:sz w:val="24"/>
          <w:szCs w:val="24"/>
        </w:rPr>
        <w:t>ANSWER KEY</w:t>
      </w:r>
      <w:r>
        <w:t xml:space="preserve">: </w:t>
      </w:r>
    </w:p>
    <w:p w:rsidR="00144533" w:rsidRPr="00AB127A" w:rsidRDefault="00144533" w:rsidP="00144533">
      <w:pPr>
        <w:numPr>
          <w:ilvl w:val="0"/>
          <w:numId w:val="40"/>
        </w:numPr>
      </w:pPr>
      <w:r w:rsidRPr="00AB127A">
        <w:t>___ I really enjoy a task that involves coming up with new solutions to problems. (T)</w:t>
      </w:r>
    </w:p>
    <w:p w:rsidR="00144533" w:rsidRPr="00AB127A" w:rsidRDefault="00144533" w:rsidP="00144533">
      <w:pPr>
        <w:numPr>
          <w:ilvl w:val="0"/>
          <w:numId w:val="40"/>
        </w:numPr>
      </w:pPr>
      <w:r w:rsidRPr="00AB127A">
        <w:t xml:space="preserve">___ I would prefer a task that is intellectual, difficult, and important </w:t>
      </w:r>
      <w:r>
        <w:t xml:space="preserve">over </w:t>
      </w:r>
      <w:r w:rsidRPr="00AB127A">
        <w:t>one that is somewhat important but does not require much thought. (T)</w:t>
      </w:r>
    </w:p>
    <w:p w:rsidR="00144533" w:rsidRPr="00AB127A" w:rsidRDefault="00144533" w:rsidP="00144533">
      <w:pPr>
        <w:numPr>
          <w:ilvl w:val="0"/>
          <w:numId w:val="40"/>
        </w:numPr>
      </w:pPr>
      <w:r w:rsidRPr="00AB127A">
        <w:t>___ Learning new ways to think doesn’t excite me very much. (F)</w:t>
      </w:r>
    </w:p>
    <w:p w:rsidR="00144533" w:rsidRPr="00AB127A" w:rsidRDefault="00144533" w:rsidP="00144533">
      <w:pPr>
        <w:numPr>
          <w:ilvl w:val="0"/>
          <w:numId w:val="40"/>
        </w:numPr>
      </w:pPr>
      <w:r w:rsidRPr="00AB127A">
        <w:t>___ The idea of relying on thought to make my way to the top appeals to me. (T)</w:t>
      </w:r>
    </w:p>
    <w:p w:rsidR="00144533" w:rsidRPr="00AB127A" w:rsidRDefault="00144533" w:rsidP="00144533">
      <w:pPr>
        <w:numPr>
          <w:ilvl w:val="0"/>
          <w:numId w:val="40"/>
        </w:numPr>
      </w:pPr>
      <w:r w:rsidRPr="00AB127A">
        <w:t>___ I only think as hard as I have to. (F)</w:t>
      </w:r>
    </w:p>
    <w:p w:rsidR="00144533" w:rsidRPr="00AB127A" w:rsidRDefault="00144533" w:rsidP="00144533">
      <w:pPr>
        <w:numPr>
          <w:ilvl w:val="0"/>
          <w:numId w:val="40"/>
        </w:numPr>
      </w:pPr>
      <w:r w:rsidRPr="00AB127A">
        <w:t>___ I like tasks that require little thought once I’ve learned them. (F)</w:t>
      </w:r>
    </w:p>
    <w:p w:rsidR="00144533" w:rsidRPr="00AB127A" w:rsidRDefault="00144533" w:rsidP="00144533">
      <w:pPr>
        <w:numPr>
          <w:ilvl w:val="0"/>
          <w:numId w:val="40"/>
        </w:numPr>
      </w:pPr>
      <w:r w:rsidRPr="00AB127A">
        <w:t>___ I prefer to think about small, daily projects rather than long-term ones. (F)</w:t>
      </w:r>
    </w:p>
    <w:p w:rsidR="00144533" w:rsidRPr="00AB127A" w:rsidRDefault="00144533" w:rsidP="00144533">
      <w:pPr>
        <w:numPr>
          <w:ilvl w:val="0"/>
          <w:numId w:val="40"/>
        </w:numPr>
      </w:pPr>
      <w:r w:rsidRPr="00AB127A">
        <w:t>___ I would rather do something that requires little thought than something that is sure to challenge my thinking abilities. (F)</w:t>
      </w:r>
    </w:p>
    <w:p w:rsidR="00144533" w:rsidRPr="00AB127A" w:rsidRDefault="00144533" w:rsidP="00144533">
      <w:pPr>
        <w:numPr>
          <w:ilvl w:val="0"/>
          <w:numId w:val="40"/>
        </w:numPr>
      </w:pPr>
      <w:r w:rsidRPr="00AB127A">
        <w:t>___ I find satisfaction in deliberating hard and for long hours. (T)</w:t>
      </w:r>
    </w:p>
    <w:p w:rsidR="00144533" w:rsidRPr="00AB127A" w:rsidRDefault="00144533" w:rsidP="00144533">
      <w:pPr>
        <w:numPr>
          <w:ilvl w:val="0"/>
          <w:numId w:val="40"/>
        </w:numPr>
      </w:pPr>
      <w:r w:rsidRPr="00AB127A">
        <w:t>___ I like to have the responsibility of handling a situation that requires a lot of thinking. (T)</w:t>
      </w:r>
    </w:p>
    <w:p w:rsidR="00144533" w:rsidRPr="00144533" w:rsidRDefault="00144533" w:rsidP="00144533"/>
    <w:p w:rsidR="00144533" w:rsidRDefault="00144533" w:rsidP="00D30FFC">
      <w:pPr>
        <w:pStyle w:val="Heading1"/>
      </w:pPr>
    </w:p>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Default="00144533" w:rsidP="00144533"/>
    <w:p w:rsidR="00144533" w:rsidRPr="00144533" w:rsidRDefault="00144533" w:rsidP="00144533"/>
    <w:p w:rsidR="00D30FFC" w:rsidRPr="00AB127A" w:rsidRDefault="00D30FFC" w:rsidP="00D30FFC">
      <w:pPr>
        <w:pStyle w:val="Heading1"/>
      </w:pPr>
      <w:r w:rsidRPr="00AB127A">
        <w:t>Handout 1</w:t>
      </w:r>
      <w:r w:rsidR="001E218E">
        <w:t>3</w:t>
      </w:r>
      <w:r>
        <w:t>–</w:t>
      </w:r>
      <w:r w:rsidR="00144533">
        <w:t>2</w:t>
      </w:r>
    </w:p>
    <w:p w:rsidR="00D30FFC" w:rsidRPr="00AB127A" w:rsidRDefault="00D30FFC" w:rsidP="00D30FFC">
      <w:pPr>
        <w:pStyle w:val="Heading2"/>
      </w:pPr>
      <w:r>
        <w:t xml:space="preserve">The Effectiveness of Different </w:t>
      </w:r>
      <w:r w:rsidRPr="00AB127A">
        <w:t>Methods of Advertising</w:t>
      </w:r>
    </w:p>
    <w:p w:rsidR="00D30FFC" w:rsidRDefault="00D30FFC" w:rsidP="00D30FFC"/>
    <w:p w:rsidR="0059141B" w:rsidRDefault="0059141B" w:rsidP="00D30FFC">
      <w:r>
        <w:t>ANSWERS WILL VARY</w:t>
      </w:r>
    </w:p>
    <w:p w:rsidR="0059141B" w:rsidRPr="00AB127A" w:rsidRDefault="0059141B" w:rsidP="00D30FFC"/>
    <w:p w:rsidR="00D30FFC" w:rsidRPr="00AB127A" w:rsidRDefault="00D30FFC" w:rsidP="00D30FFC">
      <w:r w:rsidRPr="00AB127A">
        <w:t>Choose four advertisements (from television or print media), contrasting the methods of processing used.</w:t>
      </w:r>
    </w:p>
    <w:p w:rsidR="00D30FFC" w:rsidRPr="00AB127A" w:rsidRDefault="00D30FFC" w:rsidP="00D30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93"/>
        <w:gridCol w:w="2920"/>
      </w:tblGrid>
      <w:tr w:rsidR="00D30FFC" w:rsidRPr="00AB127A">
        <w:tc>
          <w:tcPr>
            <w:tcW w:w="2943" w:type="dxa"/>
          </w:tcPr>
          <w:p w:rsidR="00D30FFC" w:rsidRPr="00930388" w:rsidRDefault="00D30FFC" w:rsidP="007364D1">
            <w:pPr>
              <w:rPr>
                <w:b/>
              </w:rPr>
            </w:pPr>
            <w:r w:rsidRPr="00930388">
              <w:rPr>
                <w:b/>
              </w:rPr>
              <w:t xml:space="preserve">Type of </w:t>
            </w:r>
            <w:r>
              <w:rPr>
                <w:b/>
              </w:rPr>
              <w:t>P</w:t>
            </w:r>
            <w:r w:rsidRPr="00930388">
              <w:rPr>
                <w:b/>
              </w:rPr>
              <w:t>rocessing</w:t>
            </w:r>
          </w:p>
        </w:tc>
        <w:tc>
          <w:tcPr>
            <w:tcW w:w="2993" w:type="dxa"/>
          </w:tcPr>
          <w:p w:rsidR="00D30FFC" w:rsidRPr="00930388" w:rsidRDefault="00D30FFC" w:rsidP="007364D1">
            <w:pPr>
              <w:rPr>
                <w:b/>
              </w:rPr>
            </w:pPr>
            <w:r w:rsidRPr="00930388">
              <w:rPr>
                <w:b/>
              </w:rPr>
              <w:t>Advertisement</w:t>
            </w:r>
          </w:p>
        </w:tc>
        <w:tc>
          <w:tcPr>
            <w:tcW w:w="2920" w:type="dxa"/>
          </w:tcPr>
          <w:p w:rsidR="00D30FFC" w:rsidRPr="00930388" w:rsidRDefault="00D30FFC" w:rsidP="007364D1">
            <w:pPr>
              <w:rPr>
                <w:b/>
              </w:rPr>
            </w:pPr>
            <w:r w:rsidRPr="00930388">
              <w:rPr>
                <w:b/>
              </w:rPr>
              <w:t xml:space="preserve">How </w:t>
            </w:r>
            <w:r>
              <w:rPr>
                <w:b/>
              </w:rPr>
              <w:t>E</w:t>
            </w:r>
            <w:r w:rsidRPr="00930388">
              <w:rPr>
                <w:b/>
              </w:rPr>
              <w:t xml:space="preserve">ffective </w:t>
            </w:r>
            <w:r>
              <w:rPr>
                <w:b/>
              </w:rPr>
              <w:t>W</w:t>
            </w:r>
            <w:r w:rsidRPr="00930388">
              <w:rPr>
                <w:b/>
              </w:rPr>
              <w:t xml:space="preserve">as </w:t>
            </w:r>
            <w:r>
              <w:rPr>
                <w:b/>
              </w:rPr>
              <w:t>I</w:t>
            </w:r>
            <w:r w:rsidRPr="00930388">
              <w:rPr>
                <w:b/>
              </w:rPr>
              <w:t>t?</w:t>
            </w:r>
          </w:p>
        </w:tc>
      </w:tr>
      <w:tr w:rsidR="00D30FFC" w:rsidRPr="00AB127A">
        <w:tc>
          <w:tcPr>
            <w:tcW w:w="2943" w:type="dxa"/>
          </w:tcPr>
          <w:p w:rsidR="00D30FFC" w:rsidRPr="00AB127A" w:rsidRDefault="00D30FFC" w:rsidP="007364D1">
            <w:r w:rsidRPr="00AB127A">
              <w:t>Peripheral</w:t>
            </w:r>
          </w:p>
        </w:tc>
        <w:tc>
          <w:tcPr>
            <w:tcW w:w="2993" w:type="dxa"/>
          </w:tcPr>
          <w:p w:rsidR="00D30FFC" w:rsidRPr="00AB127A" w:rsidRDefault="00D30FFC" w:rsidP="007364D1"/>
        </w:tc>
        <w:tc>
          <w:tcPr>
            <w:tcW w:w="2920"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r w:rsidR="00D30FFC" w:rsidRPr="00AB127A">
        <w:tc>
          <w:tcPr>
            <w:tcW w:w="2943" w:type="dxa"/>
          </w:tcPr>
          <w:p w:rsidR="00D30FFC" w:rsidRPr="00AB127A" w:rsidRDefault="00D30FFC" w:rsidP="007364D1">
            <w:r w:rsidRPr="00AB127A">
              <w:t>Central</w:t>
            </w:r>
          </w:p>
        </w:tc>
        <w:tc>
          <w:tcPr>
            <w:tcW w:w="2993" w:type="dxa"/>
          </w:tcPr>
          <w:p w:rsidR="00D30FFC" w:rsidRPr="00AB127A" w:rsidRDefault="00D30FFC" w:rsidP="007364D1"/>
        </w:tc>
        <w:tc>
          <w:tcPr>
            <w:tcW w:w="2920"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r w:rsidR="00D30FFC" w:rsidRPr="00AB127A">
        <w:tc>
          <w:tcPr>
            <w:tcW w:w="2943" w:type="dxa"/>
          </w:tcPr>
          <w:p w:rsidR="00D30FFC" w:rsidRPr="00AB127A" w:rsidRDefault="00D30FFC" w:rsidP="007364D1">
            <w:r w:rsidRPr="00AB127A">
              <w:t>One-sided</w:t>
            </w:r>
          </w:p>
        </w:tc>
        <w:tc>
          <w:tcPr>
            <w:tcW w:w="2993" w:type="dxa"/>
          </w:tcPr>
          <w:p w:rsidR="00D30FFC" w:rsidRPr="00AB127A" w:rsidRDefault="00D30FFC" w:rsidP="007364D1"/>
        </w:tc>
        <w:tc>
          <w:tcPr>
            <w:tcW w:w="2920"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r w:rsidR="00D30FFC" w:rsidRPr="00AB127A">
        <w:tc>
          <w:tcPr>
            <w:tcW w:w="2943" w:type="dxa"/>
          </w:tcPr>
          <w:p w:rsidR="00D30FFC" w:rsidRPr="00AB127A" w:rsidRDefault="00D30FFC" w:rsidP="007364D1">
            <w:r w:rsidRPr="00AB127A">
              <w:t>Two-sided</w:t>
            </w:r>
          </w:p>
        </w:tc>
        <w:tc>
          <w:tcPr>
            <w:tcW w:w="2993" w:type="dxa"/>
          </w:tcPr>
          <w:p w:rsidR="00D30FFC" w:rsidRPr="00AB127A" w:rsidRDefault="00D30FFC" w:rsidP="007364D1"/>
        </w:tc>
        <w:tc>
          <w:tcPr>
            <w:tcW w:w="2920"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bl>
    <w:p w:rsidR="00D30FFC" w:rsidRPr="00AB127A" w:rsidRDefault="00D30FFC" w:rsidP="00D30FFC"/>
    <w:p w:rsidR="00D30FFC" w:rsidRPr="00AB127A" w:rsidRDefault="00D30FFC" w:rsidP="00D30FFC">
      <w:pPr>
        <w:pStyle w:val="Heading1"/>
      </w:pPr>
      <w:r w:rsidRPr="00AB127A">
        <w:br w:type="page"/>
      </w:r>
      <w:r w:rsidRPr="00AB127A">
        <w:lastRenderedPageBreak/>
        <w:t>Handout 1</w:t>
      </w:r>
      <w:r w:rsidR="001E218E">
        <w:t>3</w:t>
      </w:r>
      <w:r>
        <w:t>–</w:t>
      </w:r>
      <w:r w:rsidR="00144533">
        <w:t>3</w:t>
      </w:r>
    </w:p>
    <w:p w:rsidR="00D30FFC" w:rsidRPr="00AB127A" w:rsidRDefault="00D30FFC" w:rsidP="00D30FFC">
      <w:pPr>
        <w:pStyle w:val="Heading2"/>
      </w:pPr>
      <w:r w:rsidRPr="00AB127A">
        <w:t>Methods of Compliance</w:t>
      </w:r>
    </w:p>
    <w:p w:rsidR="00D30FFC" w:rsidRDefault="00D30FFC" w:rsidP="00D30FFC"/>
    <w:p w:rsidR="0059141B" w:rsidRDefault="0059141B" w:rsidP="00D30FFC">
      <w:r>
        <w:t>ANSWERS WILL VARY</w:t>
      </w:r>
    </w:p>
    <w:p w:rsidR="0059141B" w:rsidRPr="00AB127A" w:rsidRDefault="0059141B" w:rsidP="00D30FFC"/>
    <w:p w:rsidR="00D30FFC" w:rsidRPr="00AB127A" w:rsidRDefault="00D30FFC" w:rsidP="00D30FFC">
      <w:r w:rsidRPr="00AB127A">
        <w:t>Visit several mall stores, including a department store, a jewelry store, an electronics store, and one “other” store. For each store, write down at least two examples of one of the</w:t>
      </w:r>
      <w:r>
        <w:t>ir</w:t>
      </w:r>
      <w:r w:rsidRPr="00AB127A">
        <w:t xml:space="preserve"> sales compliance techniques and provide your reaction to that technique below.</w:t>
      </w:r>
    </w:p>
    <w:p w:rsidR="00D30FFC" w:rsidRPr="00AB127A" w:rsidRDefault="00D30FFC" w:rsidP="00D30FFC"/>
    <w:p w:rsidR="00D30FFC" w:rsidRPr="00AB127A" w:rsidRDefault="00D30FFC" w:rsidP="00D30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2214"/>
        <w:gridCol w:w="2214"/>
      </w:tblGrid>
      <w:tr w:rsidR="00D30FFC" w:rsidRPr="00AB127A">
        <w:tc>
          <w:tcPr>
            <w:tcW w:w="2214" w:type="dxa"/>
          </w:tcPr>
          <w:p w:rsidR="00D30FFC" w:rsidRPr="00460809" w:rsidRDefault="00D30FFC" w:rsidP="007364D1">
            <w:pPr>
              <w:rPr>
                <w:b/>
              </w:rPr>
            </w:pPr>
            <w:r w:rsidRPr="00460809">
              <w:rPr>
                <w:b/>
              </w:rPr>
              <w:t xml:space="preserve">Type </w:t>
            </w:r>
            <w:r>
              <w:rPr>
                <w:b/>
              </w:rPr>
              <w:t>o</w:t>
            </w:r>
            <w:r w:rsidRPr="00460809">
              <w:rPr>
                <w:b/>
              </w:rPr>
              <w:t>f Store</w:t>
            </w:r>
          </w:p>
        </w:tc>
        <w:tc>
          <w:tcPr>
            <w:tcW w:w="2214" w:type="dxa"/>
          </w:tcPr>
          <w:p w:rsidR="00D30FFC" w:rsidRPr="00460809" w:rsidRDefault="00D30FFC" w:rsidP="007364D1">
            <w:pPr>
              <w:rPr>
                <w:b/>
              </w:rPr>
            </w:pPr>
            <w:r w:rsidRPr="00460809">
              <w:rPr>
                <w:b/>
              </w:rPr>
              <w:t xml:space="preserve">Advertising </w:t>
            </w:r>
            <w:r>
              <w:rPr>
                <w:b/>
              </w:rPr>
              <w:t>o</w:t>
            </w:r>
            <w:r w:rsidRPr="00460809">
              <w:rPr>
                <w:b/>
              </w:rPr>
              <w:t>r Sales Tactic Used (Specific Example)</w:t>
            </w:r>
          </w:p>
        </w:tc>
        <w:tc>
          <w:tcPr>
            <w:tcW w:w="2214" w:type="dxa"/>
          </w:tcPr>
          <w:p w:rsidR="00D30FFC" w:rsidRPr="00460809" w:rsidRDefault="00D30FFC" w:rsidP="007364D1">
            <w:pPr>
              <w:rPr>
                <w:b/>
              </w:rPr>
            </w:pPr>
            <w:r w:rsidRPr="00460809">
              <w:rPr>
                <w:b/>
              </w:rPr>
              <w:t xml:space="preserve">Type </w:t>
            </w:r>
            <w:r>
              <w:rPr>
                <w:b/>
              </w:rPr>
              <w:t>o</w:t>
            </w:r>
            <w:r w:rsidRPr="00460809">
              <w:rPr>
                <w:b/>
              </w:rPr>
              <w:t>f Compliance Method This Represents</w:t>
            </w:r>
          </w:p>
        </w:tc>
        <w:tc>
          <w:tcPr>
            <w:tcW w:w="2214" w:type="dxa"/>
          </w:tcPr>
          <w:p w:rsidR="00D30FFC" w:rsidRPr="00460809" w:rsidRDefault="00D30FFC" w:rsidP="007364D1">
            <w:pPr>
              <w:rPr>
                <w:b/>
              </w:rPr>
            </w:pPr>
            <w:r w:rsidRPr="00460809">
              <w:rPr>
                <w:b/>
              </w:rPr>
              <w:t>Your Reaction</w:t>
            </w:r>
          </w:p>
        </w:tc>
      </w:tr>
      <w:tr w:rsidR="00D30FFC" w:rsidRPr="00AB127A">
        <w:tc>
          <w:tcPr>
            <w:tcW w:w="2214" w:type="dxa"/>
          </w:tcPr>
          <w:p w:rsidR="00D30FFC" w:rsidRPr="00AB127A" w:rsidRDefault="00D30FFC" w:rsidP="007364D1">
            <w:r w:rsidRPr="00AB127A">
              <w:t>Department store</w:t>
            </w:r>
          </w:p>
        </w:tc>
        <w:tc>
          <w:tcPr>
            <w:tcW w:w="2214" w:type="dxa"/>
          </w:tcPr>
          <w:p w:rsidR="00D30FFC" w:rsidRPr="00AB127A" w:rsidRDefault="00D30FFC" w:rsidP="007364D1"/>
        </w:tc>
        <w:tc>
          <w:tcPr>
            <w:tcW w:w="2214" w:type="dxa"/>
          </w:tcPr>
          <w:p w:rsidR="00D30FFC" w:rsidRPr="00AB127A" w:rsidRDefault="00D30FFC" w:rsidP="007364D1"/>
        </w:tc>
        <w:tc>
          <w:tcPr>
            <w:tcW w:w="2214"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r w:rsidR="00D30FFC" w:rsidRPr="00AB127A">
        <w:tc>
          <w:tcPr>
            <w:tcW w:w="2214" w:type="dxa"/>
          </w:tcPr>
          <w:p w:rsidR="00D30FFC" w:rsidRPr="00AB127A" w:rsidRDefault="00D30FFC" w:rsidP="007364D1">
            <w:r w:rsidRPr="00AB127A">
              <w:t>Jewelry store</w:t>
            </w:r>
          </w:p>
        </w:tc>
        <w:tc>
          <w:tcPr>
            <w:tcW w:w="2214" w:type="dxa"/>
          </w:tcPr>
          <w:p w:rsidR="00D30FFC" w:rsidRPr="00AB127A" w:rsidRDefault="00D30FFC" w:rsidP="007364D1"/>
        </w:tc>
        <w:tc>
          <w:tcPr>
            <w:tcW w:w="2214" w:type="dxa"/>
          </w:tcPr>
          <w:p w:rsidR="00D30FFC" w:rsidRPr="00AB127A" w:rsidRDefault="00D30FFC" w:rsidP="007364D1"/>
        </w:tc>
        <w:tc>
          <w:tcPr>
            <w:tcW w:w="2214"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r w:rsidR="00D30FFC" w:rsidRPr="00AB127A">
        <w:tc>
          <w:tcPr>
            <w:tcW w:w="2214" w:type="dxa"/>
          </w:tcPr>
          <w:p w:rsidR="00D30FFC" w:rsidRPr="00AB127A" w:rsidRDefault="00D30FFC" w:rsidP="007364D1">
            <w:r w:rsidRPr="00AB127A">
              <w:t>Electronics store</w:t>
            </w:r>
          </w:p>
        </w:tc>
        <w:tc>
          <w:tcPr>
            <w:tcW w:w="2214" w:type="dxa"/>
          </w:tcPr>
          <w:p w:rsidR="00D30FFC" w:rsidRPr="00AB127A" w:rsidRDefault="00D30FFC" w:rsidP="007364D1"/>
        </w:tc>
        <w:tc>
          <w:tcPr>
            <w:tcW w:w="2214" w:type="dxa"/>
          </w:tcPr>
          <w:p w:rsidR="00D30FFC" w:rsidRPr="00AB127A" w:rsidRDefault="00D30FFC" w:rsidP="007364D1"/>
        </w:tc>
        <w:tc>
          <w:tcPr>
            <w:tcW w:w="2214" w:type="dxa"/>
          </w:tcPr>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p w:rsidR="00D30FFC" w:rsidRPr="00AB127A" w:rsidRDefault="00D30FFC" w:rsidP="007364D1"/>
        </w:tc>
      </w:tr>
    </w:tbl>
    <w:p w:rsidR="0059141B" w:rsidRDefault="0059141B" w:rsidP="00D30FFC">
      <w:pPr>
        <w:pStyle w:val="Heading1"/>
      </w:pPr>
    </w:p>
    <w:p w:rsidR="00D30FFC" w:rsidRPr="00AB127A" w:rsidRDefault="00D30FFC" w:rsidP="00D30FFC">
      <w:pPr>
        <w:pStyle w:val="Heading1"/>
      </w:pPr>
      <w:r w:rsidRPr="00AB127A">
        <w:t>Handout 1</w:t>
      </w:r>
      <w:r w:rsidR="00B60D43">
        <w:t>3</w:t>
      </w:r>
      <w:r>
        <w:t>–</w:t>
      </w:r>
      <w:r w:rsidRPr="00AB127A">
        <w:t>4</w:t>
      </w:r>
    </w:p>
    <w:p w:rsidR="00D30FFC" w:rsidRPr="00AB127A" w:rsidRDefault="00D30FFC" w:rsidP="00D30FFC">
      <w:pPr>
        <w:pStyle w:val="Heading2"/>
      </w:pPr>
      <w:r w:rsidRPr="00AB127A">
        <w:t xml:space="preserve">Identifying </w:t>
      </w:r>
      <w:r>
        <w:t xml:space="preserve">the </w:t>
      </w:r>
      <w:r w:rsidRPr="00AB127A">
        <w:t>Types of Love</w:t>
      </w:r>
    </w:p>
    <w:p w:rsidR="00D30FFC" w:rsidRPr="00AB127A" w:rsidRDefault="00D30FFC" w:rsidP="00D30FFC"/>
    <w:p w:rsidR="00D30FFC" w:rsidRPr="00AB127A" w:rsidRDefault="00D30FFC" w:rsidP="00D30FFC">
      <w:r w:rsidRPr="00AB127A">
        <w:t>For each of the following scenarios, indicate the type of love as described in Sternberg’s theory that seems closest to the example.</w:t>
      </w:r>
    </w:p>
    <w:p w:rsidR="00D30FFC" w:rsidRPr="00AB127A" w:rsidRDefault="00D30FFC" w:rsidP="00D30FFC"/>
    <w:p w:rsidR="00D30FFC" w:rsidRPr="00AB127A" w:rsidRDefault="00D30FFC" w:rsidP="00D30FFC"/>
    <w:p w:rsidR="00D30FFC" w:rsidRPr="00AB127A" w:rsidRDefault="00D30FFC" w:rsidP="00D30FFC"/>
    <w:p w:rsidR="00D30FFC" w:rsidRPr="00AB127A" w:rsidRDefault="00D30FFC" w:rsidP="00D30FFC">
      <w:pPr>
        <w:numPr>
          <w:ilvl w:val="0"/>
          <w:numId w:val="41"/>
        </w:numPr>
      </w:pPr>
      <w:r w:rsidRPr="00AB127A">
        <w:t xml:space="preserve">Couple has been together for several years, still feel very close and connected emotionally, but do not always feel the same passion toward </w:t>
      </w:r>
      <w:r>
        <w:t xml:space="preserve">each </w:t>
      </w:r>
      <w:r w:rsidRPr="00AB127A">
        <w:t>other as they once did.</w:t>
      </w:r>
    </w:p>
    <w:p w:rsidR="00D30FFC" w:rsidRPr="00AB127A" w:rsidRDefault="00D30FFC" w:rsidP="00D30FFC">
      <w:pPr>
        <w:ind w:left="360" w:firstLine="360"/>
      </w:pPr>
      <w:r w:rsidRPr="00AB127A">
        <w:t>(Answer: Companionate Love)</w:t>
      </w:r>
    </w:p>
    <w:p w:rsidR="00D30FFC" w:rsidRPr="00AB127A" w:rsidRDefault="00D30FFC" w:rsidP="00D30FFC">
      <w:pPr>
        <w:numPr>
          <w:ilvl w:val="0"/>
          <w:numId w:val="41"/>
        </w:numPr>
      </w:pPr>
      <w:r w:rsidRPr="00AB127A">
        <w:t>They have a strong sexual drive and a need for physical and romantic contact with each other but do not feel very close to each other. They have not planned for their future together, and in fact have not even thought about any form of long-term commitment.</w:t>
      </w:r>
      <w:r>
        <w:t xml:space="preserve"> </w:t>
      </w:r>
    </w:p>
    <w:p w:rsidR="00D30FFC" w:rsidRPr="00AB127A" w:rsidRDefault="00D30FFC" w:rsidP="004D186E">
      <w:pPr>
        <w:ind w:left="360"/>
      </w:pPr>
      <w:r w:rsidRPr="00AB127A">
        <w:t>(Answer: Infatuation)</w:t>
      </w:r>
      <w:r>
        <w:t xml:space="preserve"> </w:t>
      </w:r>
    </w:p>
    <w:p w:rsidR="004D186E" w:rsidRDefault="004D186E" w:rsidP="004D186E">
      <w:pPr>
        <w:ind w:left="360"/>
      </w:pPr>
    </w:p>
    <w:p w:rsidR="00D30FFC" w:rsidRPr="00AB127A" w:rsidRDefault="00D30FFC" w:rsidP="00D30FFC">
      <w:pPr>
        <w:numPr>
          <w:ilvl w:val="0"/>
          <w:numId w:val="41"/>
        </w:numPr>
      </w:pPr>
      <w:r w:rsidRPr="00AB127A">
        <w:t>They have been married for a long time and still verbally proclaim their love for each other but admit to having lost much of the emotional connectedness, as well as the sexual desire that they once had.</w:t>
      </w:r>
    </w:p>
    <w:p w:rsidR="00D30FFC" w:rsidRPr="00AB127A" w:rsidRDefault="00D30FFC" w:rsidP="004D186E">
      <w:pPr>
        <w:ind w:left="360"/>
      </w:pPr>
      <w:r w:rsidRPr="00AB127A">
        <w:t>(Answer: Empty Love)</w:t>
      </w:r>
      <w:r>
        <w:t xml:space="preserve"> </w:t>
      </w:r>
    </w:p>
    <w:p w:rsidR="004D186E" w:rsidRDefault="004D186E" w:rsidP="004D186E">
      <w:pPr>
        <w:ind w:left="360"/>
      </w:pPr>
    </w:p>
    <w:p w:rsidR="00D30FFC" w:rsidRPr="00AB127A" w:rsidRDefault="00D30FFC" w:rsidP="00D30FFC">
      <w:pPr>
        <w:numPr>
          <w:ilvl w:val="0"/>
          <w:numId w:val="41"/>
        </w:numPr>
      </w:pPr>
      <w:r w:rsidRPr="00AB127A">
        <w:t xml:space="preserve">After more than </w:t>
      </w:r>
      <w:r>
        <w:t>six</w:t>
      </w:r>
      <w:r w:rsidRPr="00AB127A">
        <w:t xml:space="preserve"> years together, this couple is as “in love” as ever. They remain close and connected, very sexually and romantically in sync, and are completely committed to each other and to their relationship.</w:t>
      </w:r>
    </w:p>
    <w:p w:rsidR="00D30FFC" w:rsidRPr="00AB127A" w:rsidRDefault="00D30FFC" w:rsidP="004D186E">
      <w:pPr>
        <w:ind w:left="360"/>
      </w:pPr>
      <w:r w:rsidRPr="00AB127A">
        <w:t>(Answer: Consummate Love)</w:t>
      </w:r>
    </w:p>
    <w:p w:rsidR="004D186E" w:rsidRDefault="004D186E" w:rsidP="004D186E">
      <w:pPr>
        <w:ind w:left="360"/>
      </w:pPr>
    </w:p>
    <w:p w:rsidR="00D30FFC" w:rsidRPr="00AB127A" w:rsidRDefault="00D30FFC" w:rsidP="00D30FFC">
      <w:pPr>
        <w:numPr>
          <w:ilvl w:val="0"/>
          <w:numId w:val="41"/>
        </w:numPr>
      </w:pPr>
      <w:r w:rsidRPr="00AB127A">
        <w:t>This couple has been together for only a couple of months, and although they feel they have become close and are connected emotionally, they have yet to become passionately involved or think about their future commitment.</w:t>
      </w:r>
    </w:p>
    <w:p w:rsidR="00D30FFC" w:rsidRPr="00AB127A" w:rsidRDefault="00D30FFC" w:rsidP="004D186E">
      <w:pPr>
        <w:ind w:left="360"/>
      </w:pPr>
      <w:r w:rsidRPr="00AB127A">
        <w:t>(Answer: Liking)</w:t>
      </w:r>
      <w:r>
        <w:t xml:space="preserve"> </w:t>
      </w:r>
    </w:p>
    <w:p w:rsidR="004D186E" w:rsidRDefault="004D186E" w:rsidP="004D186E">
      <w:pPr>
        <w:ind w:left="360"/>
      </w:pPr>
    </w:p>
    <w:p w:rsidR="00D30FFC" w:rsidRPr="00AB127A" w:rsidRDefault="00D30FFC" w:rsidP="00D30FFC">
      <w:pPr>
        <w:numPr>
          <w:ilvl w:val="0"/>
          <w:numId w:val="41"/>
        </w:numPr>
      </w:pPr>
      <w:r w:rsidRPr="00AB127A">
        <w:t xml:space="preserve">They are in love and both have a strong sexual desire for </w:t>
      </w:r>
      <w:r>
        <w:t xml:space="preserve">each </w:t>
      </w:r>
      <w:r w:rsidRPr="00AB127A">
        <w:t xml:space="preserve">other, </w:t>
      </w:r>
      <w:r>
        <w:t xml:space="preserve">and </w:t>
      </w:r>
      <w:r w:rsidRPr="00AB127A">
        <w:t xml:space="preserve">are very close and connected emotionally, but </w:t>
      </w:r>
      <w:r>
        <w:t xml:space="preserve">they </w:t>
      </w:r>
      <w:r w:rsidRPr="00AB127A">
        <w:t>have yet to discuss any future plans that would include a decision to commit only to each other.</w:t>
      </w:r>
    </w:p>
    <w:p w:rsidR="00D30FFC" w:rsidRPr="00AB127A" w:rsidRDefault="00D30FFC" w:rsidP="004D186E">
      <w:pPr>
        <w:ind w:left="360"/>
      </w:pPr>
      <w:r w:rsidRPr="00AB127A">
        <w:t>(Answer: Romantic Love)</w:t>
      </w:r>
      <w:r>
        <w:t xml:space="preserve"> </w:t>
      </w:r>
    </w:p>
    <w:p w:rsidR="004D186E" w:rsidRDefault="004D186E" w:rsidP="004D186E">
      <w:pPr>
        <w:ind w:left="360"/>
      </w:pPr>
    </w:p>
    <w:p w:rsidR="00D30FFC" w:rsidRPr="00AB127A" w:rsidRDefault="00D30FFC" w:rsidP="00D30FFC">
      <w:pPr>
        <w:numPr>
          <w:ilvl w:val="0"/>
          <w:numId w:val="41"/>
        </w:numPr>
      </w:pPr>
      <w:r w:rsidRPr="00AB127A">
        <w:t>They have been together for a while and are planning on staying together. They continue to maintain a healthy and satisfying sex life, but say they do not feel very closely connected where emotion is concerned.</w:t>
      </w:r>
    </w:p>
    <w:p w:rsidR="00D30FFC" w:rsidRPr="00AB127A" w:rsidRDefault="00D30FFC" w:rsidP="00D30FFC">
      <w:pPr>
        <w:ind w:left="360" w:firstLine="360"/>
      </w:pPr>
      <w:r w:rsidRPr="00AB127A">
        <w:t>(Answer: Fatuous Love)</w:t>
      </w:r>
    </w:p>
    <w:p w:rsidR="00D30FFC" w:rsidRPr="00AB127A" w:rsidRDefault="00D30FFC" w:rsidP="00D30FFC"/>
    <w:p w:rsidR="00D30FFC" w:rsidRPr="00AB127A" w:rsidRDefault="00D30FFC" w:rsidP="00D30FFC">
      <w:pPr>
        <w:pStyle w:val="Heading1"/>
      </w:pPr>
      <w:r w:rsidRPr="00AB127A">
        <w:br w:type="page"/>
      </w:r>
      <w:r w:rsidRPr="00AB127A">
        <w:lastRenderedPageBreak/>
        <w:t>Handout 1</w:t>
      </w:r>
      <w:r w:rsidR="00B60D43">
        <w:t>3</w:t>
      </w:r>
      <w:r>
        <w:t>–</w:t>
      </w:r>
      <w:r w:rsidRPr="00AB127A">
        <w:t>5</w:t>
      </w:r>
    </w:p>
    <w:p w:rsidR="00D30FFC" w:rsidRPr="00AB127A" w:rsidRDefault="00D30FFC" w:rsidP="00D30FFC">
      <w:pPr>
        <w:pStyle w:val="Heading2"/>
      </w:pPr>
      <w:r w:rsidRPr="00AB127A">
        <w:t>Leadership Survey</w:t>
      </w:r>
    </w:p>
    <w:p w:rsidR="00D30FFC" w:rsidRPr="00AB127A" w:rsidRDefault="00D30FFC" w:rsidP="00D30FFC"/>
    <w:p w:rsidR="0034233A" w:rsidRDefault="00D30FFC" w:rsidP="00D30FFC">
      <w:r w:rsidRPr="00AB127A">
        <w:t xml:space="preserve">Indicate whether each statement is </w:t>
      </w:r>
      <w:r>
        <w:t>T (</w:t>
      </w:r>
      <w:r w:rsidRPr="00AB127A">
        <w:t>True</w:t>
      </w:r>
      <w:r>
        <w:t>)</w:t>
      </w:r>
      <w:r w:rsidRPr="00AB127A">
        <w:t xml:space="preserve"> or </w:t>
      </w:r>
      <w:r>
        <w:t>F (</w:t>
      </w:r>
      <w:r w:rsidRPr="00AB127A">
        <w:t>False</w:t>
      </w:r>
      <w:r>
        <w:t>)</w:t>
      </w:r>
      <w:r w:rsidRPr="00AB127A">
        <w:t xml:space="preserve"> for you. </w:t>
      </w:r>
      <w:r w:rsidRPr="00A92AFB">
        <w:rPr>
          <w:b/>
        </w:rPr>
        <w:t>There are no right or wrong answers.</w:t>
      </w:r>
      <w:r w:rsidR="00A92AFB">
        <w:t xml:space="preserve"> When you are finished, give yourself 5 points for every answer that matches that of the answer key. Then add these points to determine your leadership orientation.  </w:t>
      </w:r>
    </w:p>
    <w:p w:rsidR="0034233A" w:rsidRDefault="0034233A" w:rsidP="00D30FFC"/>
    <w:p w:rsidR="0034233A" w:rsidRPr="00AB127A" w:rsidRDefault="0034233A" w:rsidP="00D30FFC">
      <w:r>
        <w:t>ANSWERS WILL VARY</w:t>
      </w:r>
    </w:p>
    <w:p w:rsidR="00D30FFC" w:rsidRPr="00AB127A" w:rsidRDefault="00D30FFC" w:rsidP="00D30FFC"/>
    <w:p w:rsidR="00D30FFC" w:rsidRPr="00AB127A" w:rsidRDefault="00D30FFC" w:rsidP="00D30FFC">
      <w:pPr>
        <w:numPr>
          <w:ilvl w:val="0"/>
          <w:numId w:val="42"/>
        </w:numPr>
      </w:pPr>
      <w:r>
        <w:t xml:space="preserve">____ </w:t>
      </w:r>
      <w:r w:rsidRPr="00AB127A">
        <w:t xml:space="preserve">I try to motivate people to do their best. </w:t>
      </w:r>
    </w:p>
    <w:p w:rsidR="00D30FFC" w:rsidRPr="00AB127A" w:rsidRDefault="00D30FFC" w:rsidP="00D30FFC">
      <w:pPr>
        <w:numPr>
          <w:ilvl w:val="0"/>
          <w:numId w:val="42"/>
        </w:numPr>
      </w:pPr>
      <w:r>
        <w:t xml:space="preserve">____ </w:t>
      </w:r>
      <w:r w:rsidRPr="00AB127A">
        <w:t xml:space="preserve">I have an obligation to provide progress reports. </w:t>
      </w:r>
    </w:p>
    <w:p w:rsidR="00D30FFC" w:rsidRPr="00AB127A" w:rsidRDefault="00D30FFC" w:rsidP="00D30FFC">
      <w:pPr>
        <w:numPr>
          <w:ilvl w:val="0"/>
          <w:numId w:val="42"/>
        </w:numPr>
      </w:pPr>
      <w:r>
        <w:t xml:space="preserve">____ </w:t>
      </w:r>
      <w:r w:rsidRPr="00AB127A">
        <w:t xml:space="preserve">I enjoy keeping others happy. </w:t>
      </w:r>
    </w:p>
    <w:p w:rsidR="00D30FFC" w:rsidRPr="00AB127A" w:rsidRDefault="00D30FFC" w:rsidP="00D30FFC">
      <w:pPr>
        <w:numPr>
          <w:ilvl w:val="0"/>
          <w:numId w:val="42"/>
        </w:numPr>
      </w:pPr>
      <w:r>
        <w:t xml:space="preserve">____ </w:t>
      </w:r>
      <w:r w:rsidRPr="00AB127A">
        <w:t xml:space="preserve">Deadlines are essential for </w:t>
      </w:r>
      <w:r>
        <w:t xml:space="preserve">the </w:t>
      </w:r>
      <w:r w:rsidRPr="00AB127A">
        <w:t xml:space="preserve">success of a group. </w:t>
      </w:r>
    </w:p>
    <w:p w:rsidR="00D30FFC" w:rsidRPr="00AB127A" w:rsidRDefault="00D30FFC" w:rsidP="00D30FFC">
      <w:pPr>
        <w:numPr>
          <w:ilvl w:val="0"/>
          <w:numId w:val="42"/>
        </w:numPr>
      </w:pPr>
      <w:r>
        <w:t xml:space="preserve">____ </w:t>
      </w:r>
      <w:r w:rsidRPr="00AB127A">
        <w:t xml:space="preserve">I try to help people relax and have fun. </w:t>
      </w:r>
    </w:p>
    <w:p w:rsidR="00D30FFC" w:rsidRPr="00AB127A" w:rsidRDefault="00D30FFC" w:rsidP="00D30FFC">
      <w:pPr>
        <w:numPr>
          <w:ilvl w:val="0"/>
          <w:numId w:val="42"/>
        </w:numPr>
      </w:pPr>
      <w:r>
        <w:t xml:space="preserve">____ </w:t>
      </w:r>
      <w:r w:rsidRPr="00AB127A">
        <w:t xml:space="preserve">I feel best when others are enjoying themselves. </w:t>
      </w:r>
    </w:p>
    <w:p w:rsidR="00D30FFC" w:rsidRPr="00AB127A" w:rsidRDefault="00D30FFC" w:rsidP="00D30FFC">
      <w:pPr>
        <w:numPr>
          <w:ilvl w:val="0"/>
          <w:numId w:val="42"/>
        </w:numPr>
      </w:pPr>
      <w:r>
        <w:t xml:space="preserve">____ </w:t>
      </w:r>
      <w:r w:rsidRPr="00AB127A">
        <w:t xml:space="preserve">I feel I should point out errors in the work of others. </w:t>
      </w:r>
    </w:p>
    <w:p w:rsidR="00D30FFC" w:rsidRPr="00AB127A" w:rsidRDefault="00D30FFC" w:rsidP="00D30FFC">
      <w:pPr>
        <w:numPr>
          <w:ilvl w:val="0"/>
          <w:numId w:val="42"/>
        </w:numPr>
      </w:pPr>
      <w:r>
        <w:t xml:space="preserve">____ </w:t>
      </w:r>
      <w:r w:rsidRPr="00AB127A">
        <w:t xml:space="preserve">I enjoy having responsibility for meeting goals. </w:t>
      </w:r>
    </w:p>
    <w:p w:rsidR="00D30FFC" w:rsidRPr="00AB127A" w:rsidRDefault="00D30FFC" w:rsidP="00D30FFC">
      <w:pPr>
        <w:numPr>
          <w:ilvl w:val="0"/>
          <w:numId w:val="42"/>
        </w:numPr>
      </w:pPr>
      <w:r>
        <w:t xml:space="preserve">____ </w:t>
      </w:r>
      <w:r w:rsidRPr="00AB127A">
        <w:t xml:space="preserve">I listen and respond to the opinions of others. </w:t>
      </w:r>
    </w:p>
    <w:p w:rsidR="00D30FFC" w:rsidRPr="00AB127A" w:rsidRDefault="00D30FFC" w:rsidP="00D30FFC">
      <w:pPr>
        <w:numPr>
          <w:ilvl w:val="0"/>
          <w:numId w:val="42"/>
        </w:numPr>
      </w:pPr>
      <w:r>
        <w:t xml:space="preserve">____ </w:t>
      </w:r>
      <w:r w:rsidRPr="00AB127A">
        <w:t xml:space="preserve">People usually understand my point of view. </w:t>
      </w:r>
    </w:p>
    <w:p w:rsidR="00D30FFC" w:rsidRPr="00AB127A" w:rsidRDefault="00D30FFC" w:rsidP="00D30FFC">
      <w:pPr>
        <w:numPr>
          <w:ilvl w:val="0"/>
          <w:numId w:val="42"/>
        </w:numPr>
      </w:pPr>
      <w:r>
        <w:t xml:space="preserve">____ </w:t>
      </w:r>
      <w:r w:rsidRPr="00AB127A">
        <w:t xml:space="preserve">Others look to me for direction and example. </w:t>
      </w:r>
    </w:p>
    <w:p w:rsidR="00D30FFC" w:rsidRPr="00AB127A" w:rsidRDefault="00D30FFC" w:rsidP="00D30FFC">
      <w:pPr>
        <w:numPr>
          <w:ilvl w:val="0"/>
          <w:numId w:val="42"/>
        </w:numPr>
      </w:pPr>
      <w:r>
        <w:t xml:space="preserve">____ </w:t>
      </w:r>
      <w:r w:rsidRPr="00AB127A">
        <w:t xml:space="preserve">I always consult other people in a group. </w:t>
      </w:r>
    </w:p>
    <w:p w:rsidR="00D30FFC" w:rsidRPr="00AB127A" w:rsidRDefault="00D30FFC" w:rsidP="00D30FFC">
      <w:pPr>
        <w:numPr>
          <w:ilvl w:val="0"/>
          <w:numId w:val="42"/>
        </w:numPr>
      </w:pPr>
      <w:r>
        <w:t xml:space="preserve">____ </w:t>
      </w:r>
      <w:r w:rsidRPr="00AB127A">
        <w:t xml:space="preserve">People are able to be at ease with me. </w:t>
      </w:r>
    </w:p>
    <w:p w:rsidR="00D30FFC" w:rsidRPr="00AB127A" w:rsidRDefault="00D30FFC" w:rsidP="00D30FFC">
      <w:pPr>
        <w:numPr>
          <w:ilvl w:val="0"/>
          <w:numId w:val="42"/>
        </w:numPr>
      </w:pPr>
      <w:r>
        <w:t xml:space="preserve">____ </w:t>
      </w:r>
      <w:r w:rsidRPr="00AB127A">
        <w:t xml:space="preserve">I usually speak with authority. </w:t>
      </w:r>
    </w:p>
    <w:p w:rsidR="00D30FFC" w:rsidRPr="00AB127A" w:rsidRDefault="00D30FFC" w:rsidP="00D30FFC">
      <w:pPr>
        <w:numPr>
          <w:ilvl w:val="0"/>
          <w:numId w:val="42"/>
        </w:numPr>
      </w:pPr>
      <w:r>
        <w:t xml:space="preserve">____ </w:t>
      </w:r>
      <w:r w:rsidRPr="00AB127A">
        <w:t xml:space="preserve">I am upset when the group is inefficient. </w:t>
      </w:r>
    </w:p>
    <w:p w:rsidR="00D30FFC" w:rsidRPr="00AB127A" w:rsidRDefault="00D30FFC" w:rsidP="00D30FFC">
      <w:pPr>
        <w:numPr>
          <w:ilvl w:val="0"/>
          <w:numId w:val="42"/>
        </w:numPr>
      </w:pPr>
      <w:r>
        <w:t xml:space="preserve">____ </w:t>
      </w:r>
      <w:r w:rsidRPr="00AB127A">
        <w:t xml:space="preserve">I consider everyone, including myself, as equal. </w:t>
      </w:r>
    </w:p>
    <w:p w:rsidR="00D30FFC" w:rsidRPr="00AB127A" w:rsidRDefault="00D30FFC" w:rsidP="00D30FFC">
      <w:pPr>
        <w:numPr>
          <w:ilvl w:val="0"/>
          <w:numId w:val="42"/>
        </w:numPr>
      </w:pPr>
      <w:r>
        <w:t xml:space="preserve">____ </w:t>
      </w:r>
      <w:r w:rsidRPr="00AB127A">
        <w:t xml:space="preserve">It is important to have goals and objectives. </w:t>
      </w:r>
    </w:p>
    <w:p w:rsidR="00D30FFC" w:rsidRPr="00AB127A" w:rsidRDefault="00D30FFC" w:rsidP="00D30FFC">
      <w:pPr>
        <w:numPr>
          <w:ilvl w:val="0"/>
          <w:numId w:val="42"/>
        </w:numPr>
      </w:pPr>
      <w:r>
        <w:t xml:space="preserve">____ </w:t>
      </w:r>
      <w:r w:rsidRPr="00AB127A">
        <w:t xml:space="preserve">I usually tell others what to do. </w:t>
      </w:r>
    </w:p>
    <w:p w:rsidR="00D30FFC" w:rsidRPr="00AB127A" w:rsidRDefault="00D30FFC" w:rsidP="00D30FFC">
      <w:pPr>
        <w:numPr>
          <w:ilvl w:val="0"/>
          <w:numId w:val="42"/>
        </w:numPr>
      </w:pPr>
      <w:r>
        <w:t xml:space="preserve">____ </w:t>
      </w:r>
      <w:r w:rsidRPr="00AB127A">
        <w:t xml:space="preserve">I enjoy being with other people. </w:t>
      </w:r>
    </w:p>
    <w:p w:rsidR="00D30FFC" w:rsidRPr="00AB127A" w:rsidRDefault="00D30FFC" w:rsidP="00D30FFC">
      <w:pPr>
        <w:numPr>
          <w:ilvl w:val="0"/>
          <w:numId w:val="42"/>
        </w:numPr>
      </w:pPr>
      <w:r>
        <w:t xml:space="preserve">____ </w:t>
      </w:r>
      <w:r w:rsidRPr="00AB127A">
        <w:t xml:space="preserve">I like helping other people improve. </w:t>
      </w:r>
    </w:p>
    <w:p w:rsidR="00D30FFC" w:rsidRPr="00AB127A" w:rsidRDefault="00D30FFC" w:rsidP="00D30FFC"/>
    <w:p w:rsidR="00D30FFC" w:rsidRPr="00AB127A" w:rsidRDefault="00D30FFC" w:rsidP="00D30FFC"/>
    <w:p w:rsidR="00D30FFC" w:rsidRPr="00AB127A" w:rsidRDefault="00D30FFC" w:rsidP="00D30FFC">
      <w:r w:rsidRPr="00AB127A">
        <w:t>Scoring:</w:t>
      </w:r>
    </w:p>
    <w:p w:rsidR="00D30FFC" w:rsidRPr="00AB127A" w:rsidRDefault="00D30FFC" w:rsidP="00D30FFC">
      <w:r w:rsidRPr="00AB127A">
        <w:t>0–15</w:t>
      </w:r>
      <w:r>
        <w:t xml:space="preserve"> </w:t>
      </w:r>
      <w:r w:rsidRPr="00AB127A">
        <w:t>Strong social leader orientation</w:t>
      </w:r>
    </w:p>
    <w:p w:rsidR="00D30FFC" w:rsidRPr="00AB127A" w:rsidRDefault="00D30FFC" w:rsidP="00D30FFC">
      <w:r w:rsidRPr="00AB127A">
        <w:t>20–35</w:t>
      </w:r>
      <w:r>
        <w:t xml:space="preserve"> </w:t>
      </w:r>
      <w:r w:rsidRPr="00AB127A">
        <w:t>Social leader orientation</w:t>
      </w:r>
    </w:p>
    <w:p w:rsidR="00D30FFC" w:rsidRPr="00AB127A" w:rsidRDefault="00D30FFC" w:rsidP="00D30FFC">
      <w:r w:rsidRPr="00AB127A">
        <w:t>40–60</w:t>
      </w:r>
      <w:r>
        <w:t xml:space="preserve"> </w:t>
      </w:r>
      <w:r w:rsidRPr="00AB127A">
        <w:t>Combination of both traits</w:t>
      </w:r>
    </w:p>
    <w:p w:rsidR="00D30FFC" w:rsidRPr="00AB127A" w:rsidRDefault="00D30FFC" w:rsidP="00D30FFC">
      <w:r w:rsidRPr="00AB127A">
        <w:t>65–80</w:t>
      </w:r>
      <w:r>
        <w:t xml:space="preserve"> </w:t>
      </w:r>
      <w:r w:rsidRPr="00AB127A">
        <w:t>Task leader orientation</w:t>
      </w:r>
    </w:p>
    <w:p w:rsidR="00D30FFC" w:rsidRDefault="00D30FFC" w:rsidP="00D30FFC">
      <w:r w:rsidRPr="00AB127A">
        <w:t>85–100</w:t>
      </w:r>
      <w:r>
        <w:t xml:space="preserve"> </w:t>
      </w:r>
      <w:r w:rsidRPr="00AB127A">
        <w:t>Strong task leader orientation</w:t>
      </w:r>
    </w:p>
    <w:p w:rsidR="00A92AFB" w:rsidRDefault="00A92AFB" w:rsidP="00D30FFC"/>
    <w:p w:rsidR="00A92AFB" w:rsidRDefault="00A92AFB" w:rsidP="00D30FFC"/>
    <w:p w:rsidR="00A92AFB" w:rsidRDefault="00A92AFB" w:rsidP="00D30FFC"/>
    <w:p w:rsidR="00A92AFB" w:rsidRDefault="00A92AFB" w:rsidP="00D30FFC"/>
    <w:p w:rsidR="00A92AFB" w:rsidRDefault="00A92AFB" w:rsidP="00D30FFC"/>
    <w:p w:rsidR="00A92AFB" w:rsidRDefault="00A92AFB" w:rsidP="00D30FFC"/>
    <w:p w:rsidR="00A92AFB" w:rsidRDefault="00A92AFB" w:rsidP="00D30FFC"/>
    <w:p w:rsidR="00A92AFB" w:rsidRDefault="00A92AFB" w:rsidP="00D30FFC"/>
    <w:p w:rsidR="00A92AFB" w:rsidRDefault="00A92AFB" w:rsidP="00D30FFC"/>
    <w:p w:rsidR="00A92AFB" w:rsidRDefault="00A92AFB" w:rsidP="00D30FFC">
      <w:r>
        <w:t xml:space="preserve">ANSWER KEY: </w:t>
      </w:r>
    </w:p>
    <w:p w:rsidR="00A92AFB" w:rsidRPr="00AB127A" w:rsidRDefault="00A92AFB" w:rsidP="00A92AFB">
      <w:pPr>
        <w:numPr>
          <w:ilvl w:val="0"/>
          <w:numId w:val="42"/>
        </w:numPr>
      </w:pPr>
      <w:r>
        <w:t xml:space="preserve">____ </w:t>
      </w:r>
      <w:r w:rsidRPr="00AB127A">
        <w:t>I try to motivate people to do their best. (T)</w:t>
      </w:r>
    </w:p>
    <w:p w:rsidR="00A92AFB" w:rsidRPr="00AB127A" w:rsidRDefault="00A92AFB" w:rsidP="00A92AFB">
      <w:pPr>
        <w:numPr>
          <w:ilvl w:val="0"/>
          <w:numId w:val="42"/>
        </w:numPr>
      </w:pPr>
      <w:r>
        <w:t xml:space="preserve">____ </w:t>
      </w:r>
      <w:r w:rsidRPr="00AB127A">
        <w:t>I have an obligation to provide progress reports. (T)</w:t>
      </w:r>
    </w:p>
    <w:p w:rsidR="00A92AFB" w:rsidRPr="00AB127A" w:rsidRDefault="00A92AFB" w:rsidP="00A92AFB">
      <w:pPr>
        <w:numPr>
          <w:ilvl w:val="0"/>
          <w:numId w:val="42"/>
        </w:numPr>
      </w:pPr>
      <w:r>
        <w:t xml:space="preserve">____ </w:t>
      </w:r>
      <w:r w:rsidRPr="00AB127A">
        <w:t>I enjoy keeping others happy. (F)</w:t>
      </w:r>
    </w:p>
    <w:p w:rsidR="00A92AFB" w:rsidRPr="00AB127A" w:rsidRDefault="00A92AFB" w:rsidP="00A92AFB">
      <w:pPr>
        <w:numPr>
          <w:ilvl w:val="0"/>
          <w:numId w:val="42"/>
        </w:numPr>
      </w:pPr>
      <w:r>
        <w:t xml:space="preserve">____ </w:t>
      </w:r>
      <w:r w:rsidRPr="00AB127A">
        <w:t xml:space="preserve">Deadlines are essential for </w:t>
      </w:r>
      <w:r>
        <w:t xml:space="preserve">the </w:t>
      </w:r>
      <w:r w:rsidRPr="00AB127A">
        <w:t>success of a group. (T)</w:t>
      </w:r>
    </w:p>
    <w:p w:rsidR="00A92AFB" w:rsidRPr="00AB127A" w:rsidRDefault="00A92AFB" w:rsidP="00A92AFB">
      <w:pPr>
        <w:numPr>
          <w:ilvl w:val="0"/>
          <w:numId w:val="42"/>
        </w:numPr>
      </w:pPr>
      <w:r>
        <w:t xml:space="preserve">____ </w:t>
      </w:r>
      <w:r w:rsidRPr="00AB127A">
        <w:t>I try to help people relax and have fun. (F)</w:t>
      </w:r>
    </w:p>
    <w:p w:rsidR="00A92AFB" w:rsidRPr="00AB127A" w:rsidRDefault="00A92AFB" w:rsidP="00A92AFB">
      <w:pPr>
        <w:numPr>
          <w:ilvl w:val="0"/>
          <w:numId w:val="42"/>
        </w:numPr>
      </w:pPr>
      <w:r>
        <w:t xml:space="preserve">____ </w:t>
      </w:r>
      <w:r w:rsidRPr="00AB127A">
        <w:t>I feel best when others are enjoying themselves. (F)</w:t>
      </w:r>
    </w:p>
    <w:p w:rsidR="00A92AFB" w:rsidRPr="00AB127A" w:rsidRDefault="00A92AFB" w:rsidP="00A92AFB">
      <w:pPr>
        <w:numPr>
          <w:ilvl w:val="0"/>
          <w:numId w:val="42"/>
        </w:numPr>
      </w:pPr>
      <w:r>
        <w:t xml:space="preserve">____ </w:t>
      </w:r>
      <w:r w:rsidRPr="00AB127A">
        <w:t>I feel I should point out errors in the work of others. (T)</w:t>
      </w:r>
    </w:p>
    <w:p w:rsidR="00A92AFB" w:rsidRPr="00AB127A" w:rsidRDefault="00A92AFB" w:rsidP="00A92AFB">
      <w:pPr>
        <w:numPr>
          <w:ilvl w:val="0"/>
          <w:numId w:val="42"/>
        </w:numPr>
      </w:pPr>
      <w:r>
        <w:t xml:space="preserve">____ </w:t>
      </w:r>
      <w:r w:rsidRPr="00AB127A">
        <w:t>I enjoy having responsibility for meeting goals. (T)</w:t>
      </w:r>
    </w:p>
    <w:p w:rsidR="00A92AFB" w:rsidRPr="00AB127A" w:rsidRDefault="00A92AFB" w:rsidP="00A92AFB">
      <w:pPr>
        <w:numPr>
          <w:ilvl w:val="0"/>
          <w:numId w:val="42"/>
        </w:numPr>
      </w:pPr>
      <w:r>
        <w:t xml:space="preserve">____ </w:t>
      </w:r>
      <w:r w:rsidRPr="00AB127A">
        <w:t>I listen and respond to the opinions of others. (F)</w:t>
      </w:r>
    </w:p>
    <w:p w:rsidR="00A92AFB" w:rsidRPr="00AB127A" w:rsidRDefault="00A92AFB" w:rsidP="00A92AFB">
      <w:pPr>
        <w:numPr>
          <w:ilvl w:val="0"/>
          <w:numId w:val="42"/>
        </w:numPr>
      </w:pPr>
      <w:r>
        <w:t xml:space="preserve">____ </w:t>
      </w:r>
      <w:r w:rsidRPr="00AB127A">
        <w:t>People usually understand my point of view. (F)</w:t>
      </w:r>
    </w:p>
    <w:p w:rsidR="00A92AFB" w:rsidRPr="00AB127A" w:rsidRDefault="00A92AFB" w:rsidP="00A92AFB">
      <w:pPr>
        <w:numPr>
          <w:ilvl w:val="0"/>
          <w:numId w:val="42"/>
        </w:numPr>
      </w:pPr>
      <w:r>
        <w:t xml:space="preserve">____ </w:t>
      </w:r>
      <w:r w:rsidRPr="00AB127A">
        <w:t>Others look to me for direction and example. (T)</w:t>
      </w:r>
    </w:p>
    <w:p w:rsidR="00A92AFB" w:rsidRPr="00AB127A" w:rsidRDefault="00A92AFB" w:rsidP="00A92AFB">
      <w:pPr>
        <w:numPr>
          <w:ilvl w:val="0"/>
          <w:numId w:val="42"/>
        </w:numPr>
      </w:pPr>
      <w:r>
        <w:t xml:space="preserve">____ </w:t>
      </w:r>
      <w:r w:rsidRPr="00AB127A">
        <w:t>I always consult other people in a group. (F)</w:t>
      </w:r>
    </w:p>
    <w:p w:rsidR="00A92AFB" w:rsidRPr="00AB127A" w:rsidRDefault="00A92AFB" w:rsidP="00A92AFB">
      <w:pPr>
        <w:numPr>
          <w:ilvl w:val="0"/>
          <w:numId w:val="42"/>
        </w:numPr>
      </w:pPr>
      <w:r>
        <w:t xml:space="preserve">____ </w:t>
      </w:r>
      <w:r w:rsidRPr="00AB127A">
        <w:t>People are able to be at ease with me. (F)</w:t>
      </w:r>
    </w:p>
    <w:p w:rsidR="00A92AFB" w:rsidRPr="00AB127A" w:rsidRDefault="00A92AFB" w:rsidP="00A92AFB">
      <w:pPr>
        <w:numPr>
          <w:ilvl w:val="0"/>
          <w:numId w:val="42"/>
        </w:numPr>
      </w:pPr>
      <w:r>
        <w:t xml:space="preserve">____ </w:t>
      </w:r>
      <w:r w:rsidRPr="00AB127A">
        <w:t>I usually speak with authority. (T)</w:t>
      </w:r>
    </w:p>
    <w:p w:rsidR="00A92AFB" w:rsidRPr="00AB127A" w:rsidRDefault="00A92AFB" w:rsidP="00A92AFB">
      <w:pPr>
        <w:numPr>
          <w:ilvl w:val="0"/>
          <w:numId w:val="42"/>
        </w:numPr>
      </w:pPr>
      <w:r>
        <w:t xml:space="preserve">____ </w:t>
      </w:r>
      <w:r w:rsidRPr="00AB127A">
        <w:t>I am upset when the group is inefficient. (T)</w:t>
      </w:r>
    </w:p>
    <w:p w:rsidR="00A92AFB" w:rsidRPr="00AB127A" w:rsidRDefault="00A92AFB" w:rsidP="00A92AFB">
      <w:pPr>
        <w:numPr>
          <w:ilvl w:val="0"/>
          <w:numId w:val="42"/>
        </w:numPr>
      </w:pPr>
      <w:r>
        <w:t xml:space="preserve">____ </w:t>
      </w:r>
      <w:r w:rsidRPr="00AB127A">
        <w:t>I consider everyone, including myself, as equal. (F)</w:t>
      </w:r>
    </w:p>
    <w:p w:rsidR="00A92AFB" w:rsidRPr="00AB127A" w:rsidRDefault="00A92AFB" w:rsidP="00A92AFB">
      <w:pPr>
        <w:numPr>
          <w:ilvl w:val="0"/>
          <w:numId w:val="42"/>
        </w:numPr>
      </w:pPr>
      <w:r>
        <w:t xml:space="preserve">____ </w:t>
      </w:r>
      <w:r w:rsidRPr="00AB127A">
        <w:t>It is important to have goals and objectives. (T)</w:t>
      </w:r>
    </w:p>
    <w:p w:rsidR="00A92AFB" w:rsidRPr="00AB127A" w:rsidRDefault="00A92AFB" w:rsidP="00A92AFB">
      <w:pPr>
        <w:numPr>
          <w:ilvl w:val="0"/>
          <w:numId w:val="42"/>
        </w:numPr>
      </w:pPr>
      <w:r>
        <w:t xml:space="preserve">____ </w:t>
      </w:r>
      <w:r w:rsidRPr="00AB127A">
        <w:t>I usually tell others what to do. (T)</w:t>
      </w:r>
    </w:p>
    <w:p w:rsidR="00A92AFB" w:rsidRPr="00AB127A" w:rsidRDefault="00A92AFB" w:rsidP="00A92AFB">
      <w:pPr>
        <w:numPr>
          <w:ilvl w:val="0"/>
          <w:numId w:val="42"/>
        </w:numPr>
      </w:pPr>
      <w:r>
        <w:t xml:space="preserve">____ </w:t>
      </w:r>
      <w:r w:rsidRPr="00AB127A">
        <w:t>I enjoy being with other people. (F)</w:t>
      </w:r>
    </w:p>
    <w:p w:rsidR="00A92AFB" w:rsidRPr="00AB127A" w:rsidRDefault="00A92AFB" w:rsidP="00A92AFB">
      <w:pPr>
        <w:numPr>
          <w:ilvl w:val="0"/>
          <w:numId w:val="42"/>
        </w:numPr>
      </w:pPr>
      <w:r>
        <w:t xml:space="preserve">____ </w:t>
      </w:r>
      <w:r w:rsidRPr="00AB127A">
        <w:t>I like helping other people improve. (F)</w:t>
      </w:r>
    </w:p>
    <w:p w:rsidR="00A92AFB" w:rsidRPr="00AB127A" w:rsidRDefault="00A92AFB" w:rsidP="00D30FFC"/>
    <w:p w:rsidR="00D30FFC" w:rsidRPr="00AB127A" w:rsidRDefault="00D30FFC" w:rsidP="00D30FFC"/>
    <w:p w:rsidR="00D30FFC" w:rsidRPr="00AB127A" w:rsidRDefault="00D30FFC" w:rsidP="00D30FFC"/>
    <w:p w:rsidR="004118EA" w:rsidRDefault="004118EA" w:rsidP="003605AC">
      <w:pPr>
        <w:pStyle w:val="Heading1"/>
      </w:pPr>
    </w:p>
    <w:p w:rsidR="00D4349A" w:rsidRPr="00AB127A" w:rsidRDefault="00D4349A" w:rsidP="00E506ED">
      <w:pPr>
        <w:pStyle w:val="Heading1"/>
      </w:pPr>
    </w:p>
    <w:sectPr w:rsidR="00D4349A" w:rsidRPr="00AB127A" w:rsidSect="003D212A">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08" w:rsidRDefault="00A95208">
      <w:r>
        <w:separator/>
      </w:r>
    </w:p>
  </w:endnote>
  <w:endnote w:type="continuationSeparator" w:id="0">
    <w:p w:rsidR="00A95208" w:rsidRDefault="00A9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56" w:rsidRDefault="00323356" w:rsidP="00C92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3356" w:rsidRDefault="00323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BD" w:rsidRDefault="00CC66BD" w:rsidP="00C92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1C7">
      <w:rPr>
        <w:rStyle w:val="PageNumber"/>
        <w:noProof/>
      </w:rPr>
      <w:t>2</w:t>
    </w:r>
    <w:r>
      <w:rPr>
        <w:rStyle w:val="PageNumber"/>
      </w:rPr>
      <w:fldChar w:fldCharType="end"/>
    </w:r>
  </w:p>
  <w:p w:rsidR="00CC66BD" w:rsidRDefault="00CC66BD" w:rsidP="00CC66B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5D" w:rsidRDefault="00D014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08" w:rsidRDefault="00A95208">
      <w:r>
        <w:separator/>
      </w:r>
    </w:p>
  </w:footnote>
  <w:footnote w:type="continuationSeparator" w:id="0">
    <w:p w:rsidR="00A95208" w:rsidRDefault="00A9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B7" w:rsidRDefault="00CF7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885"/>
    <w:multiLevelType w:val="hybridMultilevel"/>
    <w:tmpl w:val="B756C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0793A"/>
    <w:multiLevelType w:val="hybridMultilevel"/>
    <w:tmpl w:val="D03AF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D73FC"/>
    <w:multiLevelType w:val="hybridMultilevel"/>
    <w:tmpl w:val="B642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17A91"/>
    <w:multiLevelType w:val="hybridMultilevel"/>
    <w:tmpl w:val="B2EED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EF5E18"/>
    <w:multiLevelType w:val="hybridMultilevel"/>
    <w:tmpl w:val="0578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62A2A"/>
    <w:multiLevelType w:val="hybridMultilevel"/>
    <w:tmpl w:val="F334A2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74CBD"/>
    <w:multiLevelType w:val="hybridMultilevel"/>
    <w:tmpl w:val="630C3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07B08"/>
    <w:multiLevelType w:val="hybridMultilevel"/>
    <w:tmpl w:val="905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FD7FE9"/>
    <w:multiLevelType w:val="hybridMultilevel"/>
    <w:tmpl w:val="E770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55B99"/>
    <w:multiLevelType w:val="hybridMultilevel"/>
    <w:tmpl w:val="9E9C4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C7F09"/>
    <w:multiLevelType w:val="hybridMultilevel"/>
    <w:tmpl w:val="C6A4F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F0C92"/>
    <w:multiLevelType w:val="hybridMultilevel"/>
    <w:tmpl w:val="EE2A8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86F9E"/>
    <w:multiLevelType w:val="hybridMultilevel"/>
    <w:tmpl w:val="891C9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5D1A82"/>
    <w:multiLevelType w:val="hybridMultilevel"/>
    <w:tmpl w:val="40D81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B118F"/>
    <w:multiLevelType w:val="hybridMultilevel"/>
    <w:tmpl w:val="C28E3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50514D"/>
    <w:multiLevelType w:val="hybridMultilevel"/>
    <w:tmpl w:val="613A7DD8"/>
    <w:lvl w:ilvl="0" w:tplc="064E54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C7444"/>
    <w:multiLevelType w:val="hybridMultilevel"/>
    <w:tmpl w:val="4F9A6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8160C9"/>
    <w:multiLevelType w:val="multilevel"/>
    <w:tmpl w:val="F3CEDC46"/>
    <w:lvl w:ilvl="0">
      <w:start w:val="1"/>
      <w:numFmt w:val="bullet"/>
      <w:lvlText w:val=""/>
      <w:lvlJc w:val="left"/>
      <w:pPr>
        <w:tabs>
          <w:tab w:val="num" w:pos="720"/>
        </w:tabs>
        <w:ind w:left="720" w:hanging="360"/>
      </w:pPr>
      <w:rPr>
        <w:rFonts w:ascii="Symbol" w:hAnsi="Symbol" w:hint="default"/>
        <w:color w:val="auto"/>
        <w:sz w:val="36"/>
        <w:szCs w:val="3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7927B93"/>
    <w:multiLevelType w:val="multilevel"/>
    <w:tmpl w:val="334AEEB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98361F7"/>
    <w:multiLevelType w:val="hybridMultilevel"/>
    <w:tmpl w:val="19B0F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303409"/>
    <w:multiLevelType w:val="multilevel"/>
    <w:tmpl w:val="D84C6A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1">
    <w:nsid w:val="524A1701"/>
    <w:multiLevelType w:val="hybridMultilevel"/>
    <w:tmpl w:val="5628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534EB1"/>
    <w:multiLevelType w:val="hybridMultilevel"/>
    <w:tmpl w:val="8F4A7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597DF6"/>
    <w:multiLevelType w:val="hybridMultilevel"/>
    <w:tmpl w:val="30966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C71BB"/>
    <w:multiLevelType w:val="hybridMultilevel"/>
    <w:tmpl w:val="CF1AC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D5512"/>
    <w:multiLevelType w:val="hybridMultilevel"/>
    <w:tmpl w:val="9B883C80"/>
    <w:lvl w:ilvl="0" w:tplc="064E54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811D6"/>
    <w:multiLevelType w:val="multilevel"/>
    <w:tmpl w:val="571662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0D470F6"/>
    <w:multiLevelType w:val="hybridMultilevel"/>
    <w:tmpl w:val="95D20B0C"/>
    <w:lvl w:ilvl="0" w:tplc="A48AA9C6">
      <w:start w:val="1"/>
      <w:numFmt w:val="bullet"/>
      <w:lvlText w:val=""/>
      <w:lvlJc w:val="left"/>
      <w:pPr>
        <w:tabs>
          <w:tab w:val="num" w:pos="720"/>
        </w:tabs>
        <w:ind w:left="720" w:hanging="360"/>
      </w:pPr>
      <w:rPr>
        <w:rFonts w:ascii="Symbol" w:hAnsi="Symbol" w:hint="default"/>
        <w:color w:val="auto"/>
      </w:rPr>
    </w:lvl>
    <w:lvl w:ilvl="1" w:tplc="9D703854" w:tentative="1">
      <w:start w:val="1"/>
      <w:numFmt w:val="bullet"/>
      <w:lvlText w:val="o"/>
      <w:lvlJc w:val="left"/>
      <w:pPr>
        <w:tabs>
          <w:tab w:val="num" w:pos="1440"/>
        </w:tabs>
        <w:ind w:left="1440" w:hanging="360"/>
      </w:pPr>
      <w:rPr>
        <w:rFonts w:ascii="Courier New" w:hAnsi="Courier New" w:cs="Courier New" w:hint="default"/>
      </w:rPr>
    </w:lvl>
    <w:lvl w:ilvl="2" w:tplc="7BE472F0" w:tentative="1">
      <w:start w:val="1"/>
      <w:numFmt w:val="bullet"/>
      <w:lvlText w:val=""/>
      <w:lvlJc w:val="left"/>
      <w:pPr>
        <w:tabs>
          <w:tab w:val="num" w:pos="2160"/>
        </w:tabs>
        <w:ind w:left="2160" w:hanging="360"/>
      </w:pPr>
      <w:rPr>
        <w:rFonts w:ascii="Wingdings" w:hAnsi="Wingdings" w:hint="default"/>
      </w:rPr>
    </w:lvl>
    <w:lvl w:ilvl="3" w:tplc="F0CE964A" w:tentative="1">
      <w:start w:val="1"/>
      <w:numFmt w:val="bullet"/>
      <w:lvlText w:val=""/>
      <w:lvlJc w:val="left"/>
      <w:pPr>
        <w:tabs>
          <w:tab w:val="num" w:pos="2880"/>
        </w:tabs>
        <w:ind w:left="2880" w:hanging="360"/>
      </w:pPr>
      <w:rPr>
        <w:rFonts w:ascii="Symbol" w:hAnsi="Symbol" w:hint="default"/>
      </w:rPr>
    </w:lvl>
    <w:lvl w:ilvl="4" w:tplc="14208CF4" w:tentative="1">
      <w:start w:val="1"/>
      <w:numFmt w:val="bullet"/>
      <w:lvlText w:val="o"/>
      <w:lvlJc w:val="left"/>
      <w:pPr>
        <w:tabs>
          <w:tab w:val="num" w:pos="3600"/>
        </w:tabs>
        <w:ind w:left="3600" w:hanging="360"/>
      </w:pPr>
      <w:rPr>
        <w:rFonts w:ascii="Courier New" w:hAnsi="Courier New" w:cs="Courier New" w:hint="default"/>
      </w:rPr>
    </w:lvl>
    <w:lvl w:ilvl="5" w:tplc="153AD5E4" w:tentative="1">
      <w:start w:val="1"/>
      <w:numFmt w:val="bullet"/>
      <w:lvlText w:val=""/>
      <w:lvlJc w:val="left"/>
      <w:pPr>
        <w:tabs>
          <w:tab w:val="num" w:pos="4320"/>
        </w:tabs>
        <w:ind w:left="4320" w:hanging="360"/>
      </w:pPr>
      <w:rPr>
        <w:rFonts w:ascii="Wingdings" w:hAnsi="Wingdings" w:hint="default"/>
      </w:rPr>
    </w:lvl>
    <w:lvl w:ilvl="6" w:tplc="188C3C6C" w:tentative="1">
      <w:start w:val="1"/>
      <w:numFmt w:val="bullet"/>
      <w:lvlText w:val=""/>
      <w:lvlJc w:val="left"/>
      <w:pPr>
        <w:tabs>
          <w:tab w:val="num" w:pos="5040"/>
        </w:tabs>
        <w:ind w:left="5040" w:hanging="360"/>
      </w:pPr>
      <w:rPr>
        <w:rFonts w:ascii="Symbol" w:hAnsi="Symbol" w:hint="default"/>
      </w:rPr>
    </w:lvl>
    <w:lvl w:ilvl="7" w:tplc="4E265D1A" w:tentative="1">
      <w:start w:val="1"/>
      <w:numFmt w:val="bullet"/>
      <w:lvlText w:val="o"/>
      <w:lvlJc w:val="left"/>
      <w:pPr>
        <w:tabs>
          <w:tab w:val="num" w:pos="5760"/>
        </w:tabs>
        <w:ind w:left="5760" w:hanging="360"/>
      </w:pPr>
      <w:rPr>
        <w:rFonts w:ascii="Courier New" w:hAnsi="Courier New" w:cs="Courier New" w:hint="default"/>
      </w:rPr>
    </w:lvl>
    <w:lvl w:ilvl="8" w:tplc="49743F46" w:tentative="1">
      <w:start w:val="1"/>
      <w:numFmt w:val="bullet"/>
      <w:lvlText w:val=""/>
      <w:lvlJc w:val="left"/>
      <w:pPr>
        <w:tabs>
          <w:tab w:val="num" w:pos="6480"/>
        </w:tabs>
        <w:ind w:left="6480" w:hanging="360"/>
      </w:pPr>
      <w:rPr>
        <w:rFonts w:ascii="Wingdings" w:hAnsi="Wingdings" w:hint="default"/>
      </w:rPr>
    </w:lvl>
  </w:abstractNum>
  <w:abstractNum w:abstractNumId="28">
    <w:nsid w:val="62B91277"/>
    <w:multiLevelType w:val="hybridMultilevel"/>
    <w:tmpl w:val="0D943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37304"/>
    <w:multiLevelType w:val="hybridMultilevel"/>
    <w:tmpl w:val="6D14F8EC"/>
    <w:lvl w:ilvl="0" w:tplc="A7E2F7F2">
      <w:start w:val="1"/>
      <w:numFmt w:val="decimal"/>
      <w:lvlText w:val="%1."/>
      <w:lvlJc w:val="left"/>
      <w:pPr>
        <w:tabs>
          <w:tab w:val="num" w:pos="720"/>
        </w:tabs>
        <w:ind w:left="720" w:hanging="360"/>
      </w:pPr>
    </w:lvl>
    <w:lvl w:ilvl="1" w:tplc="A2CE5794" w:tentative="1">
      <w:start w:val="1"/>
      <w:numFmt w:val="lowerLetter"/>
      <w:lvlText w:val="%2."/>
      <w:lvlJc w:val="left"/>
      <w:pPr>
        <w:tabs>
          <w:tab w:val="num" w:pos="1440"/>
        </w:tabs>
        <w:ind w:left="1440" w:hanging="360"/>
      </w:pPr>
    </w:lvl>
    <w:lvl w:ilvl="2" w:tplc="530668C0" w:tentative="1">
      <w:start w:val="1"/>
      <w:numFmt w:val="lowerRoman"/>
      <w:lvlText w:val="%3."/>
      <w:lvlJc w:val="right"/>
      <w:pPr>
        <w:tabs>
          <w:tab w:val="num" w:pos="2160"/>
        </w:tabs>
        <w:ind w:left="2160" w:hanging="180"/>
      </w:pPr>
    </w:lvl>
    <w:lvl w:ilvl="3" w:tplc="FB58E116" w:tentative="1">
      <w:start w:val="1"/>
      <w:numFmt w:val="decimal"/>
      <w:lvlText w:val="%4."/>
      <w:lvlJc w:val="left"/>
      <w:pPr>
        <w:tabs>
          <w:tab w:val="num" w:pos="2880"/>
        </w:tabs>
        <w:ind w:left="2880" w:hanging="360"/>
      </w:pPr>
    </w:lvl>
    <w:lvl w:ilvl="4" w:tplc="A186FE96" w:tentative="1">
      <w:start w:val="1"/>
      <w:numFmt w:val="lowerLetter"/>
      <w:lvlText w:val="%5."/>
      <w:lvlJc w:val="left"/>
      <w:pPr>
        <w:tabs>
          <w:tab w:val="num" w:pos="3600"/>
        </w:tabs>
        <w:ind w:left="3600" w:hanging="360"/>
      </w:pPr>
    </w:lvl>
    <w:lvl w:ilvl="5" w:tplc="5B7E5F54" w:tentative="1">
      <w:start w:val="1"/>
      <w:numFmt w:val="lowerRoman"/>
      <w:lvlText w:val="%6."/>
      <w:lvlJc w:val="right"/>
      <w:pPr>
        <w:tabs>
          <w:tab w:val="num" w:pos="4320"/>
        </w:tabs>
        <w:ind w:left="4320" w:hanging="180"/>
      </w:pPr>
    </w:lvl>
    <w:lvl w:ilvl="6" w:tplc="9B709026" w:tentative="1">
      <w:start w:val="1"/>
      <w:numFmt w:val="decimal"/>
      <w:lvlText w:val="%7."/>
      <w:lvlJc w:val="left"/>
      <w:pPr>
        <w:tabs>
          <w:tab w:val="num" w:pos="5040"/>
        </w:tabs>
        <w:ind w:left="5040" w:hanging="360"/>
      </w:pPr>
    </w:lvl>
    <w:lvl w:ilvl="7" w:tplc="8196E210" w:tentative="1">
      <w:start w:val="1"/>
      <w:numFmt w:val="lowerLetter"/>
      <w:lvlText w:val="%8."/>
      <w:lvlJc w:val="left"/>
      <w:pPr>
        <w:tabs>
          <w:tab w:val="num" w:pos="5760"/>
        </w:tabs>
        <w:ind w:left="5760" w:hanging="360"/>
      </w:pPr>
    </w:lvl>
    <w:lvl w:ilvl="8" w:tplc="13F4D6DC" w:tentative="1">
      <w:start w:val="1"/>
      <w:numFmt w:val="lowerRoman"/>
      <w:lvlText w:val="%9."/>
      <w:lvlJc w:val="right"/>
      <w:pPr>
        <w:tabs>
          <w:tab w:val="num" w:pos="6480"/>
        </w:tabs>
        <w:ind w:left="6480" w:hanging="180"/>
      </w:pPr>
    </w:lvl>
  </w:abstractNum>
  <w:abstractNum w:abstractNumId="30">
    <w:nsid w:val="68252BBB"/>
    <w:multiLevelType w:val="hybridMultilevel"/>
    <w:tmpl w:val="A8D0A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94EB9"/>
    <w:multiLevelType w:val="hybridMultilevel"/>
    <w:tmpl w:val="A0463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30288"/>
    <w:multiLevelType w:val="hybridMultilevel"/>
    <w:tmpl w:val="AEC68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2D01AA"/>
    <w:multiLevelType w:val="hybridMultilevel"/>
    <w:tmpl w:val="27C28E36"/>
    <w:lvl w:ilvl="0" w:tplc="5382049A">
      <w:start w:val="1"/>
      <w:numFmt w:val="decimal"/>
      <w:lvlText w:val="%1."/>
      <w:lvlJc w:val="left"/>
      <w:pPr>
        <w:tabs>
          <w:tab w:val="num" w:pos="720"/>
        </w:tabs>
        <w:ind w:left="720" w:hanging="360"/>
      </w:pPr>
    </w:lvl>
    <w:lvl w:ilvl="1" w:tplc="E564D770" w:tentative="1">
      <w:start w:val="1"/>
      <w:numFmt w:val="lowerLetter"/>
      <w:lvlText w:val="%2."/>
      <w:lvlJc w:val="left"/>
      <w:pPr>
        <w:tabs>
          <w:tab w:val="num" w:pos="1440"/>
        </w:tabs>
        <w:ind w:left="1440" w:hanging="360"/>
      </w:pPr>
    </w:lvl>
    <w:lvl w:ilvl="2" w:tplc="8E10A77C" w:tentative="1">
      <w:start w:val="1"/>
      <w:numFmt w:val="lowerRoman"/>
      <w:lvlText w:val="%3."/>
      <w:lvlJc w:val="right"/>
      <w:pPr>
        <w:tabs>
          <w:tab w:val="num" w:pos="2160"/>
        </w:tabs>
        <w:ind w:left="2160" w:hanging="180"/>
      </w:pPr>
    </w:lvl>
    <w:lvl w:ilvl="3" w:tplc="C154300C" w:tentative="1">
      <w:start w:val="1"/>
      <w:numFmt w:val="decimal"/>
      <w:lvlText w:val="%4."/>
      <w:lvlJc w:val="left"/>
      <w:pPr>
        <w:tabs>
          <w:tab w:val="num" w:pos="2880"/>
        </w:tabs>
        <w:ind w:left="2880" w:hanging="360"/>
      </w:pPr>
    </w:lvl>
    <w:lvl w:ilvl="4" w:tplc="B78ACF50" w:tentative="1">
      <w:start w:val="1"/>
      <w:numFmt w:val="lowerLetter"/>
      <w:lvlText w:val="%5."/>
      <w:lvlJc w:val="left"/>
      <w:pPr>
        <w:tabs>
          <w:tab w:val="num" w:pos="3600"/>
        </w:tabs>
        <w:ind w:left="3600" w:hanging="360"/>
      </w:pPr>
    </w:lvl>
    <w:lvl w:ilvl="5" w:tplc="E9CCE208" w:tentative="1">
      <w:start w:val="1"/>
      <w:numFmt w:val="lowerRoman"/>
      <w:lvlText w:val="%6."/>
      <w:lvlJc w:val="right"/>
      <w:pPr>
        <w:tabs>
          <w:tab w:val="num" w:pos="4320"/>
        </w:tabs>
        <w:ind w:left="4320" w:hanging="180"/>
      </w:pPr>
    </w:lvl>
    <w:lvl w:ilvl="6" w:tplc="E7DEC86C" w:tentative="1">
      <w:start w:val="1"/>
      <w:numFmt w:val="decimal"/>
      <w:lvlText w:val="%7."/>
      <w:lvlJc w:val="left"/>
      <w:pPr>
        <w:tabs>
          <w:tab w:val="num" w:pos="5040"/>
        </w:tabs>
        <w:ind w:left="5040" w:hanging="360"/>
      </w:pPr>
    </w:lvl>
    <w:lvl w:ilvl="7" w:tplc="5D6A40CE" w:tentative="1">
      <w:start w:val="1"/>
      <w:numFmt w:val="lowerLetter"/>
      <w:lvlText w:val="%8."/>
      <w:lvlJc w:val="left"/>
      <w:pPr>
        <w:tabs>
          <w:tab w:val="num" w:pos="5760"/>
        </w:tabs>
        <w:ind w:left="5760" w:hanging="360"/>
      </w:pPr>
    </w:lvl>
    <w:lvl w:ilvl="8" w:tplc="699AAA1E" w:tentative="1">
      <w:start w:val="1"/>
      <w:numFmt w:val="lowerRoman"/>
      <w:lvlText w:val="%9."/>
      <w:lvlJc w:val="right"/>
      <w:pPr>
        <w:tabs>
          <w:tab w:val="num" w:pos="6480"/>
        </w:tabs>
        <w:ind w:left="6480" w:hanging="180"/>
      </w:pPr>
    </w:lvl>
  </w:abstractNum>
  <w:abstractNum w:abstractNumId="34">
    <w:nsid w:val="712453F8"/>
    <w:multiLevelType w:val="hybridMultilevel"/>
    <w:tmpl w:val="0F904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F3FF4"/>
    <w:multiLevelType w:val="hybridMultilevel"/>
    <w:tmpl w:val="5C78E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CE222B"/>
    <w:multiLevelType w:val="hybridMultilevel"/>
    <w:tmpl w:val="14E8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000C01"/>
    <w:multiLevelType w:val="hybridMultilevel"/>
    <w:tmpl w:val="7BCA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9301A5"/>
    <w:multiLevelType w:val="hybridMultilevel"/>
    <w:tmpl w:val="A900E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642D48"/>
    <w:multiLevelType w:val="multilevel"/>
    <w:tmpl w:val="C8EA355A"/>
    <w:lvl w:ilvl="0">
      <w:start w:val="1"/>
      <w:numFmt w:val="bullet"/>
      <w:lvlText w:val=""/>
      <w:lvlJc w:val="left"/>
      <w:pPr>
        <w:tabs>
          <w:tab w:val="num" w:pos="720"/>
        </w:tabs>
        <w:ind w:left="720" w:hanging="360"/>
      </w:pPr>
      <w:rPr>
        <w:rFonts w:ascii="Symbol" w:hAnsi="Symbol" w:hint="default"/>
        <w:color w:val="auto"/>
        <w:sz w:val="36"/>
        <w:szCs w:val="3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A810BC5"/>
    <w:multiLevelType w:val="hybridMultilevel"/>
    <w:tmpl w:val="4EEC3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B51CED"/>
    <w:multiLevelType w:val="multilevel"/>
    <w:tmpl w:val="E6C47EF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29"/>
  </w:num>
  <w:num w:numId="4">
    <w:abstractNumId w:val="41"/>
  </w:num>
  <w:num w:numId="5">
    <w:abstractNumId w:val="18"/>
  </w:num>
  <w:num w:numId="6">
    <w:abstractNumId w:val="26"/>
  </w:num>
  <w:num w:numId="7">
    <w:abstractNumId w:val="20"/>
  </w:num>
  <w:num w:numId="8">
    <w:abstractNumId w:val="17"/>
  </w:num>
  <w:num w:numId="9">
    <w:abstractNumId w:val="39"/>
  </w:num>
  <w:num w:numId="10">
    <w:abstractNumId w:val="25"/>
  </w:num>
  <w:num w:numId="11">
    <w:abstractNumId w:val="15"/>
  </w:num>
  <w:num w:numId="12">
    <w:abstractNumId w:val="23"/>
  </w:num>
  <w:num w:numId="13">
    <w:abstractNumId w:val="36"/>
  </w:num>
  <w:num w:numId="14">
    <w:abstractNumId w:val="1"/>
  </w:num>
  <w:num w:numId="15">
    <w:abstractNumId w:val="8"/>
  </w:num>
  <w:num w:numId="16">
    <w:abstractNumId w:val="11"/>
  </w:num>
  <w:num w:numId="17">
    <w:abstractNumId w:val="38"/>
  </w:num>
  <w:num w:numId="18">
    <w:abstractNumId w:val="13"/>
  </w:num>
  <w:num w:numId="19">
    <w:abstractNumId w:val="10"/>
  </w:num>
  <w:num w:numId="20">
    <w:abstractNumId w:val="4"/>
  </w:num>
  <w:num w:numId="21">
    <w:abstractNumId w:val="3"/>
  </w:num>
  <w:num w:numId="22">
    <w:abstractNumId w:val="32"/>
  </w:num>
  <w:num w:numId="23">
    <w:abstractNumId w:val="22"/>
  </w:num>
  <w:num w:numId="24">
    <w:abstractNumId w:val="0"/>
  </w:num>
  <w:num w:numId="25">
    <w:abstractNumId w:val="14"/>
  </w:num>
  <w:num w:numId="26">
    <w:abstractNumId w:val="16"/>
  </w:num>
  <w:num w:numId="27">
    <w:abstractNumId w:val="6"/>
  </w:num>
  <w:num w:numId="28">
    <w:abstractNumId w:val="7"/>
  </w:num>
  <w:num w:numId="29">
    <w:abstractNumId w:val="9"/>
  </w:num>
  <w:num w:numId="30">
    <w:abstractNumId w:val="37"/>
  </w:num>
  <w:num w:numId="31">
    <w:abstractNumId w:val="40"/>
  </w:num>
  <w:num w:numId="32">
    <w:abstractNumId w:val="12"/>
  </w:num>
  <w:num w:numId="33">
    <w:abstractNumId w:val="24"/>
  </w:num>
  <w:num w:numId="34">
    <w:abstractNumId w:val="2"/>
  </w:num>
  <w:num w:numId="35">
    <w:abstractNumId w:val="35"/>
  </w:num>
  <w:num w:numId="36">
    <w:abstractNumId w:val="30"/>
  </w:num>
  <w:num w:numId="37">
    <w:abstractNumId w:val="31"/>
  </w:num>
  <w:num w:numId="38">
    <w:abstractNumId w:val="19"/>
  </w:num>
  <w:num w:numId="39">
    <w:abstractNumId w:val="5"/>
  </w:num>
  <w:num w:numId="40">
    <w:abstractNumId w:val="34"/>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ED0"/>
    <w:rsid w:val="00062080"/>
    <w:rsid w:val="000638B0"/>
    <w:rsid w:val="00082D91"/>
    <w:rsid w:val="00083302"/>
    <w:rsid w:val="00091CA8"/>
    <w:rsid w:val="00093810"/>
    <w:rsid w:val="000C2D64"/>
    <w:rsid w:val="000D2959"/>
    <w:rsid w:val="000E3F4D"/>
    <w:rsid w:val="000E7E9D"/>
    <w:rsid w:val="000F7B0C"/>
    <w:rsid w:val="000F7D5F"/>
    <w:rsid w:val="00101EB5"/>
    <w:rsid w:val="00111D68"/>
    <w:rsid w:val="00111F16"/>
    <w:rsid w:val="0012174A"/>
    <w:rsid w:val="00144533"/>
    <w:rsid w:val="0015494F"/>
    <w:rsid w:val="00163D5C"/>
    <w:rsid w:val="00176DAD"/>
    <w:rsid w:val="00177972"/>
    <w:rsid w:val="00182884"/>
    <w:rsid w:val="001906F5"/>
    <w:rsid w:val="0019468C"/>
    <w:rsid w:val="00195222"/>
    <w:rsid w:val="001B49E9"/>
    <w:rsid w:val="001C7B00"/>
    <w:rsid w:val="001E218E"/>
    <w:rsid w:val="001F1A07"/>
    <w:rsid w:val="0020216F"/>
    <w:rsid w:val="0021623E"/>
    <w:rsid w:val="00240F9C"/>
    <w:rsid w:val="00245D81"/>
    <w:rsid w:val="0028152E"/>
    <w:rsid w:val="002B367E"/>
    <w:rsid w:val="002D26E9"/>
    <w:rsid w:val="002E09BE"/>
    <w:rsid w:val="002E55F1"/>
    <w:rsid w:val="00301AE1"/>
    <w:rsid w:val="00323356"/>
    <w:rsid w:val="0033677A"/>
    <w:rsid w:val="0034233A"/>
    <w:rsid w:val="003464F3"/>
    <w:rsid w:val="00354B94"/>
    <w:rsid w:val="003605AC"/>
    <w:rsid w:val="00371DF1"/>
    <w:rsid w:val="00372AD1"/>
    <w:rsid w:val="00373322"/>
    <w:rsid w:val="00377335"/>
    <w:rsid w:val="003B44E7"/>
    <w:rsid w:val="003B58FF"/>
    <w:rsid w:val="003D013C"/>
    <w:rsid w:val="003D212A"/>
    <w:rsid w:val="004007BC"/>
    <w:rsid w:val="00407275"/>
    <w:rsid w:val="00410EC7"/>
    <w:rsid w:val="004118EA"/>
    <w:rsid w:val="00424051"/>
    <w:rsid w:val="0043185E"/>
    <w:rsid w:val="0045361E"/>
    <w:rsid w:val="00461D91"/>
    <w:rsid w:val="0047440A"/>
    <w:rsid w:val="00475B82"/>
    <w:rsid w:val="004808D3"/>
    <w:rsid w:val="00490EC0"/>
    <w:rsid w:val="00492198"/>
    <w:rsid w:val="00492F22"/>
    <w:rsid w:val="00494E76"/>
    <w:rsid w:val="004A2F60"/>
    <w:rsid w:val="004B11C7"/>
    <w:rsid w:val="004D186E"/>
    <w:rsid w:val="004E1CD2"/>
    <w:rsid w:val="00504823"/>
    <w:rsid w:val="005162BB"/>
    <w:rsid w:val="0052755E"/>
    <w:rsid w:val="0054574F"/>
    <w:rsid w:val="005538F4"/>
    <w:rsid w:val="00556823"/>
    <w:rsid w:val="00574DEC"/>
    <w:rsid w:val="0059141B"/>
    <w:rsid w:val="005E6D15"/>
    <w:rsid w:val="0061113C"/>
    <w:rsid w:val="00613A42"/>
    <w:rsid w:val="00654823"/>
    <w:rsid w:val="00655DA3"/>
    <w:rsid w:val="00660F2A"/>
    <w:rsid w:val="00671A3C"/>
    <w:rsid w:val="00681FAB"/>
    <w:rsid w:val="006B5192"/>
    <w:rsid w:val="006E5C75"/>
    <w:rsid w:val="006E7D20"/>
    <w:rsid w:val="006F32DC"/>
    <w:rsid w:val="00716027"/>
    <w:rsid w:val="00723F17"/>
    <w:rsid w:val="007364D1"/>
    <w:rsid w:val="007427CB"/>
    <w:rsid w:val="00770F3D"/>
    <w:rsid w:val="007916E9"/>
    <w:rsid w:val="007A4172"/>
    <w:rsid w:val="007B3951"/>
    <w:rsid w:val="0081291C"/>
    <w:rsid w:val="00841661"/>
    <w:rsid w:val="008823A3"/>
    <w:rsid w:val="00891F4E"/>
    <w:rsid w:val="00893AA8"/>
    <w:rsid w:val="008D7DF2"/>
    <w:rsid w:val="008E4DCA"/>
    <w:rsid w:val="00907CB1"/>
    <w:rsid w:val="00914CF9"/>
    <w:rsid w:val="0092239D"/>
    <w:rsid w:val="009607C5"/>
    <w:rsid w:val="009865ED"/>
    <w:rsid w:val="009E1A06"/>
    <w:rsid w:val="00A02B46"/>
    <w:rsid w:val="00A07D88"/>
    <w:rsid w:val="00A21C4C"/>
    <w:rsid w:val="00A25E6C"/>
    <w:rsid w:val="00A52595"/>
    <w:rsid w:val="00A71F18"/>
    <w:rsid w:val="00A74D51"/>
    <w:rsid w:val="00A758C0"/>
    <w:rsid w:val="00A92AFB"/>
    <w:rsid w:val="00A95208"/>
    <w:rsid w:val="00AB127A"/>
    <w:rsid w:val="00AD0C28"/>
    <w:rsid w:val="00B052FF"/>
    <w:rsid w:val="00B07C24"/>
    <w:rsid w:val="00B1185A"/>
    <w:rsid w:val="00B37D16"/>
    <w:rsid w:val="00B417D7"/>
    <w:rsid w:val="00B4308D"/>
    <w:rsid w:val="00B43DC2"/>
    <w:rsid w:val="00B50280"/>
    <w:rsid w:val="00B608B7"/>
    <w:rsid w:val="00B60D43"/>
    <w:rsid w:val="00B707C6"/>
    <w:rsid w:val="00B777B4"/>
    <w:rsid w:val="00B940DE"/>
    <w:rsid w:val="00BA340C"/>
    <w:rsid w:val="00BB37E5"/>
    <w:rsid w:val="00BD1F0F"/>
    <w:rsid w:val="00BE6E47"/>
    <w:rsid w:val="00BF3E07"/>
    <w:rsid w:val="00BF5F7A"/>
    <w:rsid w:val="00BF73D6"/>
    <w:rsid w:val="00C00007"/>
    <w:rsid w:val="00C00388"/>
    <w:rsid w:val="00C23810"/>
    <w:rsid w:val="00C92B0F"/>
    <w:rsid w:val="00CA5177"/>
    <w:rsid w:val="00CC07C5"/>
    <w:rsid w:val="00CC66BD"/>
    <w:rsid w:val="00CD41BE"/>
    <w:rsid w:val="00CE3124"/>
    <w:rsid w:val="00CF18DF"/>
    <w:rsid w:val="00CF7FB7"/>
    <w:rsid w:val="00D0145D"/>
    <w:rsid w:val="00D02609"/>
    <w:rsid w:val="00D06ED0"/>
    <w:rsid w:val="00D20C5E"/>
    <w:rsid w:val="00D30942"/>
    <w:rsid w:val="00D30EB5"/>
    <w:rsid w:val="00D30FFC"/>
    <w:rsid w:val="00D357E6"/>
    <w:rsid w:val="00D4349A"/>
    <w:rsid w:val="00D46576"/>
    <w:rsid w:val="00D949F6"/>
    <w:rsid w:val="00DB3009"/>
    <w:rsid w:val="00DB60E2"/>
    <w:rsid w:val="00E10799"/>
    <w:rsid w:val="00E439B6"/>
    <w:rsid w:val="00E478EA"/>
    <w:rsid w:val="00E506ED"/>
    <w:rsid w:val="00E82F62"/>
    <w:rsid w:val="00E9012E"/>
    <w:rsid w:val="00E9034B"/>
    <w:rsid w:val="00E963F9"/>
    <w:rsid w:val="00EA2A40"/>
    <w:rsid w:val="00F34412"/>
    <w:rsid w:val="00F55910"/>
    <w:rsid w:val="00F7417E"/>
    <w:rsid w:val="00FB5F4C"/>
    <w:rsid w:val="00FE3807"/>
    <w:rsid w:val="00FE3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i/>
      <w:color w:val="0000FF"/>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normal">
    <w:name w:val="Blue normal"/>
    <w:basedOn w:val="Normal"/>
    <w:rPr>
      <w:color w:val="0000FF"/>
      <w:szCs w:val="20"/>
    </w:rPr>
  </w:style>
  <w:style w:type="paragraph" w:styleId="BodyTextIndent">
    <w:name w:val="Body Text Indent"/>
    <w:basedOn w:val="Normal"/>
    <w:pPr>
      <w:ind w:firstLine="720"/>
    </w:pPr>
    <w:rPr>
      <w:szCs w:val="20"/>
    </w:rPr>
  </w:style>
  <w:style w:type="paragraph" w:customStyle="1" w:styleId="Chapterhead">
    <w:name w:val="Chapter head"/>
    <w:basedOn w:val="Heading1"/>
    <w:next w:val="Normal"/>
    <w:pPr>
      <w:framePr w:hSpace="187" w:vSpace="187" w:wrap="around" w:vAnchor="text" w:hAnchor="text" w:y="1"/>
      <w:pBdr>
        <w:bottom w:val="threeDEmboss" w:sz="24" w:space="1" w:color="auto"/>
      </w:pBdr>
    </w:pPr>
    <w:rPr>
      <w:rFonts w:cs="Times New Roman"/>
      <w:bCs w:val="0"/>
      <w:shadow/>
      <w:kern w:val="28"/>
      <w:sz w:val="36"/>
      <w:szCs w:val="20"/>
    </w:rPr>
  </w:style>
  <w:style w:type="paragraph" w:customStyle="1" w:styleId="Header1">
    <w:name w:val="Header 1"/>
    <w:basedOn w:val="Normal"/>
    <w:next w:val="Normal"/>
    <w:pPr>
      <w:keepNext/>
      <w:tabs>
        <w:tab w:val="left" w:pos="-1440"/>
        <w:tab w:val="num" w:pos="360"/>
        <w:tab w:val="num" w:pos="720"/>
      </w:tabs>
      <w:jc w:val="center"/>
      <w:outlineLvl w:val="0"/>
    </w:pPr>
    <w:rPr>
      <w:szCs w:val="20"/>
      <w:u w:val="single"/>
    </w:rPr>
  </w:style>
  <w:style w:type="paragraph" w:styleId="Header">
    <w:name w:val="header"/>
    <w:basedOn w:val="Normal"/>
    <w:link w:val="HeaderChar"/>
    <w:uiPriority w:val="99"/>
    <w:unhideWhenUsed/>
    <w:rsid w:val="000F7D5F"/>
    <w:pPr>
      <w:tabs>
        <w:tab w:val="center" w:pos="4680"/>
        <w:tab w:val="right" w:pos="9360"/>
      </w:tabs>
    </w:pPr>
  </w:style>
  <w:style w:type="character" w:customStyle="1" w:styleId="HeaderChar">
    <w:name w:val="Header Char"/>
    <w:link w:val="Header"/>
    <w:uiPriority w:val="99"/>
    <w:rsid w:val="000F7D5F"/>
    <w:rPr>
      <w:sz w:val="24"/>
      <w:szCs w:val="24"/>
    </w:rPr>
  </w:style>
  <w:style w:type="character" w:customStyle="1" w:styleId="FooterChar">
    <w:name w:val="Footer Char"/>
    <w:link w:val="Footer"/>
    <w:uiPriority w:val="99"/>
    <w:rsid w:val="000F7D5F"/>
    <w:rPr>
      <w:sz w:val="24"/>
      <w:szCs w:val="24"/>
    </w:rPr>
  </w:style>
  <w:style w:type="paragraph" w:styleId="Title">
    <w:name w:val="Title"/>
    <w:basedOn w:val="Normal"/>
    <w:qFormat/>
    <w:pPr>
      <w:jc w:val="center"/>
      <w:outlineLvl w:val="0"/>
    </w:pPr>
    <w:rPr>
      <w:rFonts w:cs="Arial"/>
      <w:bCs/>
      <w:kern w:val="28"/>
      <w:szCs w:val="32"/>
    </w:rPr>
  </w:style>
  <w:style w:type="paragraph" w:customStyle="1" w:styleId="Insert">
    <w:name w:val="Insert"/>
    <w:basedOn w:val="Normal"/>
    <w:pPr>
      <w:keepLines/>
      <w:framePr w:w="4320" w:hSpace="187" w:vSpace="187" w:wrap="around" w:vAnchor="text" w:hAnchor="page" w:x="3738" w:y="269"/>
      <w:pBdr>
        <w:top w:val="single" w:sz="4" w:space="1" w:color="auto"/>
        <w:bottom w:val="single" w:sz="4" w:space="1" w:color="auto"/>
      </w:pBdr>
      <w:jc w:val="center"/>
      <w:outlineLvl w:val="2"/>
    </w:pPr>
    <w:rPr>
      <w:szCs w:val="2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customStyle="1" w:styleId="Heading3Char1Char1">
    <w:name w:val="Heading 3 Char1 Char1"/>
    <w:aliases w:val="Heading 3 Char Char Char1,Heading 3 Char1 Char Char Char1,Heading 3 Char Char Char Char Char1,Heading 3 Char1 Char Char Char Char Char1,Heading 3 Char Char Char Char Char Char Char1,Heading 3 Char Char1 Char Char Char"/>
    <w:rPr>
      <w:rFonts w:ascii="Geneva" w:hAnsi="Geneva"/>
      <w:noProof w:val="0"/>
      <w:sz w:val="22"/>
      <w:szCs w:val="22"/>
      <w:lang w:val="en-US" w:eastAsia="en-US" w:bidi="ar-SA"/>
    </w:rPr>
  </w:style>
  <w:style w:type="paragraph" w:styleId="BodyText">
    <w:name w:val="Body Text"/>
    <w:basedOn w:val="Normal"/>
    <w:pPr>
      <w:spacing w:after="120"/>
    </w:p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semiHidden/>
    <w:unhideWhenUsed/>
    <w:rsid w:val="001B49E9"/>
    <w:rPr>
      <w:b/>
      <w:bCs/>
    </w:rPr>
  </w:style>
  <w:style w:type="character" w:customStyle="1" w:styleId="CommentTextChar">
    <w:name w:val="Comment Text Char"/>
    <w:basedOn w:val="DefaultParagraphFont"/>
    <w:link w:val="CommentText"/>
    <w:semiHidden/>
    <w:rsid w:val="001B49E9"/>
  </w:style>
  <w:style w:type="character" w:customStyle="1" w:styleId="CommentSubjectChar">
    <w:name w:val="Comment Subject Char"/>
    <w:basedOn w:val="CommentTextChar"/>
    <w:link w:val="CommentSubject"/>
    <w:rsid w:val="001B4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www.dushkin.com/connectext/psy/media/images/simages/cherry.gif" TargetMode="External"/><Relationship Id="rId117" Type="http://schemas.openxmlformats.org/officeDocument/2006/relationships/image" Target="http://www.dushkin.com/connectext/psy/media/images/simages/blue.gif" TargetMode="External"/><Relationship Id="rId21" Type="http://schemas.openxmlformats.org/officeDocument/2006/relationships/image" Target="http://www.dushkin.com/connectext/psy/media/images/simages/blue.gif" TargetMode="External"/><Relationship Id="rId42" Type="http://schemas.openxmlformats.org/officeDocument/2006/relationships/image" Target="http://www.dushkin.com/connectext/psy/media/images/simages/blue.gif" TargetMode="External"/><Relationship Id="rId47" Type="http://schemas.openxmlformats.org/officeDocument/2006/relationships/image" Target="http://www.dushkin.com/connectext/psy/media/images/simages/cherry.gif" TargetMode="External"/><Relationship Id="rId63" Type="http://schemas.openxmlformats.org/officeDocument/2006/relationships/image" Target="media/image10.png"/><Relationship Id="rId68" Type="http://schemas.openxmlformats.org/officeDocument/2006/relationships/image" Target="http://www.dushkin.com/connectext/psy/media/images/simages/blue.gif" TargetMode="External"/><Relationship Id="rId84" Type="http://schemas.openxmlformats.org/officeDocument/2006/relationships/image" Target="http://www.dushkin.com/connectext/psy/media/images/simages/blue.gif" TargetMode="External"/><Relationship Id="rId89" Type="http://schemas.openxmlformats.org/officeDocument/2006/relationships/image" Target="http://www.dushkin.com/connectext/psy/media/images/simages/cherry.gif" TargetMode="External"/><Relationship Id="rId112" Type="http://schemas.openxmlformats.org/officeDocument/2006/relationships/image" Target="http://www.dushkin.com/connectext/psy/media/images/simages/cherry.gif" TargetMode="External"/><Relationship Id="rId16" Type="http://schemas.openxmlformats.org/officeDocument/2006/relationships/image" Target="http://www.dushkin.com/connectext/psy/media/images/simages/blue.gif" TargetMode="External"/><Relationship Id="rId107" Type="http://schemas.openxmlformats.org/officeDocument/2006/relationships/image" Target="http://www.dushkin.com/connectext/psy/media/images/simages/blue.gif" TargetMode="External"/><Relationship Id="rId11" Type="http://schemas.openxmlformats.org/officeDocument/2006/relationships/image" Target="http://www.dushkin.com/connectext/psy/media/images/simages/blue.gif" TargetMode="External"/><Relationship Id="rId32" Type="http://schemas.openxmlformats.org/officeDocument/2006/relationships/image" Target="http://www.dushkin.com/connectext/psy/media/images/simages/cherry.gif" TargetMode="External"/><Relationship Id="rId37" Type="http://schemas.openxmlformats.org/officeDocument/2006/relationships/hyperlink" Target="http://www.pnas.org/content/97/1/500/suppl/DC1" TargetMode="External"/><Relationship Id="rId53" Type="http://schemas.openxmlformats.org/officeDocument/2006/relationships/image" Target="http://www.dushkin.com/connectext/psy/media/images/simages/cherry.gif" TargetMode="External"/><Relationship Id="rId58" Type="http://schemas.openxmlformats.org/officeDocument/2006/relationships/image" Target="http://www.dushkin.com/connectext/psy/media/images/simages/blue.gif" TargetMode="External"/><Relationship Id="rId74" Type="http://schemas.openxmlformats.org/officeDocument/2006/relationships/image" Target="http://www.dushkin.com/connectext/psy/media/images/simages/blue.gif" TargetMode="External"/><Relationship Id="rId79" Type="http://schemas.openxmlformats.org/officeDocument/2006/relationships/image" Target="http://www.dushkin.com/connectext/psy/media/images/simages/cherry.gif" TargetMode="External"/><Relationship Id="rId102" Type="http://schemas.openxmlformats.org/officeDocument/2006/relationships/image" Target="http://www.dushkin.com/connectext/psy/media/images/simages/cherry.gif" TargetMode="External"/><Relationship Id="rId123" Type="http://schemas.openxmlformats.org/officeDocument/2006/relationships/image" Target="http://www.dushkin.com/connectext/psy/media/images/simages/blue.gif" TargetMode="External"/><Relationship Id="rId5" Type="http://schemas.openxmlformats.org/officeDocument/2006/relationships/webSettings" Target="webSettings.xml"/><Relationship Id="rId61" Type="http://schemas.openxmlformats.org/officeDocument/2006/relationships/image" Target="media/image8.png"/><Relationship Id="rId82" Type="http://schemas.openxmlformats.org/officeDocument/2006/relationships/image" Target="http://www.dushkin.com/connectext/psy/media/images/simages/blue.gif" TargetMode="External"/><Relationship Id="rId90" Type="http://schemas.openxmlformats.org/officeDocument/2006/relationships/image" Target="http://www.dushkin.com/connectext/psy/media/images/simages/blue.gif" TargetMode="External"/><Relationship Id="rId95" Type="http://schemas.openxmlformats.org/officeDocument/2006/relationships/image" Target="http://www.dushkin.com/connectext/psy/media/images/simages/cherry.gif" TargetMode="External"/><Relationship Id="rId19" Type="http://schemas.openxmlformats.org/officeDocument/2006/relationships/image" Target="http://www.dushkin.com/connectext/psy/media/images/simages/cherry.gif" TargetMode="External"/><Relationship Id="rId14" Type="http://schemas.openxmlformats.org/officeDocument/2006/relationships/image" Target="http://www.dushkin.com/connectext/psy/media/images/simages/blue.gif" TargetMode="External"/><Relationship Id="rId22" Type="http://schemas.openxmlformats.org/officeDocument/2006/relationships/image" Target="http://www.dushkin.com/connectext/psy/media/images/simages/cherry.gif" TargetMode="External"/><Relationship Id="rId27" Type="http://schemas.openxmlformats.org/officeDocument/2006/relationships/image" Target="http://www.dushkin.com/connectext/psy/media/images/simages/blue.gif" TargetMode="External"/><Relationship Id="rId30" Type="http://schemas.openxmlformats.org/officeDocument/2006/relationships/image" Target="http://www.dushkin.com/connectext/psy/media/images/simages/cherry.gif" TargetMode="External"/><Relationship Id="rId35" Type="http://schemas.openxmlformats.org/officeDocument/2006/relationships/footer" Target="footer2.xml"/><Relationship Id="rId43" Type="http://schemas.openxmlformats.org/officeDocument/2006/relationships/image" Target="http://www.dushkin.com/connectext/psy/media/images/simages/cherry.gif" TargetMode="External"/><Relationship Id="rId48" Type="http://schemas.openxmlformats.org/officeDocument/2006/relationships/image" Target="http://www.dushkin.com/connectext/psy/media/images/simages/blue.gif" TargetMode="External"/><Relationship Id="rId56" Type="http://schemas.openxmlformats.org/officeDocument/2006/relationships/image" Target="http://www.dushkin.com/connectext/psy/media/images/simages/blue.gif" TargetMode="External"/><Relationship Id="rId64" Type="http://schemas.openxmlformats.org/officeDocument/2006/relationships/image" Target="http://www.dushkin.com/connectext/psy/media/images/simages/blue.gif" TargetMode="External"/><Relationship Id="rId69" Type="http://schemas.openxmlformats.org/officeDocument/2006/relationships/image" Target="http://www.dushkin.com/connectext/psy/media/images/simages/cherry.gif" TargetMode="External"/><Relationship Id="rId77" Type="http://schemas.openxmlformats.org/officeDocument/2006/relationships/image" Target="http://www.dushkin.com/connectext/psy/media/images/simages/cherry.gif" TargetMode="External"/><Relationship Id="rId100" Type="http://schemas.openxmlformats.org/officeDocument/2006/relationships/image" Target="http://www.dushkin.com/connectext/psy/media/images/simages/cherry.gif" TargetMode="External"/><Relationship Id="rId105" Type="http://schemas.openxmlformats.org/officeDocument/2006/relationships/image" Target="http://www.dushkin.com/connectext/psy/media/images/simages/blue.gif" TargetMode="External"/><Relationship Id="rId113" Type="http://schemas.openxmlformats.org/officeDocument/2006/relationships/image" Target="http://www.dushkin.com/connectext/psy/media/images/simages/blue.gif" TargetMode="External"/><Relationship Id="rId118" Type="http://schemas.openxmlformats.org/officeDocument/2006/relationships/image" Target="http://www.dushkin.com/connectext/psy/media/images/simages/cherry.gif" TargetMode="External"/><Relationship Id="rId126" Type="http://schemas.openxmlformats.org/officeDocument/2006/relationships/theme" Target="theme/theme1.xml"/><Relationship Id="rId8" Type="http://schemas.openxmlformats.org/officeDocument/2006/relationships/hyperlink" Target="http://www.apa.org/careers/resources/guides/careers.aspx" TargetMode="External"/><Relationship Id="rId51" Type="http://schemas.openxmlformats.org/officeDocument/2006/relationships/image" Target="http://www.dushkin.com/connectext/psy/media/images/simages/cherry.gif" TargetMode="External"/><Relationship Id="rId72" Type="http://schemas.openxmlformats.org/officeDocument/2006/relationships/image" Target="http://www.dushkin.com/connectext/psy/media/images/simages/blue.gif" TargetMode="External"/><Relationship Id="rId80" Type="http://schemas.openxmlformats.org/officeDocument/2006/relationships/image" Target="http://www.dushkin.com/connectext/psy/media/images/simages/blue.gif" TargetMode="External"/><Relationship Id="rId85" Type="http://schemas.openxmlformats.org/officeDocument/2006/relationships/image" Target="http://www.dushkin.com/connectext/psy/media/images/simages/cherry.gif" TargetMode="External"/><Relationship Id="rId93" Type="http://schemas.openxmlformats.org/officeDocument/2006/relationships/image" Target="http://www.dushkin.com/connectext/psy/media/images/simages/cherry.gif" TargetMode="External"/><Relationship Id="rId98" Type="http://schemas.openxmlformats.org/officeDocument/2006/relationships/image" Target="http://www.dushkin.com/connectext/psy/media/images/simages/cherry.gif" TargetMode="External"/><Relationship Id="rId121" Type="http://schemas.openxmlformats.org/officeDocument/2006/relationships/image" Target="http://www.dushkin.com/connectext/psy/media/images/simages/blue.gif"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http://www.dushkin.com/connectext/psy/media/images/simages/cherry.gif" TargetMode="External"/><Relationship Id="rId25" Type="http://schemas.openxmlformats.org/officeDocument/2006/relationships/image" Target="http://www.dushkin.com/connectext/psy/media/images/simages/blue.gif" TargetMode="External"/><Relationship Id="rId33" Type="http://schemas.openxmlformats.org/officeDocument/2006/relationships/image" Target="media/image5.png"/><Relationship Id="rId38" Type="http://schemas.openxmlformats.org/officeDocument/2006/relationships/header" Target="header1.xml"/><Relationship Id="rId46" Type="http://schemas.openxmlformats.org/officeDocument/2006/relationships/image" Target="http://www.dushkin.com/connectext/psy/media/images/simages/blue.gif" TargetMode="External"/><Relationship Id="rId59" Type="http://schemas.openxmlformats.org/officeDocument/2006/relationships/image" Target="http://www.dushkin.com/connectext/psy/media/images/simages/cherry.gif" TargetMode="External"/><Relationship Id="rId67" Type="http://schemas.openxmlformats.org/officeDocument/2006/relationships/image" Target="http://www.dushkin.com/connectext/psy/media/images/simages/cherry.gif" TargetMode="External"/><Relationship Id="rId103" Type="http://schemas.openxmlformats.org/officeDocument/2006/relationships/image" Target="http://www.dushkin.com/connectext/psy/media/images/simages/blue.gif" TargetMode="External"/><Relationship Id="rId108" Type="http://schemas.openxmlformats.org/officeDocument/2006/relationships/image" Target="http://www.dushkin.com/connectext/psy/media/images/simages/cherry.gif" TargetMode="External"/><Relationship Id="rId116" Type="http://schemas.openxmlformats.org/officeDocument/2006/relationships/image" Target="http://www.dushkin.com/connectext/psy/media/images/simages/cherry.gif" TargetMode="External"/><Relationship Id="rId124" Type="http://schemas.openxmlformats.org/officeDocument/2006/relationships/image" Target="http://www.dushkin.com/connectext/psy/media/images/simages/cherry.gif" TargetMode="External"/><Relationship Id="rId20" Type="http://schemas.openxmlformats.org/officeDocument/2006/relationships/image" Target="media/image4.png"/><Relationship Id="rId41" Type="http://schemas.openxmlformats.org/officeDocument/2006/relationships/image" Target="http://www.dushkin.com/connectext/psy/media/images/simages/cherry.gif" TargetMode="External"/><Relationship Id="rId54" Type="http://schemas.openxmlformats.org/officeDocument/2006/relationships/image" Target="http://www.dushkin.com/connectext/psy/media/images/simages/blue.gif" TargetMode="External"/><Relationship Id="rId62" Type="http://schemas.openxmlformats.org/officeDocument/2006/relationships/image" Target="media/image9.png"/><Relationship Id="rId70" Type="http://schemas.openxmlformats.org/officeDocument/2006/relationships/image" Target="http://www.dushkin.com/connectext/psy/media/images/simages/blue.gif" TargetMode="External"/><Relationship Id="rId75" Type="http://schemas.openxmlformats.org/officeDocument/2006/relationships/image" Target="http://www.dushkin.com/connectext/psy/media/images/simages/cherry.gif" TargetMode="External"/><Relationship Id="rId83" Type="http://schemas.openxmlformats.org/officeDocument/2006/relationships/image" Target="http://www.dushkin.com/connectext/psy/media/images/simages/cherry.gif" TargetMode="External"/><Relationship Id="rId88" Type="http://schemas.openxmlformats.org/officeDocument/2006/relationships/image" Target="http://www.dushkin.com/connectext/psy/media/images/simages/blue.gif" TargetMode="External"/><Relationship Id="rId91" Type="http://schemas.openxmlformats.org/officeDocument/2006/relationships/image" Target="http://www.dushkin.com/connectext/psy/media/images/simages/cherry.gif" TargetMode="External"/><Relationship Id="rId96" Type="http://schemas.openxmlformats.org/officeDocument/2006/relationships/image" Target="media/image11.png"/><Relationship Id="rId111" Type="http://schemas.openxmlformats.org/officeDocument/2006/relationships/image" Target="http://www.dushkin.com/connectext/psy/media/images/simages/blue.gi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www.dushkin.com/connectext/psy/media/images/simages/cherry.gif" TargetMode="External"/><Relationship Id="rId23" Type="http://schemas.openxmlformats.org/officeDocument/2006/relationships/image" Target="http://www.dushkin.com/connectext/psy/media/images/simages/blue.gif" TargetMode="External"/><Relationship Id="rId28" Type="http://schemas.openxmlformats.org/officeDocument/2006/relationships/image" Target="http://www.dushkin.com/connectext/psy/media/images/simages/cherry.gif" TargetMode="External"/><Relationship Id="rId36" Type="http://schemas.openxmlformats.org/officeDocument/2006/relationships/image" Target="media/image6.png"/><Relationship Id="rId49" Type="http://schemas.openxmlformats.org/officeDocument/2006/relationships/image" Target="http://www.dushkin.com/connectext/psy/media/images/simages/cherry.gif" TargetMode="External"/><Relationship Id="rId57" Type="http://schemas.openxmlformats.org/officeDocument/2006/relationships/image" Target="http://www.dushkin.com/connectext/psy/media/images/simages/cherry.gif" TargetMode="External"/><Relationship Id="rId106" Type="http://schemas.openxmlformats.org/officeDocument/2006/relationships/image" Target="http://www.dushkin.com/connectext/psy/media/images/simages/cherry.gif" TargetMode="External"/><Relationship Id="rId114" Type="http://schemas.openxmlformats.org/officeDocument/2006/relationships/image" Target="http://www.dushkin.com/connectext/psy/media/images/simages/cherry.gif" TargetMode="External"/><Relationship Id="rId119" Type="http://schemas.openxmlformats.org/officeDocument/2006/relationships/image" Target="http://www.dushkin.com/connectext/psy/media/images/simages/blue.gif" TargetMode="External"/><Relationship Id="rId10" Type="http://schemas.openxmlformats.org/officeDocument/2006/relationships/image" Target="media/image2.png"/><Relationship Id="rId31" Type="http://schemas.openxmlformats.org/officeDocument/2006/relationships/image" Target="http://www.dushkin.com/connectext/psy/media/images/simages/blue.gif" TargetMode="External"/><Relationship Id="rId44" Type="http://schemas.openxmlformats.org/officeDocument/2006/relationships/image" Target="http://www.dushkin.com/connectext/psy/media/images/simages/blue.gif" TargetMode="External"/><Relationship Id="rId52" Type="http://schemas.openxmlformats.org/officeDocument/2006/relationships/image" Target="http://www.dushkin.com/connectext/psy/media/images/simages/blue.gif" TargetMode="External"/><Relationship Id="rId60" Type="http://schemas.openxmlformats.org/officeDocument/2006/relationships/image" Target="media/image7.png"/><Relationship Id="rId65" Type="http://schemas.openxmlformats.org/officeDocument/2006/relationships/image" Target="http://www.dushkin.com/connectext/psy/media/images/simages/cherry.gif" TargetMode="External"/><Relationship Id="rId73" Type="http://schemas.openxmlformats.org/officeDocument/2006/relationships/image" Target="http://www.dushkin.com/connectext/psy/media/images/simages/cherry.gif" TargetMode="External"/><Relationship Id="rId78" Type="http://schemas.openxmlformats.org/officeDocument/2006/relationships/image" Target="http://www.dushkin.com/connectext/psy/media/images/simages/blue.gif" TargetMode="External"/><Relationship Id="rId81" Type="http://schemas.openxmlformats.org/officeDocument/2006/relationships/image" Target="http://www.dushkin.com/connectext/psy/media/images/simages/cherry.gif" TargetMode="External"/><Relationship Id="rId86" Type="http://schemas.openxmlformats.org/officeDocument/2006/relationships/image" Target="http://www.dushkin.com/connectext/psy/media/images/simages/blue.gif" TargetMode="External"/><Relationship Id="rId94" Type="http://schemas.openxmlformats.org/officeDocument/2006/relationships/image" Target="http://www.dushkin.com/connectext/psy/media/images/simages/blue.gif" TargetMode="External"/><Relationship Id="rId99" Type="http://schemas.openxmlformats.org/officeDocument/2006/relationships/image" Target="http://www.dushkin.com/connectext/psy/media/images/simages/blue.gif" TargetMode="External"/><Relationship Id="rId101" Type="http://schemas.openxmlformats.org/officeDocument/2006/relationships/image" Target="http://www.dushkin.com/connectext/psy/media/images/simages/blue.gif" TargetMode="External"/><Relationship Id="rId122" Type="http://schemas.openxmlformats.org/officeDocument/2006/relationships/image" Target="http://www.dushkin.com/connectext/psy/media/images/simages/cherry.gif"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http://www.dushkin.com/connectext/psy/media/images/simages/cherry.gif" TargetMode="External"/><Relationship Id="rId18" Type="http://schemas.openxmlformats.org/officeDocument/2006/relationships/image" Target="http://www.dushkin.com/connectext/psy/media/images/simages/blue.gif" TargetMode="External"/><Relationship Id="rId39" Type="http://schemas.openxmlformats.org/officeDocument/2006/relationships/footer" Target="footer3.xml"/><Relationship Id="rId109" Type="http://schemas.openxmlformats.org/officeDocument/2006/relationships/image" Target="http://www.dushkin.com/connectext/psy/media/images/simages/blue.gif" TargetMode="External"/><Relationship Id="rId34" Type="http://schemas.openxmlformats.org/officeDocument/2006/relationships/footer" Target="footer1.xml"/><Relationship Id="rId50" Type="http://schemas.openxmlformats.org/officeDocument/2006/relationships/image" Target="http://www.dushkin.com/connectext/psy/media/images/simages/blue.gif" TargetMode="External"/><Relationship Id="rId55" Type="http://schemas.openxmlformats.org/officeDocument/2006/relationships/image" Target="http://www.dushkin.com/connectext/psy/media/images/simages/cherry.gif" TargetMode="External"/><Relationship Id="rId76" Type="http://schemas.openxmlformats.org/officeDocument/2006/relationships/image" Target="http://www.dushkin.com/connectext/psy/media/images/simages/blue.gif" TargetMode="External"/><Relationship Id="rId97" Type="http://schemas.openxmlformats.org/officeDocument/2006/relationships/image" Target="http://www.dushkin.com/connectext/psy/media/images/simages/blue.gif" TargetMode="External"/><Relationship Id="rId104" Type="http://schemas.openxmlformats.org/officeDocument/2006/relationships/image" Target="http://www.dushkin.com/connectext/psy/media/images/simages/cherry.gif" TargetMode="External"/><Relationship Id="rId120" Type="http://schemas.openxmlformats.org/officeDocument/2006/relationships/image" Target="http://www.dushkin.com/connectext/psy/media/images/simages/cherry.gif"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http://www.dushkin.com/connectext/psy/media/images/simages/cherry.gif" TargetMode="External"/><Relationship Id="rId92" Type="http://schemas.openxmlformats.org/officeDocument/2006/relationships/image" Target="http://www.dushkin.com/connectext/psy/media/images/simages/blue.gif" TargetMode="External"/><Relationship Id="rId2" Type="http://schemas.openxmlformats.org/officeDocument/2006/relationships/styles" Target="styles.xml"/><Relationship Id="rId29" Type="http://schemas.openxmlformats.org/officeDocument/2006/relationships/image" Target="http://www.dushkin.com/connectext/psy/media/images/simages/blue.gif" TargetMode="External"/><Relationship Id="rId24" Type="http://schemas.openxmlformats.org/officeDocument/2006/relationships/image" Target="http://www.dushkin.com/connectext/psy/media/images/simages/cherry.gif" TargetMode="External"/><Relationship Id="rId40" Type="http://schemas.openxmlformats.org/officeDocument/2006/relationships/image" Target="http://www.dushkin.com/connectext/psy/media/images/simages/blue.gif" TargetMode="External"/><Relationship Id="rId45" Type="http://schemas.openxmlformats.org/officeDocument/2006/relationships/image" Target="http://www.dushkin.com/connectext/psy/media/images/simages/cherry.gif" TargetMode="External"/><Relationship Id="rId66" Type="http://schemas.openxmlformats.org/officeDocument/2006/relationships/image" Target="http://www.dushkin.com/connectext/psy/media/images/simages/blue.gif" TargetMode="External"/><Relationship Id="rId87" Type="http://schemas.openxmlformats.org/officeDocument/2006/relationships/image" Target="http://www.dushkin.com/connectext/psy/media/images/simages/cherry.gif" TargetMode="External"/><Relationship Id="rId110" Type="http://schemas.openxmlformats.org/officeDocument/2006/relationships/image" Target="http://www.dushkin.com/connectext/psy/media/images/simages/cherry.gif" TargetMode="External"/><Relationship Id="rId115" Type="http://schemas.openxmlformats.org/officeDocument/2006/relationships/image" Target="http://www.dushkin.com/connectext/psy/media/images/simages/blu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18004</Words>
  <Characters>99022</Characters>
  <Application>Microsoft Office Word</Application>
  <DocSecurity>0</DocSecurity>
  <Lines>825</Lines>
  <Paragraphs>233</Paragraphs>
  <ScaleCrop>false</ScaleCrop>
  <HeadingPairs>
    <vt:vector size="2" baseType="variant">
      <vt:variant>
        <vt:lpstr>Title</vt:lpstr>
      </vt:variant>
      <vt:variant>
        <vt:i4>1</vt:i4>
      </vt:variant>
    </vt:vector>
  </HeadingPairs>
  <TitlesOfParts>
    <vt:vector size="1" baseType="lpstr">
      <vt:lpstr>Handouts Chapters 1-9 Essentials</vt:lpstr>
    </vt:vector>
  </TitlesOfParts>
  <Company>University of Massachusetts Amherst</Company>
  <LinksUpToDate>false</LinksUpToDate>
  <CharactersWithSpaces>116793</CharactersWithSpaces>
  <SharedDoc>false</SharedDoc>
  <HLinks>
    <vt:vector size="12" baseType="variant">
      <vt:variant>
        <vt:i4>2752566</vt:i4>
      </vt:variant>
      <vt:variant>
        <vt:i4>75</vt:i4>
      </vt:variant>
      <vt:variant>
        <vt:i4>0</vt:i4>
      </vt:variant>
      <vt:variant>
        <vt:i4>5</vt:i4>
      </vt:variant>
      <vt:variant>
        <vt:lpwstr>http://www.pnas.org/content/97/1/500/suppl/DC1</vt:lpwstr>
      </vt:variant>
      <vt:variant>
        <vt:lpwstr/>
      </vt:variant>
      <vt:variant>
        <vt:i4>5701708</vt:i4>
      </vt:variant>
      <vt:variant>
        <vt:i4>0</vt:i4>
      </vt:variant>
      <vt:variant>
        <vt:i4>0</vt:i4>
      </vt:variant>
      <vt:variant>
        <vt:i4>5</vt:i4>
      </vt:variant>
      <vt:variant>
        <vt:lpwstr>http://www.apa.org/careers/resources/guides/careers.aspx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2015-12-10T14:49:00Z</dcterms:created>
  <dcterms:modified xsi:type="dcterms:W3CDTF">2015-12-20T12:14:00Z</dcterms:modified>
</cp:coreProperties>
</file>